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38FE" w14:textId="77777777" w:rsidR="00595D4C" w:rsidRDefault="00595D4C" w:rsidP="00BF695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14:paraId="3B9B59A4" w14:textId="77777777" w:rsidR="00595D4C" w:rsidRDefault="00595D4C" w:rsidP="00BF695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51CABBAC" w14:textId="77777777" w:rsidR="00CB7FFA" w:rsidRPr="00BF695B" w:rsidRDefault="00BF695B" w:rsidP="00BF695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92810" w:rsidRPr="00BF695B">
        <w:rPr>
          <w:rFonts w:ascii="Times New Roman" w:hAnsi="Times New Roman" w:cs="Times New Roman"/>
          <w:i/>
          <w:sz w:val="16"/>
          <w:szCs w:val="16"/>
        </w:rPr>
        <w:t>Nazwa i adres podmiotu leczniczego</w:t>
      </w:r>
    </w:p>
    <w:tbl>
      <w:tblPr>
        <w:tblStyle w:val="Tabela-Siatka"/>
        <w:tblW w:w="511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822"/>
        <w:gridCol w:w="1253"/>
        <w:gridCol w:w="2373"/>
        <w:gridCol w:w="2654"/>
        <w:gridCol w:w="1259"/>
        <w:gridCol w:w="1676"/>
        <w:gridCol w:w="4744"/>
      </w:tblGrid>
      <w:tr w:rsidR="00AD6BF2" w14:paraId="55CB8002" w14:textId="77777777" w:rsidTr="003C3A11">
        <w:trPr>
          <w:trHeight w:val="771"/>
        </w:trPr>
        <w:tc>
          <w:tcPr>
            <w:tcW w:w="577" w:type="pct"/>
            <w:vMerge w:val="restart"/>
          </w:tcPr>
          <w:p w14:paraId="698EA02E" w14:textId="77777777" w:rsidR="00AD6BF2" w:rsidRPr="0088169B" w:rsidRDefault="00AD6BF2">
            <w:pPr>
              <w:rPr>
                <w:rFonts w:ascii="Times New Roman" w:hAnsi="Times New Roman" w:cs="Times New Roman"/>
                <w:b/>
              </w:rPr>
            </w:pPr>
            <w:r w:rsidRPr="0088169B">
              <w:rPr>
                <w:rFonts w:ascii="Times New Roman" w:hAnsi="Times New Roman" w:cs="Times New Roman"/>
                <w:b/>
              </w:rPr>
              <w:t>Dane dziecka</w:t>
            </w:r>
          </w:p>
          <w:p w14:paraId="1FA3F7BA" w14:textId="77777777" w:rsidR="00AD6BF2" w:rsidRPr="0088169B" w:rsidRDefault="00AD6BF2" w:rsidP="004B4957">
            <w:pPr>
              <w:rPr>
                <w:rFonts w:ascii="Times New Roman" w:hAnsi="Times New Roman" w:cs="Times New Roman"/>
              </w:rPr>
            </w:pPr>
            <w:r w:rsidRPr="0088169B">
              <w:rPr>
                <w:rFonts w:ascii="Times New Roman" w:hAnsi="Times New Roman" w:cs="Times New Roman"/>
              </w:rPr>
              <w:t xml:space="preserve">Imię Nazwisko </w:t>
            </w:r>
          </w:p>
          <w:p w14:paraId="70636D70" w14:textId="77777777" w:rsidR="00AD6BF2" w:rsidRPr="0088169B" w:rsidRDefault="00AD6BF2" w:rsidP="004B4957">
            <w:pPr>
              <w:rPr>
                <w:rFonts w:ascii="Times New Roman" w:hAnsi="Times New Roman" w:cs="Times New Roman"/>
                <w:b/>
              </w:rPr>
            </w:pPr>
            <w:r w:rsidRPr="0088169B">
              <w:rPr>
                <w:rFonts w:ascii="Times New Roman" w:hAnsi="Times New Roman" w:cs="Times New Roman"/>
                <w:b/>
              </w:rPr>
              <w:t xml:space="preserve">data urodzenia </w:t>
            </w:r>
          </w:p>
          <w:p w14:paraId="316A5DD8" w14:textId="77777777" w:rsidR="00AD6BF2" w:rsidRPr="004B4957" w:rsidRDefault="00AD6BF2" w:rsidP="004B4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</w:tcPr>
          <w:p w14:paraId="589F008F" w14:textId="77777777" w:rsidR="00AD6BF2" w:rsidRPr="0041480D" w:rsidRDefault="00AD6BF2" w:rsidP="004B4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0D">
              <w:rPr>
                <w:rFonts w:ascii="Times New Roman" w:hAnsi="Times New Roman" w:cs="Times New Roman"/>
                <w:sz w:val="18"/>
                <w:szCs w:val="18"/>
              </w:rPr>
              <w:t>Brakujące szczepienia obowiązkowe</w:t>
            </w:r>
          </w:p>
        </w:tc>
        <w:tc>
          <w:tcPr>
            <w:tcW w:w="1593" w:type="pct"/>
            <w:gridSpan w:val="2"/>
          </w:tcPr>
          <w:p w14:paraId="66E546AA" w14:textId="77777777" w:rsidR="00AD6BF2" w:rsidRPr="0088169B" w:rsidRDefault="00AD6BF2">
            <w:pPr>
              <w:rPr>
                <w:rFonts w:ascii="Times New Roman" w:hAnsi="Times New Roman" w:cs="Times New Roman"/>
                <w:b/>
              </w:rPr>
            </w:pPr>
            <w:r w:rsidRPr="0088169B">
              <w:rPr>
                <w:rFonts w:ascii="Times New Roman" w:hAnsi="Times New Roman" w:cs="Times New Roman"/>
                <w:b/>
              </w:rPr>
              <w:t>Dane rodziców/opiekunów prawnych</w:t>
            </w:r>
          </w:p>
          <w:p w14:paraId="04D4C400" w14:textId="77777777" w:rsidR="00AD6BF2" w:rsidRPr="0088169B" w:rsidRDefault="00AD6BF2">
            <w:pPr>
              <w:rPr>
                <w:rFonts w:ascii="Times New Roman" w:hAnsi="Times New Roman" w:cs="Times New Roman"/>
              </w:rPr>
            </w:pPr>
            <w:r w:rsidRPr="0088169B">
              <w:rPr>
                <w:rFonts w:ascii="Times New Roman" w:hAnsi="Times New Roman" w:cs="Times New Roman"/>
              </w:rPr>
              <w:t xml:space="preserve">Imię i Nazwisko  </w:t>
            </w:r>
            <w:r w:rsidRPr="0088169B">
              <w:rPr>
                <w:rFonts w:ascii="Times New Roman" w:hAnsi="Times New Roman" w:cs="Times New Roman"/>
                <w:b/>
              </w:rPr>
              <w:t>PESEL</w:t>
            </w:r>
          </w:p>
          <w:p w14:paraId="716FD81D" w14:textId="77777777" w:rsidR="00AD6BF2" w:rsidRPr="004B4957" w:rsidRDefault="00AD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69B">
              <w:rPr>
                <w:rFonts w:ascii="Times New Roman" w:hAnsi="Times New Roman" w:cs="Times New Roman"/>
              </w:rPr>
              <w:t>Adres zamieszkania z kodem pocztowym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" w:type="pct"/>
            <w:vMerge w:val="restart"/>
          </w:tcPr>
          <w:p w14:paraId="6AC2BF80" w14:textId="77777777" w:rsidR="00AD6BF2" w:rsidRPr="0041480D" w:rsidRDefault="00AD6BF2" w:rsidP="0088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Data i forma ostatniego powiadomienia opiekunów o obowiązku szczepień</w:t>
            </w:r>
            <w:r w:rsidR="0088169B">
              <w:rPr>
                <w:rFonts w:ascii="Times New Roman" w:hAnsi="Times New Roman" w:cs="Times New Roman"/>
                <w:sz w:val="16"/>
                <w:szCs w:val="16"/>
              </w:rPr>
              <w:t xml:space="preserve"> przez lekarza</w:t>
            </w:r>
          </w:p>
        </w:tc>
        <w:tc>
          <w:tcPr>
            <w:tcW w:w="531" w:type="pct"/>
            <w:vMerge w:val="restart"/>
          </w:tcPr>
          <w:p w14:paraId="4C399227" w14:textId="77777777" w:rsidR="00AD6BF2" w:rsidRDefault="00AD6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 lekarza sprawującego opiekę profilaktyczną</w:t>
            </w:r>
          </w:p>
          <w:p w14:paraId="57A8B749" w14:textId="77777777" w:rsidR="00AD6BF2" w:rsidRPr="004B4957" w:rsidRDefault="00AD6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pct"/>
            <w:vMerge w:val="restart"/>
          </w:tcPr>
          <w:p w14:paraId="7E8C528B" w14:textId="77777777" w:rsidR="00AD6BF2" w:rsidRDefault="00AD6BF2" w:rsidP="004B4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9555" w14:textId="77777777" w:rsidR="00AD6BF2" w:rsidRDefault="00AD6BF2" w:rsidP="0049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57">
              <w:rPr>
                <w:rFonts w:ascii="Times New Roman" w:hAnsi="Times New Roman" w:cs="Times New Roman"/>
                <w:sz w:val="24"/>
                <w:szCs w:val="24"/>
              </w:rPr>
              <w:t>Przyczyna uchylania się od szczepień</w:t>
            </w:r>
          </w:p>
          <w:p w14:paraId="1D38BB04" w14:textId="77777777" w:rsidR="00AD6BF2" w:rsidRPr="004B4957" w:rsidRDefault="00AD6BF2" w:rsidP="0049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59D4" w14:textId="77777777" w:rsidR="00AD6BF2" w:rsidRDefault="00AD6BF2" w:rsidP="00A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odrębność kulturowa, religijna lub  etniczna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561D788" w14:textId="77777777" w:rsidR="00AD6BF2" w:rsidRPr="0041480D" w:rsidRDefault="00AD6BF2" w:rsidP="00A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wpływ środowisk 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 xml:space="preserve">propagujących </w:t>
            </w:r>
            <w:r w:rsidR="0088169B">
              <w:rPr>
                <w:rFonts w:ascii="Times New Roman" w:hAnsi="Times New Roman" w:cs="Times New Roman"/>
                <w:sz w:val="16"/>
                <w:szCs w:val="16"/>
              </w:rPr>
              <w:t>tzw. „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medycynę alternatywną</w:t>
            </w:r>
            <w:r w:rsidR="0088169B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5965B1D" w14:textId="77777777" w:rsidR="00AD6BF2" w:rsidRDefault="00AD6BF2" w:rsidP="00A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wpływ ruchów antyszczepionkowych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wcześniej NOP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u dziecka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4325828" w14:textId="77777777" w:rsidR="00AD6BF2" w:rsidRPr="0041480D" w:rsidRDefault="00AD6BF2" w:rsidP="00A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inna przyczyna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A6CAA3C" w14:textId="77777777" w:rsidR="00AD6BF2" w:rsidRPr="004B4957" w:rsidRDefault="00AD6BF2" w:rsidP="00AF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F2" w14:paraId="0B966F37" w14:textId="77777777" w:rsidTr="003C3A11">
        <w:tc>
          <w:tcPr>
            <w:tcW w:w="577" w:type="pct"/>
            <w:vMerge/>
          </w:tcPr>
          <w:p w14:paraId="7AFAC01D" w14:textId="77777777" w:rsidR="00AD6BF2" w:rsidRPr="004B4957" w:rsidRDefault="00AD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14:paraId="00A90E40" w14:textId="77777777" w:rsidR="00AD6BF2" w:rsidRPr="004B4957" w:rsidRDefault="00AD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0946E83" w14:textId="77777777" w:rsidR="00AD6BF2" w:rsidRPr="004B4957" w:rsidRDefault="00AD6BF2" w:rsidP="00BF6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957"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841" w:type="pct"/>
            <w:vAlign w:val="center"/>
          </w:tcPr>
          <w:p w14:paraId="09607973" w14:textId="77777777" w:rsidR="00AD6BF2" w:rsidRPr="004B4957" w:rsidRDefault="00AD6BF2" w:rsidP="00BF6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957">
              <w:rPr>
                <w:rFonts w:ascii="Times New Roman" w:hAnsi="Times New Roman" w:cs="Times New Roman"/>
                <w:sz w:val="20"/>
                <w:szCs w:val="20"/>
              </w:rPr>
              <w:t>Ojciec</w:t>
            </w:r>
          </w:p>
        </w:tc>
        <w:tc>
          <w:tcPr>
            <w:tcW w:w="399" w:type="pct"/>
            <w:vMerge/>
          </w:tcPr>
          <w:p w14:paraId="551FF855" w14:textId="77777777" w:rsidR="00AD6BF2" w:rsidRPr="004B4957" w:rsidRDefault="00AD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14:paraId="4686C0A0" w14:textId="77777777" w:rsidR="00AD6BF2" w:rsidRPr="004B4957" w:rsidRDefault="00AD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pct"/>
            <w:vMerge/>
          </w:tcPr>
          <w:p w14:paraId="3A989B9B" w14:textId="77777777" w:rsidR="00AD6BF2" w:rsidRPr="0041480D" w:rsidRDefault="00AD6BF2" w:rsidP="00AF40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BF2" w14:paraId="5AB4150C" w14:textId="77777777" w:rsidTr="003C3A11">
        <w:tc>
          <w:tcPr>
            <w:tcW w:w="577" w:type="pct"/>
          </w:tcPr>
          <w:p w14:paraId="253545A8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07BE0C1C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20E34BFD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4AE6FD21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1A89BB20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30DC6FD3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13BACA25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</w:tcPr>
          <w:p w14:paraId="7FE9B4C5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</w:tcPr>
          <w:p w14:paraId="43C8E6C6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14:paraId="0D4A017D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14:paraId="6B27DDCB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7374963A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</w:tr>
      <w:tr w:rsidR="00AD6BF2" w14:paraId="265A4782" w14:textId="77777777" w:rsidTr="003C3A11">
        <w:tc>
          <w:tcPr>
            <w:tcW w:w="577" w:type="pct"/>
          </w:tcPr>
          <w:p w14:paraId="49984F71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732C72F8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0B439AE5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3B99EDFA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1B4B5ECC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35807CD2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1D414D6C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</w:tcPr>
          <w:p w14:paraId="6D43E67F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</w:tcPr>
          <w:p w14:paraId="60EE942A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14:paraId="3BB6FD2E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14:paraId="761B9317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1AE6E134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</w:tr>
      <w:tr w:rsidR="00AD6BF2" w14:paraId="6636ED50" w14:textId="77777777" w:rsidTr="003C3A11">
        <w:tc>
          <w:tcPr>
            <w:tcW w:w="577" w:type="pct"/>
          </w:tcPr>
          <w:p w14:paraId="707601DE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7A3291F6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0116955D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5A6CC229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196193A3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4F699301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20396F72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</w:tcPr>
          <w:p w14:paraId="56753956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</w:tcPr>
          <w:p w14:paraId="6A2578AC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14:paraId="3A9355EC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14:paraId="415406BE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4F936FDA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</w:tr>
      <w:tr w:rsidR="00AD6BF2" w14:paraId="355FDA4F" w14:textId="77777777" w:rsidTr="003C3A11">
        <w:tc>
          <w:tcPr>
            <w:tcW w:w="577" w:type="pct"/>
          </w:tcPr>
          <w:p w14:paraId="643AFE36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463749E3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521A755C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5C1539D7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3558CAC4" w14:textId="77777777" w:rsidR="00AD6BF2" w:rsidRDefault="00AD6BF2">
            <w:pPr>
              <w:rPr>
                <w:rFonts w:ascii="Times New Roman" w:hAnsi="Times New Roman" w:cs="Times New Roman"/>
              </w:rPr>
            </w:pPr>
          </w:p>
          <w:p w14:paraId="2A679CFE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63FE834E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</w:tcPr>
          <w:p w14:paraId="360028AB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</w:tcPr>
          <w:p w14:paraId="3F250016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14:paraId="09812F47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14:paraId="3BFF5DC2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14:paraId="4EBCA056" w14:textId="77777777" w:rsidR="00AD6BF2" w:rsidRPr="004B4957" w:rsidRDefault="00AD6BF2">
            <w:pPr>
              <w:rPr>
                <w:rFonts w:ascii="Times New Roman" w:hAnsi="Times New Roman" w:cs="Times New Roman"/>
              </w:rPr>
            </w:pPr>
          </w:p>
        </w:tc>
      </w:tr>
    </w:tbl>
    <w:p w14:paraId="3946E516" w14:textId="77777777" w:rsidR="00595D4C" w:rsidRDefault="00595D4C" w:rsidP="00595D4C">
      <w:pPr>
        <w:spacing w:after="0" w:line="240" w:lineRule="auto"/>
        <w:ind w:left="737" w:right="57" w:hanging="737"/>
        <w:rPr>
          <w:rFonts w:ascii="Arial" w:eastAsia="Calibri" w:hAnsi="Arial" w:cs="Arial"/>
          <w:w w:val="90"/>
          <w:sz w:val="20"/>
        </w:rPr>
      </w:pPr>
    </w:p>
    <w:p w14:paraId="6FCF5568" w14:textId="77777777" w:rsidR="00595D4C" w:rsidRDefault="00595D4C" w:rsidP="00595D4C">
      <w:pPr>
        <w:spacing w:after="0" w:line="240" w:lineRule="auto"/>
        <w:ind w:left="737" w:right="57" w:hanging="737"/>
        <w:rPr>
          <w:rFonts w:ascii="Times New Roman" w:eastAsia="Calibri" w:hAnsi="Times New Roman" w:cs="Times New Roman"/>
          <w:w w:val="90"/>
          <w:sz w:val="16"/>
          <w:szCs w:val="16"/>
        </w:rPr>
      </w:pPr>
    </w:p>
    <w:p w14:paraId="000C5D83" w14:textId="77777777" w:rsidR="00595D4C" w:rsidRPr="00595D4C" w:rsidRDefault="00595D4C" w:rsidP="00595D4C">
      <w:pPr>
        <w:spacing w:after="0" w:line="240" w:lineRule="auto"/>
        <w:ind w:left="737" w:right="57" w:hanging="737"/>
        <w:rPr>
          <w:rFonts w:ascii="Times New Roman" w:eastAsia="Calibri" w:hAnsi="Times New Roman" w:cs="Times New Roman"/>
          <w:w w:val="90"/>
          <w:sz w:val="16"/>
          <w:szCs w:val="16"/>
        </w:rPr>
      </w:pP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 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 xml:space="preserve">data sporządzenia </w:t>
      </w:r>
      <w:r w:rsidRPr="00595D4C">
        <w:rPr>
          <w:rFonts w:ascii="Times New Roman" w:eastAsia="Calibri" w:hAnsi="Times New Roman" w:cs="Times New Roman"/>
          <w:i/>
          <w:w w:val="90"/>
          <w:sz w:val="16"/>
          <w:szCs w:val="16"/>
        </w:rPr>
        <w:t xml:space="preserve">…………………………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</w:t>
      </w: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            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 xml:space="preserve">  sporządził  ……………………………………………………….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                 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>zatwierdził ………………………………………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                                     </w:t>
      </w:r>
      <w:r w:rsidR="00AD6BF2"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</w:t>
      </w:r>
      <w:r>
        <w:rPr>
          <w:rFonts w:ascii="Times New Roman" w:eastAsia="Calibri" w:hAnsi="Times New Roman" w:cs="Times New Roman"/>
          <w:w w:val="90"/>
          <w:sz w:val="16"/>
          <w:szCs w:val="16"/>
        </w:rPr>
        <w:t>(pieczątka i podpis)</w:t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  <w:t xml:space="preserve">                           </w:t>
      </w:r>
      <w:r w:rsidR="00AD6BF2"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>(pieczątka i podpis)</w:t>
      </w:r>
    </w:p>
    <w:p w14:paraId="756C1F43" w14:textId="77777777" w:rsidR="00595D4C" w:rsidRPr="00595D4C" w:rsidRDefault="00595D4C" w:rsidP="00595D4C">
      <w:pPr>
        <w:spacing w:after="0" w:line="240" w:lineRule="auto"/>
        <w:ind w:left="737" w:right="57" w:hanging="737"/>
        <w:rPr>
          <w:rFonts w:ascii="Times New Roman" w:eastAsia="Calibri" w:hAnsi="Times New Roman" w:cs="Times New Roman"/>
          <w:w w:val="90"/>
          <w:sz w:val="16"/>
          <w:szCs w:val="16"/>
        </w:rPr>
      </w:pPr>
    </w:p>
    <w:p w14:paraId="4FF841C7" w14:textId="77777777" w:rsidR="00595D4C" w:rsidRPr="00595D4C" w:rsidRDefault="00595D4C" w:rsidP="00595D4C">
      <w:pPr>
        <w:spacing w:after="0" w:line="200" w:lineRule="exact"/>
        <w:ind w:left="737" w:right="57" w:hanging="737"/>
        <w:rPr>
          <w:rFonts w:ascii="Times New Roman" w:eastAsia="Calibri" w:hAnsi="Times New Roman" w:cs="Times New Roman"/>
          <w:w w:val="90"/>
          <w:sz w:val="16"/>
          <w:szCs w:val="16"/>
        </w:rPr>
      </w:pP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>UWAGA: Za osoby uchylające się od obowiązku szczepień ochronnych przyjmuje się te osoby, które nie wykonały obowiązku poddania się szczepieniom w terminach wezwań przez lekarza POZ (kontraktującego profilaktyczne świadczenie zdrowotne w ramach NFZ), nie przedstawiły zaświadczenia o wykonaniu szczepień spełniających kryteria dla wykonania tego obowiązku, u których nie stwierdzano przeciwwskazań stanowiących podstawę do odroczenia wykonania szczepienia</w:t>
      </w:r>
    </w:p>
    <w:p w14:paraId="02006143" w14:textId="77777777" w:rsidR="00595D4C" w:rsidRPr="00595D4C" w:rsidRDefault="00595D4C" w:rsidP="00595D4C">
      <w:pPr>
        <w:spacing w:after="0" w:line="200" w:lineRule="exact"/>
        <w:ind w:left="737" w:right="57" w:hanging="737"/>
        <w:rPr>
          <w:rFonts w:ascii="Calibri" w:eastAsia="Calibri" w:hAnsi="Calibri" w:cs="Times New Roman"/>
          <w:w w:val="90"/>
        </w:rPr>
      </w:pPr>
      <w:r w:rsidRPr="00595D4C">
        <w:rPr>
          <w:rFonts w:ascii="Times New Roman" w:eastAsia="Calibri" w:hAnsi="Times New Roman" w:cs="Times New Roman"/>
          <w:caps/>
          <w:w w:val="90"/>
          <w:sz w:val="16"/>
          <w:szCs w:val="16"/>
        </w:rPr>
        <w:t>Terminy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>: Sprawozdanie należy sporządzić do 7 dnia po zakończeniu kwartału i przekazać państwowemu powiatowemu inspektorowi sanitarnemu.</w:t>
      </w:r>
    </w:p>
    <w:p w14:paraId="63A00561" w14:textId="77777777" w:rsidR="00492810" w:rsidRDefault="00492810"/>
    <w:sectPr w:rsidR="00492810" w:rsidSect="00AD6BF2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1E"/>
    <w:rsid w:val="001348EE"/>
    <w:rsid w:val="00347951"/>
    <w:rsid w:val="0039131E"/>
    <w:rsid w:val="003C3A11"/>
    <w:rsid w:val="00401AB6"/>
    <w:rsid w:val="0041480D"/>
    <w:rsid w:val="00492810"/>
    <w:rsid w:val="004B4957"/>
    <w:rsid w:val="00595D4C"/>
    <w:rsid w:val="007D61E6"/>
    <w:rsid w:val="0088169B"/>
    <w:rsid w:val="00AD6BF2"/>
    <w:rsid w:val="00AF400C"/>
    <w:rsid w:val="00BF695B"/>
    <w:rsid w:val="00CB7FFA"/>
    <w:rsid w:val="00E05759"/>
    <w:rsid w:val="00E16ACB"/>
    <w:rsid w:val="00E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318F"/>
  <w15:docId w15:val="{89B0FEB5-1C38-4F93-B104-B904F778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Szczepienia</dc:creator>
  <cp:lastModifiedBy>PSSE Złotów - Delfina Skowrońska</cp:lastModifiedBy>
  <cp:revision>2</cp:revision>
  <cp:lastPrinted>2016-06-28T11:33:00Z</cp:lastPrinted>
  <dcterms:created xsi:type="dcterms:W3CDTF">2023-04-27T06:04:00Z</dcterms:created>
  <dcterms:modified xsi:type="dcterms:W3CDTF">2023-04-27T06:04:00Z</dcterms:modified>
</cp:coreProperties>
</file>