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6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3115"/>
        <w:gridCol w:w="2233"/>
      </w:tblGrid>
      <w:tr w:rsidR="00982CD9" w:rsidRPr="00FD407B" w14:paraId="379BDA28" w14:textId="77777777" w:rsidTr="00C043A7">
        <w:tc>
          <w:tcPr>
            <w:tcW w:w="11068" w:type="dxa"/>
            <w:gridSpan w:val="3"/>
          </w:tcPr>
          <w:p w14:paraId="38A50DD8" w14:textId="4BED2F06" w:rsidR="00982CD9" w:rsidRPr="00C043A7" w:rsidRDefault="00C043A7" w:rsidP="00982CD9">
            <w:pPr>
              <w:pStyle w:val="Bezodstpw"/>
              <w:rPr>
                <w:b/>
                <w:bCs/>
                <w:sz w:val="44"/>
                <w:szCs w:val="44"/>
              </w:rPr>
            </w:pPr>
            <w:r w:rsidRPr="00C043A7">
              <w:rPr>
                <w:b/>
                <w:bCs/>
                <w:sz w:val="44"/>
                <w:szCs w:val="44"/>
              </w:rPr>
              <w:t>INFORMACJE O KOMENDZIE POWIATOWEJ PAŃSTWOWEJ STRAŻY POŻARNEJ W TRZEBNICY</w:t>
            </w:r>
          </w:p>
          <w:p w14:paraId="2F10EE89" w14:textId="265CB560" w:rsidR="00982CD9" w:rsidRPr="00FD407B" w:rsidRDefault="00982CD9" w:rsidP="00982CD9">
            <w:pPr>
              <w:pStyle w:val="Bezodstpw"/>
            </w:pPr>
          </w:p>
        </w:tc>
      </w:tr>
      <w:tr w:rsidR="001327F3" w:rsidRPr="00FD407B" w14:paraId="2260F89E" w14:textId="77777777" w:rsidTr="00C043A7">
        <w:tc>
          <w:tcPr>
            <w:tcW w:w="8835" w:type="dxa"/>
            <w:gridSpan w:val="2"/>
          </w:tcPr>
          <w:p w14:paraId="7F5C4801" w14:textId="77777777" w:rsidR="00C043A7" w:rsidRDefault="00C043A7" w:rsidP="00982CD9">
            <w:pPr>
              <w:pStyle w:val="Bezodstpw"/>
            </w:pPr>
          </w:p>
          <w:p w14:paraId="3AC26714" w14:textId="77777777" w:rsidR="00C043A7" w:rsidRDefault="00C043A7" w:rsidP="00982CD9">
            <w:pPr>
              <w:pStyle w:val="Bezodstpw"/>
            </w:pPr>
          </w:p>
          <w:p w14:paraId="710D08F2" w14:textId="12434BDF" w:rsidR="00982CD9" w:rsidRPr="00C043A7" w:rsidRDefault="00982CD9" w:rsidP="00982CD9">
            <w:pPr>
              <w:pStyle w:val="Bezodstpw"/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Główny budynek Komendy Powiatowej Państwowej Straży Pożarnej w Trzebnicy, w którym pracuje komendant powiatowy  Państwowej Straży Pożarnej i urzędnicy.</w:t>
            </w:r>
          </w:p>
        </w:tc>
        <w:tc>
          <w:tcPr>
            <w:tcW w:w="2233" w:type="dxa"/>
          </w:tcPr>
          <w:p w14:paraId="1C1D12A5" w14:textId="056D0F3F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1327F3" w:rsidRPr="00FD407B" w14:paraId="6953AC02" w14:textId="77777777" w:rsidTr="00C043A7">
        <w:tc>
          <w:tcPr>
            <w:tcW w:w="8835" w:type="dxa"/>
            <w:gridSpan w:val="2"/>
          </w:tcPr>
          <w:p w14:paraId="5465D153" w14:textId="43EE84EE" w:rsidR="00C043A7" w:rsidRDefault="00C043A7" w:rsidP="00982CD9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99A19DB" wp14:editId="543F17C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283845</wp:posOffset>
                  </wp:positionV>
                  <wp:extent cx="5473065" cy="3571875"/>
                  <wp:effectExtent l="0" t="0" r="0" b="9525"/>
                  <wp:wrapTight wrapText="bothSides">
                    <wp:wrapPolygon edited="0">
                      <wp:start x="0" y="0"/>
                      <wp:lineTo x="0" y="21542"/>
                      <wp:lineTo x="21502" y="21542"/>
                      <wp:lineTo x="21502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06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2BC350" w14:textId="3443FCC6" w:rsidR="00C043A7" w:rsidRDefault="00C043A7" w:rsidP="00982CD9">
            <w:pPr>
              <w:pStyle w:val="Bezodstpw"/>
              <w:rPr>
                <w:sz w:val="28"/>
                <w:szCs w:val="28"/>
              </w:rPr>
            </w:pPr>
          </w:p>
          <w:p w14:paraId="2C4A994A" w14:textId="77777777" w:rsidR="00C043A7" w:rsidRDefault="00C043A7" w:rsidP="00982CD9">
            <w:pPr>
              <w:pStyle w:val="Bezodstpw"/>
              <w:rPr>
                <w:sz w:val="28"/>
                <w:szCs w:val="28"/>
              </w:rPr>
            </w:pPr>
          </w:p>
          <w:p w14:paraId="7D2E9378" w14:textId="4824EEA1" w:rsidR="00982CD9" w:rsidRPr="00C043A7" w:rsidRDefault="00982CD9" w:rsidP="00982CD9">
            <w:pPr>
              <w:pStyle w:val="Bezodstpw"/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Komendant Powiatowy Państwowej Straży Pożarnej zarządza pracą Komendy, a pomagają mu w tym Zastępca Komendanta oraz pracownicy  różnych komórek organizacyjnych .</w:t>
            </w:r>
            <w:r w:rsidRPr="00C043A7">
              <w:rPr>
                <w:sz w:val="28"/>
                <w:szCs w:val="28"/>
              </w:rPr>
              <w:br/>
            </w:r>
            <w:r w:rsidRPr="00C043A7">
              <w:rPr>
                <w:sz w:val="28"/>
                <w:szCs w:val="28"/>
              </w:rPr>
              <w:br/>
            </w:r>
          </w:p>
        </w:tc>
        <w:tc>
          <w:tcPr>
            <w:tcW w:w="2233" w:type="dxa"/>
          </w:tcPr>
          <w:p w14:paraId="7EDC6D22" w14:textId="1D3E338B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1327F3" w:rsidRPr="00FD407B" w14:paraId="76107E9C" w14:textId="77777777" w:rsidTr="00C043A7">
        <w:tc>
          <w:tcPr>
            <w:tcW w:w="8835" w:type="dxa"/>
            <w:gridSpan w:val="2"/>
          </w:tcPr>
          <w:p w14:paraId="194EA2D9" w14:textId="77777777" w:rsidR="0071105C" w:rsidRDefault="0071105C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</w:p>
          <w:p w14:paraId="7EDEE7D2" w14:textId="77777777" w:rsidR="0071105C" w:rsidRDefault="0071105C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</w:p>
          <w:p w14:paraId="18A041CD" w14:textId="77777777" w:rsidR="0071105C" w:rsidRDefault="0071105C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</w:p>
          <w:p w14:paraId="1391A275" w14:textId="77777777" w:rsidR="0071105C" w:rsidRDefault="0071105C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</w:p>
          <w:p w14:paraId="40D0F59E" w14:textId="77777777" w:rsidR="0071105C" w:rsidRDefault="0071105C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</w:p>
          <w:p w14:paraId="49FAAFE7" w14:textId="5B6D33AD" w:rsidR="00982CD9" w:rsidRPr="00C043A7" w:rsidRDefault="0071105C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337AE21" wp14:editId="68334136">
                  <wp:simplePos x="0" y="0"/>
                  <wp:positionH relativeFrom="column">
                    <wp:posOffset>2417445</wp:posOffset>
                  </wp:positionH>
                  <wp:positionV relativeFrom="paragraph">
                    <wp:posOffset>214630</wp:posOffset>
                  </wp:positionV>
                  <wp:extent cx="3115240" cy="2000250"/>
                  <wp:effectExtent l="0" t="0" r="9525" b="0"/>
                  <wp:wrapTight wrapText="bothSides">
                    <wp:wrapPolygon edited="0">
                      <wp:start x="0" y="0"/>
                      <wp:lineTo x="0" y="21394"/>
                      <wp:lineTo x="21534" y="21394"/>
                      <wp:lineTo x="21534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57" cy="20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CD9" w:rsidRPr="00C043A7">
              <w:rPr>
                <w:b/>
                <w:bCs/>
                <w:sz w:val="36"/>
                <w:szCs w:val="36"/>
              </w:rPr>
              <w:t>Czym zajmuje się Komenda?</w:t>
            </w:r>
          </w:p>
          <w:p w14:paraId="313B0F54" w14:textId="1EFC57C6" w:rsidR="00982CD9" w:rsidRPr="00C043A7" w:rsidRDefault="00982CD9" w:rsidP="0071105C">
            <w:pPr>
              <w:pStyle w:val="Bezodstpw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Strażacy gaszą pożary</w:t>
            </w:r>
          </w:p>
          <w:p w14:paraId="41C7DE42" w14:textId="20170CA9" w:rsidR="00982CD9" w:rsidRPr="00C043A7" w:rsidRDefault="00982CD9" w:rsidP="0071105C">
            <w:pPr>
              <w:pStyle w:val="Bezodstpw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 xml:space="preserve">Udzielają pomocy przy wypadkach drogowych </w:t>
            </w:r>
          </w:p>
          <w:p w14:paraId="2BA67487" w14:textId="7851C667" w:rsidR="00982CD9" w:rsidRDefault="00982CD9" w:rsidP="0071105C">
            <w:pPr>
              <w:pStyle w:val="Bezodstpw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Usuwają przewrócone drzewa</w:t>
            </w:r>
          </w:p>
          <w:p w14:paraId="3FD707B8" w14:textId="52A1FC01" w:rsidR="009B45B0" w:rsidRPr="00C043A7" w:rsidRDefault="009B45B0" w:rsidP="0071105C">
            <w:pPr>
              <w:pStyle w:val="Bezodstpw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Ratują przy powodzi lub zalaniu domu</w:t>
            </w:r>
          </w:p>
          <w:p w14:paraId="2BD11DC2" w14:textId="1DFBF60D" w:rsidR="00982CD9" w:rsidRPr="00C043A7" w:rsidRDefault="00C043A7" w:rsidP="0071105C">
            <w:pPr>
              <w:pStyle w:val="Bezodstpw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982CD9" w:rsidRPr="00C043A7">
              <w:rPr>
                <w:sz w:val="28"/>
                <w:szCs w:val="28"/>
              </w:rPr>
              <w:t>ontrolują różne budynki i sprawdzają czy jest w  nich bezpiecznie</w:t>
            </w:r>
          </w:p>
          <w:p w14:paraId="66E14CA9" w14:textId="69E42837" w:rsidR="00982CD9" w:rsidRDefault="00C043A7" w:rsidP="0071105C">
            <w:pPr>
              <w:pStyle w:val="Bezodstpw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982CD9" w:rsidRPr="00C043A7">
              <w:rPr>
                <w:sz w:val="28"/>
                <w:szCs w:val="28"/>
              </w:rPr>
              <w:t>iorą udział  akacjach edukacyjnych</w:t>
            </w:r>
          </w:p>
          <w:p w14:paraId="7460606C" w14:textId="0C2177D1" w:rsidR="0071105C" w:rsidRDefault="0071105C" w:rsidP="00982CD9">
            <w:pPr>
              <w:pStyle w:val="Bezodstpw"/>
              <w:rPr>
                <w:sz w:val="28"/>
                <w:szCs w:val="28"/>
              </w:rPr>
            </w:pPr>
          </w:p>
          <w:p w14:paraId="6C717925" w14:textId="38597869" w:rsidR="0071105C" w:rsidRDefault="0071105C" w:rsidP="00982CD9">
            <w:pPr>
              <w:pStyle w:val="Bezodstpw"/>
              <w:rPr>
                <w:sz w:val="28"/>
                <w:szCs w:val="28"/>
              </w:rPr>
            </w:pPr>
          </w:p>
          <w:p w14:paraId="60F18E24" w14:textId="77777777" w:rsidR="0071105C" w:rsidRDefault="0071105C" w:rsidP="00982CD9">
            <w:pPr>
              <w:pStyle w:val="Bezodstpw"/>
              <w:rPr>
                <w:sz w:val="28"/>
                <w:szCs w:val="28"/>
              </w:rPr>
            </w:pPr>
          </w:p>
          <w:p w14:paraId="69B90671" w14:textId="77777777" w:rsidR="0071105C" w:rsidRDefault="0071105C" w:rsidP="00982CD9">
            <w:pPr>
              <w:pStyle w:val="Bezodstpw"/>
              <w:rPr>
                <w:sz w:val="28"/>
                <w:szCs w:val="28"/>
              </w:rPr>
            </w:pPr>
          </w:p>
          <w:p w14:paraId="106F7698" w14:textId="71E1424A" w:rsidR="0071105C" w:rsidRPr="00FD407B" w:rsidRDefault="0071105C" w:rsidP="00982CD9">
            <w:pPr>
              <w:pStyle w:val="Bezodstpw"/>
            </w:pPr>
          </w:p>
        </w:tc>
        <w:tc>
          <w:tcPr>
            <w:tcW w:w="2233" w:type="dxa"/>
          </w:tcPr>
          <w:p w14:paraId="1F2553E7" w14:textId="0C1709B6" w:rsidR="00982CD9" w:rsidRPr="00FD407B" w:rsidRDefault="00982CD9" w:rsidP="00982CD9">
            <w:pPr>
              <w:pStyle w:val="Bezodstpw"/>
              <w:rPr>
                <w:noProof/>
                <w:sz w:val="6"/>
                <w:szCs w:val="6"/>
              </w:rPr>
            </w:pPr>
          </w:p>
        </w:tc>
      </w:tr>
      <w:tr w:rsidR="00982CD9" w:rsidRPr="00FD407B" w14:paraId="3ED4FA2D" w14:textId="77777777" w:rsidTr="00C043A7">
        <w:tc>
          <w:tcPr>
            <w:tcW w:w="11068" w:type="dxa"/>
            <w:gridSpan w:val="3"/>
          </w:tcPr>
          <w:p w14:paraId="71D621A0" w14:textId="28E5E5C6" w:rsidR="00982CD9" w:rsidRPr="00C043A7" w:rsidRDefault="00C043A7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  <w:r w:rsidRPr="00C043A7">
              <w:rPr>
                <w:b/>
                <w:bCs/>
                <w:sz w:val="36"/>
                <w:szCs w:val="36"/>
              </w:rPr>
              <w:t>Wejście do budynku:</w:t>
            </w:r>
          </w:p>
        </w:tc>
      </w:tr>
      <w:tr w:rsidR="001327F3" w:rsidRPr="00FD407B" w14:paraId="276601D7" w14:textId="77777777" w:rsidTr="00C043A7">
        <w:tc>
          <w:tcPr>
            <w:tcW w:w="8835" w:type="dxa"/>
            <w:gridSpan w:val="2"/>
          </w:tcPr>
          <w:p w14:paraId="0B8E5E5A" w14:textId="77777777" w:rsidR="00982CD9" w:rsidRPr="00FD407B" w:rsidRDefault="00982CD9" w:rsidP="00982CD9">
            <w:pPr>
              <w:pStyle w:val="Bezodstpw"/>
              <w:rPr>
                <w:sz w:val="6"/>
                <w:szCs w:val="6"/>
              </w:rPr>
            </w:pPr>
          </w:p>
        </w:tc>
        <w:tc>
          <w:tcPr>
            <w:tcW w:w="2233" w:type="dxa"/>
          </w:tcPr>
          <w:p w14:paraId="6FC6598A" w14:textId="2DC7BE8B" w:rsidR="00982CD9" w:rsidRPr="00FD407B" w:rsidRDefault="00982CD9" w:rsidP="00982CD9">
            <w:pPr>
              <w:pStyle w:val="Bezodstpw"/>
              <w:rPr>
                <w:noProof/>
                <w:sz w:val="6"/>
                <w:szCs w:val="6"/>
              </w:rPr>
            </w:pPr>
          </w:p>
        </w:tc>
      </w:tr>
      <w:tr w:rsidR="001327F3" w:rsidRPr="00FD407B" w14:paraId="41F8A21E" w14:textId="77777777" w:rsidTr="00C043A7">
        <w:tc>
          <w:tcPr>
            <w:tcW w:w="8835" w:type="dxa"/>
            <w:gridSpan w:val="2"/>
          </w:tcPr>
          <w:p w14:paraId="0F614E94" w14:textId="42F6E62D" w:rsidR="00982CD9" w:rsidRPr="00C043A7" w:rsidRDefault="0071105C" w:rsidP="00982CD9">
            <w:pPr>
              <w:pStyle w:val="Bezodstpw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DC67EB7" wp14:editId="6BBC382E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457835</wp:posOffset>
                  </wp:positionV>
                  <wp:extent cx="3655695" cy="2740660"/>
                  <wp:effectExtent l="318" t="0" r="2222" b="2223"/>
                  <wp:wrapTight wrapText="bothSides">
                    <wp:wrapPolygon edited="0">
                      <wp:start x="2" y="21603"/>
                      <wp:lineTo x="21501" y="21603"/>
                      <wp:lineTo x="21501" y="133"/>
                      <wp:lineTo x="2" y="133"/>
                      <wp:lineTo x="2" y="21603"/>
                    </wp:wrapPolygon>
                  </wp:wrapTight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55695" cy="274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CD9" w:rsidRPr="00C043A7">
              <w:rPr>
                <w:sz w:val="28"/>
                <w:szCs w:val="28"/>
              </w:rPr>
              <w:t xml:space="preserve">Wejście główne do budynku znajduje się od strony ul. Głowackiego  12 – to wejście  nie jest dostosowane dla osób poruszających się na wózkach. W budynku są schody, nie ma windy, ani toalet dla osób niepełnosprawnych. </w:t>
            </w:r>
          </w:p>
        </w:tc>
        <w:tc>
          <w:tcPr>
            <w:tcW w:w="2233" w:type="dxa"/>
          </w:tcPr>
          <w:p w14:paraId="23104375" w14:textId="3F448BB8" w:rsidR="00982CD9" w:rsidRPr="00FD407B" w:rsidRDefault="00982CD9" w:rsidP="00982CD9">
            <w:pPr>
              <w:pStyle w:val="Bezodstpw"/>
              <w:rPr>
                <w:noProof/>
              </w:rPr>
            </w:pPr>
            <w:r w:rsidRPr="00FD407B">
              <w:rPr>
                <w:noProof/>
              </w:rPr>
              <w:t xml:space="preserve"> </w:t>
            </w:r>
          </w:p>
        </w:tc>
      </w:tr>
      <w:tr w:rsidR="001327F3" w:rsidRPr="00FD407B" w14:paraId="55F47B89" w14:textId="77777777" w:rsidTr="00C043A7">
        <w:tc>
          <w:tcPr>
            <w:tcW w:w="8835" w:type="dxa"/>
            <w:gridSpan w:val="2"/>
          </w:tcPr>
          <w:p w14:paraId="7A701EBA" w14:textId="1F016BED" w:rsidR="00982CD9" w:rsidRPr="00FD407B" w:rsidRDefault="00982CD9" w:rsidP="00982CD9">
            <w:pPr>
              <w:pStyle w:val="Bezodstpw"/>
            </w:pPr>
          </w:p>
        </w:tc>
        <w:tc>
          <w:tcPr>
            <w:tcW w:w="2233" w:type="dxa"/>
          </w:tcPr>
          <w:p w14:paraId="3A57D0DD" w14:textId="77777777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1327F3" w:rsidRPr="00FD407B" w14:paraId="1698422A" w14:textId="77777777" w:rsidTr="00C043A7">
        <w:tc>
          <w:tcPr>
            <w:tcW w:w="8835" w:type="dxa"/>
            <w:gridSpan w:val="2"/>
          </w:tcPr>
          <w:p w14:paraId="2FF58D6C" w14:textId="781C9013" w:rsidR="00982CD9" w:rsidRDefault="00982CD9" w:rsidP="00982CD9">
            <w:pPr>
              <w:pStyle w:val="Bezodstpw"/>
            </w:pPr>
          </w:p>
          <w:p w14:paraId="665E1584" w14:textId="5A161D52" w:rsidR="00C043A7" w:rsidRDefault="00C043A7" w:rsidP="00982CD9">
            <w:pPr>
              <w:pStyle w:val="Bezodstpw"/>
            </w:pPr>
          </w:p>
          <w:p w14:paraId="4EA73347" w14:textId="2B92F0AE" w:rsidR="00C043A7" w:rsidRDefault="00C043A7" w:rsidP="00982CD9">
            <w:pPr>
              <w:pStyle w:val="Bezodstpw"/>
            </w:pPr>
          </w:p>
          <w:p w14:paraId="3154280E" w14:textId="0230A360" w:rsidR="00C043A7" w:rsidRDefault="00C043A7" w:rsidP="00982CD9">
            <w:pPr>
              <w:pStyle w:val="Bezodstpw"/>
            </w:pPr>
          </w:p>
          <w:p w14:paraId="5A653BF1" w14:textId="13E49363" w:rsidR="00C043A7" w:rsidRDefault="00C043A7" w:rsidP="00982CD9">
            <w:pPr>
              <w:pStyle w:val="Bezodstpw"/>
            </w:pPr>
          </w:p>
          <w:p w14:paraId="7FE3EA98" w14:textId="65D754D0" w:rsidR="00C043A7" w:rsidRDefault="00C043A7" w:rsidP="00982CD9">
            <w:pPr>
              <w:pStyle w:val="Bezodstpw"/>
            </w:pPr>
          </w:p>
          <w:p w14:paraId="0A160917" w14:textId="785583C1" w:rsidR="00C043A7" w:rsidRDefault="00C043A7" w:rsidP="00982CD9">
            <w:pPr>
              <w:pStyle w:val="Bezodstpw"/>
            </w:pPr>
          </w:p>
          <w:p w14:paraId="3B076FBC" w14:textId="77777777" w:rsidR="00C043A7" w:rsidRDefault="00C043A7" w:rsidP="00982CD9">
            <w:pPr>
              <w:pStyle w:val="Bezodstpw"/>
            </w:pPr>
          </w:p>
          <w:p w14:paraId="1F341B07" w14:textId="0A67612B" w:rsidR="00C043A7" w:rsidRPr="00FD407B" w:rsidRDefault="00C043A7" w:rsidP="00982CD9">
            <w:pPr>
              <w:pStyle w:val="Bezodstpw"/>
            </w:pPr>
          </w:p>
        </w:tc>
        <w:tc>
          <w:tcPr>
            <w:tcW w:w="2233" w:type="dxa"/>
          </w:tcPr>
          <w:p w14:paraId="2CFD905E" w14:textId="77777777" w:rsidR="00982CD9" w:rsidRPr="00FD407B" w:rsidRDefault="00982CD9" w:rsidP="00982CD9">
            <w:pPr>
              <w:pStyle w:val="Bezodstpw"/>
              <w:rPr>
                <w:noProof/>
              </w:rPr>
            </w:pPr>
            <w:r w:rsidRPr="00FD407B">
              <w:rPr>
                <w:noProof/>
              </w:rPr>
              <w:lastRenderedPageBreak/>
              <w:t xml:space="preserve">     </w:t>
            </w:r>
          </w:p>
        </w:tc>
      </w:tr>
      <w:tr w:rsidR="001327F3" w:rsidRPr="00FD407B" w14:paraId="3250396C" w14:textId="77777777" w:rsidTr="00C043A7">
        <w:tc>
          <w:tcPr>
            <w:tcW w:w="8835" w:type="dxa"/>
            <w:gridSpan w:val="2"/>
          </w:tcPr>
          <w:p w14:paraId="6A2EFAD4" w14:textId="62A5DDA8" w:rsidR="00982CD9" w:rsidRPr="00FD407B" w:rsidRDefault="00982CD9" w:rsidP="00982CD9">
            <w:pPr>
              <w:pStyle w:val="Bezodstpw"/>
            </w:pPr>
          </w:p>
        </w:tc>
        <w:tc>
          <w:tcPr>
            <w:tcW w:w="2233" w:type="dxa"/>
          </w:tcPr>
          <w:p w14:paraId="27599259" w14:textId="77777777" w:rsidR="00982CD9" w:rsidRPr="00FD407B" w:rsidRDefault="00982CD9" w:rsidP="00982CD9">
            <w:pPr>
              <w:pStyle w:val="Bezodstpw"/>
            </w:pPr>
          </w:p>
        </w:tc>
      </w:tr>
      <w:tr w:rsidR="001327F3" w:rsidRPr="00FD407B" w14:paraId="60799C6E" w14:textId="77777777" w:rsidTr="00C043A7">
        <w:tc>
          <w:tcPr>
            <w:tcW w:w="8835" w:type="dxa"/>
            <w:gridSpan w:val="2"/>
          </w:tcPr>
          <w:p w14:paraId="4AB7BCF3" w14:textId="7F3498B5" w:rsidR="00982CD9" w:rsidRPr="00FD407B" w:rsidRDefault="00982CD9" w:rsidP="00982CD9">
            <w:pPr>
              <w:pStyle w:val="Bezodstpw"/>
            </w:pPr>
          </w:p>
        </w:tc>
        <w:tc>
          <w:tcPr>
            <w:tcW w:w="2233" w:type="dxa"/>
          </w:tcPr>
          <w:p w14:paraId="05D89285" w14:textId="77777777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982CD9" w:rsidRPr="00FD407B" w14:paraId="3E4382AD" w14:textId="77777777" w:rsidTr="00C043A7">
        <w:tc>
          <w:tcPr>
            <w:tcW w:w="11068" w:type="dxa"/>
            <w:gridSpan w:val="3"/>
          </w:tcPr>
          <w:p w14:paraId="0B2A50EE" w14:textId="0B254371" w:rsidR="00C043A7" w:rsidRPr="00C043A7" w:rsidRDefault="00C043A7" w:rsidP="00982CD9">
            <w:pPr>
              <w:pStyle w:val="Bezodstpw"/>
              <w:rPr>
                <w:b/>
                <w:bCs/>
                <w:sz w:val="36"/>
                <w:szCs w:val="36"/>
              </w:rPr>
            </w:pPr>
            <w:r w:rsidRPr="00C043A7">
              <w:rPr>
                <w:b/>
                <w:bCs/>
                <w:sz w:val="36"/>
                <w:szCs w:val="36"/>
              </w:rPr>
              <w:t>Jak załatwić sprawę?</w:t>
            </w:r>
          </w:p>
          <w:p w14:paraId="34224E7C" w14:textId="77777777" w:rsidR="00C043A7" w:rsidRDefault="00C043A7" w:rsidP="00982CD9">
            <w:pPr>
              <w:pStyle w:val="Bezodstpw"/>
            </w:pPr>
          </w:p>
          <w:p w14:paraId="347316EE" w14:textId="231D3FB9" w:rsidR="00982CD9" w:rsidRPr="00C043A7" w:rsidRDefault="00982CD9" w:rsidP="00982CD9">
            <w:pPr>
              <w:pStyle w:val="Bezodstpw"/>
              <w:rPr>
                <w:noProof/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Żeby załatwić sprawy w Komendzie, osoby ze szczególnymi potrzebami mogą:</w:t>
            </w:r>
          </w:p>
        </w:tc>
      </w:tr>
      <w:tr w:rsidR="001327F3" w:rsidRPr="00FD407B" w14:paraId="2CA7035C" w14:textId="77777777" w:rsidTr="00C043A7">
        <w:tc>
          <w:tcPr>
            <w:tcW w:w="8835" w:type="dxa"/>
            <w:gridSpan w:val="2"/>
          </w:tcPr>
          <w:p w14:paraId="13C3B207" w14:textId="3113E0DD" w:rsidR="00C043A7" w:rsidRPr="00C043A7" w:rsidRDefault="00C043A7" w:rsidP="00C043A7">
            <w:pPr>
              <w:pStyle w:val="Bezodstpw"/>
              <w:rPr>
                <w:sz w:val="28"/>
                <w:szCs w:val="28"/>
              </w:rPr>
            </w:pPr>
          </w:p>
          <w:p w14:paraId="3EF8F500" w14:textId="11B76930" w:rsidR="00982CD9" w:rsidRPr="00C043A7" w:rsidRDefault="00982CD9" w:rsidP="00C043A7">
            <w:pPr>
              <w:pStyle w:val="Bezodstpw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 xml:space="preserve">Napisać pismo i wysłać je na adres: </w:t>
            </w:r>
          </w:p>
          <w:p w14:paraId="6FDBC5C8" w14:textId="2228E166" w:rsidR="00982CD9" w:rsidRPr="00C043A7" w:rsidRDefault="00982CD9" w:rsidP="00C043A7">
            <w:pPr>
              <w:pStyle w:val="Bezodstpw"/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Komenda Powiatowa Państwowej Straży Pożarnej w Trzebnicy</w:t>
            </w:r>
            <w:r w:rsidRPr="00C043A7">
              <w:rPr>
                <w:sz w:val="28"/>
                <w:szCs w:val="28"/>
              </w:rPr>
              <w:br/>
              <w:t xml:space="preserve">ulica Głowackiego 12 </w:t>
            </w:r>
            <w:r w:rsidRPr="00C043A7">
              <w:rPr>
                <w:sz w:val="28"/>
                <w:szCs w:val="28"/>
              </w:rPr>
              <w:br/>
              <w:t>55-100 Trzebnica</w:t>
            </w:r>
          </w:p>
          <w:p w14:paraId="5D3F801E" w14:textId="1D16C319" w:rsidR="00982CD9" w:rsidRPr="00C043A7" w:rsidRDefault="00982CD9" w:rsidP="00C043A7">
            <w:pPr>
              <w:pStyle w:val="Bezodstpw"/>
              <w:rPr>
                <w:sz w:val="28"/>
                <w:szCs w:val="28"/>
              </w:rPr>
            </w:pPr>
          </w:p>
          <w:p w14:paraId="6822DF7B" w14:textId="4B120042" w:rsidR="00982CD9" w:rsidRPr="00C043A7" w:rsidRDefault="00982CD9" w:rsidP="00C043A7">
            <w:pPr>
              <w:pStyle w:val="Bezodstpw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Przynieść pismo do komendy w godzinach pracy</w:t>
            </w:r>
          </w:p>
          <w:p w14:paraId="1CE450B2" w14:textId="77777777" w:rsidR="00982CD9" w:rsidRPr="00C043A7" w:rsidRDefault="00982CD9" w:rsidP="00C043A7">
            <w:pPr>
              <w:pStyle w:val="Bezodstpw"/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Pracownik odbierze je przed wejściem.</w:t>
            </w:r>
          </w:p>
          <w:p w14:paraId="7DF87C6D" w14:textId="6CF70379" w:rsidR="00982CD9" w:rsidRPr="00C043A7" w:rsidRDefault="00982CD9" w:rsidP="00C043A7">
            <w:pPr>
              <w:pStyle w:val="Bezodstpw"/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 xml:space="preserve">Komenda czynna jest od poniedziałku do piątku w godzinach od 7.30 do 15.30 </w:t>
            </w:r>
          </w:p>
        </w:tc>
        <w:tc>
          <w:tcPr>
            <w:tcW w:w="2233" w:type="dxa"/>
          </w:tcPr>
          <w:p w14:paraId="40CA518A" w14:textId="155BCBD1" w:rsidR="00982CD9" w:rsidRPr="00FD407B" w:rsidRDefault="00C043A7" w:rsidP="00982CD9">
            <w:pPr>
              <w:pStyle w:val="Bezodstpw"/>
              <w:rPr>
                <w:noProof/>
              </w:rPr>
            </w:pPr>
            <w:r w:rsidRPr="00FD407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15B3EA1" wp14:editId="58A982A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99060</wp:posOffset>
                  </wp:positionV>
                  <wp:extent cx="1136650" cy="1161147"/>
                  <wp:effectExtent l="0" t="0" r="6350" b="1270"/>
                  <wp:wrapTight wrapText="bothSides">
                    <wp:wrapPolygon edited="0">
                      <wp:start x="0" y="0"/>
                      <wp:lineTo x="0" y="21269"/>
                      <wp:lineTo x="21359" y="21269"/>
                      <wp:lineTo x="21359" y="0"/>
                      <wp:lineTo x="0" y="0"/>
                    </wp:wrapPolygon>
                  </wp:wrapTight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6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27F3" w:rsidRPr="00FD407B" w14:paraId="3349B365" w14:textId="77777777" w:rsidTr="00C043A7">
        <w:tc>
          <w:tcPr>
            <w:tcW w:w="8835" w:type="dxa"/>
            <w:gridSpan w:val="2"/>
          </w:tcPr>
          <w:p w14:paraId="1E38AD4D" w14:textId="77777777" w:rsidR="00982CD9" w:rsidRPr="00C043A7" w:rsidRDefault="00982CD9" w:rsidP="00C043A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7F5D2462" w14:textId="77777777" w:rsidR="00982CD9" w:rsidRPr="00FD407B" w:rsidRDefault="00982CD9" w:rsidP="00982CD9">
            <w:pPr>
              <w:pStyle w:val="Bezodstpw"/>
              <w:rPr>
                <w:noProof/>
                <w:sz w:val="6"/>
                <w:szCs w:val="6"/>
              </w:rPr>
            </w:pPr>
          </w:p>
        </w:tc>
      </w:tr>
      <w:tr w:rsidR="001327F3" w:rsidRPr="001C150A" w14:paraId="108E1D06" w14:textId="77777777" w:rsidTr="00C043A7">
        <w:tc>
          <w:tcPr>
            <w:tcW w:w="8835" w:type="dxa"/>
            <w:gridSpan w:val="2"/>
          </w:tcPr>
          <w:p w14:paraId="6A1A19AC" w14:textId="77777777" w:rsidR="00982CD9" w:rsidRPr="00C043A7" w:rsidRDefault="00982CD9" w:rsidP="00C043A7">
            <w:pPr>
              <w:pStyle w:val="Bezodstpw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Napisać pismo i wysłać je za pomocą platformy e-PUAP</w:t>
            </w:r>
          </w:p>
          <w:p w14:paraId="0657CBF5" w14:textId="77777777" w:rsidR="00982CD9" w:rsidRPr="00C043A7" w:rsidRDefault="0071105C" w:rsidP="00C043A7">
            <w:pPr>
              <w:pStyle w:val="Bezodstpw"/>
              <w:rPr>
                <w:sz w:val="28"/>
                <w:szCs w:val="28"/>
              </w:rPr>
            </w:pPr>
            <w:hyperlink r:id="rId9" w:history="1">
              <w:r w:rsidR="00982CD9" w:rsidRPr="00C043A7">
                <w:rPr>
                  <w:rStyle w:val="Hipercze"/>
                  <w:color w:val="auto"/>
                  <w:sz w:val="28"/>
                  <w:szCs w:val="28"/>
                </w:rPr>
                <w:t>www.epuap.gov.pl</w:t>
              </w:r>
            </w:hyperlink>
            <w:r w:rsidR="00982CD9" w:rsidRPr="00C043A7">
              <w:rPr>
                <w:sz w:val="28"/>
                <w:szCs w:val="28"/>
              </w:rPr>
              <w:t xml:space="preserve"> adres skrytki: /</w:t>
            </w:r>
            <w:proofErr w:type="spellStart"/>
            <w:r w:rsidR="00982CD9" w:rsidRPr="00C043A7">
              <w:rPr>
                <w:sz w:val="28"/>
                <w:szCs w:val="28"/>
              </w:rPr>
              <w:t>KPPSPTrzebnica</w:t>
            </w:r>
            <w:proofErr w:type="spellEnd"/>
            <w:r w:rsidR="00982CD9" w:rsidRPr="00C043A7">
              <w:rPr>
                <w:sz w:val="28"/>
                <w:szCs w:val="28"/>
              </w:rPr>
              <w:t xml:space="preserve">/ </w:t>
            </w:r>
          </w:p>
        </w:tc>
        <w:tc>
          <w:tcPr>
            <w:tcW w:w="2233" w:type="dxa"/>
          </w:tcPr>
          <w:p w14:paraId="71381BC4" w14:textId="77777777" w:rsidR="00982CD9" w:rsidRPr="001C150A" w:rsidRDefault="00982CD9" w:rsidP="00982CD9">
            <w:pPr>
              <w:pStyle w:val="Bezodstpw"/>
              <w:rPr>
                <w:noProof/>
              </w:rPr>
            </w:pPr>
          </w:p>
        </w:tc>
      </w:tr>
      <w:tr w:rsidR="001327F3" w:rsidRPr="001C150A" w14:paraId="4E0B1E7B" w14:textId="77777777" w:rsidTr="00C043A7">
        <w:tc>
          <w:tcPr>
            <w:tcW w:w="8835" w:type="dxa"/>
            <w:gridSpan w:val="2"/>
          </w:tcPr>
          <w:p w14:paraId="36FC3B88" w14:textId="77777777" w:rsidR="00982CD9" w:rsidRPr="00C043A7" w:rsidRDefault="00982CD9" w:rsidP="00C043A7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0584ADC5" w14:textId="77777777" w:rsidR="00982CD9" w:rsidRPr="001C150A" w:rsidRDefault="00982CD9" w:rsidP="00982CD9">
            <w:pPr>
              <w:pStyle w:val="Bezodstpw"/>
              <w:rPr>
                <w:noProof/>
                <w:sz w:val="6"/>
                <w:szCs w:val="6"/>
              </w:rPr>
            </w:pPr>
          </w:p>
        </w:tc>
      </w:tr>
      <w:tr w:rsidR="001327F3" w:rsidRPr="00FD407B" w14:paraId="66CC1E14" w14:textId="77777777" w:rsidTr="00C043A7">
        <w:tc>
          <w:tcPr>
            <w:tcW w:w="8835" w:type="dxa"/>
            <w:gridSpan w:val="2"/>
          </w:tcPr>
          <w:p w14:paraId="1B9D2C34" w14:textId="77777777" w:rsidR="00982CD9" w:rsidRPr="00C043A7" w:rsidRDefault="00982CD9" w:rsidP="00C043A7">
            <w:pPr>
              <w:pStyle w:val="Bezodstpw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 xml:space="preserve">Napisać wiadomość i wysłać ją na adres e-mailowy: </w:t>
            </w:r>
          </w:p>
          <w:p w14:paraId="77B5805C" w14:textId="452D9D9E" w:rsidR="00982CD9" w:rsidRPr="00C043A7" w:rsidRDefault="0071105C" w:rsidP="00C043A7">
            <w:pPr>
              <w:pStyle w:val="Bezodstpw"/>
              <w:rPr>
                <w:sz w:val="28"/>
                <w:szCs w:val="28"/>
                <w:u w:val="single"/>
              </w:rPr>
            </w:pPr>
            <w:hyperlink r:id="rId10" w:history="1">
              <w:r w:rsidR="00982CD9" w:rsidRPr="00C043A7">
                <w:rPr>
                  <w:rStyle w:val="Hipercze"/>
                  <w:color w:val="auto"/>
                  <w:sz w:val="28"/>
                  <w:szCs w:val="28"/>
                </w:rPr>
                <w:t>kptrzebnica@kwpsp.wroc.pl</w:t>
              </w:r>
            </w:hyperlink>
          </w:p>
        </w:tc>
        <w:tc>
          <w:tcPr>
            <w:tcW w:w="2233" w:type="dxa"/>
          </w:tcPr>
          <w:p w14:paraId="090A2F7A" w14:textId="77777777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1327F3" w:rsidRPr="00FD407B" w14:paraId="31BC0929" w14:textId="77777777" w:rsidTr="00C043A7">
        <w:tc>
          <w:tcPr>
            <w:tcW w:w="8835" w:type="dxa"/>
            <w:gridSpan w:val="2"/>
          </w:tcPr>
          <w:p w14:paraId="5EB30ADA" w14:textId="77777777" w:rsidR="00C043A7" w:rsidRPr="00C043A7" w:rsidRDefault="00C043A7" w:rsidP="00C043A7">
            <w:pPr>
              <w:pStyle w:val="Bezodstpw"/>
              <w:rPr>
                <w:sz w:val="28"/>
                <w:szCs w:val="28"/>
              </w:rPr>
            </w:pPr>
          </w:p>
          <w:p w14:paraId="23BC2488" w14:textId="35FA4EF0" w:rsidR="00982CD9" w:rsidRPr="00C043A7" w:rsidRDefault="00982CD9" w:rsidP="00C043A7">
            <w:pPr>
              <w:pStyle w:val="Bezodstpw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043A7">
              <w:rPr>
                <w:sz w:val="28"/>
                <w:szCs w:val="28"/>
              </w:rPr>
              <w:t>Zadzwonić pod numer 71 312 07 88 lub 71 312 08 51</w:t>
            </w:r>
          </w:p>
        </w:tc>
        <w:tc>
          <w:tcPr>
            <w:tcW w:w="2233" w:type="dxa"/>
          </w:tcPr>
          <w:p w14:paraId="03D2315A" w14:textId="77777777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982CD9" w:rsidRPr="00FD407B" w14:paraId="582DFEED" w14:textId="77777777" w:rsidTr="00C043A7">
        <w:trPr>
          <w:gridAfter w:val="2"/>
          <w:wAfter w:w="5348" w:type="dxa"/>
        </w:trPr>
        <w:tc>
          <w:tcPr>
            <w:tcW w:w="5720" w:type="dxa"/>
          </w:tcPr>
          <w:p w14:paraId="15B83DF8" w14:textId="77777777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  <w:tr w:rsidR="001327F3" w:rsidRPr="00FD407B" w14:paraId="49B97A20" w14:textId="77777777" w:rsidTr="00C043A7">
        <w:tc>
          <w:tcPr>
            <w:tcW w:w="8835" w:type="dxa"/>
            <w:gridSpan w:val="2"/>
          </w:tcPr>
          <w:p w14:paraId="7799ADE6" w14:textId="77777777" w:rsidR="00982CD9" w:rsidRPr="00FD407B" w:rsidRDefault="00982CD9" w:rsidP="00982CD9">
            <w:pPr>
              <w:pStyle w:val="Bezodstpw"/>
            </w:pPr>
          </w:p>
          <w:p w14:paraId="5DB14EA8" w14:textId="7A068E1E" w:rsidR="00982CD9" w:rsidRPr="00FD407B" w:rsidRDefault="00982CD9" w:rsidP="00982CD9">
            <w:pPr>
              <w:pStyle w:val="Bezodstpw"/>
            </w:pPr>
          </w:p>
        </w:tc>
        <w:tc>
          <w:tcPr>
            <w:tcW w:w="2233" w:type="dxa"/>
          </w:tcPr>
          <w:p w14:paraId="762377D7" w14:textId="0CA5ABA2" w:rsidR="00982CD9" w:rsidRPr="00FD407B" w:rsidRDefault="00982CD9" w:rsidP="00982CD9">
            <w:pPr>
              <w:pStyle w:val="Bezodstpw"/>
              <w:rPr>
                <w:noProof/>
              </w:rPr>
            </w:pPr>
            <w:r w:rsidRPr="00FD407B">
              <w:rPr>
                <w:noProof/>
              </w:rPr>
              <w:t xml:space="preserve">       </w:t>
            </w:r>
          </w:p>
        </w:tc>
      </w:tr>
      <w:tr w:rsidR="001327F3" w:rsidRPr="00FD407B" w14:paraId="6FAC8A86" w14:textId="77777777" w:rsidTr="00C043A7">
        <w:tc>
          <w:tcPr>
            <w:tcW w:w="8835" w:type="dxa"/>
            <w:gridSpan w:val="2"/>
          </w:tcPr>
          <w:p w14:paraId="6B8F03C0" w14:textId="77777777" w:rsidR="00982CD9" w:rsidRPr="00FD407B" w:rsidRDefault="00982CD9" w:rsidP="00982CD9">
            <w:pPr>
              <w:pStyle w:val="Bezodstpw"/>
              <w:rPr>
                <w:sz w:val="6"/>
                <w:szCs w:val="6"/>
              </w:rPr>
            </w:pPr>
          </w:p>
        </w:tc>
        <w:tc>
          <w:tcPr>
            <w:tcW w:w="2233" w:type="dxa"/>
          </w:tcPr>
          <w:p w14:paraId="688FCCB1" w14:textId="77777777" w:rsidR="00982CD9" w:rsidRPr="00FD407B" w:rsidRDefault="00982CD9" w:rsidP="00982CD9">
            <w:pPr>
              <w:pStyle w:val="Bezodstpw"/>
              <w:rPr>
                <w:noProof/>
                <w:sz w:val="6"/>
                <w:szCs w:val="6"/>
              </w:rPr>
            </w:pPr>
          </w:p>
        </w:tc>
      </w:tr>
      <w:tr w:rsidR="001327F3" w:rsidRPr="00FD407B" w14:paraId="4075AEFA" w14:textId="77777777" w:rsidTr="00C043A7">
        <w:tc>
          <w:tcPr>
            <w:tcW w:w="8835" w:type="dxa"/>
            <w:gridSpan w:val="2"/>
          </w:tcPr>
          <w:p w14:paraId="494B29EB" w14:textId="5511610E" w:rsidR="00982CD9" w:rsidRPr="00FD407B" w:rsidRDefault="00982CD9" w:rsidP="00982CD9">
            <w:pPr>
              <w:pStyle w:val="Bezodstpw"/>
            </w:pPr>
          </w:p>
        </w:tc>
        <w:tc>
          <w:tcPr>
            <w:tcW w:w="2233" w:type="dxa"/>
          </w:tcPr>
          <w:p w14:paraId="6394044B" w14:textId="774CAC83" w:rsidR="00982CD9" w:rsidRPr="00FD407B" w:rsidRDefault="00982CD9" w:rsidP="00982CD9">
            <w:pPr>
              <w:pStyle w:val="Bezodstpw"/>
              <w:rPr>
                <w:noProof/>
              </w:rPr>
            </w:pPr>
          </w:p>
        </w:tc>
      </w:tr>
    </w:tbl>
    <w:p w14:paraId="04E0AF02" w14:textId="77777777" w:rsidR="009A3A9F" w:rsidRDefault="009A3A9F"/>
    <w:sectPr w:rsidR="009A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B58EA"/>
    <w:multiLevelType w:val="hybridMultilevel"/>
    <w:tmpl w:val="E01A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049B8"/>
    <w:multiLevelType w:val="hybridMultilevel"/>
    <w:tmpl w:val="EFBED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2259"/>
    <w:multiLevelType w:val="hybridMultilevel"/>
    <w:tmpl w:val="8A2E7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D9"/>
    <w:rsid w:val="001327F3"/>
    <w:rsid w:val="003A0517"/>
    <w:rsid w:val="0071105C"/>
    <w:rsid w:val="0073561C"/>
    <w:rsid w:val="00982CD9"/>
    <w:rsid w:val="009A3A9F"/>
    <w:rsid w:val="009B45B0"/>
    <w:rsid w:val="00C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64FD"/>
  <w15:chartTrackingRefBased/>
  <w15:docId w15:val="{9C528D8F-0057-4033-9B03-07D3669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CD9"/>
  </w:style>
  <w:style w:type="paragraph" w:styleId="Nagwek1">
    <w:name w:val="heading 1"/>
    <w:basedOn w:val="Normalny"/>
    <w:next w:val="Normalny"/>
    <w:link w:val="Nagwek1Znak"/>
    <w:uiPriority w:val="9"/>
    <w:qFormat/>
    <w:rsid w:val="00982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8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C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CD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82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Szczepańska</dc:creator>
  <cp:keywords/>
  <dc:description/>
  <cp:lastModifiedBy>Paula Szczepańska</cp:lastModifiedBy>
  <cp:revision>3</cp:revision>
  <dcterms:created xsi:type="dcterms:W3CDTF">2021-09-20T10:21:00Z</dcterms:created>
  <dcterms:modified xsi:type="dcterms:W3CDTF">2021-09-24T08:24:00Z</dcterms:modified>
</cp:coreProperties>
</file>