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7730" w14:textId="77777777" w:rsidR="00863A90" w:rsidRDefault="00863A90" w:rsidP="00863A90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noProof/>
          <w:sz w:val="21"/>
          <w:szCs w:val="24"/>
          <w:lang w:eastAsia="pl-PL"/>
        </w:rPr>
        <w:drawing>
          <wp:inline distT="0" distB="0" distL="0" distR="0" wp14:anchorId="68D02D0F" wp14:editId="155D8878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753C3" w14:textId="6B8B2469" w:rsidR="00863A90" w:rsidRPr="00863A90" w:rsidRDefault="00863A90" w:rsidP="00C662E4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863A90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OFERTA NA REALIZACJĘ ZADANIA PUBLICZNEGO DOTYCZĄCEGO ZAPEWNIENIA WKŁADÓW WŁASNYCH NA REALIZACJĘ PROJEKTÓW HUMANITRANYCH NA BLISKIM WSCHODZIE ZE ŹRÓDEŁ INNYCH NIŻ BUDŻET </w:t>
      </w:r>
      <w:r w:rsidRPr="008F5C3F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RP W </w:t>
      </w:r>
      <w:r w:rsidR="008F5C3F">
        <w:rPr>
          <w:rFonts w:ascii="Calibri" w:eastAsia="Times New Roman" w:hAnsi="Calibri" w:cs="Arial"/>
          <w:b/>
          <w:sz w:val="21"/>
          <w:szCs w:val="24"/>
          <w:lang w:eastAsia="pl-PL"/>
        </w:rPr>
        <w:t>2018</w:t>
      </w:r>
      <w:r w:rsidR="002E21AE" w:rsidRPr="008F5C3F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R.</w:t>
      </w:r>
    </w:p>
    <w:p w14:paraId="7D554C2F" w14:textId="77777777"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08"/>
        <w:gridCol w:w="2171"/>
        <w:gridCol w:w="2119"/>
        <w:gridCol w:w="2364"/>
      </w:tblGrid>
      <w:tr w:rsidR="00E515D8" w:rsidRPr="00E515D8" w14:paraId="1B8261BD" w14:textId="77777777" w:rsidTr="00E97159">
        <w:trPr>
          <w:trHeight w:val="407"/>
        </w:trPr>
        <w:tc>
          <w:tcPr>
            <w:tcW w:w="4677" w:type="dxa"/>
            <w:gridSpan w:val="2"/>
            <w:shd w:val="clear" w:color="auto" w:fill="D9D9D9"/>
            <w:vAlign w:val="center"/>
          </w:tcPr>
          <w:p w14:paraId="4C589A17" w14:textId="77777777"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oferenta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polskim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14:paraId="7E1C374C" w14:textId="77777777"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Nazwa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angielskim</w:t>
            </w:r>
          </w:p>
        </w:tc>
      </w:tr>
      <w:tr w:rsidR="00E515D8" w:rsidRPr="00E515D8" w14:paraId="7C68A180" w14:textId="77777777" w:rsidTr="00E97159">
        <w:trPr>
          <w:trHeight w:val="564"/>
        </w:trPr>
        <w:tc>
          <w:tcPr>
            <w:tcW w:w="4677" w:type="dxa"/>
            <w:gridSpan w:val="2"/>
            <w:tcBorders>
              <w:bottom w:val="single" w:sz="4" w:space="0" w:color="7F7F7F"/>
            </w:tcBorders>
            <w:vAlign w:val="center"/>
          </w:tcPr>
          <w:p w14:paraId="73EC3E5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611" w:type="dxa"/>
            <w:gridSpan w:val="2"/>
            <w:tcBorders>
              <w:bottom w:val="single" w:sz="4" w:space="0" w:color="7F7F7F"/>
            </w:tcBorders>
            <w:vAlign w:val="center"/>
          </w:tcPr>
          <w:p w14:paraId="49206FA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14:paraId="4503676B" w14:textId="77777777" w:rsidTr="00E97159">
        <w:trPr>
          <w:trHeight w:val="558"/>
        </w:trPr>
        <w:tc>
          <w:tcPr>
            <w:tcW w:w="2443" w:type="dxa"/>
            <w:shd w:val="clear" w:color="auto" w:fill="D9D9D9"/>
            <w:vAlign w:val="center"/>
          </w:tcPr>
          <w:p w14:paraId="5508960C" w14:textId="77777777" w:rsidR="00E515D8" w:rsidRPr="00E515D8" w:rsidRDefault="00E515D8" w:rsidP="00C1082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Forma prawna</w:t>
            </w:r>
          </w:p>
        </w:tc>
        <w:tc>
          <w:tcPr>
            <w:tcW w:w="2234" w:type="dxa"/>
            <w:shd w:val="clear" w:color="auto" w:fill="D9D9D9"/>
            <w:vAlign w:val="center"/>
          </w:tcPr>
          <w:p w14:paraId="45712F9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NIP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223B768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5E3F7F4C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KRS lub innego rejestru</w:t>
            </w:r>
          </w:p>
        </w:tc>
      </w:tr>
      <w:tr w:rsidR="00E515D8" w:rsidRPr="00E515D8" w14:paraId="4AA101C5" w14:textId="77777777" w:rsidTr="00E97159">
        <w:trPr>
          <w:trHeight w:val="515"/>
        </w:trPr>
        <w:tc>
          <w:tcPr>
            <w:tcW w:w="2443" w:type="dxa"/>
            <w:tcBorders>
              <w:bottom w:val="single" w:sz="4" w:space="0" w:color="7F7F7F"/>
            </w:tcBorders>
            <w:vAlign w:val="center"/>
          </w:tcPr>
          <w:p w14:paraId="2EA3416C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2234" w:type="dxa"/>
            <w:vAlign w:val="center"/>
          </w:tcPr>
          <w:p w14:paraId="4811A60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2178" w:type="dxa"/>
            <w:vAlign w:val="center"/>
          </w:tcPr>
          <w:p w14:paraId="681A18B4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33" w:type="dxa"/>
            <w:vAlign w:val="center"/>
          </w:tcPr>
          <w:p w14:paraId="4C328EE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14:paraId="7D45EFF1" w14:textId="77777777" w:rsidTr="00E97159">
        <w:trPr>
          <w:trHeight w:val="1141"/>
        </w:trPr>
        <w:tc>
          <w:tcPr>
            <w:tcW w:w="2443" w:type="dxa"/>
            <w:shd w:val="clear" w:color="auto" w:fill="D9D9D9"/>
            <w:vAlign w:val="center"/>
          </w:tcPr>
          <w:p w14:paraId="1DCDB1D8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 do korespondencji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 kodem pocztowym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telefon, faks, email</w:t>
            </w:r>
          </w:p>
        </w:tc>
        <w:tc>
          <w:tcPr>
            <w:tcW w:w="6845" w:type="dxa"/>
            <w:gridSpan w:val="3"/>
            <w:vAlign w:val="center"/>
          </w:tcPr>
          <w:p w14:paraId="772C65A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14:paraId="218FC76D" w14:textId="77777777" w:rsidTr="00E97159">
        <w:trPr>
          <w:trHeight w:val="515"/>
        </w:trPr>
        <w:tc>
          <w:tcPr>
            <w:tcW w:w="2443" w:type="dxa"/>
            <w:shd w:val="clear" w:color="auto" w:fill="D9D9D9"/>
            <w:vAlign w:val="center"/>
          </w:tcPr>
          <w:p w14:paraId="7F12FD0A" w14:textId="77777777"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Osoba/y upoważniona/e do reprezentowania 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jej funkcja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  <w:tc>
          <w:tcPr>
            <w:tcW w:w="6845" w:type="dxa"/>
            <w:gridSpan w:val="3"/>
            <w:vAlign w:val="center"/>
          </w:tcPr>
          <w:p w14:paraId="168258A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14:paraId="7A5097E8" w14:textId="77777777" w:rsidTr="00E97159">
        <w:trPr>
          <w:trHeight w:val="1059"/>
        </w:trPr>
        <w:tc>
          <w:tcPr>
            <w:tcW w:w="2443" w:type="dxa"/>
            <w:shd w:val="clear" w:color="auto" w:fill="D9D9D9"/>
            <w:vAlign w:val="center"/>
          </w:tcPr>
          <w:p w14:paraId="23E26263" w14:textId="77777777" w:rsidR="00E515D8" w:rsidRPr="00863A90" w:rsidRDefault="00863A90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Telefony, e-mail Sekretariat</w:t>
            </w:r>
          </w:p>
        </w:tc>
        <w:tc>
          <w:tcPr>
            <w:tcW w:w="6845" w:type="dxa"/>
            <w:gridSpan w:val="3"/>
            <w:vAlign w:val="center"/>
          </w:tcPr>
          <w:p w14:paraId="3EE535E0" w14:textId="77777777" w:rsidR="00E515D8" w:rsidRPr="00863A90" w:rsidRDefault="00C662E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C662E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14:paraId="00E08EB4" w14:textId="77777777" w:rsidR="00C71D8D" w:rsidRDefault="00C71D8D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6"/>
        <w:gridCol w:w="1959"/>
        <w:gridCol w:w="1560"/>
        <w:gridCol w:w="4047"/>
      </w:tblGrid>
      <w:tr w:rsidR="009B680A" w:rsidRPr="00E515D8" w14:paraId="25DD80F5" w14:textId="77777777" w:rsidTr="002F12A2">
        <w:trPr>
          <w:trHeight w:val="563"/>
        </w:trPr>
        <w:tc>
          <w:tcPr>
            <w:tcW w:w="5070" w:type="dxa"/>
            <w:gridSpan w:val="3"/>
            <w:shd w:val="clear" w:color="auto" w:fill="D9D9D9"/>
            <w:vAlign w:val="center"/>
          </w:tcPr>
          <w:p w14:paraId="41CF46C3" w14:textId="77777777" w:rsidR="009B680A" w:rsidRPr="00E515D8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przedsięwzięcia</w:t>
            </w:r>
          </w:p>
        </w:tc>
        <w:tc>
          <w:tcPr>
            <w:tcW w:w="4218" w:type="dxa"/>
            <w:shd w:val="clear" w:color="auto" w:fill="D9D9D9"/>
            <w:vAlign w:val="center"/>
          </w:tcPr>
          <w:p w14:paraId="47DA8999" w14:textId="77777777" w:rsidR="009B680A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zadania publicznego</w:t>
            </w:r>
          </w:p>
        </w:tc>
      </w:tr>
      <w:tr w:rsidR="009B680A" w:rsidRPr="00E515D8" w14:paraId="36E04874" w14:textId="77777777" w:rsidTr="002F12A2">
        <w:trPr>
          <w:trHeight w:val="203"/>
        </w:trPr>
        <w:tc>
          <w:tcPr>
            <w:tcW w:w="5070" w:type="dxa"/>
            <w:gridSpan w:val="3"/>
            <w:tcBorders>
              <w:bottom w:val="single" w:sz="4" w:space="0" w:color="7F7F7F"/>
            </w:tcBorders>
            <w:vAlign w:val="center"/>
          </w:tcPr>
          <w:p w14:paraId="3DA910B2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14:paraId="19F24067" w14:textId="77777777" w:rsidR="009B680A" w:rsidRPr="00E515D8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  <w:tc>
          <w:tcPr>
            <w:tcW w:w="4218" w:type="dxa"/>
            <w:tcBorders>
              <w:bottom w:val="single" w:sz="4" w:space="0" w:color="7F7F7F"/>
            </w:tcBorders>
          </w:tcPr>
          <w:p w14:paraId="7D9D6AAF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14:paraId="1B12AF6A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</w:tr>
      <w:tr w:rsidR="009B680A" w:rsidRPr="00E515D8" w14:paraId="6808BB01" w14:textId="77777777" w:rsidTr="002F12A2">
        <w:trPr>
          <w:trHeight w:val="558"/>
        </w:trPr>
        <w:tc>
          <w:tcPr>
            <w:tcW w:w="1526" w:type="dxa"/>
            <w:shd w:val="clear" w:color="auto" w:fill="D9D9D9"/>
            <w:vAlign w:val="center"/>
          </w:tcPr>
          <w:p w14:paraId="554866E7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donatora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5A080D0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Kraj/e realizacji przedsięwzięcia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97A7DB0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walucie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  <w:tc>
          <w:tcPr>
            <w:tcW w:w="4218" w:type="dxa"/>
            <w:shd w:val="clear" w:color="auto" w:fill="D9D9D9"/>
            <w:vAlign w:val="center"/>
          </w:tcPr>
          <w:p w14:paraId="3B347F69" w14:textId="77777777"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działań w ramach zadania publicznego (PLN)</w:t>
            </w:r>
          </w:p>
        </w:tc>
      </w:tr>
      <w:tr w:rsidR="009B680A" w:rsidRPr="00E515D8" w14:paraId="6F5954C6" w14:textId="77777777" w:rsidTr="002F12A2">
        <w:trPr>
          <w:trHeight w:val="515"/>
        </w:trPr>
        <w:tc>
          <w:tcPr>
            <w:tcW w:w="1526" w:type="dxa"/>
            <w:tcBorders>
              <w:bottom w:val="single" w:sz="4" w:space="0" w:color="7F7F7F"/>
            </w:tcBorders>
            <w:vAlign w:val="center"/>
          </w:tcPr>
          <w:p w14:paraId="31FB09BA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984" w:type="dxa"/>
            <w:vAlign w:val="center"/>
          </w:tcPr>
          <w:p w14:paraId="06B101C9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1560" w:type="dxa"/>
            <w:vAlign w:val="center"/>
          </w:tcPr>
          <w:p w14:paraId="4F9E2DFF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218" w:type="dxa"/>
            <w:vAlign w:val="center"/>
          </w:tcPr>
          <w:p w14:paraId="02576F66" w14:textId="77777777"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51161D07" w14:textId="77777777" w:rsidR="009B680A" w:rsidRPr="00E515D8" w:rsidRDefault="009B680A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58647214" w14:textId="77777777" w:rsidR="006A7348" w:rsidRDefault="006A734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20794F9F" w14:textId="77777777" w:rsidR="009822B4" w:rsidRDefault="009822B4">
      <w:pPr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br w:type="page"/>
      </w:r>
    </w:p>
    <w:p w14:paraId="68F03EE1" w14:textId="77777777" w:rsidR="00CE4370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62"/>
      </w:tblGrid>
      <w:tr w:rsidR="00CE4370" w:rsidRPr="00CE4370" w14:paraId="6F01F4FD" w14:textId="77777777" w:rsidTr="00066D05">
        <w:trPr>
          <w:trHeight w:val="419"/>
        </w:trPr>
        <w:tc>
          <w:tcPr>
            <w:tcW w:w="9288" w:type="dxa"/>
            <w:shd w:val="clear" w:color="auto" w:fill="D9D9D9"/>
            <w:vAlign w:val="center"/>
          </w:tcPr>
          <w:p w14:paraId="63A93FD0" w14:textId="77777777" w:rsidR="00CE4370" w:rsidRPr="009822B4" w:rsidRDefault="00CE4370" w:rsidP="009F4F0D">
            <w:pPr>
              <w:autoSpaceDE w:val="0"/>
              <w:spacing w:before="24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Podstawowe cele i obszary działania oferenta/-ów</w:t>
            </w:r>
          </w:p>
        </w:tc>
      </w:tr>
      <w:tr w:rsidR="00CE4370" w:rsidRPr="00CE4370" w14:paraId="2CF68E87" w14:textId="77777777" w:rsidTr="00CE4370">
        <w:trPr>
          <w:trHeight w:val="2025"/>
        </w:trPr>
        <w:tc>
          <w:tcPr>
            <w:tcW w:w="9288" w:type="dxa"/>
            <w:vAlign w:val="center"/>
          </w:tcPr>
          <w:p w14:paraId="3920735D" w14:textId="77777777" w:rsidR="00CE4370" w:rsidRPr="00CE4370" w:rsidRDefault="00CE4370" w:rsidP="00CE4370">
            <w:pPr>
              <w:autoSpaceDE w:val="0"/>
              <w:spacing w:before="24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</w:p>
        </w:tc>
      </w:tr>
    </w:tbl>
    <w:p w14:paraId="09C69F6C" w14:textId="77777777" w:rsidR="00CE4370" w:rsidRPr="00E515D8" w:rsidRDefault="00CE4370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9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15"/>
      </w:tblGrid>
      <w:tr w:rsidR="00E515D8" w:rsidRPr="00E515D8" w14:paraId="2F82490D" w14:textId="77777777" w:rsidTr="00066D05">
        <w:trPr>
          <w:trHeight w:val="845"/>
        </w:trPr>
        <w:tc>
          <w:tcPr>
            <w:tcW w:w="9315" w:type="dxa"/>
            <w:shd w:val="clear" w:color="auto" w:fill="D9D9D9"/>
            <w:vAlign w:val="center"/>
          </w:tcPr>
          <w:p w14:paraId="23DEA590" w14:textId="77777777" w:rsidR="00E515D8" w:rsidRPr="009822B4" w:rsidRDefault="00E515D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Dotychczasowe doświadczenie i najważniejsze osiągnięcia </w:t>
            </w:r>
            <w:r w:rsidR="00D10014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realizacji zadań podobnego rodzaju</w:t>
            </w:r>
          </w:p>
        </w:tc>
      </w:tr>
      <w:tr w:rsidR="00CE4370" w:rsidRPr="00E515D8" w14:paraId="116607C1" w14:textId="77777777" w:rsidTr="00CE4370">
        <w:trPr>
          <w:trHeight w:val="1416"/>
        </w:trPr>
        <w:tc>
          <w:tcPr>
            <w:tcW w:w="9315" w:type="dxa"/>
            <w:shd w:val="clear" w:color="auto" w:fill="auto"/>
            <w:vAlign w:val="center"/>
          </w:tcPr>
          <w:p w14:paraId="343932FE" w14:textId="77777777" w:rsidR="00CE4370" w:rsidRPr="00E515D8" w:rsidRDefault="008F2E5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………………………………………..</w:t>
            </w:r>
          </w:p>
        </w:tc>
      </w:tr>
    </w:tbl>
    <w:p w14:paraId="1244238D" w14:textId="77777777"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5B1480AF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OPIS </w:t>
      </w:r>
      <w:r w:rsidR="002A7D94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ZADANIA PUBLICZNEGO W KONTEKŚCIE REALIZACJI PRZEDSIĘWZIĘCIA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4E6EC04A" w14:textId="77777777" w:rsidTr="00E97159">
        <w:trPr>
          <w:trHeight w:val="552"/>
        </w:trPr>
        <w:tc>
          <w:tcPr>
            <w:tcW w:w="9288" w:type="dxa"/>
            <w:shd w:val="clear" w:color="auto" w:fill="D9D9D9"/>
            <w:vAlign w:val="center"/>
          </w:tcPr>
          <w:p w14:paraId="3C9996B6" w14:textId="76A9954F" w:rsidR="009F4F0D" w:rsidRPr="009F4F0D" w:rsidRDefault="002A7D94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pis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cel ogólny zadania publicznego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 </w:t>
            </w:r>
            <w:bookmarkStart w:id="0" w:name="_GoBack"/>
            <w:bookmarkEnd w:id="0"/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poszczególnych zadań w ramach zadania publicznego</w:t>
            </w:r>
            <w:r w:rsidR="009F4F0D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 xml:space="preserve">) 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w kontekście realizacji przedsięwzięcia</w:t>
            </w:r>
          </w:p>
          <w:p w14:paraId="6B37957D" w14:textId="77777777" w:rsidR="002A7D94" w:rsidRPr="00E515D8" w:rsidRDefault="006A7348" w:rsidP="009F4F0D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</w:tr>
      <w:tr w:rsidR="00E515D8" w:rsidRPr="00E515D8" w14:paraId="1787E499" w14:textId="77777777" w:rsidTr="00E97159">
        <w:trPr>
          <w:trHeight w:val="3113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09D3B5AC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19ED3259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3BB12FE9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53598B16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14:paraId="2D39AC1A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188C2482" w14:textId="77777777" w:rsidR="009F4F0D" w:rsidRDefault="009F4F0D">
      <w:pPr>
        <w:rPr>
          <w:rFonts w:ascii="Calibri" w:eastAsia="Times New Roman" w:hAnsi="Calibri" w:cs="Arial"/>
          <w:sz w:val="21"/>
          <w:szCs w:val="24"/>
          <w:lang w:eastAsia="pl-PL"/>
        </w:rPr>
      </w:pPr>
      <w:r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14:paraId="53615881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5850"/>
        <w:gridCol w:w="3212"/>
      </w:tblGrid>
      <w:tr w:rsidR="00E515D8" w:rsidRPr="00E515D8" w14:paraId="3DC72E63" w14:textId="77777777" w:rsidTr="000D0E39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8D3F6D" w14:textId="77777777" w:rsidR="00E515D8" w:rsidRPr="009822B4" w:rsidRDefault="00E515D8" w:rsidP="003510F1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Harmonogram 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 wyszczególnieniem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działań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</w:t>
            </w:r>
            <w:r w:rsidR="00AF57A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E515D8" w:rsidRPr="00E515D8" w14:paraId="569F38D8" w14:textId="77777777" w:rsidTr="00E97159">
        <w:trPr>
          <w:trHeight w:val="1263"/>
        </w:trPr>
        <w:tc>
          <w:tcPr>
            <w:tcW w:w="3228" w:type="pct"/>
            <w:shd w:val="clear" w:color="auto" w:fill="FFFFFF"/>
            <w:vAlign w:val="center"/>
          </w:tcPr>
          <w:p w14:paraId="1D4B5420" w14:textId="77777777" w:rsidR="00E515D8" w:rsidRPr="003510F1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1 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 w:rsidR="00403335"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14:paraId="6DE7000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14:paraId="51F8F36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3554A2AB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3EB786D2" w14:textId="77777777" w:rsidTr="00E97159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14:paraId="0AF138B1" w14:textId="77777777"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Uzasadnienie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potrzeby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realizacji 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8E6499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 w kontekście realizacji przedsięwzięcia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powiązanie z wcześniejszymi działania/ projektami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6318851D" w14:textId="77777777" w:rsidR="00E515D8" w:rsidRPr="00E515D8" w:rsidRDefault="00E515D8" w:rsidP="008E649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E515D8" w:rsidRPr="00E515D8" w14:paraId="5F5B1A93" w14:textId="77777777" w:rsidTr="00E97159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21BC059A" w14:textId="77777777"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  <w:r w:rsidR="008E649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……………..</w:t>
            </w:r>
          </w:p>
          <w:p w14:paraId="452F9A38" w14:textId="77777777" w:rsidR="00343A94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4E3C35CD" w14:textId="77777777" w:rsidR="00343A94" w:rsidRPr="00E515D8" w:rsidRDefault="00343A94" w:rsidP="00343A9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76E8E30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AF57AA" w:rsidRPr="00E515D8" w14:paraId="2D59A6BF" w14:textId="77777777" w:rsidTr="00C22AB3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14:paraId="451763BA" w14:textId="77777777"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Beneficjenci pr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zedsięwzięcia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i uzasadnienie ich wyboru</w:t>
            </w:r>
          </w:p>
        </w:tc>
      </w:tr>
      <w:tr w:rsidR="00AF57AA" w:rsidRPr="00E515D8" w14:paraId="4259386B" w14:textId="77777777" w:rsidTr="00C22AB3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635EAE7F" w14:textId="77777777"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…………………….</w:t>
            </w:r>
          </w:p>
        </w:tc>
      </w:tr>
    </w:tbl>
    <w:p w14:paraId="73D64B7E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E515D8" w:rsidRPr="00E515D8" w14:paraId="46087E64" w14:textId="77777777" w:rsidTr="00E97159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7F1B0CD1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Cs/>
                <w:lang w:eastAsia="pl-PL"/>
              </w:rPr>
            </w:pP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lastRenderedPageBreak/>
              <w:t xml:space="preserve">Zakładane bezpośrednie rezultaty </w:t>
            </w:r>
            <w:r w:rsidR="00955A53" w:rsidRPr="009822B4">
              <w:rPr>
                <w:rFonts w:ascii="Calibri" w:eastAsia="Times New Roman" w:hAnsi="Calibri" w:cs="Tahoma"/>
                <w:bCs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t>, w tym ilościowe</w:t>
            </w:r>
          </w:p>
          <w:p w14:paraId="4BC7AB6E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rezultaty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E515D8" w14:paraId="3722FFCC" w14:textId="77777777" w:rsidTr="00E97159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14:paraId="4EE59D9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59DB8CD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56B6C58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3CC5D44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0C6E16D1" w14:textId="77777777"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766E1408" w14:textId="77777777"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  <w:p w14:paraId="78037B6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38A11779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170E51B4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1B612A94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79AB2E7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14:paraId="093837AB" w14:textId="77777777" w:rsidTr="00E97159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14:paraId="54BC0A27" w14:textId="77777777"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Weryfikowalne wskaźniki rezultatów </w:t>
            </w:r>
            <w:r w:rsidR="009822B4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oraz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ich weryfikacji</w:t>
            </w:r>
          </w:p>
          <w:p w14:paraId="4CDE5A3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wymienić w punktach wskaźniki, które pokażą, że zostaną osiągnięte bezpośrednie rezultaty projektu.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E515D8" w14:paraId="2D0985F5" w14:textId="77777777" w:rsidTr="00E97159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14:paraId="4CBC515E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  Weryfikowalne wskaźniki rezultatów działań 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zadania publicznego</w:t>
            </w:r>
          </w:p>
          <w:p w14:paraId="6F8A707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084BEC" w:rsidRPr="00E515D8" w14:paraId="49BB93F8" w14:textId="77777777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14:paraId="6164E43D" w14:textId="77777777" w:rsidR="00084BEC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II. metoda/-y monitorowania rezultatów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zadania publicznego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7694E900" w14:textId="77777777" w:rsidR="00084BEC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</w:t>
            </w:r>
          </w:p>
        </w:tc>
      </w:tr>
      <w:tr w:rsidR="00E515D8" w:rsidRPr="00E515D8" w14:paraId="717A70DE" w14:textId="77777777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14:paraId="3C286B62" w14:textId="77777777" w:rsidR="00E515D8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III.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weryfikacji wskaźników rezultatów działań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zdania publicznego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75AC63B8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0148EB90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14:paraId="38E1F012" w14:textId="77777777" w:rsidTr="00E97159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14:paraId="6581B0FA" w14:textId="77777777"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Ryzyka i zagrożenia dla realizacji 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>p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 xml:space="preserve">rzedsięwzięcia 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(z uwzględnieniem bezpieczeństwa personelu </w:t>
            </w:r>
            <w:r w:rsidR="00500FE5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) oraz rozwiązania lub warianty działania na wypadek ich wystąpienia</w:t>
            </w:r>
          </w:p>
          <w:p w14:paraId="3B6F5378" w14:textId="77777777" w:rsidR="00E515D8" w:rsidRPr="00E515D8" w:rsidRDefault="00E515D8" w:rsidP="00F676F3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ofertą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i ryzyka, które mogłyby uniemożliwić/utrudnić działania. Proszę wskazać działania podejmowane w celu minimalizacji zagrożeń i przeciwdziałania im.</w:t>
            </w:r>
          </w:p>
        </w:tc>
      </w:tr>
      <w:tr w:rsidR="00E515D8" w:rsidRPr="00E515D8" w14:paraId="231B3050" w14:textId="77777777" w:rsidTr="00E97159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4EC3B55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45107311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65193E6F" w14:textId="77777777" w:rsidR="008E6499" w:rsidRDefault="008E6499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147D0C35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V KOSZTY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ZADANI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A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PUBLICZNE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G</w:t>
      </w:r>
      <w:r w:rsidR="00955A53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O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: </w:t>
      </w:r>
    </w:p>
    <w:p w14:paraId="1C4A059A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5267"/>
      </w:tblGrid>
      <w:tr w:rsidR="00C0632E" w:rsidRPr="00E515D8" w14:paraId="60DF1197" w14:textId="77777777" w:rsidTr="00C0632E">
        <w:trPr>
          <w:trHeight w:val="69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5EC5AF33" w14:textId="77777777" w:rsidR="00C0632E" w:rsidRPr="009822B4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budżet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C0632E" w:rsidRPr="00E515D8" w14:paraId="4278F30B" w14:textId="77777777" w:rsidTr="00C0632E">
        <w:trPr>
          <w:trHeight w:val="141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8B2B46E" w14:textId="77777777" w:rsidR="00C0632E" w:rsidRPr="00CA456A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2 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14:paraId="2AC0D35A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</w:tr>
      <w:tr w:rsidR="00C0632E" w:rsidRPr="00E515D8" w14:paraId="45C0B1EF" w14:textId="77777777" w:rsidTr="00C0632E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14:paraId="3510D48C" w14:textId="77777777" w:rsidR="00C0632E" w:rsidRPr="00E515D8" w:rsidRDefault="00CB1747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przedsięwzięcia</w:t>
            </w:r>
            <w:r w:rsidR="00C0632E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61B6D9BF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5267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14:paraId="3ECC5AE4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Kwota wnioskowana </w:t>
            </w:r>
          </w:p>
          <w:p w14:paraId="40C7A2E3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</w:tr>
      <w:tr w:rsidR="00C0632E" w:rsidRPr="00E515D8" w14:paraId="3AE123E4" w14:textId="77777777" w:rsidTr="00C0632E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0C770501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5267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4D07AF69" w14:textId="77777777"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14:paraId="6A2AA603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14:paraId="1C069ABD" w14:textId="77777777" w:rsidTr="00E97159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14:paraId="012FA62C" w14:textId="77777777" w:rsidR="00E515D8" w:rsidRPr="0013208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>Uwagi mogące mieć znaczenie przy ocenie kosztorysu</w:t>
            </w:r>
          </w:p>
        </w:tc>
      </w:tr>
      <w:tr w:rsidR="00E515D8" w:rsidRPr="00E515D8" w14:paraId="331B6D97" w14:textId="77777777" w:rsidTr="002D2309">
        <w:trPr>
          <w:trHeight w:val="1281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14:paraId="446AF357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56063C2A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483EFA7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3E4802D6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6BA1A26F" w14:textId="77777777" w:rsidR="00E515D8" w:rsidRPr="00576CE6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14:paraId="32E15C3C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VIII KOORDYNACJA DZIAŁAŃ ORAZ ZAANGAŻOWANA KADRA:</w:t>
      </w:r>
    </w:p>
    <w:p w14:paraId="0A9C3075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371AB1E0" w14:textId="77777777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14:paraId="24FBB6F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Współdziałanie z innymi podmiotami w regionie kryzysu</w:t>
            </w:r>
            <w:r w:rsidRPr="0013208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14:paraId="67A81AD8" w14:textId="77777777"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E515D8" w14:paraId="4E741A76" w14:textId="77777777" w:rsidTr="002D2309">
        <w:trPr>
          <w:trHeight w:val="2589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1626BD5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67395EDB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1EF8EBA0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6717FA" w:rsidRPr="006717FA" w14:paraId="3608A990" w14:textId="77777777" w:rsidTr="00E467AC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14:paraId="572809B1" w14:textId="77777777" w:rsidR="006717FA" w:rsidRPr="00132085" w:rsidRDefault="006717FA" w:rsidP="006717FA">
            <w:pPr>
              <w:spacing w:before="60" w:after="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Partnerzy i zarządzanie </w:t>
            </w:r>
            <w:r w:rsidR="009F4F0D">
              <w:rPr>
                <w:rFonts w:eastAsia="Times New Roman" w:cs="Times New Roman"/>
                <w:sz w:val="21"/>
                <w:szCs w:val="21"/>
                <w:lang w:eastAsia="pl-PL"/>
              </w:rPr>
              <w:t>przedsięwzięciem</w:t>
            </w: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>, w tym podział zadań pomiędzy partnerami (jeśli dotyczy)</w:t>
            </w:r>
          </w:p>
        </w:tc>
      </w:tr>
      <w:tr w:rsidR="006717FA" w:rsidRPr="006717FA" w14:paraId="55663FEF" w14:textId="77777777" w:rsidTr="002D2309">
        <w:trPr>
          <w:trHeight w:val="2555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14:paraId="055DC020" w14:textId="77777777"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  <w:p w14:paraId="78A031AF" w14:textId="77777777" w:rsidR="006717FA" w:rsidRPr="006717FA" w:rsidRDefault="006717FA" w:rsidP="002D2309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  <w:r w:rsidRPr="006717FA"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  <w:t>……..</w:t>
            </w:r>
          </w:p>
          <w:p w14:paraId="349F1144" w14:textId="77777777"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</w:tc>
      </w:tr>
    </w:tbl>
    <w:p w14:paraId="4EAF92AF" w14:textId="77777777"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14:paraId="19850007" w14:textId="77777777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14:paraId="409B1BC4" w14:textId="77777777" w:rsidR="00E515D8" w:rsidRPr="00132085" w:rsidRDefault="00E515D8" w:rsidP="00E60A3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Zaangażowana kadra </w:t>
            </w:r>
            <w:r w:rsidR="00E56D09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="008F2E5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/-ów</w:t>
            </w:r>
            <w:r w:rsidR="00E60A3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</w:t>
            </w: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i jej kwalifikacje</w:t>
            </w:r>
          </w:p>
        </w:tc>
      </w:tr>
      <w:tr w:rsidR="00E515D8" w:rsidRPr="00E515D8" w14:paraId="45D24832" w14:textId="77777777" w:rsidTr="00132085">
        <w:trPr>
          <w:trHeight w:val="2518"/>
        </w:trPr>
        <w:tc>
          <w:tcPr>
            <w:tcW w:w="9288" w:type="dxa"/>
            <w:vAlign w:val="center"/>
          </w:tcPr>
          <w:p w14:paraId="1E5ECD82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14:paraId="35FEBA36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14:paraId="083A761F" w14:textId="77777777"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14:paraId="2F288433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406470CB" w14:textId="77777777" w:rsidR="00E3366E" w:rsidRDefault="00E3366E" w:rsidP="00E3366E">
      <w:pPr>
        <w:pBdr>
          <w:between w:val="single" w:sz="4" w:space="1" w:color="auto"/>
        </w:pBd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7"/>
        <w:gridCol w:w="3095"/>
        <w:gridCol w:w="3126"/>
      </w:tblGrid>
      <w:tr w:rsidR="00E3366E" w:rsidRPr="00E3366E" w14:paraId="5BE7D4B1" w14:textId="77777777" w:rsidTr="007E3BEF">
        <w:trPr>
          <w:trHeight w:val="419"/>
        </w:trPr>
        <w:tc>
          <w:tcPr>
            <w:tcW w:w="306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6847F489" w14:textId="77777777"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Koordynator </w:t>
            </w:r>
            <w:r w:rsidR="00955A53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przedsięwzięcia 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2B7D0EFA" w14:textId="77777777"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Telefon do kontaktów</w:t>
            </w:r>
            <w:r w:rsidR="00F870C4"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służbowych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14:paraId="77B4532D" w14:textId="77777777"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e-mail do kontaktów służbowych</w:t>
            </w:r>
          </w:p>
        </w:tc>
      </w:tr>
      <w:tr w:rsidR="00E3366E" w:rsidRPr="00E3366E" w14:paraId="595DC831" w14:textId="77777777" w:rsidTr="007E3BEF">
        <w:trPr>
          <w:trHeight w:val="979"/>
        </w:trPr>
        <w:tc>
          <w:tcPr>
            <w:tcW w:w="3067" w:type="dxa"/>
            <w:tcBorders>
              <w:bottom w:val="single" w:sz="4" w:space="0" w:color="7F7F7F"/>
            </w:tcBorders>
            <w:vAlign w:val="center"/>
          </w:tcPr>
          <w:p w14:paraId="67D76124" w14:textId="77777777"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vAlign w:val="center"/>
          </w:tcPr>
          <w:p w14:paraId="4CB68FEC" w14:textId="77777777"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vAlign w:val="center"/>
          </w:tcPr>
          <w:p w14:paraId="12BC3584" w14:textId="77777777"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</w:tr>
    </w:tbl>
    <w:p w14:paraId="7DD5E553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11CBA614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4CAF09BB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Opis doświadczenia zawodowego koordynatora </w:t>
      </w:r>
    </w:p>
    <w:p w14:paraId="72153B2C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338C0AEF" w14:textId="77777777" w:rsidR="00E3366E" w:rsidRPr="008F2E58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8F2E58">
        <w:rPr>
          <w:rFonts w:ascii="Calibri" w:eastAsia="Times New Roman" w:hAnsi="Calibri" w:cs="Arial"/>
          <w:sz w:val="21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1E8C47B8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06A82FF8" w14:textId="77777777"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14:paraId="7D44F390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IX OŚWIADCZENIA:</w:t>
      </w:r>
    </w:p>
    <w:p w14:paraId="5940DD89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4"/>
        <w:gridCol w:w="1014"/>
      </w:tblGrid>
      <w:tr w:rsidR="00E515D8" w:rsidRPr="00E515D8" w14:paraId="1355EE70" w14:textId="77777777" w:rsidTr="00E97159">
        <w:trPr>
          <w:trHeight w:val="772"/>
        </w:trPr>
        <w:tc>
          <w:tcPr>
            <w:tcW w:w="8755" w:type="dxa"/>
            <w:shd w:val="clear" w:color="auto" w:fill="D9D9D9"/>
            <w:vAlign w:val="center"/>
          </w:tcPr>
          <w:p w14:paraId="287FC549" w14:textId="77777777"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jest uprawniony do ubiegania się o dofinansowanie w konkursie</w:t>
            </w:r>
          </w:p>
        </w:tc>
        <w:tc>
          <w:tcPr>
            <w:tcW w:w="1023" w:type="dxa"/>
            <w:vAlign w:val="center"/>
          </w:tcPr>
          <w:p w14:paraId="48C0464E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5D14821E" w14:textId="77777777" w:rsidTr="00E97159">
        <w:tc>
          <w:tcPr>
            <w:tcW w:w="8755" w:type="dxa"/>
            <w:shd w:val="clear" w:color="auto" w:fill="D9D9D9"/>
            <w:vAlign w:val="center"/>
          </w:tcPr>
          <w:p w14:paraId="62A8F8D4" w14:textId="77777777" w:rsidR="00E515D8" w:rsidRPr="00E515D8" w:rsidRDefault="00FE410D" w:rsidP="00030C62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Proponowane zadani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całości 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ści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się w zakresie działalności statutowej oferenta/-ów</w:t>
            </w:r>
          </w:p>
        </w:tc>
        <w:tc>
          <w:tcPr>
            <w:tcW w:w="1023" w:type="dxa"/>
            <w:vAlign w:val="center"/>
          </w:tcPr>
          <w:p w14:paraId="075EDB6C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33B44090" w14:textId="77777777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14:paraId="76D0A877" w14:textId="77777777"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</w:t>
            </w:r>
          </w:p>
        </w:tc>
        <w:tc>
          <w:tcPr>
            <w:tcW w:w="1023" w:type="dxa"/>
            <w:vAlign w:val="center"/>
          </w:tcPr>
          <w:p w14:paraId="3DDBC8D4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458464D8" w14:textId="77777777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14:paraId="251D9C19" w14:textId="77777777" w:rsidR="00E515D8" w:rsidRPr="00E515D8" w:rsidRDefault="00FE410D" w:rsidP="00DA1F81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stosunku do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oferentów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nie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zachodzi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żadna z przyczyn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wykluczenia udziału w konkursie, o której mowa w art.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3.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2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3.4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Regu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laminu konkursu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.</w:t>
            </w:r>
          </w:p>
        </w:tc>
        <w:tc>
          <w:tcPr>
            <w:tcW w:w="1023" w:type="dxa"/>
            <w:vAlign w:val="center"/>
          </w:tcPr>
          <w:p w14:paraId="7BFA1F01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22F7D6AA" w14:textId="77777777" w:rsidTr="00E97159">
        <w:trPr>
          <w:trHeight w:val="776"/>
        </w:trPr>
        <w:tc>
          <w:tcPr>
            <w:tcW w:w="8755" w:type="dxa"/>
            <w:shd w:val="clear" w:color="auto" w:fill="D9D9D9"/>
            <w:vAlign w:val="center"/>
          </w:tcPr>
          <w:p w14:paraId="031D9980" w14:textId="77777777" w:rsidR="00E515D8" w:rsidRPr="00E515D8" w:rsidRDefault="00FE410D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składanej oferty nie przewiduje się pobierania opłat od adresatów/uczestników zadania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. </w:t>
            </w:r>
          </w:p>
        </w:tc>
        <w:tc>
          <w:tcPr>
            <w:tcW w:w="1023" w:type="dxa"/>
            <w:vAlign w:val="center"/>
          </w:tcPr>
          <w:p w14:paraId="21966D9D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6431DA1B" w14:textId="77777777" w:rsidTr="00E97159">
        <w:tc>
          <w:tcPr>
            <w:tcW w:w="8755" w:type="dxa"/>
            <w:shd w:val="clear" w:color="auto" w:fill="D9D9D9"/>
            <w:vAlign w:val="center"/>
          </w:tcPr>
          <w:p w14:paraId="18F2EBD6" w14:textId="77777777" w:rsidR="00E515D8" w:rsidRPr="00E515D8" w:rsidRDefault="00FE410D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Wszystkie podane w ofercie oraz jej załącznikach informacje są zgodne z aktualnym stanem prawnym i faktycznym</w:t>
            </w:r>
          </w:p>
        </w:tc>
        <w:tc>
          <w:tcPr>
            <w:tcW w:w="1023" w:type="dxa"/>
            <w:vAlign w:val="center"/>
          </w:tcPr>
          <w:p w14:paraId="3A4E2D6F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3CF9E2CE" w14:textId="77777777" w:rsidTr="00E97159">
        <w:trPr>
          <w:trHeight w:val="540"/>
        </w:trPr>
        <w:tc>
          <w:tcPr>
            <w:tcW w:w="8755" w:type="dxa"/>
            <w:shd w:val="clear" w:color="auto" w:fill="D9D9D9"/>
            <w:vAlign w:val="center"/>
          </w:tcPr>
          <w:p w14:paraId="67893564" w14:textId="77777777" w:rsidR="00E515D8" w:rsidRPr="00E515D8" w:rsidRDefault="00E515D8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Dane </w:t>
            </w:r>
            <w:r w:rsidR="00FE41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oferenta/-ów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są zgodne z KRS/właściwą ewidencją.</w:t>
            </w:r>
          </w:p>
        </w:tc>
        <w:tc>
          <w:tcPr>
            <w:tcW w:w="1023" w:type="dxa"/>
            <w:vAlign w:val="center"/>
          </w:tcPr>
          <w:p w14:paraId="15D239A3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640E838A" w14:textId="77777777" w:rsidTr="00E97159">
        <w:tc>
          <w:tcPr>
            <w:tcW w:w="8755" w:type="dxa"/>
            <w:shd w:val="clear" w:color="auto" w:fill="D9D9D9"/>
            <w:vAlign w:val="center"/>
          </w:tcPr>
          <w:p w14:paraId="597EC257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Podmiot nie zalega z opłacaniem należności z tytułu składek na ubezpieczenie społeczne.</w:t>
            </w:r>
          </w:p>
        </w:tc>
        <w:tc>
          <w:tcPr>
            <w:tcW w:w="1023" w:type="dxa"/>
            <w:vAlign w:val="center"/>
          </w:tcPr>
          <w:p w14:paraId="6EF264B6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40437B74" w14:textId="77777777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14:paraId="1BD934DA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zobowiązań podatkowych.</w:t>
            </w:r>
          </w:p>
        </w:tc>
        <w:tc>
          <w:tcPr>
            <w:tcW w:w="1023" w:type="dxa"/>
            <w:vAlign w:val="center"/>
          </w:tcPr>
          <w:p w14:paraId="76CD625D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61453818" w14:textId="77777777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14:paraId="77E3D9BE" w14:textId="03CB5007" w:rsidR="00E515D8" w:rsidRPr="00E515D8" w:rsidRDefault="00B1430E" w:rsidP="007B64BA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zakresie związanym z otwartym konkursem, w tym z gromadzeniem, przetwarzaniem i przekazywaniem danych osobowych, a także wprowadzaniem ich do systemów informatycznych, osoby których te dane dotyczą, złożyły wymagane oświadczenia</w:t>
            </w:r>
            <w:r w:rsidR="00F0719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zgodnie z przepisami dotyczącymi ochrony danych osobowych. </w:t>
            </w:r>
          </w:p>
        </w:tc>
        <w:tc>
          <w:tcPr>
            <w:tcW w:w="1023" w:type="dxa"/>
            <w:vAlign w:val="center"/>
          </w:tcPr>
          <w:p w14:paraId="7B254E99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0FED20CA" w14:textId="77777777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14:paraId="3785DBF1" w14:textId="77777777" w:rsidR="00E515D8" w:rsidRPr="00E515D8" w:rsidRDefault="00B1430E" w:rsidP="00682753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stosunku do oferenta/-ów nie zachodzi przyczyna wykluczenia udziału w konkursie, o której mowa w art. 3.5 Regulaminu konkursu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 w:rsidR="006827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dotyczy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fundacji)</w:t>
            </w:r>
          </w:p>
        </w:tc>
        <w:tc>
          <w:tcPr>
            <w:tcW w:w="1023" w:type="dxa"/>
            <w:vAlign w:val="center"/>
          </w:tcPr>
          <w:p w14:paraId="2553839F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1DD821B0" w14:textId="77777777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14:paraId="170F9770" w14:textId="77777777" w:rsidR="00C70D5B" w:rsidRPr="00E515D8" w:rsidRDefault="00B1430E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Oferent/-ci nie jest w stanie likwidacji ani upadłości</w:t>
            </w:r>
          </w:p>
        </w:tc>
        <w:tc>
          <w:tcPr>
            <w:tcW w:w="1023" w:type="dxa"/>
            <w:vAlign w:val="center"/>
          </w:tcPr>
          <w:p w14:paraId="4C31640D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14:paraId="0CFF1175" w14:textId="77777777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14:paraId="0791240C" w14:textId="77777777" w:rsidR="00E515D8" w:rsidRPr="00E515D8" w:rsidRDefault="00B1430E" w:rsidP="00A64A4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Ofertę podpisała/-y osoba/-y uprawniona do składania oświadczeń woli w imieniu oferenta</w:t>
            </w:r>
          </w:p>
        </w:tc>
        <w:tc>
          <w:tcPr>
            <w:tcW w:w="1023" w:type="dxa"/>
            <w:vAlign w:val="center"/>
          </w:tcPr>
          <w:p w14:paraId="6620A24B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</w:tbl>
    <w:p w14:paraId="304D72CC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2639C5EA" w14:textId="77777777" w:rsidR="00E515D8" w:rsidRPr="00E515D8" w:rsidRDefault="00E515D8" w:rsidP="00DC6B35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116A78A1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854"/>
      </w:tblGrid>
      <w:tr w:rsidR="00E515D8" w:rsidRPr="00E515D8" w14:paraId="100CB61F" w14:textId="77777777" w:rsidTr="00E97159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14:paraId="3CA26B11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14:paraId="3DF235F4" w14:textId="77777777" w:rsidR="00E515D8" w:rsidRPr="00E515D8" w:rsidRDefault="00E515D8" w:rsidP="00576CE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Podpis os</w:t>
            </w:r>
            <w:r w:rsidR="00CD6DE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oby/osób upoważnionych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składania oświadczeń woli w imieniu podmiotu składającego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ofertę 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</w:t>
            </w:r>
            <w:r w:rsidR="00576CE6" w:rsidRPr="000D0E39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należy wskazać podstawę prawną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podpisania oferty w imieniu oferenta/-ów – np. 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 podstawie wpisu do Krajowego Rejestru Sądowego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statut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u, pełnomocnictwa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</w:tr>
      <w:tr w:rsidR="00E515D8" w:rsidRPr="00E515D8" w14:paraId="7B1A29CB" w14:textId="77777777" w:rsidTr="00E97159">
        <w:trPr>
          <w:trHeight w:val="1325"/>
        </w:trPr>
        <w:tc>
          <w:tcPr>
            <w:tcW w:w="2518" w:type="dxa"/>
          </w:tcPr>
          <w:p w14:paraId="52B38CFE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7260" w:type="dxa"/>
          </w:tcPr>
          <w:p w14:paraId="4D34BBEC" w14:textId="77777777"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14:paraId="35C24184" w14:textId="77777777"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14:paraId="785826AA" w14:textId="77777777" w:rsidR="00BA4444" w:rsidRDefault="009C625D"/>
    <w:sectPr w:rsidR="00BA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4A8FF" w14:textId="77777777" w:rsidR="002A4064" w:rsidRDefault="002A4064" w:rsidP="00E515D8">
      <w:pPr>
        <w:spacing w:after="0" w:line="240" w:lineRule="auto"/>
      </w:pPr>
      <w:r>
        <w:separator/>
      </w:r>
    </w:p>
  </w:endnote>
  <w:endnote w:type="continuationSeparator" w:id="0">
    <w:p w14:paraId="6C0EA335" w14:textId="77777777" w:rsidR="002A4064" w:rsidRDefault="002A4064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6856" w14:textId="77777777" w:rsidR="002A4064" w:rsidRDefault="002A4064" w:rsidP="00E515D8">
      <w:pPr>
        <w:spacing w:after="0" w:line="240" w:lineRule="auto"/>
      </w:pPr>
      <w:r>
        <w:separator/>
      </w:r>
    </w:p>
  </w:footnote>
  <w:footnote w:type="continuationSeparator" w:id="0">
    <w:p w14:paraId="573F7F31" w14:textId="77777777" w:rsidR="002A4064" w:rsidRDefault="002A4064" w:rsidP="00E5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D8"/>
    <w:rsid w:val="00030C62"/>
    <w:rsid w:val="00066D05"/>
    <w:rsid w:val="00084672"/>
    <w:rsid w:val="00084BEC"/>
    <w:rsid w:val="000D0E39"/>
    <w:rsid w:val="000D447D"/>
    <w:rsid w:val="000F5C15"/>
    <w:rsid w:val="001073E9"/>
    <w:rsid w:val="00132085"/>
    <w:rsid w:val="001346E9"/>
    <w:rsid w:val="001425C9"/>
    <w:rsid w:val="00232575"/>
    <w:rsid w:val="00241866"/>
    <w:rsid w:val="002A1A39"/>
    <w:rsid w:val="002A4064"/>
    <w:rsid w:val="002A7D94"/>
    <w:rsid w:val="002C33C8"/>
    <w:rsid w:val="002D2309"/>
    <w:rsid w:val="002E21AE"/>
    <w:rsid w:val="002F12A2"/>
    <w:rsid w:val="00316DC3"/>
    <w:rsid w:val="00343A94"/>
    <w:rsid w:val="003510F1"/>
    <w:rsid w:val="00391796"/>
    <w:rsid w:val="00403335"/>
    <w:rsid w:val="004A657B"/>
    <w:rsid w:val="00500FE5"/>
    <w:rsid w:val="0054662C"/>
    <w:rsid w:val="00576CE6"/>
    <w:rsid w:val="00590DCD"/>
    <w:rsid w:val="005B09CD"/>
    <w:rsid w:val="005D47F6"/>
    <w:rsid w:val="0061238A"/>
    <w:rsid w:val="00616F88"/>
    <w:rsid w:val="00620ADE"/>
    <w:rsid w:val="00653F1C"/>
    <w:rsid w:val="006717FA"/>
    <w:rsid w:val="006818FE"/>
    <w:rsid w:val="00682753"/>
    <w:rsid w:val="006A62C0"/>
    <w:rsid w:val="006A7348"/>
    <w:rsid w:val="00712DF6"/>
    <w:rsid w:val="007B64BA"/>
    <w:rsid w:val="007C5424"/>
    <w:rsid w:val="00846B9A"/>
    <w:rsid w:val="00863A90"/>
    <w:rsid w:val="0086676E"/>
    <w:rsid w:val="008B1363"/>
    <w:rsid w:val="008E6499"/>
    <w:rsid w:val="008F2E58"/>
    <w:rsid w:val="008F45BE"/>
    <w:rsid w:val="008F5C3F"/>
    <w:rsid w:val="00901B22"/>
    <w:rsid w:val="00906286"/>
    <w:rsid w:val="00936D2E"/>
    <w:rsid w:val="00940DBD"/>
    <w:rsid w:val="00955A53"/>
    <w:rsid w:val="009822B4"/>
    <w:rsid w:val="009B680A"/>
    <w:rsid w:val="009C0D94"/>
    <w:rsid w:val="009C625D"/>
    <w:rsid w:val="009F4F0D"/>
    <w:rsid w:val="00A2080E"/>
    <w:rsid w:val="00A239F5"/>
    <w:rsid w:val="00A64A48"/>
    <w:rsid w:val="00A730AB"/>
    <w:rsid w:val="00AC2E96"/>
    <w:rsid w:val="00AF57AA"/>
    <w:rsid w:val="00B1430E"/>
    <w:rsid w:val="00B53B9E"/>
    <w:rsid w:val="00BA5E10"/>
    <w:rsid w:val="00BB1E81"/>
    <w:rsid w:val="00C0632E"/>
    <w:rsid w:val="00C10820"/>
    <w:rsid w:val="00C30D80"/>
    <w:rsid w:val="00C662E4"/>
    <w:rsid w:val="00C70D5B"/>
    <w:rsid w:val="00C71D8D"/>
    <w:rsid w:val="00C937C1"/>
    <w:rsid w:val="00CA456A"/>
    <w:rsid w:val="00CB1747"/>
    <w:rsid w:val="00CD6DE9"/>
    <w:rsid w:val="00CE4370"/>
    <w:rsid w:val="00CE582B"/>
    <w:rsid w:val="00D0421A"/>
    <w:rsid w:val="00D10014"/>
    <w:rsid w:val="00DA1F81"/>
    <w:rsid w:val="00DB05BA"/>
    <w:rsid w:val="00DC3EA3"/>
    <w:rsid w:val="00DC6B35"/>
    <w:rsid w:val="00E147EF"/>
    <w:rsid w:val="00E3366E"/>
    <w:rsid w:val="00E35A90"/>
    <w:rsid w:val="00E515D8"/>
    <w:rsid w:val="00E56D09"/>
    <w:rsid w:val="00E5792E"/>
    <w:rsid w:val="00E60A38"/>
    <w:rsid w:val="00EA5F89"/>
    <w:rsid w:val="00ED0705"/>
    <w:rsid w:val="00F0719E"/>
    <w:rsid w:val="00F676F3"/>
    <w:rsid w:val="00F76077"/>
    <w:rsid w:val="00F8338F"/>
    <w:rsid w:val="00F870C4"/>
    <w:rsid w:val="00F91EAE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7E9A"/>
  <w15:docId w15:val="{5E155EB8-A327-45C3-987F-9F35FB28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BDBF-4554-4B8A-87C5-A6F998E1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Kołodyńska</dc:creator>
  <cp:lastModifiedBy>Garbacz Weronika</cp:lastModifiedBy>
  <cp:revision>2</cp:revision>
  <dcterms:created xsi:type="dcterms:W3CDTF">2018-06-18T10:01:00Z</dcterms:created>
  <dcterms:modified xsi:type="dcterms:W3CDTF">2018-06-18T10:01:00Z</dcterms:modified>
</cp:coreProperties>
</file>