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C50B" w14:textId="77777777" w:rsidR="00335081" w:rsidRPr="00335081" w:rsidRDefault="00335081" w:rsidP="00585272">
      <w:pPr>
        <w:spacing w:after="0" w:line="240" w:lineRule="auto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Załącznik nr 1 </w:t>
      </w:r>
    </w:p>
    <w:p w14:paraId="2B74134F" w14:textId="77777777" w:rsidR="00335081" w:rsidRPr="00335081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31D11679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Times New Roman"/>
                <w:sz w:val="18"/>
                <w:szCs w:val="20"/>
                <w:lang w:val="de-DE" w:eastAsia="pl-PL"/>
              </w:rPr>
              <w:br w:type="page"/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4"/>
                <w:lang w:eastAsia="pl-PL"/>
              </w:rPr>
              <w:t>OFERTA</w:t>
            </w:r>
          </w:p>
        </w:tc>
      </w:tr>
    </w:tbl>
    <w:p w14:paraId="3D57EA96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0CF5308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Do</w:t>
      </w: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>Generalnej Dyrekcji</w:t>
      </w:r>
    </w:p>
    <w:p w14:paraId="5CB1523D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Dróg Krajowych i Autostrad</w:t>
      </w:r>
    </w:p>
    <w:p w14:paraId="19ACE39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Oddział we Wrocławiu</w:t>
      </w:r>
    </w:p>
    <w:p w14:paraId="18A34A15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ul. Powstańców Śląskich 186</w:t>
      </w:r>
    </w:p>
    <w:p w14:paraId="4B5DCCA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53-139 Wrocław </w:t>
      </w:r>
    </w:p>
    <w:p w14:paraId="68806E37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C0ACBF" w14:textId="389D9B83" w:rsidR="006A0AD1" w:rsidRPr="006A0AD1" w:rsidRDefault="00335081" w:rsidP="006A0AD1">
      <w:pPr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bookmarkStart w:id="0" w:name="_Hlk170213763"/>
      <w:r w:rsidR="006A0AD1" w:rsidRPr="006A0AD1">
        <w:rPr>
          <w:rFonts w:ascii="Verdana" w:eastAsia="Times New Roman" w:hAnsi="Verdana" w:cs="Arial"/>
          <w:b/>
          <w:sz w:val="18"/>
          <w:szCs w:val="18"/>
          <w:lang w:eastAsia="pl-PL"/>
        </w:rPr>
        <w:t>Sprzedaż drewna pochodzącego z wycinki drzew przydrożnych w ramach bieżących robót utrzymaniowych w ciągu dróg krajowych nr 15, 25, 39 i 94 administrowanych przez Rejon w Oleśnicy w podziale na zadania</w:t>
      </w:r>
      <w:bookmarkEnd w:id="0"/>
    </w:p>
    <w:p w14:paraId="6606C915" w14:textId="600E455B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O/WR.D-3.2103.</w:t>
      </w:r>
      <w:r w:rsidR="006A0AD1">
        <w:rPr>
          <w:rFonts w:ascii="Verdana" w:eastAsia="Times New Roman" w:hAnsi="Verdana" w:cs="Arial"/>
          <w:b/>
          <w:sz w:val="18"/>
          <w:szCs w:val="18"/>
          <w:lang w:eastAsia="pl-PL"/>
        </w:rPr>
        <w:t>9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.202</w:t>
      </w:r>
      <w:r w:rsidR="006F5FB8">
        <w:rPr>
          <w:rFonts w:ascii="Verdana" w:eastAsia="Times New Roman" w:hAnsi="Verdana" w:cs="Arial"/>
          <w:b/>
          <w:sz w:val="18"/>
          <w:szCs w:val="18"/>
          <w:lang w:eastAsia="pl-PL"/>
        </w:rPr>
        <w:t>4</w:t>
      </w:r>
    </w:p>
    <w:p w14:paraId="2D5D291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9FEE20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</w:p>
    <w:p w14:paraId="7231EBA0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MY NIŻEJ PODPISANI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0029451A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A4CA02E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78A9E538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działając w imieniu i na rzecz</w:t>
      </w:r>
    </w:p>
    <w:p w14:paraId="28CB7BC6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21581A19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BEDE947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w przypadku osoby prawnej nazwa firmy </w:t>
      </w:r>
    </w:p>
    <w:p w14:paraId="011B2B7A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A5FA34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SKŁADAM/Y OFERTĘ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kupna przedmiotu sprzedaży za cenę : </w:t>
      </w:r>
    </w:p>
    <w:p w14:paraId="1207272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7767C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78744A5" w14:textId="321B68BF" w:rsid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  <w:t xml:space="preserve">PROSZĘ ZWRÓCIĆ UWAGĘ NA JEDNOSTKĘ MIARY PRZY WYPEŁNIANIU FORMULARZA </w:t>
      </w:r>
    </w:p>
    <w:p w14:paraId="32DC0600" w14:textId="77777777" w:rsidR="006A0AD1" w:rsidRDefault="006A0AD1" w:rsidP="00335081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</w:p>
    <w:p w14:paraId="7B615231" w14:textId="51279855" w:rsidR="00335081" w:rsidRPr="00CE2516" w:rsidRDefault="006A0AD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bookmarkStart w:id="1" w:name="_Hlk170213441"/>
      <w:r w:rsidRPr="00EA191F">
        <w:rPr>
          <w:rFonts w:ascii="Verdana" w:eastAsia="Times New Roman" w:hAnsi="Verdana" w:cs="Arial"/>
          <w:b/>
          <w:sz w:val="18"/>
          <w:szCs w:val="18"/>
          <w:lang w:eastAsia="pl-PL"/>
        </w:rPr>
        <w:t>Zadanie nr 1:</w:t>
      </w: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01"/>
        <w:gridCol w:w="1946"/>
        <w:gridCol w:w="2543"/>
        <w:gridCol w:w="2287"/>
      </w:tblGrid>
      <w:tr w:rsidR="00335081" w:rsidRPr="00335081" w14:paraId="4872B79D" w14:textId="77777777" w:rsidTr="00084A15">
        <w:trPr>
          <w:trHeight w:val="525"/>
          <w:jc w:val="center"/>
        </w:trPr>
        <w:tc>
          <w:tcPr>
            <w:tcW w:w="1985" w:type="dxa"/>
            <w:shd w:val="clear" w:color="auto" w:fill="auto"/>
          </w:tcPr>
          <w:p w14:paraId="5F9B235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201" w:type="dxa"/>
            <w:shd w:val="clear" w:color="auto" w:fill="auto"/>
          </w:tcPr>
          <w:p w14:paraId="5DA80FC8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946" w:type="dxa"/>
            <w:shd w:val="clear" w:color="auto" w:fill="auto"/>
          </w:tcPr>
          <w:p w14:paraId="13724E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543" w:type="dxa"/>
            <w:shd w:val="clear" w:color="auto" w:fill="auto"/>
          </w:tcPr>
          <w:p w14:paraId="233CBB2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Cena jednostkowa za 1 m</w:t>
            </w: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2287" w:type="dxa"/>
            <w:shd w:val="clear" w:color="auto" w:fill="auto"/>
          </w:tcPr>
          <w:p w14:paraId="6BE4ED5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335081" w:rsidRPr="00335081" w14:paraId="1272FE03" w14:textId="77777777" w:rsidTr="00084A15">
        <w:trPr>
          <w:trHeight w:val="346"/>
          <w:jc w:val="center"/>
        </w:trPr>
        <w:tc>
          <w:tcPr>
            <w:tcW w:w="1985" w:type="dxa"/>
            <w:shd w:val="clear" w:color="auto" w:fill="auto"/>
          </w:tcPr>
          <w:p w14:paraId="73FAF01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drewno</w:t>
            </w:r>
          </w:p>
        </w:tc>
        <w:tc>
          <w:tcPr>
            <w:tcW w:w="1201" w:type="dxa"/>
            <w:shd w:val="clear" w:color="auto" w:fill="auto"/>
          </w:tcPr>
          <w:p w14:paraId="7CDA0F20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</w:t>
            </w: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1946" w:type="dxa"/>
            <w:shd w:val="clear" w:color="auto" w:fill="auto"/>
          </w:tcPr>
          <w:p w14:paraId="54833E3A" w14:textId="08F8A3B8" w:rsidR="00335081" w:rsidRPr="00335081" w:rsidRDefault="00EA191F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116,00</w:t>
            </w:r>
          </w:p>
        </w:tc>
        <w:tc>
          <w:tcPr>
            <w:tcW w:w="2543" w:type="dxa"/>
            <w:shd w:val="clear" w:color="auto" w:fill="auto"/>
          </w:tcPr>
          <w:p w14:paraId="49F71DCC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14:paraId="283EF61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394AC9F" w14:textId="77777777" w:rsidTr="00084A15">
        <w:trPr>
          <w:trHeight w:val="371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60877B0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287" w:type="dxa"/>
            <w:vMerge/>
            <w:shd w:val="clear" w:color="auto" w:fill="auto"/>
          </w:tcPr>
          <w:p w14:paraId="48878F6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5F1C642F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49AF19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287" w:type="dxa"/>
            <w:shd w:val="clear" w:color="auto" w:fill="auto"/>
          </w:tcPr>
          <w:p w14:paraId="5D74A64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242A29A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5F3C5037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287" w:type="dxa"/>
            <w:shd w:val="clear" w:color="auto" w:fill="auto"/>
          </w:tcPr>
          <w:p w14:paraId="27DE327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bookmarkEnd w:id="1"/>
    </w:tbl>
    <w:p w14:paraId="2164973C" w14:textId="20814F59" w:rsid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F93B02A" w14:textId="44DF9A19" w:rsidR="00EA191F" w:rsidRPr="00CE2516" w:rsidRDefault="00EA191F" w:rsidP="00EA191F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EA191F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Zadanie nr 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>2</w:t>
      </w:r>
      <w:r w:rsidRPr="00EA191F">
        <w:rPr>
          <w:rFonts w:ascii="Verdana" w:eastAsia="Times New Roman" w:hAnsi="Verdana" w:cs="Arial"/>
          <w:b/>
          <w:sz w:val="18"/>
          <w:szCs w:val="18"/>
          <w:lang w:eastAsia="pl-PL"/>
        </w:rPr>
        <w:t>:</w:t>
      </w: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01"/>
        <w:gridCol w:w="1946"/>
        <w:gridCol w:w="2543"/>
        <w:gridCol w:w="2287"/>
      </w:tblGrid>
      <w:tr w:rsidR="00EA191F" w:rsidRPr="00335081" w14:paraId="04340DE5" w14:textId="77777777" w:rsidTr="002A048B">
        <w:trPr>
          <w:trHeight w:val="525"/>
          <w:jc w:val="center"/>
        </w:trPr>
        <w:tc>
          <w:tcPr>
            <w:tcW w:w="1985" w:type="dxa"/>
            <w:shd w:val="clear" w:color="auto" w:fill="auto"/>
          </w:tcPr>
          <w:p w14:paraId="6FDA0C8D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201" w:type="dxa"/>
            <w:shd w:val="clear" w:color="auto" w:fill="auto"/>
          </w:tcPr>
          <w:p w14:paraId="1B208080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946" w:type="dxa"/>
            <w:shd w:val="clear" w:color="auto" w:fill="auto"/>
          </w:tcPr>
          <w:p w14:paraId="48EE6AF8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543" w:type="dxa"/>
            <w:shd w:val="clear" w:color="auto" w:fill="auto"/>
          </w:tcPr>
          <w:p w14:paraId="7D8A75F8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Cena jednostkowa za 1 m</w:t>
            </w: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2287" w:type="dxa"/>
            <w:shd w:val="clear" w:color="auto" w:fill="auto"/>
          </w:tcPr>
          <w:p w14:paraId="43DCAF0B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EA191F" w:rsidRPr="00335081" w14:paraId="7A0B34F2" w14:textId="77777777" w:rsidTr="002A048B">
        <w:trPr>
          <w:trHeight w:val="346"/>
          <w:jc w:val="center"/>
        </w:trPr>
        <w:tc>
          <w:tcPr>
            <w:tcW w:w="1985" w:type="dxa"/>
            <w:shd w:val="clear" w:color="auto" w:fill="auto"/>
          </w:tcPr>
          <w:p w14:paraId="5C05B5F3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drewno</w:t>
            </w:r>
          </w:p>
        </w:tc>
        <w:tc>
          <w:tcPr>
            <w:tcW w:w="1201" w:type="dxa"/>
            <w:shd w:val="clear" w:color="auto" w:fill="auto"/>
          </w:tcPr>
          <w:p w14:paraId="6222081D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</w:t>
            </w: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1946" w:type="dxa"/>
            <w:shd w:val="clear" w:color="auto" w:fill="auto"/>
          </w:tcPr>
          <w:p w14:paraId="4E9E1C66" w14:textId="7B04AA3D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39,00</w:t>
            </w:r>
          </w:p>
        </w:tc>
        <w:tc>
          <w:tcPr>
            <w:tcW w:w="2543" w:type="dxa"/>
            <w:shd w:val="clear" w:color="auto" w:fill="auto"/>
          </w:tcPr>
          <w:p w14:paraId="22B4430F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14:paraId="787D4D4B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EA191F" w:rsidRPr="00335081" w14:paraId="6C0B298D" w14:textId="77777777" w:rsidTr="002A048B">
        <w:trPr>
          <w:trHeight w:val="371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1AFB2E1D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287" w:type="dxa"/>
            <w:vMerge/>
            <w:shd w:val="clear" w:color="auto" w:fill="auto"/>
          </w:tcPr>
          <w:p w14:paraId="3124CE4D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EA191F" w:rsidRPr="00335081" w14:paraId="5252C089" w14:textId="77777777" w:rsidTr="002A048B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0345EE4D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287" w:type="dxa"/>
            <w:shd w:val="clear" w:color="auto" w:fill="auto"/>
          </w:tcPr>
          <w:p w14:paraId="2CD3BEFD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EA191F" w:rsidRPr="00335081" w14:paraId="116F9FD9" w14:textId="77777777" w:rsidTr="002A048B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4BB12355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287" w:type="dxa"/>
            <w:shd w:val="clear" w:color="auto" w:fill="auto"/>
          </w:tcPr>
          <w:p w14:paraId="65A54C5E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1BCDD0AB" w14:textId="7A3EA546" w:rsidR="00EA191F" w:rsidRDefault="00EA191F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0576B09" w14:textId="44B214CE" w:rsidR="00EA191F" w:rsidRDefault="00EA191F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ABA3FAA" w14:textId="65DC0603" w:rsidR="00EA191F" w:rsidRPr="00CE2516" w:rsidRDefault="00EA191F" w:rsidP="00EA191F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EA191F">
        <w:rPr>
          <w:rFonts w:ascii="Verdana" w:eastAsia="Times New Roman" w:hAnsi="Verdana" w:cs="Arial"/>
          <w:b/>
          <w:sz w:val="18"/>
          <w:szCs w:val="18"/>
          <w:lang w:eastAsia="pl-PL"/>
        </w:rPr>
        <w:lastRenderedPageBreak/>
        <w:t xml:space="preserve">Zadanie nr 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>3</w:t>
      </w:r>
      <w:r w:rsidRPr="00EA191F">
        <w:rPr>
          <w:rFonts w:ascii="Verdana" w:eastAsia="Times New Roman" w:hAnsi="Verdana" w:cs="Arial"/>
          <w:b/>
          <w:sz w:val="18"/>
          <w:szCs w:val="18"/>
          <w:lang w:eastAsia="pl-PL"/>
        </w:rPr>
        <w:t>:</w:t>
      </w: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01"/>
        <w:gridCol w:w="1946"/>
        <w:gridCol w:w="2543"/>
        <w:gridCol w:w="2287"/>
      </w:tblGrid>
      <w:tr w:rsidR="00EA191F" w:rsidRPr="00335081" w14:paraId="0AB5975D" w14:textId="77777777" w:rsidTr="002A048B">
        <w:trPr>
          <w:trHeight w:val="525"/>
          <w:jc w:val="center"/>
        </w:trPr>
        <w:tc>
          <w:tcPr>
            <w:tcW w:w="1985" w:type="dxa"/>
            <w:shd w:val="clear" w:color="auto" w:fill="auto"/>
          </w:tcPr>
          <w:p w14:paraId="1629279D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201" w:type="dxa"/>
            <w:shd w:val="clear" w:color="auto" w:fill="auto"/>
          </w:tcPr>
          <w:p w14:paraId="43E1771E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946" w:type="dxa"/>
            <w:shd w:val="clear" w:color="auto" w:fill="auto"/>
          </w:tcPr>
          <w:p w14:paraId="3BA3A5DF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543" w:type="dxa"/>
            <w:shd w:val="clear" w:color="auto" w:fill="auto"/>
          </w:tcPr>
          <w:p w14:paraId="101F2C0A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Cena jednostkowa za 1 m</w:t>
            </w: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2287" w:type="dxa"/>
            <w:shd w:val="clear" w:color="auto" w:fill="auto"/>
          </w:tcPr>
          <w:p w14:paraId="16E92ED0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EA191F" w:rsidRPr="00335081" w14:paraId="0E5BFB03" w14:textId="77777777" w:rsidTr="002A048B">
        <w:trPr>
          <w:trHeight w:val="346"/>
          <w:jc w:val="center"/>
        </w:trPr>
        <w:tc>
          <w:tcPr>
            <w:tcW w:w="1985" w:type="dxa"/>
            <w:shd w:val="clear" w:color="auto" w:fill="auto"/>
          </w:tcPr>
          <w:p w14:paraId="737C8E4B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drewno</w:t>
            </w:r>
          </w:p>
        </w:tc>
        <w:tc>
          <w:tcPr>
            <w:tcW w:w="1201" w:type="dxa"/>
            <w:shd w:val="clear" w:color="auto" w:fill="auto"/>
          </w:tcPr>
          <w:p w14:paraId="0C6BC657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</w:t>
            </w: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1946" w:type="dxa"/>
            <w:shd w:val="clear" w:color="auto" w:fill="auto"/>
          </w:tcPr>
          <w:p w14:paraId="1DA4AB15" w14:textId="48148B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268,54</w:t>
            </w:r>
          </w:p>
        </w:tc>
        <w:tc>
          <w:tcPr>
            <w:tcW w:w="2543" w:type="dxa"/>
            <w:shd w:val="clear" w:color="auto" w:fill="auto"/>
          </w:tcPr>
          <w:p w14:paraId="5144164D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14:paraId="3C18615D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EA191F" w:rsidRPr="00335081" w14:paraId="79D1CD71" w14:textId="77777777" w:rsidTr="002A048B">
        <w:trPr>
          <w:trHeight w:val="371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79B96DD7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287" w:type="dxa"/>
            <w:vMerge/>
            <w:shd w:val="clear" w:color="auto" w:fill="auto"/>
          </w:tcPr>
          <w:p w14:paraId="59B7C372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EA191F" w:rsidRPr="00335081" w14:paraId="4A5FB614" w14:textId="77777777" w:rsidTr="002A048B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00C370E0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287" w:type="dxa"/>
            <w:shd w:val="clear" w:color="auto" w:fill="auto"/>
          </w:tcPr>
          <w:p w14:paraId="64CDE890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EA191F" w:rsidRPr="00335081" w14:paraId="6B483B6E" w14:textId="77777777" w:rsidTr="002A048B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54D8F36F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287" w:type="dxa"/>
            <w:shd w:val="clear" w:color="auto" w:fill="auto"/>
          </w:tcPr>
          <w:p w14:paraId="21FFBED2" w14:textId="77777777" w:rsidR="00EA191F" w:rsidRPr="00335081" w:rsidRDefault="00EA191F" w:rsidP="002A048B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7ED5092F" w14:textId="77777777" w:rsidR="00EA191F" w:rsidRPr="00335081" w:rsidRDefault="00EA191F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B0A8F7F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F2FC58A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OŚWIADCZAMY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, że przedmiot sprzedaży odbierzemy w ciągu 14 dni od dnia podpisania umowy. </w:t>
      </w:r>
    </w:p>
    <w:p w14:paraId="76BA2721" w14:textId="77777777" w:rsidR="00335081" w:rsidRPr="00335081" w:rsidRDefault="00335081" w:rsidP="00335081">
      <w:pPr>
        <w:spacing w:before="120"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WSZELKĄ KORESPONDENCJĘ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w sprawie przedmiotowego postępowania należy kierować na poniższy adres:</w:t>
      </w:r>
    </w:p>
    <w:p w14:paraId="5E7C21AF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5B252AC9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3BE756A8" w14:textId="77777777" w:rsidR="00335081" w:rsidRPr="00335081" w:rsidRDefault="00335081" w:rsidP="00335081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tel. ____________________ fax __________________ e-mail: ___________________________</w:t>
      </w:r>
    </w:p>
    <w:p w14:paraId="34F44B9D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WADIUM ZWRÓCIĆ  NA KONTO nr : __________________________________________</w:t>
      </w:r>
    </w:p>
    <w:p w14:paraId="1B05A50C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2997D20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WRAZ Z OFERTĄ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składamy następujące oświadczenia i dokumenty:</w:t>
      </w:r>
    </w:p>
    <w:p w14:paraId="1561FE35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6B61F8F7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28990109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C97FED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1D3D6FC8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F6067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7163405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07A881DC" w14:textId="77777777" w:rsidR="00335081" w:rsidRPr="00335081" w:rsidRDefault="00335081" w:rsidP="00CE2516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br w:type="page"/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Załącznik nr 2 </w:t>
      </w:r>
    </w:p>
    <w:p w14:paraId="668A7B35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(pieczęć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010C71E9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79C42047" w14:textId="3D72CDE3" w:rsidR="00B028C9" w:rsidRPr="00B028C9" w:rsidRDefault="00335081" w:rsidP="00B028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Składając ofertę w postępowaniu o zamiarze zbycia zbędnych składników rzeczowych majątku ruchomego pod nazwą:</w:t>
      </w:r>
      <w:r w:rsidR="00B028C9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bookmarkStart w:id="2" w:name="_Hlk170213827"/>
      <w:r w:rsidR="00CE2516" w:rsidRPr="00CE2516">
        <w:rPr>
          <w:rFonts w:ascii="Verdana" w:eastAsia="Times New Roman" w:hAnsi="Verdana" w:cs="Arial"/>
          <w:b/>
          <w:sz w:val="18"/>
          <w:szCs w:val="18"/>
          <w:lang w:eastAsia="pl-PL"/>
        </w:rPr>
        <w:t>Sprzedaż drewna pochodzącego z wycinki drzew przydrożnych w ramach bieżących robót utrzymaniowych w ciągu dróg krajowych nr 15, 25, 39 i 94 administrowanych przez Rejon w Oleśnicy w podziale na zadania</w:t>
      </w:r>
    </w:p>
    <w:p w14:paraId="7355C184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D3F2EB0" w14:textId="77777777" w:rsidR="00CE2516" w:rsidRDefault="00CE2516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30AD52C" w14:textId="6613FD07" w:rsidR="00CE2516" w:rsidRDefault="00CE2516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sz w:val="18"/>
          <w:szCs w:val="18"/>
          <w:lang w:eastAsia="pl-PL"/>
        </w:rPr>
        <w:t>Zadanie nr:</w:t>
      </w:r>
      <w:r w:rsidR="00FA29AA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…… </w:t>
      </w:r>
    </w:p>
    <w:p w14:paraId="3FCDB0F5" w14:textId="77777777" w:rsidR="00CE2516" w:rsidRDefault="00CE2516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BEDE96D" w14:textId="71A0C5B5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Numer postępowania: O/WR.D-3.2103.</w:t>
      </w:r>
      <w:r w:rsidR="00CE2516">
        <w:rPr>
          <w:rFonts w:ascii="Verdana" w:eastAsia="Times New Roman" w:hAnsi="Verdana" w:cs="Arial"/>
          <w:b/>
          <w:sz w:val="18"/>
          <w:szCs w:val="18"/>
          <w:lang w:eastAsia="pl-PL"/>
        </w:rPr>
        <w:t>9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.202</w:t>
      </w:r>
      <w:r w:rsidR="00B028C9">
        <w:rPr>
          <w:rFonts w:ascii="Verdana" w:eastAsia="Times New Roman" w:hAnsi="Verdana" w:cs="Arial"/>
          <w:b/>
          <w:sz w:val="18"/>
          <w:szCs w:val="18"/>
          <w:lang w:eastAsia="pl-PL"/>
        </w:rPr>
        <w:t>4</w:t>
      </w:r>
    </w:p>
    <w:bookmarkEnd w:id="2"/>
    <w:p w14:paraId="3120D9D5" w14:textId="77777777" w:rsidR="00CD074B" w:rsidRPr="00335081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451950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8CFD0F0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 że:</w:t>
      </w:r>
    </w:p>
    <w:p w14:paraId="378F7063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Jestem związany ofertą przez 30 dni.</w:t>
      </w:r>
    </w:p>
    <w:p w14:paraId="23EA1198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FE7B661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4C9A8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0D2020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3A52C46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02A04FD3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B2315B0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6A85719F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C64D26E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E98E7D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50C4B0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3A6D11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023C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58E9D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0A1C9158" w14:textId="77777777" w:rsidR="00C96A88" w:rsidRDefault="00C96A88" w:rsidP="00C96A88">
      <w:pPr>
        <w:spacing w:after="0" w:line="300" w:lineRule="exact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0B767EFC" w14:textId="77777777" w:rsidR="006252B1" w:rsidRDefault="006252B1" w:rsidP="00C96A88">
      <w:pPr>
        <w:spacing w:after="0" w:line="300" w:lineRule="exact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55B91600" w14:textId="25C82D16" w:rsidR="00335081" w:rsidRPr="00335081" w:rsidRDefault="00335081" w:rsidP="00C96A88">
      <w:pPr>
        <w:spacing w:after="0" w:line="300" w:lineRule="exact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6"/>
          <w:lang w:eastAsia="pl-PL"/>
        </w:rPr>
        <w:lastRenderedPageBreak/>
        <w:t>Załącznik nr 3</w:t>
      </w:r>
    </w:p>
    <w:p w14:paraId="388DF10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863F953" w14:textId="77777777" w:rsidR="00335081" w:rsidRPr="00335081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Arial"/>
          <w:b/>
          <w:lang w:eastAsia="pl-PL"/>
        </w:rPr>
        <w:t>OŚWIADCZENIE NABYWCY</w:t>
      </w:r>
    </w:p>
    <w:p w14:paraId="6E60BAF1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(składają tylko podatnicy VAT)</w:t>
      </w:r>
    </w:p>
    <w:p w14:paraId="0FF0AEEF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BE394CD" w14:textId="759CF6F9" w:rsidR="00DC30F4" w:rsidRPr="00DC30F4" w:rsidRDefault="00335081" w:rsidP="00DC30F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Składając ofertę w postępowaniu o zamiarze zbycia zbędnych składników rzeczowych majątku ruchomego pod nazwą: </w:t>
      </w:r>
      <w:r w:rsidR="00DC30F4" w:rsidRPr="00DC30F4">
        <w:rPr>
          <w:rFonts w:ascii="Verdana" w:eastAsia="Times New Roman" w:hAnsi="Verdana" w:cs="Arial"/>
          <w:b/>
          <w:sz w:val="18"/>
          <w:szCs w:val="18"/>
          <w:lang w:eastAsia="pl-PL"/>
        </w:rPr>
        <w:t>Sprzedaż drewna pochodzącego z wycinki drzew przydrożnych w ramach bieżących robót utrzymaniowych w ciągu dróg krajowych nr 15, 25, 39 i 94 administrowanych przez Rejon w Oleśnicy w podziale na zadania</w:t>
      </w:r>
    </w:p>
    <w:p w14:paraId="34D03F0C" w14:textId="77777777" w:rsidR="00DC30F4" w:rsidRPr="00DC30F4" w:rsidRDefault="00DC30F4" w:rsidP="00DC30F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40F84E4" w14:textId="77777777" w:rsidR="00DC30F4" w:rsidRPr="00DC30F4" w:rsidRDefault="00DC30F4" w:rsidP="00DC30F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269F2A2" w14:textId="2B2284A0" w:rsidR="00DC30F4" w:rsidRPr="00DC30F4" w:rsidRDefault="00DC30F4" w:rsidP="00DC30F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DC30F4">
        <w:rPr>
          <w:rFonts w:ascii="Verdana" w:eastAsia="Times New Roman" w:hAnsi="Verdana" w:cs="Arial"/>
          <w:b/>
          <w:sz w:val="18"/>
          <w:szCs w:val="18"/>
          <w:lang w:eastAsia="pl-PL"/>
        </w:rPr>
        <w:t>Zadanie nr:</w:t>
      </w:r>
      <w:r w:rsidR="00FA29AA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DC30F4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…… </w:t>
      </w:r>
    </w:p>
    <w:p w14:paraId="458E2434" w14:textId="77777777" w:rsidR="00DC30F4" w:rsidRPr="00DC30F4" w:rsidRDefault="00DC30F4" w:rsidP="00DC30F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90FBDE6" w14:textId="77777777" w:rsidR="00DC30F4" w:rsidRPr="00DC30F4" w:rsidRDefault="00DC30F4" w:rsidP="00DC30F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DC30F4">
        <w:rPr>
          <w:rFonts w:ascii="Verdana" w:eastAsia="Times New Roman" w:hAnsi="Verdana" w:cs="Arial"/>
          <w:b/>
          <w:sz w:val="18"/>
          <w:szCs w:val="18"/>
          <w:lang w:eastAsia="pl-PL"/>
        </w:rPr>
        <w:t>Numer postępowania: O/WR.D-3.2103.9.2024</w:t>
      </w:r>
    </w:p>
    <w:p w14:paraId="72FB0023" w14:textId="6BF506AE" w:rsidR="00335081" w:rsidRPr="00335081" w:rsidRDefault="00335081" w:rsidP="00DC30F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2413135" w14:textId="77777777" w:rsidR="00335081" w:rsidRPr="00335081" w:rsidRDefault="00335081" w:rsidP="00335081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A0986B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81C066" w14:textId="181C8259" w:rsidR="00335081" w:rsidRPr="00335081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Oświadczam, że zgodnie z art. 96 ust. 1 ustawy z dnia 11 marca 2004 r. o podatku od towarów i usług (</w:t>
      </w:r>
      <w:r w:rsidR="00A47601" w:rsidRPr="00A47601">
        <w:rPr>
          <w:rFonts w:ascii="Verdana" w:eastAsia="Times New Roman" w:hAnsi="Verdana" w:cs="Arial"/>
          <w:sz w:val="18"/>
          <w:szCs w:val="18"/>
          <w:lang w:eastAsia="pl-PL"/>
        </w:rPr>
        <w:t>Dz.U. z 2023 r. poz. 1570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NIP: __________________</w:t>
      </w:r>
    </w:p>
    <w:p w14:paraId="75CF4506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REGON: _______________</w:t>
      </w:r>
    </w:p>
    <w:p w14:paraId="2B97F4B0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PESEL: ________________</w:t>
      </w:r>
    </w:p>
    <w:p w14:paraId="7F92C100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EBAC3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DE17A5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2035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4A7AE92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FE0D41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5F35EB12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87F48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24BC6A2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6B406FB1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209D53C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E46230E" w14:textId="77777777" w:rsidR="00335081" w:rsidRPr="00335081" w:rsidRDefault="00335081" w:rsidP="003350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</w:p>
    <w:p w14:paraId="0B2C3018" w14:textId="77777777" w:rsidR="00463214" w:rsidRDefault="00463214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113E5245" w14:textId="77777777" w:rsidR="00463214" w:rsidRDefault="00463214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18AE2796" w14:textId="77777777" w:rsidR="00463214" w:rsidRDefault="00463214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3B433E5F" w14:textId="77777777" w:rsidR="00463214" w:rsidRDefault="00463214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669C07D1" w14:textId="77777777" w:rsidR="00463214" w:rsidRDefault="00463214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04300446" w14:textId="77777777" w:rsidR="00463214" w:rsidRDefault="00463214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1D6B9E0F" w14:textId="77777777" w:rsidR="00463214" w:rsidRDefault="00463214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174A86CA" w14:textId="77777777" w:rsidR="00463214" w:rsidRDefault="00463214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241F0B2E" w14:textId="77777777" w:rsidR="00463214" w:rsidRDefault="00463214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26A1D2FB" w14:textId="10B5096A" w:rsidR="006618CD" w:rsidRDefault="006618CD" w:rsidP="00CD074B">
      <w:pPr>
        <w:jc w:val="center"/>
      </w:pPr>
    </w:p>
    <w:sectPr w:rsidR="006618CD" w:rsidSect="00F86B72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3F7F4" w14:textId="77777777" w:rsidR="00F86B72" w:rsidRDefault="00F86B72" w:rsidP="00F86B72">
      <w:pPr>
        <w:spacing w:after="0" w:line="240" w:lineRule="auto"/>
      </w:pPr>
      <w:r>
        <w:separator/>
      </w:r>
    </w:p>
  </w:endnote>
  <w:endnote w:type="continuationSeparator" w:id="0">
    <w:p w14:paraId="1B367055" w14:textId="77777777" w:rsidR="00F86B72" w:rsidRDefault="00F86B72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0B54" w14:textId="77777777" w:rsidR="00F86B72" w:rsidRDefault="00F86B72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5A93EFD4" w14:textId="6360EBDA" w:rsidR="00F86B72" w:rsidRPr="00585272" w:rsidRDefault="00455E0F" w:rsidP="00F86B72">
    <w:pPr>
      <w:pStyle w:val="Stopka"/>
      <w:tabs>
        <w:tab w:val="left" w:pos="2760"/>
      </w:tabs>
      <w:jc w:val="center"/>
      <w:rPr>
        <w:rFonts w:ascii="Verdana" w:hAnsi="Verdana"/>
        <w:bCs/>
        <w:sz w:val="14"/>
        <w:szCs w:val="14"/>
      </w:rPr>
    </w:pPr>
    <w:r w:rsidRPr="00585272">
      <w:rPr>
        <w:rFonts w:ascii="Verdana" w:hAnsi="Verdana"/>
        <w:bCs/>
        <w:sz w:val="14"/>
        <w:szCs w:val="14"/>
      </w:rPr>
      <w:t>Sprzedaż drewna pochodzącego z wycinki drzew przydrożnych w ramach bieżących robót utrzymaniowych w ciągu dróg krajowych nr 15, 25, 39 i 94 administrowanych przez Rejon w Oleśnicy w podziale na zadania:</w:t>
    </w:r>
  </w:p>
  <w:p w14:paraId="1196893F" w14:textId="77777777" w:rsidR="00465A48" w:rsidRPr="00585272" w:rsidRDefault="00465A48" w:rsidP="00465A48">
    <w:pPr>
      <w:pStyle w:val="Stopka"/>
      <w:tabs>
        <w:tab w:val="left" w:pos="2760"/>
      </w:tabs>
      <w:jc w:val="center"/>
      <w:rPr>
        <w:rFonts w:ascii="Verdana" w:hAnsi="Verdana"/>
        <w:bCs/>
        <w:sz w:val="14"/>
        <w:szCs w:val="14"/>
      </w:rPr>
    </w:pPr>
  </w:p>
  <w:p w14:paraId="2B51258D" w14:textId="02D739BB" w:rsidR="00465A48" w:rsidRPr="00585272" w:rsidRDefault="00465A48" w:rsidP="00465A48">
    <w:pPr>
      <w:pStyle w:val="Stopka"/>
      <w:tabs>
        <w:tab w:val="left" w:pos="2760"/>
      </w:tabs>
      <w:jc w:val="center"/>
      <w:rPr>
        <w:rFonts w:ascii="Verdana" w:hAnsi="Verdana"/>
        <w:bCs/>
        <w:sz w:val="14"/>
        <w:szCs w:val="14"/>
      </w:rPr>
    </w:pPr>
    <w:r w:rsidRPr="00585272">
      <w:rPr>
        <w:rFonts w:ascii="Verdana" w:hAnsi="Verdana"/>
        <w:bCs/>
        <w:sz w:val="14"/>
        <w:szCs w:val="14"/>
      </w:rPr>
      <w:t>Numer postępowania : O/WR.D-3.2103.</w:t>
    </w:r>
    <w:r w:rsidR="00455E0F" w:rsidRPr="00585272">
      <w:rPr>
        <w:rFonts w:ascii="Verdana" w:hAnsi="Verdana"/>
        <w:bCs/>
        <w:sz w:val="14"/>
        <w:szCs w:val="14"/>
      </w:rPr>
      <w:t>9</w:t>
    </w:r>
    <w:r w:rsidRPr="00585272">
      <w:rPr>
        <w:rFonts w:ascii="Verdana" w:hAnsi="Verdana"/>
        <w:bCs/>
        <w:sz w:val="14"/>
        <w:szCs w:val="14"/>
      </w:rPr>
      <w:t>.2024</w:t>
    </w:r>
  </w:p>
  <w:p w14:paraId="1B951970" w14:textId="77777777" w:rsidR="00465A48" w:rsidRPr="00585272" w:rsidRDefault="00465A48" w:rsidP="00F86B72">
    <w:pPr>
      <w:pStyle w:val="Stopka"/>
      <w:tabs>
        <w:tab w:val="left" w:pos="2760"/>
      </w:tabs>
      <w:jc w:val="center"/>
      <w:rPr>
        <w:rFonts w:ascii="Verdana" w:hAnsi="Verdana"/>
        <w:bCs/>
        <w:sz w:val="14"/>
        <w:szCs w:val="14"/>
      </w:rPr>
    </w:pPr>
  </w:p>
  <w:p w14:paraId="1DC6ADCE" w14:textId="786476F2" w:rsidR="00F86B72" w:rsidRPr="00585272" w:rsidRDefault="00F86B72" w:rsidP="00F86B72">
    <w:pPr>
      <w:pStyle w:val="Stopka"/>
      <w:tabs>
        <w:tab w:val="clear" w:pos="4536"/>
        <w:tab w:val="clear" w:pos="9072"/>
        <w:tab w:val="left" w:pos="2760"/>
      </w:tabs>
      <w:rPr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8862D" w14:textId="77777777" w:rsidR="00F86B72" w:rsidRDefault="00F86B72" w:rsidP="00F86B72">
      <w:pPr>
        <w:spacing w:after="0" w:line="240" w:lineRule="auto"/>
      </w:pPr>
      <w:r>
        <w:separator/>
      </w:r>
    </w:p>
  </w:footnote>
  <w:footnote w:type="continuationSeparator" w:id="0">
    <w:p w14:paraId="4F20B949" w14:textId="77777777" w:rsidR="00F86B72" w:rsidRDefault="00F86B72" w:rsidP="00F8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B458B"/>
    <w:multiLevelType w:val="hybridMultilevel"/>
    <w:tmpl w:val="357097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630680"/>
    <w:multiLevelType w:val="hybridMultilevel"/>
    <w:tmpl w:val="F97A77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41DF8"/>
    <w:rsid w:val="000A50B1"/>
    <w:rsid w:val="00112CB6"/>
    <w:rsid w:val="001447E2"/>
    <w:rsid w:val="0016260B"/>
    <w:rsid w:val="00181DC1"/>
    <w:rsid w:val="001F5C20"/>
    <w:rsid w:val="00231067"/>
    <w:rsid w:val="002F106F"/>
    <w:rsid w:val="00303FA8"/>
    <w:rsid w:val="00312B8F"/>
    <w:rsid w:val="00320E8C"/>
    <w:rsid w:val="00335081"/>
    <w:rsid w:val="00361F38"/>
    <w:rsid w:val="00387AD1"/>
    <w:rsid w:val="003A7154"/>
    <w:rsid w:val="003B081F"/>
    <w:rsid w:val="003C6877"/>
    <w:rsid w:val="003D2DFF"/>
    <w:rsid w:val="00445914"/>
    <w:rsid w:val="00455E0F"/>
    <w:rsid w:val="00463214"/>
    <w:rsid w:val="00465A48"/>
    <w:rsid w:val="00480C9B"/>
    <w:rsid w:val="00485CAF"/>
    <w:rsid w:val="004E2986"/>
    <w:rsid w:val="004E6ED3"/>
    <w:rsid w:val="00537105"/>
    <w:rsid w:val="00574812"/>
    <w:rsid w:val="00585272"/>
    <w:rsid w:val="00596D2F"/>
    <w:rsid w:val="0060490C"/>
    <w:rsid w:val="006252B1"/>
    <w:rsid w:val="00653AF0"/>
    <w:rsid w:val="006618CD"/>
    <w:rsid w:val="00664E5D"/>
    <w:rsid w:val="00677433"/>
    <w:rsid w:val="00682434"/>
    <w:rsid w:val="006A0AD1"/>
    <w:rsid w:val="006A3C20"/>
    <w:rsid w:val="006B468D"/>
    <w:rsid w:val="006C428A"/>
    <w:rsid w:val="006F5FB8"/>
    <w:rsid w:val="00705855"/>
    <w:rsid w:val="00720FC0"/>
    <w:rsid w:val="00761D02"/>
    <w:rsid w:val="007D55BA"/>
    <w:rsid w:val="007E5F21"/>
    <w:rsid w:val="00874355"/>
    <w:rsid w:val="008E13E9"/>
    <w:rsid w:val="00905748"/>
    <w:rsid w:val="00907EBD"/>
    <w:rsid w:val="00980CB3"/>
    <w:rsid w:val="009F6029"/>
    <w:rsid w:val="00A30CC1"/>
    <w:rsid w:val="00A47601"/>
    <w:rsid w:val="00A8409D"/>
    <w:rsid w:val="00AE7C91"/>
    <w:rsid w:val="00AF020F"/>
    <w:rsid w:val="00B028C9"/>
    <w:rsid w:val="00B253E3"/>
    <w:rsid w:val="00B47E6F"/>
    <w:rsid w:val="00BB5B04"/>
    <w:rsid w:val="00C96A88"/>
    <w:rsid w:val="00CD074B"/>
    <w:rsid w:val="00CE2516"/>
    <w:rsid w:val="00DC30F4"/>
    <w:rsid w:val="00DD7279"/>
    <w:rsid w:val="00E00AAA"/>
    <w:rsid w:val="00EA191F"/>
    <w:rsid w:val="00EF3B65"/>
    <w:rsid w:val="00F34921"/>
    <w:rsid w:val="00F62124"/>
    <w:rsid w:val="00F86B72"/>
    <w:rsid w:val="00FA29AA"/>
    <w:rsid w:val="00FB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Malinowska-Banach Urszula</cp:lastModifiedBy>
  <cp:revision>3</cp:revision>
  <dcterms:created xsi:type="dcterms:W3CDTF">2024-06-28T09:23:00Z</dcterms:created>
  <dcterms:modified xsi:type="dcterms:W3CDTF">2024-06-28T09:24:00Z</dcterms:modified>
</cp:coreProperties>
</file>