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129B3" w14:textId="03246F96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2a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23187BE" w14:textId="02E8E689" w:rsidR="005F6599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Ośrodek Transportu Leśnego Świebodzin w trybie podstawowym na </w:t>
      </w:r>
      <w:r w:rsidR="005F6599" w:rsidRPr="00771E5A">
        <w:rPr>
          <w:rFonts w:ascii="Cambria" w:hAnsi="Cambria" w:cs="Cambria"/>
          <w:bCs/>
          <w:sz w:val="22"/>
          <w:szCs w:val="22"/>
        </w:rPr>
        <w:t xml:space="preserve">„Roboty budowlane polegające na wykonaniu nawierzchni bitumicznych z podziałem na </w:t>
      </w:r>
      <w:r w:rsidR="00E61131">
        <w:rPr>
          <w:rFonts w:ascii="Cambria" w:hAnsi="Cambria" w:cs="Cambria"/>
          <w:bCs/>
          <w:sz w:val="22"/>
          <w:szCs w:val="22"/>
        </w:rPr>
        <w:t xml:space="preserve">3 </w:t>
      </w:r>
      <w:r w:rsidR="005F6599" w:rsidRPr="00771E5A">
        <w:rPr>
          <w:rFonts w:ascii="Cambria" w:hAnsi="Cambria" w:cs="Cambria"/>
          <w:bCs/>
          <w:sz w:val="22"/>
          <w:szCs w:val="22"/>
        </w:rPr>
        <w:t xml:space="preserve">zadania” </w:t>
      </w:r>
      <w:r w:rsidR="005F6599" w:rsidRPr="009E2076">
        <w:rPr>
          <w:rFonts w:ascii="Cambria" w:hAnsi="Cambria" w:cs="Arial"/>
          <w:bCs/>
          <w:sz w:val="22"/>
          <w:szCs w:val="22"/>
        </w:rPr>
        <w:t xml:space="preserve">   </w:t>
      </w:r>
    </w:p>
    <w:p w14:paraId="6C4430C2" w14:textId="46799AB9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6B50FB78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5561DE">
        <w:rPr>
          <w:rFonts w:ascii="Cambria" w:hAnsi="Cambria" w:cs="Arial"/>
          <w:sz w:val="21"/>
          <w:szCs w:val="21"/>
        </w:rPr>
        <w:t xml:space="preserve"> ______ Specyfikacji Warunków Z</w:t>
      </w:r>
      <w:r>
        <w:rPr>
          <w:rFonts w:ascii="Cambria" w:hAnsi="Cambria" w:cs="Arial"/>
          <w:sz w:val="21"/>
          <w:szCs w:val="21"/>
        </w:rPr>
        <w:t>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B07978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69801DE3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841379D" w14:textId="3F50C331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2EECEA29" w:rsidR="00790244" w:rsidRPr="0030304B" w:rsidRDefault="00BF1351" w:rsidP="00944EE7">
      <w:pPr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EB276" w14:textId="77777777" w:rsidR="00756488" w:rsidRDefault="00756488">
      <w:r>
        <w:separator/>
      </w:r>
    </w:p>
  </w:endnote>
  <w:endnote w:type="continuationSeparator" w:id="0">
    <w:p w14:paraId="1A212E2A" w14:textId="77777777" w:rsidR="00756488" w:rsidRDefault="0075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EA34" w14:textId="77777777" w:rsidR="000471B4" w:rsidRDefault="000471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21A8" w14:textId="77777777" w:rsidR="000471B4" w:rsidRDefault="000471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471B4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5AF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471B4" w:rsidRDefault="000471B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EDA9" w14:textId="77777777" w:rsidR="000471B4" w:rsidRDefault="000471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23533" w14:textId="77777777" w:rsidR="00756488" w:rsidRDefault="00756488">
      <w:r>
        <w:separator/>
      </w:r>
    </w:p>
  </w:footnote>
  <w:footnote w:type="continuationSeparator" w:id="0">
    <w:p w14:paraId="64901A23" w14:textId="77777777" w:rsidR="00756488" w:rsidRDefault="0075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E4DF" w14:textId="77777777" w:rsidR="000471B4" w:rsidRDefault="000471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4FE1" w14:textId="77777777" w:rsidR="000471B4" w:rsidRDefault="00A41CC3">
    <w:pPr>
      <w:pStyle w:val="Nagwek"/>
    </w:pPr>
    <w:r>
      <w:t xml:space="preserve"> </w:t>
    </w:r>
  </w:p>
  <w:p w14:paraId="665C4EC4" w14:textId="77777777" w:rsidR="000471B4" w:rsidRDefault="000471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D428" w14:textId="77777777" w:rsidR="000471B4" w:rsidRDefault="000471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071D6"/>
    <w:rsid w:val="000471B4"/>
    <w:rsid w:val="00080BAE"/>
    <w:rsid w:val="000A45BE"/>
    <w:rsid w:val="002944FE"/>
    <w:rsid w:val="0030304B"/>
    <w:rsid w:val="00402D8D"/>
    <w:rsid w:val="00431CD4"/>
    <w:rsid w:val="0043300D"/>
    <w:rsid w:val="00536D96"/>
    <w:rsid w:val="005561DE"/>
    <w:rsid w:val="005F6599"/>
    <w:rsid w:val="006566BA"/>
    <w:rsid w:val="006B3BB2"/>
    <w:rsid w:val="00756488"/>
    <w:rsid w:val="00790244"/>
    <w:rsid w:val="00944EE7"/>
    <w:rsid w:val="00A41CC3"/>
    <w:rsid w:val="00A53F58"/>
    <w:rsid w:val="00B07978"/>
    <w:rsid w:val="00BF1351"/>
    <w:rsid w:val="00C7578B"/>
    <w:rsid w:val="00CE60A2"/>
    <w:rsid w:val="00D01CA0"/>
    <w:rsid w:val="00D71AC0"/>
    <w:rsid w:val="00E61131"/>
    <w:rsid w:val="00E62D5F"/>
    <w:rsid w:val="00E6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Leszek Pietroń (OTL Świebodzin)</cp:lastModifiedBy>
  <cp:revision>4</cp:revision>
  <cp:lastPrinted>2021-02-01T10:04:00Z</cp:lastPrinted>
  <dcterms:created xsi:type="dcterms:W3CDTF">2024-04-13T11:51:00Z</dcterms:created>
  <dcterms:modified xsi:type="dcterms:W3CDTF">2024-04-24T09:52:00Z</dcterms:modified>
</cp:coreProperties>
</file>