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="-165" w:tblpY="1357"/>
        <w:tblW w:w="14449" w:type="dxa"/>
        <w:tblLayout w:type="fixed"/>
        <w:tblLook w:val="04A0" w:firstRow="1" w:lastRow="0" w:firstColumn="1" w:lastColumn="0" w:noHBand="0" w:noVBand="1"/>
      </w:tblPr>
      <w:tblGrid>
        <w:gridCol w:w="1982"/>
        <w:gridCol w:w="5497"/>
        <w:gridCol w:w="2262"/>
        <w:gridCol w:w="1282"/>
        <w:gridCol w:w="1867"/>
        <w:gridCol w:w="1559"/>
      </w:tblGrid>
      <w:tr w:rsidR="00CB3B13" w:rsidRPr="00291584" w:rsidTr="00E8499F">
        <w:tc>
          <w:tcPr>
            <w:tcW w:w="198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CB3B13" w:rsidRPr="00291584" w:rsidRDefault="00CB3B13" w:rsidP="00A41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549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CB3B13" w:rsidRPr="00291584" w:rsidRDefault="00CB3B13" w:rsidP="00A41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226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CB3B13" w:rsidRPr="00291584" w:rsidRDefault="00CB3B13" w:rsidP="00A41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28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CB3B13" w:rsidRPr="00291584" w:rsidRDefault="00E8499F" w:rsidP="00A41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IP</w:t>
            </w:r>
          </w:p>
        </w:tc>
        <w:tc>
          <w:tcPr>
            <w:tcW w:w="186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CB3B13" w:rsidRPr="00291584" w:rsidRDefault="00CB3B13" w:rsidP="00A41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Tel. stacjonarny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CB3B13" w:rsidRPr="00291584" w:rsidRDefault="00CB3B13" w:rsidP="00A41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Tel. komórkowy</w:t>
            </w:r>
          </w:p>
        </w:tc>
      </w:tr>
      <w:tr w:rsidR="006E0035" w:rsidRPr="00291584" w:rsidTr="00E8499F">
        <w:trPr>
          <w:trHeight w:val="265"/>
        </w:trPr>
        <w:tc>
          <w:tcPr>
            <w:tcW w:w="19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Kierownictwo</w:t>
            </w:r>
          </w:p>
        </w:tc>
        <w:tc>
          <w:tcPr>
            <w:tcW w:w="549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Nadleśniczy</w:t>
            </w:r>
          </w:p>
        </w:tc>
        <w:tc>
          <w:tcPr>
            <w:tcW w:w="2262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Krzysztof  Krasula</w:t>
            </w:r>
          </w:p>
        </w:tc>
        <w:tc>
          <w:tcPr>
            <w:tcW w:w="1282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3724100</w:t>
            </w:r>
          </w:p>
        </w:tc>
        <w:tc>
          <w:tcPr>
            <w:tcW w:w="186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96D">
              <w:rPr>
                <w:rFonts w:ascii="Arial" w:hAnsi="Arial" w:cs="Arial"/>
                <w:sz w:val="20"/>
                <w:szCs w:val="20"/>
              </w:rPr>
              <w:t>(89) 622-50-82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Zastępca  Nadleśni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czego</w:t>
            </w:r>
          </w:p>
        </w:tc>
        <w:tc>
          <w:tcPr>
            <w:tcW w:w="2262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 xml:space="preserve">Maciej Ligocki </w:t>
            </w:r>
          </w:p>
        </w:tc>
        <w:tc>
          <w:tcPr>
            <w:tcW w:w="1282" w:type="dxa"/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3724311</w:t>
            </w:r>
          </w:p>
        </w:tc>
        <w:tc>
          <w:tcPr>
            <w:tcW w:w="1867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622-53-80</w:t>
            </w:r>
          </w:p>
        </w:tc>
        <w:tc>
          <w:tcPr>
            <w:tcW w:w="1559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660-712-954</w:t>
            </w:r>
          </w:p>
        </w:tc>
      </w:tr>
      <w:tr w:rsidR="006E0035" w:rsidRPr="00291584" w:rsidTr="00E8499F">
        <w:trPr>
          <w:trHeight w:val="204"/>
        </w:trPr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bottom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Główny Księgowy</w:t>
            </w:r>
          </w:p>
        </w:tc>
        <w:tc>
          <w:tcPr>
            <w:tcW w:w="2262" w:type="dxa"/>
            <w:tcBorders>
              <w:bottom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Robert Sochoń</w:t>
            </w:r>
          </w:p>
        </w:tc>
        <w:tc>
          <w:tcPr>
            <w:tcW w:w="1282" w:type="dxa"/>
            <w:tcBorders>
              <w:bottom w:val="single" w:sz="2" w:space="0" w:color="000000" w:themeColor="text1"/>
            </w:tcBorders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3724611</w:t>
            </w:r>
          </w:p>
        </w:tc>
        <w:tc>
          <w:tcPr>
            <w:tcW w:w="1867" w:type="dxa"/>
            <w:tcBorders>
              <w:bottom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622-53-88</w:t>
            </w:r>
          </w:p>
        </w:tc>
        <w:tc>
          <w:tcPr>
            <w:tcW w:w="1559" w:type="dxa"/>
            <w:tcBorders>
              <w:bottom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602-626-873</w:t>
            </w:r>
          </w:p>
        </w:tc>
      </w:tr>
      <w:tr w:rsidR="006E0035" w:rsidRPr="00291584" w:rsidTr="00E8499F">
        <w:tc>
          <w:tcPr>
            <w:tcW w:w="1982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Inżynier nadzoru</w:t>
            </w:r>
          </w:p>
        </w:tc>
        <w:tc>
          <w:tcPr>
            <w:tcW w:w="22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681038" w:rsidRDefault="006E0035" w:rsidP="006E00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Rafał Cieślik</w:t>
            </w:r>
          </w:p>
        </w:tc>
        <w:tc>
          <w:tcPr>
            <w:tcW w:w="12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3724219</w:t>
            </w:r>
          </w:p>
        </w:tc>
        <w:tc>
          <w:tcPr>
            <w:tcW w:w="18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622-53-94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681038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29A6">
              <w:rPr>
                <w:rFonts w:ascii="Arial" w:eastAsia="Calibri" w:hAnsi="Arial" w:cs="Arial"/>
                <w:sz w:val="20"/>
                <w:szCs w:val="20"/>
              </w:rPr>
              <w:t>784-678-974</w:t>
            </w:r>
          </w:p>
        </w:tc>
      </w:tr>
      <w:tr w:rsidR="006E0035" w:rsidRPr="00291584" w:rsidTr="00E8499F">
        <w:tc>
          <w:tcPr>
            <w:tcW w:w="1982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Inż</w:t>
            </w:r>
            <w:r w:rsidRPr="00291584">
              <w:rPr>
                <w:rFonts w:ascii="Arial" w:hAnsi="Arial" w:cs="Arial"/>
                <w:sz w:val="20"/>
                <w:szCs w:val="20"/>
              </w:rPr>
              <w:t>ynier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 xml:space="preserve"> Nadzoru</w:t>
            </w:r>
            <w:r>
              <w:rPr>
                <w:rFonts w:ascii="Arial" w:eastAsia="Calibri" w:hAnsi="Arial" w:cs="Arial"/>
                <w:sz w:val="20"/>
                <w:szCs w:val="20"/>
              </w:rPr>
              <w:t>, Ośrodek Hodowli Cietrzewia</w:t>
            </w:r>
          </w:p>
        </w:tc>
        <w:tc>
          <w:tcPr>
            <w:tcW w:w="22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681038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1038">
              <w:rPr>
                <w:rFonts w:ascii="Arial" w:hAnsi="Arial" w:cs="Arial"/>
                <w:sz w:val="20"/>
                <w:szCs w:val="18"/>
              </w:rPr>
              <w:t>Aleksander Adamski</w:t>
            </w:r>
          </w:p>
        </w:tc>
        <w:tc>
          <w:tcPr>
            <w:tcW w:w="12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3724218</w:t>
            </w:r>
          </w:p>
        </w:tc>
        <w:tc>
          <w:tcPr>
            <w:tcW w:w="18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5E3015">
              <w:rPr>
                <w:rFonts w:ascii="Arial" w:eastAsia="Calibri" w:hAnsi="Arial" w:cs="Arial"/>
                <w:sz w:val="20"/>
                <w:szCs w:val="20"/>
              </w:rPr>
              <w:t>89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) </w:t>
            </w:r>
            <w:r w:rsidRPr="005E3015">
              <w:rPr>
                <w:rFonts w:ascii="Arial" w:eastAsia="Calibri" w:hAnsi="Arial" w:cs="Arial"/>
                <w:sz w:val="20"/>
                <w:szCs w:val="20"/>
              </w:rPr>
              <w:t>622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5E3015">
              <w:rPr>
                <w:rFonts w:ascii="Arial" w:eastAsia="Calibri" w:hAnsi="Arial" w:cs="Arial"/>
                <w:sz w:val="20"/>
                <w:szCs w:val="20"/>
              </w:rPr>
              <w:t>51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5E3015">
              <w:rPr>
                <w:rFonts w:ascii="Arial" w:eastAsia="Calibri" w:hAnsi="Arial" w:cs="Arial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1038">
              <w:rPr>
                <w:rFonts w:ascii="Arial" w:eastAsia="Calibri" w:hAnsi="Arial" w:cs="Arial"/>
                <w:sz w:val="20"/>
                <w:szCs w:val="20"/>
              </w:rPr>
              <w:t>602-389-786</w:t>
            </w:r>
          </w:p>
        </w:tc>
      </w:tr>
      <w:tr w:rsidR="006E0035" w:rsidRPr="00291584" w:rsidTr="00E8499F">
        <w:tc>
          <w:tcPr>
            <w:tcW w:w="1982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4" w:space="0" w:color="auto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Sekretarz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nadleśnictwa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Joanna Jankiewicz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3724671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4F83">
              <w:rPr>
                <w:rFonts w:ascii="Arial" w:hAnsi="Arial" w:cs="Arial"/>
                <w:sz w:val="20"/>
                <w:szCs w:val="20"/>
              </w:rPr>
              <w:t>606-839-219</w:t>
            </w:r>
          </w:p>
        </w:tc>
      </w:tr>
      <w:tr w:rsidR="006E0035" w:rsidRPr="00291584" w:rsidTr="00E8499F">
        <w:trPr>
          <w:trHeight w:val="184"/>
        </w:trPr>
        <w:tc>
          <w:tcPr>
            <w:tcW w:w="198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Sekretariat</w:t>
            </w:r>
          </w:p>
        </w:tc>
        <w:tc>
          <w:tcPr>
            <w:tcW w:w="54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CE49C0" w:rsidP="006E0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ds. sekretariatu</w:t>
            </w:r>
          </w:p>
        </w:tc>
        <w:tc>
          <w:tcPr>
            <w:tcW w:w="226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DA40B0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Karolina Kołodziejczyk</w:t>
            </w:r>
          </w:p>
        </w:tc>
        <w:tc>
          <w:tcPr>
            <w:tcW w:w="128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499F">
              <w:rPr>
                <w:rFonts w:ascii="Arial" w:eastAsia="Calibri" w:hAnsi="Arial" w:cs="Arial"/>
                <w:sz w:val="20"/>
                <w:szCs w:val="20"/>
              </w:rPr>
              <w:t>3724100</w:t>
            </w:r>
          </w:p>
        </w:tc>
        <w:tc>
          <w:tcPr>
            <w:tcW w:w="18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FD5A9A" w:rsidRDefault="006E0035" w:rsidP="00FD5A9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D426B">
              <w:rPr>
                <w:rFonts w:ascii="Arial" w:hAnsi="Arial" w:cs="Arial"/>
                <w:b/>
                <w:sz w:val="20"/>
                <w:szCs w:val="20"/>
              </w:rPr>
              <w:t xml:space="preserve">(89) </w:t>
            </w:r>
            <w:r w:rsidRPr="00FD426B">
              <w:rPr>
                <w:rFonts w:ascii="Arial" w:eastAsia="Calibri" w:hAnsi="Arial" w:cs="Arial"/>
                <w:b/>
                <w:sz w:val="20"/>
                <w:szCs w:val="20"/>
              </w:rPr>
              <w:t>622-50-82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0035" w:rsidRPr="00291584" w:rsidRDefault="00C410FD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6E0035" w:rsidRPr="00291584" w:rsidTr="00E8499F">
        <w:tc>
          <w:tcPr>
            <w:tcW w:w="19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 xml:space="preserve">Dział </w:t>
            </w:r>
            <w:proofErr w:type="spellStart"/>
            <w:r w:rsidRPr="00291584">
              <w:rPr>
                <w:rFonts w:ascii="Arial" w:hAnsi="Arial" w:cs="Arial"/>
                <w:b/>
                <w:sz w:val="20"/>
                <w:szCs w:val="20"/>
              </w:rPr>
              <w:t>Administracyjno</w:t>
            </w:r>
            <w:proofErr w:type="spellEnd"/>
            <w:r w:rsidRPr="00291584">
              <w:rPr>
                <w:rFonts w:ascii="Arial" w:hAnsi="Arial" w:cs="Arial"/>
                <w:b/>
                <w:sz w:val="20"/>
                <w:szCs w:val="20"/>
              </w:rPr>
              <w:t xml:space="preserve"> - Gospodarczy</w:t>
            </w:r>
          </w:p>
        </w:tc>
        <w:tc>
          <w:tcPr>
            <w:tcW w:w="549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Specjalista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 xml:space="preserve"> ds. budownictwa i transportu</w:t>
            </w:r>
          </w:p>
        </w:tc>
        <w:tc>
          <w:tcPr>
            <w:tcW w:w="2262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Wiesław Gnatkowski</w:t>
            </w:r>
          </w:p>
        </w:tc>
        <w:tc>
          <w:tcPr>
            <w:tcW w:w="1282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3724672</w:t>
            </w:r>
          </w:p>
        </w:tc>
        <w:tc>
          <w:tcPr>
            <w:tcW w:w="186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622-54-88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600-032-246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Specjalista ds. infrastruktury</w:t>
            </w:r>
          </w:p>
        </w:tc>
        <w:tc>
          <w:tcPr>
            <w:tcW w:w="2262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Jolanta Kilijańska</w:t>
            </w:r>
          </w:p>
        </w:tc>
        <w:tc>
          <w:tcPr>
            <w:tcW w:w="1282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3724673</w:t>
            </w:r>
          </w:p>
        </w:tc>
        <w:tc>
          <w:tcPr>
            <w:tcW w:w="1867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622-53-44</w:t>
            </w:r>
          </w:p>
        </w:tc>
        <w:tc>
          <w:tcPr>
            <w:tcW w:w="1559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ds. udostępniania nieruchomości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53554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Patrycja </w:t>
            </w:r>
            <w:proofErr w:type="spellStart"/>
            <w:r w:rsidR="00535542">
              <w:rPr>
                <w:rFonts w:ascii="Arial" w:eastAsia="Calibri" w:hAnsi="Arial" w:cs="Arial"/>
                <w:sz w:val="20"/>
                <w:szCs w:val="20"/>
              </w:rPr>
              <w:t>Gazałka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3724674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531-557-647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Pracownik obsługi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Leszek Dąbkowski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533-123-846</w:t>
            </w:r>
          </w:p>
        </w:tc>
      </w:tr>
      <w:tr w:rsidR="006E0035" w:rsidRPr="00291584" w:rsidTr="00E8499F"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Pracownik obsługi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 xml:space="preserve">Bogdan Winek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694-438-305</w:t>
            </w:r>
          </w:p>
        </w:tc>
      </w:tr>
      <w:tr w:rsidR="006E0035" w:rsidRPr="00291584" w:rsidTr="00E8499F">
        <w:tc>
          <w:tcPr>
            <w:tcW w:w="1982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Pracownik obsługi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Waldemar Stopka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575-127-955</w:t>
            </w:r>
          </w:p>
        </w:tc>
      </w:tr>
      <w:tr w:rsidR="006E0035" w:rsidRPr="00291584" w:rsidTr="00E8499F">
        <w:tc>
          <w:tcPr>
            <w:tcW w:w="19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Dział Gospodarki Leśnej</w:t>
            </w:r>
          </w:p>
        </w:tc>
        <w:tc>
          <w:tcPr>
            <w:tcW w:w="549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Starszy specjalista ds. zagospodarowania lasu</w:t>
            </w:r>
          </w:p>
        </w:tc>
        <w:tc>
          <w:tcPr>
            <w:tcW w:w="2262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Zofia  Łoś-Słaboń</w:t>
            </w:r>
          </w:p>
        </w:tc>
        <w:tc>
          <w:tcPr>
            <w:tcW w:w="1282" w:type="dxa"/>
            <w:tcBorders>
              <w:top w:val="single" w:sz="18" w:space="0" w:color="000000" w:themeColor="text1"/>
            </w:tcBorders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3724331</w:t>
            </w:r>
          </w:p>
        </w:tc>
        <w:tc>
          <w:tcPr>
            <w:tcW w:w="1867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622-53-99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602-309-096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Specjalista</w:t>
            </w:r>
            <w:r w:rsidRPr="00291584">
              <w:rPr>
                <w:rFonts w:ascii="Arial" w:hAnsi="Arial" w:cs="Arial"/>
                <w:sz w:val="20"/>
                <w:szCs w:val="20"/>
              </w:rPr>
              <w:t xml:space="preserve"> ds. </w:t>
            </w:r>
            <w:r>
              <w:rPr>
                <w:rFonts w:ascii="Arial" w:hAnsi="Arial" w:cs="Arial"/>
                <w:sz w:val="20"/>
                <w:szCs w:val="20"/>
              </w:rPr>
              <w:t xml:space="preserve">ochrony </w:t>
            </w:r>
            <w:r w:rsidRPr="00291584">
              <w:rPr>
                <w:rFonts w:ascii="Arial" w:hAnsi="Arial" w:cs="Arial"/>
                <w:sz w:val="20"/>
                <w:szCs w:val="20"/>
              </w:rPr>
              <w:t>ekosystemów leśnych</w:t>
            </w:r>
          </w:p>
        </w:tc>
        <w:tc>
          <w:tcPr>
            <w:tcW w:w="2262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Kamila Kownacka</w:t>
            </w:r>
          </w:p>
        </w:tc>
        <w:tc>
          <w:tcPr>
            <w:tcW w:w="1282" w:type="dxa"/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3724332</w:t>
            </w:r>
          </w:p>
        </w:tc>
        <w:tc>
          <w:tcPr>
            <w:tcW w:w="1867" w:type="dxa"/>
            <w:vAlign w:val="center"/>
          </w:tcPr>
          <w:p w:rsidR="006E0035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622-53-99</w:t>
            </w:r>
          </w:p>
        </w:tc>
        <w:tc>
          <w:tcPr>
            <w:tcW w:w="1559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533-518-571</w:t>
            </w:r>
          </w:p>
        </w:tc>
      </w:tr>
      <w:tr w:rsidR="006E0035" w:rsidRPr="00291584" w:rsidTr="00E8499F">
        <w:tc>
          <w:tcPr>
            <w:tcW w:w="1982" w:type="dxa"/>
            <w:vMerge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6E0035" w:rsidRPr="00291584" w:rsidRDefault="006E0035" w:rsidP="006E0035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Starszy specjalista ds. sprzedaży drewna</w:t>
            </w:r>
          </w:p>
        </w:tc>
        <w:tc>
          <w:tcPr>
            <w:tcW w:w="2262" w:type="dxa"/>
            <w:vAlign w:val="center"/>
          </w:tcPr>
          <w:p w:rsidR="006E0035" w:rsidRPr="00291584" w:rsidRDefault="006E0035" w:rsidP="006E00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Edyta Kopeć</w:t>
            </w:r>
          </w:p>
        </w:tc>
        <w:tc>
          <w:tcPr>
            <w:tcW w:w="1282" w:type="dxa"/>
            <w:vAlign w:val="center"/>
          </w:tcPr>
          <w:p w:rsidR="006E0035" w:rsidRPr="00E8499F" w:rsidRDefault="006E0035" w:rsidP="006E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3724333</w:t>
            </w:r>
          </w:p>
        </w:tc>
        <w:tc>
          <w:tcPr>
            <w:tcW w:w="1867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622-53-91</w:t>
            </w:r>
          </w:p>
        </w:tc>
        <w:tc>
          <w:tcPr>
            <w:tcW w:w="1559" w:type="dxa"/>
            <w:vAlign w:val="center"/>
          </w:tcPr>
          <w:p w:rsidR="006E0035" w:rsidRPr="00291584" w:rsidRDefault="006E0035" w:rsidP="006E00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602-396-276</w:t>
            </w:r>
          </w:p>
        </w:tc>
      </w:tr>
      <w:tr w:rsidR="00DA40B0" w:rsidRPr="00291584" w:rsidTr="00E8499F">
        <w:tc>
          <w:tcPr>
            <w:tcW w:w="1982" w:type="dxa"/>
            <w:vMerge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ds. użytkowania lasu i</w:t>
            </w:r>
            <w:r w:rsidRPr="002915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gospodarki towarowej</w:t>
            </w:r>
          </w:p>
        </w:tc>
        <w:tc>
          <w:tcPr>
            <w:tcW w:w="2262" w:type="dxa"/>
            <w:vAlign w:val="center"/>
          </w:tcPr>
          <w:p w:rsidR="00DA40B0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Sylwia Bogumił</w:t>
            </w:r>
          </w:p>
        </w:tc>
        <w:tc>
          <w:tcPr>
            <w:tcW w:w="1282" w:type="dxa"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67" w:type="dxa"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DA40B0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530-822-048</w:t>
            </w:r>
          </w:p>
        </w:tc>
      </w:tr>
      <w:tr w:rsidR="00DA40B0" w:rsidRPr="00291584" w:rsidTr="00E8499F">
        <w:tc>
          <w:tcPr>
            <w:tcW w:w="1982" w:type="dxa"/>
            <w:vMerge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 xml:space="preserve">Starszy specjalista ds. </w:t>
            </w:r>
            <w:r>
              <w:rPr>
                <w:rFonts w:ascii="Arial" w:hAnsi="Arial" w:cs="Arial"/>
                <w:sz w:val="20"/>
                <w:szCs w:val="20"/>
              </w:rPr>
              <w:t>użytkowania lasu i gospodarki towarowej</w:t>
            </w:r>
          </w:p>
        </w:tc>
        <w:tc>
          <w:tcPr>
            <w:tcW w:w="2262" w:type="dxa"/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Kulas</w:t>
            </w:r>
          </w:p>
        </w:tc>
        <w:tc>
          <w:tcPr>
            <w:tcW w:w="1282" w:type="dxa"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3724334</w:t>
            </w:r>
          </w:p>
        </w:tc>
        <w:tc>
          <w:tcPr>
            <w:tcW w:w="1867" w:type="dxa"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622-53-76</w:t>
            </w:r>
          </w:p>
        </w:tc>
        <w:tc>
          <w:tcPr>
            <w:tcW w:w="1559" w:type="dxa"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40B0" w:rsidRPr="00291584" w:rsidTr="00E8499F">
        <w:tc>
          <w:tcPr>
            <w:tcW w:w="1982" w:type="dxa"/>
            <w:vMerge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Starszy s</w:t>
            </w:r>
            <w:r w:rsidRPr="00291584">
              <w:rPr>
                <w:rFonts w:ascii="Arial" w:hAnsi="Arial" w:cs="Arial"/>
                <w:sz w:val="20"/>
                <w:szCs w:val="20"/>
              </w:rPr>
              <w:t>pec</w:t>
            </w:r>
            <w:r>
              <w:rPr>
                <w:rFonts w:ascii="Arial" w:hAnsi="Arial" w:cs="Arial"/>
                <w:sz w:val="20"/>
                <w:szCs w:val="20"/>
              </w:rPr>
              <w:t>jalista ds.</w:t>
            </w:r>
            <w:r w:rsidRPr="00291584">
              <w:rPr>
                <w:rFonts w:ascii="Arial" w:hAnsi="Arial" w:cs="Arial"/>
                <w:sz w:val="20"/>
                <w:szCs w:val="20"/>
              </w:rPr>
              <w:t xml:space="preserve"> stanu posiadania</w:t>
            </w:r>
            <w:r>
              <w:rPr>
                <w:rFonts w:ascii="Arial" w:hAnsi="Arial" w:cs="Arial"/>
                <w:sz w:val="20"/>
                <w:szCs w:val="20"/>
              </w:rPr>
              <w:t xml:space="preserve"> i GIS</w:t>
            </w:r>
          </w:p>
        </w:tc>
        <w:tc>
          <w:tcPr>
            <w:tcW w:w="2262" w:type="dxa"/>
            <w:vAlign w:val="center"/>
          </w:tcPr>
          <w:p w:rsidR="00DA40B0" w:rsidRPr="00291584" w:rsidRDefault="00DA40B0" w:rsidP="00DA40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 xml:space="preserve">Marta Cieślik </w:t>
            </w:r>
          </w:p>
        </w:tc>
        <w:tc>
          <w:tcPr>
            <w:tcW w:w="1282" w:type="dxa"/>
            <w:vAlign w:val="center"/>
          </w:tcPr>
          <w:p w:rsidR="00DA40B0" w:rsidRPr="00E8499F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3724335</w:t>
            </w:r>
          </w:p>
        </w:tc>
        <w:tc>
          <w:tcPr>
            <w:tcW w:w="1867" w:type="dxa"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622-53-31</w:t>
            </w:r>
          </w:p>
        </w:tc>
        <w:tc>
          <w:tcPr>
            <w:tcW w:w="1559" w:type="dxa"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606-369-572</w:t>
            </w:r>
          </w:p>
        </w:tc>
      </w:tr>
      <w:tr w:rsidR="00DA40B0" w:rsidRPr="00291584" w:rsidTr="00E8499F">
        <w:tc>
          <w:tcPr>
            <w:tcW w:w="1982" w:type="dxa"/>
            <w:vMerge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Starszy specjalista ds. edukacji leśnej</w:t>
            </w:r>
          </w:p>
        </w:tc>
        <w:tc>
          <w:tcPr>
            <w:tcW w:w="2262" w:type="dxa"/>
            <w:vAlign w:val="center"/>
          </w:tcPr>
          <w:p w:rsidR="00DA40B0" w:rsidRPr="00291584" w:rsidRDefault="00DA40B0" w:rsidP="00DA40B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Urszula Dyl-Nadolna</w:t>
            </w:r>
          </w:p>
        </w:tc>
        <w:tc>
          <w:tcPr>
            <w:tcW w:w="1282" w:type="dxa"/>
            <w:vAlign w:val="center"/>
          </w:tcPr>
          <w:p w:rsidR="00DA40B0" w:rsidRPr="00E8499F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3724681</w:t>
            </w:r>
          </w:p>
        </w:tc>
        <w:tc>
          <w:tcPr>
            <w:tcW w:w="1867" w:type="dxa"/>
            <w:vAlign w:val="center"/>
          </w:tcPr>
          <w:p w:rsidR="00DA40B0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622-50-06</w:t>
            </w:r>
          </w:p>
        </w:tc>
        <w:tc>
          <w:tcPr>
            <w:tcW w:w="1559" w:type="dxa"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668-642-745</w:t>
            </w:r>
          </w:p>
        </w:tc>
      </w:tr>
      <w:tr w:rsidR="00DA40B0" w:rsidRPr="00291584" w:rsidTr="00E8499F">
        <w:tc>
          <w:tcPr>
            <w:tcW w:w="19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Dział Finansowo-Księgowy</w:t>
            </w:r>
          </w:p>
        </w:tc>
        <w:tc>
          <w:tcPr>
            <w:tcW w:w="5497" w:type="dxa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Specjalista ds. finansowo-księgowych</w:t>
            </w:r>
          </w:p>
        </w:tc>
        <w:tc>
          <w:tcPr>
            <w:tcW w:w="2262" w:type="dxa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Joanna Szostak</w:t>
            </w:r>
          </w:p>
        </w:tc>
        <w:tc>
          <w:tcPr>
            <w:tcW w:w="1282" w:type="dxa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3724613</w:t>
            </w:r>
          </w:p>
        </w:tc>
        <w:tc>
          <w:tcPr>
            <w:tcW w:w="1867" w:type="dxa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96D">
              <w:rPr>
                <w:rFonts w:ascii="Arial" w:hAnsi="Arial" w:cs="Arial"/>
                <w:sz w:val="20"/>
                <w:szCs w:val="20"/>
              </w:rPr>
              <w:t>(89) 622-50-82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602-100-186</w:t>
            </w:r>
          </w:p>
        </w:tc>
      </w:tr>
      <w:tr w:rsidR="00DA40B0" w:rsidRPr="00291584" w:rsidTr="00E8499F">
        <w:tc>
          <w:tcPr>
            <w:tcW w:w="1982" w:type="dxa"/>
            <w:vMerge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Starsza k</w:t>
            </w:r>
            <w:r w:rsidRPr="00291584">
              <w:rPr>
                <w:rFonts w:ascii="Arial" w:hAnsi="Arial" w:cs="Arial"/>
                <w:sz w:val="20"/>
                <w:szCs w:val="20"/>
              </w:rPr>
              <w:t>sięgowa</w:t>
            </w:r>
          </w:p>
        </w:tc>
        <w:tc>
          <w:tcPr>
            <w:tcW w:w="2262" w:type="dxa"/>
            <w:vAlign w:val="center"/>
          </w:tcPr>
          <w:p w:rsidR="00DA40B0" w:rsidRPr="00291584" w:rsidRDefault="00DA40B0" w:rsidP="00DA40B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Joanna Templin</w:t>
            </w:r>
          </w:p>
        </w:tc>
        <w:tc>
          <w:tcPr>
            <w:tcW w:w="1282" w:type="dxa"/>
            <w:vAlign w:val="center"/>
          </w:tcPr>
          <w:p w:rsidR="00DA40B0" w:rsidRPr="00E8499F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3724614</w:t>
            </w:r>
          </w:p>
        </w:tc>
        <w:tc>
          <w:tcPr>
            <w:tcW w:w="1867" w:type="dxa"/>
            <w:vAlign w:val="center"/>
          </w:tcPr>
          <w:p w:rsidR="00DA40B0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96D">
              <w:rPr>
                <w:rFonts w:ascii="Arial" w:hAnsi="Arial" w:cs="Arial"/>
                <w:sz w:val="20"/>
                <w:szCs w:val="20"/>
              </w:rPr>
              <w:t>(89) 622-50-82</w:t>
            </w:r>
          </w:p>
        </w:tc>
        <w:tc>
          <w:tcPr>
            <w:tcW w:w="1559" w:type="dxa"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DA40B0" w:rsidRPr="00291584" w:rsidTr="00E8499F">
        <w:tc>
          <w:tcPr>
            <w:tcW w:w="1982" w:type="dxa"/>
            <w:vMerge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Księgowa</w:t>
            </w:r>
          </w:p>
        </w:tc>
        <w:tc>
          <w:tcPr>
            <w:tcW w:w="2262" w:type="dxa"/>
            <w:vAlign w:val="center"/>
          </w:tcPr>
          <w:p w:rsidR="00DA40B0" w:rsidRPr="00291584" w:rsidRDefault="00DA40B0" w:rsidP="00DA40B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Paulina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Jagłowska</w:t>
            </w:r>
            <w:proofErr w:type="spellEnd"/>
          </w:p>
        </w:tc>
        <w:tc>
          <w:tcPr>
            <w:tcW w:w="1282" w:type="dxa"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3724612</w:t>
            </w:r>
          </w:p>
        </w:tc>
        <w:tc>
          <w:tcPr>
            <w:tcW w:w="1867" w:type="dxa"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622-53-92</w:t>
            </w:r>
          </w:p>
        </w:tc>
        <w:tc>
          <w:tcPr>
            <w:tcW w:w="1559" w:type="dxa"/>
            <w:vAlign w:val="center"/>
          </w:tcPr>
          <w:p w:rsidR="00DA40B0" w:rsidRDefault="00DA40B0" w:rsidP="00DA40B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574-339-</w:t>
            </w:r>
            <w:r w:rsidRPr="00857DDB">
              <w:rPr>
                <w:rFonts w:ascii="Arial" w:eastAsia="Calibri" w:hAnsi="Arial" w:cs="Arial"/>
                <w:sz w:val="20"/>
                <w:szCs w:val="20"/>
              </w:rPr>
              <w:t>665</w:t>
            </w:r>
          </w:p>
        </w:tc>
      </w:tr>
      <w:tr w:rsidR="00DA40B0" w:rsidRPr="00291584" w:rsidTr="00E8499F">
        <w:tc>
          <w:tcPr>
            <w:tcW w:w="1982" w:type="dxa"/>
            <w:vMerge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Kasjer</w:t>
            </w:r>
          </w:p>
        </w:tc>
        <w:tc>
          <w:tcPr>
            <w:tcW w:w="2262" w:type="dxa"/>
            <w:vAlign w:val="center"/>
          </w:tcPr>
          <w:p w:rsidR="00DA40B0" w:rsidRPr="00291584" w:rsidRDefault="00DA40B0" w:rsidP="00DA40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Dorota Stopka</w:t>
            </w:r>
          </w:p>
        </w:tc>
        <w:tc>
          <w:tcPr>
            <w:tcW w:w="1282" w:type="dxa"/>
            <w:vAlign w:val="center"/>
          </w:tcPr>
          <w:p w:rsidR="00DA40B0" w:rsidRPr="00E8499F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3724600</w:t>
            </w:r>
          </w:p>
        </w:tc>
        <w:tc>
          <w:tcPr>
            <w:tcW w:w="1867" w:type="dxa"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622-53-87</w:t>
            </w:r>
          </w:p>
        </w:tc>
        <w:tc>
          <w:tcPr>
            <w:tcW w:w="1559" w:type="dxa"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530-632-364</w:t>
            </w:r>
          </w:p>
        </w:tc>
      </w:tr>
      <w:tr w:rsidR="00DA40B0" w:rsidRPr="00291584" w:rsidTr="00E8499F">
        <w:tc>
          <w:tcPr>
            <w:tcW w:w="198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Kadry</w:t>
            </w:r>
          </w:p>
        </w:tc>
        <w:tc>
          <w:tcPr>
            <w:tcW w:w="54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91584">
              <w:rPr>
                <w:rFonts w:ascii="Arial" w:hAnsi="Arial" w:cs="Arial"/>
                <w:sz w:val="20"/>
                <w:szCs w:val="20"/>
              </w:rPr>
              <w:t xml:space="preserve">pecjalista </w:t>
            </w:r>
            <w:r>
              <w:rPr>
                <w:rFonts w:ascii="Arial" w:hAnsi="Arial" w:cs="Arial"/>
                <w:sz w:val="20"/>
                <w:szCs w:val="20"/>
              </w:rPr>
              <w:t>ds. pracowniczych i BHP</w:t>
            </w:r>
          </w:p>
        </w:tc>
        <w:tc>
          <w:tcPr>
            <w:tcW w:w="226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Małgorzata Piaszczyk</w:t>
            </w:r>
          </w:p>
        </w:tc>
        <w:tc>
          <w:tcPr>
            <w:tcW w:w="128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A40B0" w:rsidRPr="00E8499F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3724131</w:t>
            </w:r>
          </w:p>
        </w:tc>
        <w:tc>
          <w:tcPr>
            <w:tcW w:w="18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622-53-89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531-594-813</w:t>
            </w:r>
          </w:p>
        </w:tc>
      </w:tr>
      <w:tr w:rsidR="00DA40B0" w:rsidRPr="00291584" w:rsidTr="00E8499F">
        <w:tc>
          <w:tcPr>
            <w:tcW w:w="198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 xml:space="preserve">Komunikacja </w:t>
            </w:r>
            <w:r w:rsidRPr="00291584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promocja </w:t>
            </w:r>
          </w:p>
        </w:tc>
        <w:tc>
          <w:tcPr>
            <w:tcW w:w="54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Starszy s</w:t>
            </w:r>
            <w:r w:rsidRPr="00291584">
              <w:rPr>
                <w:rFonts w:ascii="Arial" w:hAnsi="Arial" w:cs="Arial"/>
                <w:sz w:val="20"/>
                <w:szCs w:val="20"/>
              </w:rPr>
              <w:t>pecjalista ds. komunikacji społecznej i promocji, Administrator SILP i baz danych</w:t>
            </w:r>
          </w:p>
        </w:tc>
        <w:tc>
          <w:tcPr>
            <w:tcW w:w="226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Adam Gełdon</w:t>
            </w:r>
          </w:p>
        </w:tc>
        <w:tc>
          <w:tcPr>
            <w:tcW w:w="128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3724571</w:t>
            </w:r>
          </w:p>
        </w:tc>
        <w:tc>
          <w:tcPr>
            <w:tcW w:w="18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622-53-96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692-431-909</w:t>
            </w:r>
          </w:p>
        </w:tc>
      </w:tr>
      <w:tr w:rsidR="00DA40B0" w:rsidRPr="00291584" w:rsidTr="00E8499F">
        <w:tc>
          <w:tcPr>
            <w:tcW w:w="19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Straż Leśna</w:t>
            </w:r>
          </w:p>
        </w:tc>
        <w:tc>
          <w:tcPr>
            <w:tcW w:w="5497" w:type="dxa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Starszy strażnik leśny</w:t>
            </w:r>
          </w:p>
        </w:tc>
        <w:tc>
          <w:tcPr>
            <w:tcW w:w="2262" w:type="dxa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 xml:space="preserve">Jan </w:t>
            </w:r>
            <w:proofErr w:type="spellStart"/>
            <w:r w:rsidRPr="00291584">
              <w:rPr>
                <w:rFonts w:ascii="Arial" w:eastAsia="Calibri" w:hAnsi="Arial" w:cs="Arial"/>
                <w:sz w:val="20"/>
                <w:szCs w:val="20"/>
              </w:rPr>
              <w:t>Zyśk</w:t>
            </w:r>
            <w:proofErr w:type="spellEnd"/>
          </w:p>
          <w:p w:rsidR="00DA40B0" w:rsidRPr="00291584" w:rsidRDefault="00DA40B0" w:rsidP="00DA40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 xml:space="preserve">Lasy Nadzorowane </w:t>
            </w:r>
          </w:p>
        </w:tc>
        <w:tc>
          <w:tcPr>
            <w:tcW w:w="12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3724221</w:t>
            </w:r>
          </w:p>
        </w:tc>
        <w:tc>
          <w:tcPr>
            <w:tcW w:w="1867" w:type="dxa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622-53-93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604-811-664</w:t>
            </w:r>
          </w:p>
          <w:p w:rsidR="00DA40B0" w:rsidRPr="00291584" w:rsidRDefault="00DA40B0" w:rsidP="00DA40B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602-385-616</w:t>
            </w:r>
          </w:p>
        </w:tc>
      </w:tr>
      <w:tr w:rsidR="00DA40B0" w:rsidRPr="00291584" w:rsidTr="00E8499F">
        <w:tc>
          <w:tcPr>
            <w:tcW w:w="1982" w:type="dxa"/>
            <w:vMerge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Strażnik leśny</w:t>
            </w:r>
          </w:p>
        </w:tc>
        <w:tc>
          <w:tcPr>
            <w:tcW w:w="2262" w:type="dxa"/>
            <w:vAlign w:val="center"/>
          </w:tcPr>
          <w:p w:rsidR="00DA40B0" w:rsidRPr="00291584" w:rsidRDefault="00DA40B0" w:rsidP="00DA40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Kamil Kaczmarczyk</w:t>
            </w:r>
          </w:p>
        </w:tc>
        <w:tc>
          <w:tcPr>
            <w:tcW w:w="1282" w:type="dxa"/>
            <w:vMerge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622-53-93</w:t>
            </w:r>
          </w:p>
        </w:tc>
        <w:tc>
          <w:tcPr>
            <w:tcW w:w="1559" w:type="dxa"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1584">
              <w:rPr>
                <w:rFonts w:ascii="Arial" w:eastAsia="Calibri" w:hAnsi="Arial" w:cs="Arial"/>
                <w:sz w:val="20"/>
                <w:szCs w:val="20"/>
              </w:rPr>
              <w:t>881-914-447</w:t>
            </w:r>
          </w:p>
        </w:tc>
      </w:tr>
      <w:tr w:rsidR="00DA40B0" w:rsidRPr="00291584" w:rsidTr="00E8499F">
        <w:tc>
          <w:tcPr>
            <w:tcW w:w="1982" w:type="dxa"/>
            <w:vMerge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Strażnik leśny</w:t>
            </w:r>
          </w:p>
        </w:tc>
        <w:tc>
          <w:tcPr>
            <w:tcW w:w="2262" w:type="dxa"/>
            <w:vAlign w:val="center"/>
          </w:tcPr>
          <w:p w:rsidR="00DA40B0" w:rsidRPr="00291584" w:rsidRDefault="00DA40B0" w:rsidP="00DA40B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Mirosław Turek</w:t>
            </w:r>
          </w:p>
        </w:tc>
        <w:tc>
          <w:tcPr>
            <w:tcW w:w="1282" w:type="dxa"/>
            <w:vMerge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DA40B0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(89) </w:t>
            </w:r>
            <w:r w:rsidRPr="00291584">
              <w:rPr>
                <w:rFonts w:ascii="Arial" w:eastAsia="Calibri" w:hAnsi="Arial" w:cs="Arial"/>
                <w:sz w:val="20"/>
                <w:szCs w:val="20"/>
              </w:rPr>
              <w:t>622-53-93</w:t>
            </w:r>
          </w:p>
        </w:tc>
        <w:tc>
          <w:tcPr>
            <w:tcW w:w="1559" w:type="dxa"/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602-314-362</w:t>
            </w:r>
          </w:p>
        </w:tc>
      </w:tr>
      <w:tr w:rsidR="00DA40B0" w:rsidRPr="00291584" w:rsidTr="00E8499F">
        <w:tc>
          <w:tcPr>
            <w:tcW w:w="19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584">
              <w:rPr>
                <w:rFonts w:ascii="Arial" w:hAnsi="Arial" w:cs="Arial"/>
                <w:b/>
                <w:sz w:val="20"/>
                <w:szCs w:val="20"/>
              </w:rPr>
              <w:t>Telefony pożarowe</w:t>
            </w:r>
          </w:p>
        </w:tc>
        <w:tc>
          <w:tcPr>
            <w:tcW w:w="5497" w:type="dxa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Biuro nadleśnictwa</w:t>
            </w:r>
          </w:p>
        </w:tc>
        <w:tc>
          <w:tcPr>
            <w:tcW w:w="2262" w:type="dxa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3724444</w:t>
            </w:r>
          </w:p>
        </w:tc>
        <w:tc>
          <w:tcPr>
            <w:tcW w:w="1867" w:type="dxa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6A0">
              <w:rPr>
                <w:rFonts w:ascii="Arial" w:hAnsi="Arial" w:cs="Arial"/>
                <w:sz w:val="20"/>
                <w:szCs w:val="20"/>
              </w:rPr>
              <w:t>(89) 622-50-82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602-314-874</w:t>
            </w:r>
          </w:p>
        </w:tc>
      </w:tr>
      <w:tr w:rsidR="00DA40B0" w:rsidRPr="00291584" w:rsidTr="00E8499F">
        <w:tc>
          <w:tcPr>
            <w:tcW w:w="1982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7" w:type="dxa"/>
            <w:tcBorders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Wieża p-</w:t>
            </w:r>
            <w:proofErr w:type="spellStart"/>
            <w:r w:rsidRPr="00291584">
              <w:rPr>
                <w:rFonts w:ascii="Arial" w:hAnsi="Arial" w:cs="Arial"/>
                <w:sz w:val="20"/>
                <w:szCs w:val="20"/>
              </w:rPr>
              <w:t>poż</w:t>
            </w:r>
            <w:proofErr w:type="spellEnd"/>
            <w:r w:rsidRPr="00291584">
              <w:rPr>
                <w:rFonts w:ascii="Arial" w:hAnsi="Arial" w:cs="Arial"/>
                <w:sz w:val="20"/>
                <w:szCs w:val="20"/>
              </w:rPr>
              <w:t>. w Klonie</w:t>
            </w:r>
          </w:p>
        </w:tc>
        <w:tc>
          <w:tcPr>
            <w:tcW w:w="2262" w:type="dxa"/>
            <w:tcBorders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67" w:type="dxa"/>
            <w:tcBorders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DA40B0" w:rsidRPr="00291584" w:rsidRDefault="00DA40B0" w:rsidP="00DA4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584">
              <w:rPr>
                <w:rFonts w:ascii="Arial" w:hAnsi="Arial" w:cs="Arial"/>
                <w:sz w:val="20"/>
                <w:szCs w:val="20"/>
              </w:rPr>
              <w:t>608-382-306</w:t>
            </w:r>
          </w:p>
        </w:tc>
      </w:tr>
    </w:tbl>
    <w:p w:rsidR="00CB3B13" w:rsidRPr="00291584" w:rsidRDefault="00454AE9" w:rsidP="00877DD4">
      <w:pPr>
        <w:jc w:val="center"/>
        <w:rPr>
          <w:rFonts w:ascii="Arial" w:hAnsi="Arial" w:cs="Arial"/>
          <w:b/>
          <w:sz w:val="20"/>
          <w:szCs w:val="20"/>
        </w:rPr>
      </w:pPr>
      <w:r w:rsidRPr="00291584">
        <w:rPr>
          <w:rFonts w:ascii="Arial" w:hAnsi="Arial" w:cs="Arial"/>
          <w:b/>
          <w:sz w:val="20"/>
          <w:szCs w:val="20"/>
        </w:rPr>
        <w:t>Wykaz telefonów pracowników biura Nadleśnictwa Spychowo</w:t>
      </w:r>
    </w:p>
    <w:sectPr w:rsidR="00CB3B13" w:rsidRPr="00291584" w:rsidSect="006C1AB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EC"/>
    <w:rsid w:val="000039DF"/>
    <w:rsid w:val="00004414"/>
    <w:rsid w:val="00072515"/>
    <w:rsid w:val="00081813"/>
    <w:rsid w:val="00092391"/>
    <w:rsid w:val="000A4CB3"/>
    <w:rsid w:val="000E2495"/>
    <w:rsid w:val="00122F7D"/>
    <w:rsid w:val="00126643"/>
    <w:rsid w:val="0013778A"/>
    <w:rsid w:val="00151CFA"/>
    <w:rsid w:val="0017264C"/>
    <w:rsid w:val="00172FDC"/>
    <w:rsid w:val="0019788B"/>
    <w:rsid w:val="001C6443"/>
    <w:rsid w:val="00205741"/>
    <w:rsid w:val="00216E25"/>
    <w:rsid w:val="00217F9C"/>
    <w:rsid w:val="00285904"/>
    <w:rsid w:val="00291584"/>
    <w:rsid w:val="002A6AD4"/>
    <w:rsid w:val="002B3978"/>
    <w:rsid w:val="002C2861"/>
    <w:rsid w:val="002C4934"/>
    <w:rsid w:val="002D3054"/>
    <w:rsid w:val="002F6762"/>
    <w:rsid w:val="00305F6E"/>
    <w:rsid w:val="00354972"/>
    <w:rsid w:val="00356CE6"/>
    <w:rsid w:val="0036318C"/>
    <w:rsid w:val="003B6AA0"/>
    <w:rsid w:val="003D5D80"/>
    <w:rsid w:val="003F38B7"/>
    <w:rsid w:val="00405A1A"/>
    <w:rsid w:val="0042368D"/>
    <w:rsid w:val="00454AE9"/>
    <w:rsid w:val="004610BA"/>
    <w:rsid w:val="004A6CE4"/>
    <w:rsid w:val="004D7819"/>
    <w:rsid w:val="004E5AB0"/>
    <w:rsid w:val="004F231B"/>
    <w:rsid w:val="004F2FBA"/>
    <w:rsid w:val="00535542"/>
    <w:rsid w:val="00551328"/>
    <w:rsid w:val="00586099"/>
    <w:rsid w:val="005B2BD1"/>
    <w:rsid w:val="005D1114"/>
    <w:rsid w:val="005D6E25"/>
    <w:rsid w:val="005E3015"/>
    <w:rsid w:val="0060775D"/>
    <w:rsid w:val="00614EB3"/>
    <w:rsid w:val="00625200"/>
    <w:rsid w:val="006362F4"/>
    <w:rsid w:val="0065533A"/>
    <w:rsid w:val="006742DB"/>
    <w:rsid w:val="00681038"/>
    <w:rsid w:val="006942AB"/>
    <w:rsid w:val="006A6ED5"/>
    <w:rsid w:val="006B33F5"/>
    <w:rsid w:val="006C1AB6"/>
    <w:rsid w:val="006C5821"/>
    <w:rsid w:val="006D1892"/>
    <w:rsid w:val="006E0035"/>
    <w:rsid w:val="006E47BC"/>
    <w:rsid w:val="007253A5"/>
    <w:rsid w:val="007256CB"/>
    <w:rsid w:val="00740AC9"/>
    <w:rsid w:val="007512DA"/>
    <w:rsid w:val="00760F6C"/>
    <w:rsid w:val="00767DEF"/>
    <w:rsid w:val="00773198"/>
    <w:rsid w:val="0077559B"/>
    <w:rsid w:val="00796CAA"/>
    <w:rsid w:val="007B20FA"/>
    <w:rsid w:val="007C06FD"/>
    <w:rsid w:val="007D308A"/>
    <w:rsid w:val="007E5D9B"/>
    <w:rsid w:val="007E6641"/>
    <w:rsid w:val="007E7FAE"/>
    <w:rsid w:val="0080296D"/>
    <w:rsid w:val="00857DDB"/>
    <w:rsid w:val="00870F4F"/>
    <w:rsid w:val="00877DD4"/>
    <w:rsid w:val="00897499"/>
    <w:rsid w:val="008C0C2F"/>
    <w:rsid w:val="008C6ED4"/>
    <w:rsid w:val="008D2AA1"/>
    <w:rsid w:val="008F0E9C"/>
    <w:rsid w:val="008F7590"/>
    <w:rsid w:val="00916772"/>
    <w:rsid w:val="00954F83"/>
    <w:rsid w:val="00955813"/>
    <w:rsid w:val="00962E4C"/>
    <w:rsid w:val="0096466D"/>
    <w:rsid w:val="00967459"/>
    <w:rsid w:val="009816CA"/>
    <w:rsid w:val="00991295"/>
    <w:rsid w:val="0099352D"/>
    <w:rsid w:val="009C037D"/>
    <w:rsid w:val="009C14A3"/>
    <w:rsid w:val="009C2E08"/>
    <w:rsid w:val="009C3C20"/>
    <w:rsid w:val="009C4D3F"/>
    <w:rsid w:val="00A032BF"/>
    <w:rsid w:val="00A224A6"/>
    <w:rsid w:val="00A32939"/>
    <w:rsid w:val="00A34FEC"/>
    <w:rsid w:val="00A41210"/>
    <w:rsid w:val="00A51886"/>
    <w:rsid w:val="00AA02A6"/>
    <w:rsid w:val="00AC4E4B"/>
    <w:rsid w:val="00AD1E9B"/>
    <w:rsid w:val="00AD3DEE"/>
    <w:rsid w:val="00B2064C"/>
    <w:rsid w:val="00B53064"/>
    <w:rsid w:val="00B65CF5"/>
    <w:rsid w:val="00B8066D"/>
    <w:rsid w:val="00BB3371"/>
    <w:rsid w:val="00BC4A80"/>
    <w:rsid w:val="00BD338E"/>
    <w:rsid w:val="00BD35CA"/>
    <w:rsid w:val="00BF4817"/>
    <w:rsid w:val="00C00EFB"/>
    <w:rsid w:val="00C15F0B"/>
    <w:rsid w:val="00C2786E"/>
    <w:rsid w:val="00C37807"/>
    <w:rsid w:val="00C410FD"/>
    <w:rsid w:val="00C624BA"/>
    <w:rsid w:val="00C66E92"/>
    <w:rsid w:val="00C75C59"/>
    <w:rsid w:val="00C8534E"/>
    <w:rsid w:val="00C928AA"/>
    <w:rsid w:val="00C93FF6"/>
    <w:rsid w:val="00CA0F5E"/>
    <w:rsid w:val="00CB3B13"/>
    <w:rsid w:val="00CB46A0"/>
    <w:rsid w:val="00CC79C1"/>
    <w:rsid w:val="00CD28D3"/>
    <w:rsid w:val="00CE49C0"/>
    <w:rsid w:val="00CE62CD"/>
    <w:rsid w:val="00CF1A00"/>
    <w:rsid w:val="00CF4D3E"/>
    <w:rsid w:val="00D11BC8"/>
    <w:rsid w:val="00D13F13"/>
    <w:rsid w:val="00D2502E"/>
    <w:rsid w:val="00D5524B"/>
    <w:rsid w:val="00D656B2"/>
    <w:rsid w:val="00D73860"/>
    <w:rsid w:val="00D75F0E"/>
    <w:rsid w:val="00D95332"/>
    <w:rsid w:val="00D96898"/>
    <w:rsid w:val="00DA40B0"/>
    <w:rsid w:val="00DA66B1"/>
    <w:rsid w:val="00DD27E4"/>
    <w:rsid w:val="00DE0883"/>
    <w:rsid w:val="00DF341F"/>
    <w:rsid w:val="00E03885"/>
    <w:rsid w:val="00E202B2"/>
    <w:rsid w:val="00E50BD9"/>
    <w:rsid w:val="00E55E65"/>
    <w:rsid w:val="00E67562"/>
    <w:rsid w:val="00E8499F"/>
    <w:rsid w:val="00E92CDF"/>
    <w:rsid w:val="00EA15FA"/>
    <w:rsid w:val="00EA70EA"/>
    <w:rsid w:val="00EB71DD"/>
    <w:rsid w:val="00EE2B40"/>
    <w:rsid w:val="00EF59A3"/>
    <w:rsid w:val="00F0438A"/>
    <w:rsid w:val="00F0602A"/>
    <w:rsid w:val="00F53D7F"/>
    <w:rsid w:val="00F57F3C"/>
    <w:rsid w:val="00F71306"/>
    <w:rsid w:val="00F829A6"/>
    <w:rsid w:val="00FA45DC"/>
    <w:rsid w:val="00FC291B"/>
    <w:rsid w:val="00FC3AAC"/>
    <w:rsid w:val="00FD426B"/>
    <w:rsid w:val="00FD5A9A"/>
    <w:rsid w:val="00FE7D68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24C5"/>
  <w15:docId w15:val="{96F4D86F-E913-4EFE-983E-E93C682E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4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9FCD1-64F0-4FC4-84A2-B7021CAC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N.Spychowo Adam Gełdon</cp:lastModifiedBy>
  <cp:revision>16</cp:revision>
  <cp:lastPrinted>2024-02-28T06:22:00Z</cp:lastPrinted>
  <dcterms:created xsi:type="dcterms:W3CDTF">2024-03-01T10:46:00Z</dcterms:created>
  <dcterms:modified xsi:type="dcterms:W3CDTF">2025-01-07T10:18:00Z</dcterms:modified>
</cp:coreProperties>
</file>