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FD54" w14:textId="35DDAEE3" w:rsidR="009077D1" w:rsidRDefault="009077D1">
      <w:r>
        <w:t xml:space="preserve">Załącznik nr </w:t>
      </w:r>
      <w:r w:rsidR="00B66333">
        <w:t>2</w:t>
      </w:r>
    </w:p>
    <w:p w14:paraId="065AB911" w14:textId="77777777" w:rsidR="009077D1" w:rsidRDefault="009077D1"/>
    <w:p w14:paraId="339A682B" w14:textId="77777777" w:rsidR="009077D1" w:rsidRDefault="009077D1"/>
    <w:p w14:paraId="46B848F8" w14:textId="77777777" w:rsidR="009077D1" w:rsidRDefault="009077D1"/>
    <w:p w14:paraId="33C04BD8" w14:textId="77777777" w:rsidR="009077D1" w:rsidRDefault="009077D1"/>
    <w:p w14:paraId="535EA5F3" w14:textId="26D425F1" w:rsidR="009077D1" w:rsidRDefault="009077D1">
      <w:r>
        <w:t xml:space="preserve"> ……………………………………………………………                                            …………………………………………………. Nazwa i adres                                                                                                         Miejscowość, data         </w:t>
      </w:r>
    </w:p>
    <w:p w14:paraId="3BC5365B" w14:textId="732A6745" w:rsidR="009077D1" w:rsidRDefault="009077D1"/>
    <w:p w14:paraId="3CC8BF0C" w14:textId="77777777" w:rsidR="009077D1" w:rsidRDefault="009077D1"/>
    <w:p w14:paraId="4D774D9A" w14:textId="77777777" w:rsidR="009077D1" w:rsidRDefault="009077D1">
      <w:r>
        <w:t xml:space="preserve">                                                                            Oświadczenie        </w:t>
      </w:r>
    </w:p>
    <w:p w14:paraId="24F44D5C" w14:textId="77777777" w:rsidR="009077D1" w:rsidRDefault="009077D1"/>
    <w:p w14:paraId="182D9DF3" w14:textId="5506E94E" w:rsidR="009077D1" w:rsidRDefault="009077D1" w:rsidP="009077D1">
      <w:pPr>
        <w:spacing w:line="480" w:lineRule="auto"/>
        <w:ind w:firstLine="708"/>
      </w:pPr>
      <w:r>
        <w:t>Wyrażam zgodę na przetwarzanie danych osobowych w związku z udziałem w postępowaniu o udzielnie zamówienia publicznego na wymianę drzwi w Państwowej Szkole Muzycznej I st. im. Fryderyka Chopina w Szczytnie.</w:t>
      </w:r>
      <w:r w:rsidR="00606FBA">
        <w:t xml:space="preserve"> Zapoznałem się z klauzulą informacyjną.</w:t>
      </w:r>
    </w:p>
    <w:p w14:paraId="13337E57" w14:textId="77777777" w:rsidR="009077D1" w:rsidRDefault="009077D1" w:rsidP="009077D1">
      <w:pPr>
        <w:ind w:firstLine="708"/>
      </w:pPr>
    </w:p>
    <w:p w14:paraId="5DDD5A75" w14:textId="7C56084C" w:rsidR="009077D1" w:rsidRDefault="009077D1" w:rsidP="009077D1">
      <w:pPr>
        <w:ind w:firstLine="708"/>
      </w:pPr>
    </w:p>
    <w:p w14:paraId="0B893CC1" w14:textId="2AEC7661" w:rsidR="009077D1" w:rsidRDefault="009077D1" w:rsidP="009077D1">
      <w:pPr>
        <w:ind w:firstLine="708"/>
      </w:pPr>
    </w:p>
    <w:p w14:paraId="4C863EE7" w14:textId="77777777" w:rsidR="009077D1" w:rsidRDefault="009077D1" w:rsidP="009077D1">
      <w:pPr>
        <w:ind w:firstLine="708"/>
      </w:pPr>
    </w:p>
    <w:p w14:paraId="44D02F45" w14:textId="2DC78C09" w:rsidR="007D2317" w:rsidRDefault="009077D1" w:rsidP="009077D1">
      <w:pPr>
        <w:ind w:left="4248"/>
      </w:pPr>
      <w:r>
        <w:t xml:space="preserve">…………………………….………………………………..………………. </w:t>
      </w:r>
      <w:r>
        <w:br/>
        <w:t>Podpis osoby uprawnionej do złożenia oświadczenia</w:t>
      </w:r>
    </w:p>
    <w:sectPr w:rsidR="007D2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39"/>
    <w:rsid w:val="00606FBA"/>
    <w:rsid w:val="007D2317"/>
    <w:rsid w:val="009077D1"/>
    <w:rsid w:val="00B22E39"/>
    <w:rsid w:val="00B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7E60"/>
  <w15:chartTrackingRefBased/>
  <w15:docId w15:val="{EC8DA3F9-D8A4-40A1-A966-3FD4DF3F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Jaskułowska</dc:creator>
  <cp:keywords/>
  <dc:description/>
  <cp:lastModifiedBy>Patrycja Jaskułowska</cp:lastModifiedBy>
  <cp:revision>5</cp:revision>
  <cp:lastPrinted>2023-05-04T11:56:00Z</cp:lastPrinted>
  <dcterms:created xsi:type="dcterms:W3CDTF">2023-05-04T09:44:00Z</dcterms:created>
  <dcterms:modified xsi:type="dcterms:W3CDTF">2023-05-04T11:56:00Z</dcterms:modified>
</cp:coreProperties>
</file>