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0588" w14:textId="03B68A05" w:rsidR="00DD09DA" w:rsidRPr="005B5BB8" w:rsidRDefault="00DD09DA" w:rsidP="005B5B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Imię i nazwisko/ nazwa Wnioskodawcy</w:t>
      </w:r>
    </w:p>
    <w:p w14:paraId="4470105E" w14:textId="50EF03DE" w:rsidR="00DD09DA" w:rsidRPr="005B5BB8" w:rsidRDefault="00DD09DA" w:rsidP="005B5B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Adres (ulica, kod pocztowy)</w:t>
      </w:r>
    </w:p>
    <w:p w14:paraId="100DAEC2" w14:textId="136554DE" w:rsidR="00ED265A" w:rsidRPr="005B5BB8" w:rsidRDefault="00DD09DA" w:rsidP="005B5B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telefon kontaktowy</w:t>
      </w:r>
    </w:p>
    <w:p w14:paraId="31757DC6" w14:textId="1AF8E3C0" w:rsidR="00DD09DA" w:rsidRPr="005B5BB8" w:rsidRDefault="00DD09DA" w:rsidP="005B5B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adres e-mail</w:t>
      </w:r>
    </w:p>
    <w:p w14:paraId="6C76A338" w14:textId="1E609F4B" w:rsidR="00DD09DA" w:rsidRPr="005B5BB8" w:rsidRDefault="00DD09DA" w:rsidP="005B5BB8">
      <w:pPr>
        <w:spacing w:after="0" w:line="276" w:lineRule="auto"/>
        <w:rPr>
          <w:rFonts w:ascii="Arial" w:hAnsi="Arial" w:cs="Arial"/>
          <w:iCs/>
          <w:color w:val="1D1D1B"/>
          <w:sz w:val="24"/>
          <w:szCs w:val="24"/>
        </w:rPr>
      </w:pPr>
      <w:r w:rsidRPr="005B5BB8">
        <w:rPr>
          <w:rFonts w:ascii="Arial" w:hAnsi="Arial" w:cs="Arial"/>
          <w:iCs/>
          <w:color w:val="1D1D1B"/>
          <w:sz w:val="24"/>
          <w:szCs w:val="24"/>
        </w:rPr>
        <w:t>(dane nieobowiązkowe (dobrowolne) umożliwiające udzielenie odpowiedzi)</w:t>
      </w:r>
    </w:p>
    <w:p w14:paraId="30A8B221" w14:textId="334FBCA1" w:rsidR="00DD09DA" w:rsidRPr="005B5BB8" w:rsidRDefault="00DD09DA" w:rsidP="005B5BB8">
      <w:pPr>
        <w:spacing w:before="240" w:after="0" w:line="276" w:lineRule="auto"/>
        <w:rPr>
          <w:rFonts w:ascii="Arial" w:hAnsi="Arial" w:cs="Arial"/>
          <w:iCs/>
          <w:color w:val="1D1D1B"/>
          <w:sz w:val="24"/>
          <w:szCs w:val="24"/>
        </w:rPr>
      </w:pPr>
      <w:r w:rsidRPr="005B5BB8">
        <w:rPr>
          <w:rFonts w:ascii="Arial" w:hAnsi="Arial" w:cs="Arial"/>
          <w:iCs/>
          <w:color w:val="1D1D1B"/>
          <w:sz w:val="24"/>
          <w:szCs w:val="24"/>
        </w:rPr>
        <w:t>Regionalny Dyrektor Ochrony Środowiska w Gorzowie Wielkopolskim</w:t>
      </w:r>
    </w:p>
    <w:p w14:paraId="52C65D06" w14:textId="77777777" w:rsidR="00DD09DA" w:rsidRPr="005B5BB8" w:rsidRDefault="00DD09DA" w:rsidP="005B5BB8">
      <w:pPr>
        <w:spacing w:after="0" w:line="276" w:lineRule="auto"/>
        <w:rPr>
          <w:rFonts w:ascii="Arial" w:hAnsi="Arial" w:cs="Arial"/>
          <w:iCs/>
          <w:color w:val="1D1D1B"/>
          <w:sz w:val="24"/>
          <w:szCs w:val="24"/>
        </w:rPr>
      </w:pPr>
      <w:r w:rsidRPr="005B5BB8">
        <w:rPr>
          <w:rFonts w:ascii="Arial" w:hAnsi="Arial" w:cs="Arial"/>
          <w:iCs/>
          <w:color w:val="1D1D1B"/>
          <w:sz w:val="24"/>
          <w:szCs w:val="24"/>
        </w:rPr>
        <w:t>ul. Jagiellończyka 13</w:t>
      </w:r>
    </w:p>
    <w:p w14:paraId="1EEBA27F" w14:textId="15042ADC" w:rsidR="00DD09DA" w:rsidRPr="005B5BB8" w:rsidRDefault="00DD09DA" w:rsidP="005B5BB8">
      <w:pPr>
        <w:spacing w:after="0" w:line="276" w:lineRule="auto"/>
        <w:rPr>
          <w:rFonts w:ascii="Arial" w:hAnsi="Arial" w:cs="Arial"/>
          <w:iCs/>
          <w:color w:val="1D1D1B"/>
          <w:sz w:val="24"/>
          <w:szCs w:val="24"/>
        </w:rPr>
      </w:pPr>
      <w:r w:rsidRPr="005B5BB8">
        <w:rPr>
          <w:rFonts w:ascii="Arial" w:hAnsi="Arial" w:cs="Arial"/>
          <w:iCs/>
          <w:color w:val="1D1D1B"/>
          <w:sz w:val="24"/>
          <w:szCs w:val="24"/>
        </w:rPr>
        <w:t>66-400 Gorzów Wielkopolski</w:t>
      </w:r>
    </w:p>
    <w:p w14:paraId="5BECF99C" w14:textId="1B506803" w:rsidR="00DD09DA" w:rsidRPr="005B5BB8" w:rsidRDefault="00DD09DA" w:rsidP="005B5BB8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B5BB8">
        <w:rPr>
          <w:rFonts w:ascii="Arial" w:hAnsi="Arial" w:cs="Arial"/>
          <w:b/>
          <w:bCs/>
          <w:color w:val="auto"/>
          <w:sz w:val="24"/>
          <w:szCs w:val="24"/>
        </w:rPr>
        <w:t>Wniosek o udostępnienie informacji o środowisku i jego ochronie</w:t>
      </w:r>
    </w:p>
    <w:p w14:paraId="76B30916" w14:textId="5D8BB2A5" w:rsidR="00DD09DA" w:rsidRPr="005B5BB8" w:rsidRDefault="00DD09DA" w:rsidP="005B5BB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Na podstawie art. 8 ustawy z dnia 3 października 2008 r. o udostępnianiu informacji o środowisku i jego ochronie, udziale społeczeństwa w ochronie środowiska oraz o</w:t>
      </w:r>
      <w:r w:rsidR="005B5BB8" w:rsidRPr="005B5BB8">
        <w:rPr>
          <w:rFonts w:ascii="Arial" w:hAnsi="Arial" w:cs="Arial"/>
          <w:sz w:val="24"/>
          <w:szCs w:val="24"/>
        </w:rPr>
        <w:t> </w:t>
      </w:r>
      <w:r w:rsidRPr="005B5BB8">
        <w:rPr>
          <w:rFonts w:ascii="Arial" w:hAnsi="Arial" w:cs="Arial"/>
          <w:sz w:val="24"/>
          <w:szCs w:val="24"/>
        </w:rPr>
        <w:t>ocenach oddziaływania na środowisko, proszę o udostępnienie informacji o</w:t>
      </w:r>
      <w:r w:rsidR="005B5BB8" w:rsidRPr="005B5BB8">
        <w:rPr>
          <w:rFonts w:ascii="Arial" w:hAnsi="Arial" w:cs="Arial"/>
          <w:sz w:val="24"/>
          <w:szCs w:val="24"/>
        </w:rPr>
        <w:t> </w:t>
      </w:r>
      <w:r w:rsidRPr="005B5BB8">
        <w:rPr>
          <w:rFonts w:ascii="Arial" w:hAnsi="Arial" w:cs="Arial"/>
          <w:sz w:val="24"/>
          <w:szCs w:val="24"/>
        </w:rPr>
        <w:t>środowisku (należy uzupełnić).</w:t>
      </w:r>
    </w:p>
    <w:p w14:paraId="0E6F953A" w14:textId="38E6B1BB" w:rsidR="00DD09DA" w:rsidRPr="005B5BB8" w:rsidRDefault="00DD09DA" w:rsidP="005B5BB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 xml:space="preserve">Forma udostępnienia informacji (należy zaznaczyć): </w:t>
      </w:r>
    </w:p>
    <w:p w14:paraId="3961F5F3" w14:textId="77777777" w:rsidR="00DD09DA" w:rsidRPr="005B5BB8" w:rsidRDefault="00DD09DA" w:rsidP="005B5BB8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 xml:space="preserve">wgląd do dokumentu w siedzibie, </w:t>
      </w:r>
    </w:p>
    <w:p w14:paraId="73360B78" w14:textId="77777777" w:rsidR="00DD09DA" w:rsidRPr="005B5BB8" w:rsidRDefault="00DD09DA" w:rsidP="005B5BB8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 xml:space="preserve">kserokopia dokumentów, </w:t>
      </w:r>
    </w:p>
    <w:p w14:paraId="3DC41339" w14:textId="2F59607B" w:rsidR="00DD09DA" w:rsidRPr="005B5BB8" w:rsidRDefault="00DD09DA" w:rsidP="005B5BB8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kopia elektroniczna dokumentów.</w:t>
      </w:r>
    </w:p>
    <w:p w14:paraId="12D72C1F" w14:textId="7781CFD8" w:rsidR="00DD09DA" w:rsidRPr="005B5BB8" w:rsidRDefault="00DD09DA" w:rsidP="005B5BB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Forma przekazania informacji (należy zaznaczyć):</w:t>
      </w:r>
    </w:p>
    <w:p w14:paraId="6A09FBD7" w14:textId="77777777" w:rsidR="00DD09DA" w:rsidRPr="005B5BB8" w:rsidRDefault="00DD09DA" w:rsidP="005B5BB8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odbiór osobisty,</w:t>
      </w:r>
    </w:p>
    <w:p w14:paraId="44F0B799" w14:textId="3199882D" w:rsidR="00DD09DA" w:rsidRPr="005B5BB8" w:rsidRDefault="00DD09DA" w:rsidP="005B5BB8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przesłanie informacji pocztą,</w:t>
      </w:r>
    </w:p>
    <w:p w14:paraId="4A0F82FC" w14:textId="414A3F01" w:rsidR="00DD09DA" w:rsidRPr="005B5BB8" w:rsidRDefault="00DD09DA" w:rsidP="005B5BB8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przesłanie informacji drogą elektroniczną (serwer FTP, e-mail)- należy podać adres e-mail.</w:t>
      </w:r>
    </w:p>
    <w:p w14:paraId="1694F221" w14:textId="1B25C272" w:rsidR="00DD09DA" w:rsidRPr="005B5BB8" w:rsidRDefault="00DD09DA" w:rsidP="005B5BB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(</w:t>
      </w:r>
      <w:r w:rsidR="00B2118F" w:rsidRPr="005B5BB8">
        <w:rPr>
          <w:rFonts w:ascii="Arial" w:hAnsi="Arial" w:cs="Arial"/>
          <w:sz w:val="24"/>
          <w:szCs w:val="24"/>
        </w:rPr>
        <w:t xml:space="preserve">miejscowość i data oraz </w:t>
      </w:r>
      <w:r w:rsidRPr="005B5BB8">
        <w:rPr>
          <w:rFonts w:ascii="Arial" w:hAnsi="Arial" w:cs="Arial"/>
          <w:sz w:val="24"/>
          <w:szCs w:val="24"/>
        </w:rPr>
        <w:t>podpis wnioskodawcy)</w:t>
      </w:r>
    </w:p>
    <w:p w14:paraId="12A15B78" w14:textId="06632FAC" w:rsidR="00B2118F" w:rsidRPr="005B5BB8" w:rsidRDefault="00B2118F" w:rsidP="005B5BB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Udostępnienie informacji o środowisku i jego ochronie podlega opłacie zgodnie ze stawkami opłat określonych w Rozporządzeniu Ministra Środowiska z dnia 12 listopada 2010 r. w sprawie opłat za udostępnianie informacji środowisku (Dz. U. z</w:t>
      </w:r>
      <w:r w:rsidR="005B5BB8">
        <w:rPr>
          <w:rFonts w:ascii="Arial" w:hAnsi="Arial" w:cs="Arial"/>
          <w:sz w:val="24"/>
          <w:szCs w:val="24"/>
        </w:rPr>
        <w:t> </w:t>
      </w:r>
      <w:r w:rsidRPr="005B5BB8">
        <w:rPr>
          <w:rFonts w:ascii="Arial" w:hAnsi="Arial" w:cs="Arial"/>
          <w:sz w:val="24"/>
          <w:szCs w:val="24"/>
        </w:rPr>
        <w:t>2010 r. Nr 215, poz. 1415 oraz z 2016 poz.2089)</w:t>
      </w:r>
    </w:p>
    <w:p w14:paraId="563FA97A" w14:textId="77777777" w:rsidR="00B2118F" w:rsidRPr="005B5BB8" w:rsidRDefault="00B2118F" w:rsidP="005B5B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Zgodnie z art. 13 ogólnego rozporządzenia o ochronie danych osobowych z dnia 27 kwietnia 2016 r. informuję, iż:</w:t>
      </w:r>
    </w:p>
    <w:p w14:paraId="6355A188" w14:textId="392519C2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Administratorem Pani/Pana danych osobowych jest Regionalny Dyrektor Ochrony Środowiska w Gorzowie Wielkopolskim z siedzibą przy ul. Jagiellończyka 13, 66-400 Gorzów Wielkopolski (I piętro budynku Banku Pekao S.A.).</w:t>
      </w:r>
    </w:p>
    <w:p w14:paraId="6722D40B" w14:textId="0E084DDE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Kontakt z Inspektorem Ochrony Danych w Regionalnej Dyrekcji Ochrony Środowiska w Gorzowie Wielkopolskim możliwy jest pod adresem email iod.gorzowwlkp@rdos.gov.pl.</w:t>
      </w:r>
    </w:p>
    <w:p w14:paraId="1151480F" w14:textId="7BF3F3B3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lastRenderedPageBreak/>
        <w:t>Pani/Pana dane osobowe przetwarzane będą w celu realizacji wniosku dotyczącego udzielenia informacji o środowisku i jego ochronie na podstawie Art. 6 ust. 1 lit. c -  ogólnego rozporządzenia o ochronie danych osobowych z</w:t>
      </w:r>
      <w:r w:rsidR="005B5BB8">
        <w:rPr>
          <w:rFonts w:ascii="Arial" w:hAnsi="Arial" w:cs="Arial"/>
          <w:sz w:val="24"/>
          <w:szCs w:val="24"/>
        </w:rPr>
        <w:t> </w:t>
      </w:r>
      <w:r w:rsidRPr="005B5BB8">
        <w:rPr>
          <w:rFonts w:ascii="Arial" w:hAnsi="Arial" w:cs="Arial"/>
          <w:sz w:val="24"/>
          <w:szCs w:val="24"/>
        </w:rPr>
        <w:t>dnia 27 kwietnia 2016 r.</w:t>
      </w:r>
    </w:p>
    <w:p w14:paraId="7DD6A17C" w14:textId="34B9B08E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Odbiorcami Pana/Pani danych osobowych mogą być podmioty świadczące usługi na rzecz Administratora związane z realizacją celów przetwarzania lub organy państwowe.</w:t>
      </w:r>
    </w:p>
    <w:p w14:paraId="082E6611" w14:textId="4A581DEC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770E5E0F" w14:textId="5BB88FE9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Posiada Pani/Pan prawo do: żądania od Administratora dostępu do danych osobowych oraz prawo do ich sprostowania.</w:t>
      </w:r>
    </w:p>
    <w:p w14:paraId="6839661F" w14:textId="7DBA1989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Ma Pani/Pan prawo wniesienia skargi do organu nadzorczego - Prezesa Urzędu Ochrony Danych Osobowych (adres Biura Prezesa Urzędu Ochrony Danych Osobowych: ul. Stawki 2, 00-193 Warszawa).</w:t>
      </w:r>
    </w:p>
    <w:p w14:paraId="7D0FB436" w14:textId="115E170E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Pani/Pana dane nie będą poddane zautomatyzowanym podejmowaniu decyzji (profilowaniu).</w:t>
      </w:r>
    </w:p>
    <w:p w14:paraId="5E816C9C" w14:textId="181AE364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Pani/Pana dane nie będą przekazane odbiorcy w państwie trzecim lub organizacji międzynarodowej.</w:t>
      </w:r>
    </w:p>
    <w:p w14:paraId="26307337" w14:textId="153FD5BA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Pani/Pana dane mogą być przekazane dla Generalnej Dyrekcji Ochrony Środowiska oraz dalszym podmiotom przetwarzającym.</w:t>
      </w:r>
    </w:p>
    <w:p w14:paraId="0CA35B80" w14:textId="2DB86066" w:rsidR="00B2118F" w:rsidRPr="005B5BB8" w:rsidRDefault="00B2118F" w:rsidP="005B5BB8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B5BB8">
        <w:rPr>
          <w:rFonts w:ascii="Arial" w:hAnsi="Arial" w:cs="Arial"/>
          <w:sz w:val="24"/>
          <w:szCs w:val="24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377301EF" w14:textId="77777777" w:rsidR="00DD09DA" w:rsidRPr="00DD09DA" w:rsidRDefault="00DD09DA" w:rsidP="00DD09DA">
      <w:pPr>
        <w:spacing w:before="240"/>
        <w:rPr>
          <w:sz w:val="24"/>
          <w:szCs w:val="24"/>
        </w:rPr>
      </w:pPr>
    </w:p>
    <w:p w14:paraId="7BCBD523" w14:textId="77777777" w:rsidR="00DD09DA" w:rsidRPr="00DD09DA" w:rsidRDefault="00DD09DA" w:rsidP="00DD09DA">
      <w:pPr>
        <w:spacing w:before="240" w:line="240" w:lineRule="auto"/>
        <w:rPr>
          <w:rFonts w:cstheme="minorHAnsi"/>
          <w:iCs/>
          <w:color w:val="1D1D1B"/>
        </w:rPr>
      </w:pPr>
    </w:p>
    <w:p w14:paraId="5945F937" w14:textId="77777777" w:rsidR="00DD09DA" w:rsidRDefault="00DD09DA" w:rsidP="00DD09DA"/>
    <w:sectPr w:rsidR="00DD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07D99"/>
    <w:multiLevelType w:val="hybridMultilevel"/>
    <w:tmpl w:val="322640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79CA"/>
    <w:multiLevelType w:val="hybridMultilevel"/>
    <w:tmpl w:val="1046A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91B21"/>
    <w:multiLevelType w:val="hybridMultilevel"/>
    <w:tmpl w:val="1328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1E11"/>
    <w:multiLevelType w:val="hybridMultilevel"/>
    <w:tmpl w:val="2E9EE0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DA"/>
    <w:rsid w:val="003C6371"/>
    <w:rsid w:val="005B5BB8"/>
    <w:rsid w:val="00B2118F"/>
    <w:rsid w:val="00DD09DA"/>
    <w:rsid w:val="00E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BBCA"/>
  <w15:chartTrackingRefBased/>
  <w15:docId w15:val="{85929D2B-1541-4545-B471-3C4D73CE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D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k.skoluda</dc:creator>
  <cp:keywords/>
  <dc:description/>
  <cp:lastModifiedBy>k.skoluda</cp:lastModifiedBy>
  <cp:revision>3</cp:revision>
  <dcterms:created xsi:type="dcterms:W3CDTF">2021-01-19T14:39:00Z</dcterms:created>
  <dcterms:modified xsi:type="dcterms:W3CDTF">2021-01-20T09:41:00Z</dcterms:modified>
</cp:coreProperties>
</file>