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D499" w14:textId="77777777" w:rsidR="00AE0F16" w:rsidRPr="000323F2" w:rsidRDefault="00AE0F16" w:rsidP="00AE0F16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0323F2">
        <w:rPr>
          <w:rFonts w:ascii="Arial" w:hAnsi="Arial" w:cs="Arial"/>
          <w:b/>
          <w:i/>
          <w:sz w:val="22"/>
          <w:szCs w:val="22"/>
        </w:rPr>
        <w:t xml:space="preserve">Załącznik nr </w:t>
      </w:r>
      <w:r>
        <w:rPr>
          <w:rFonts w:ascii="Arial" w:hAnsi="Arial" w:cs="Arial"/>
          <w:b/>
          <w:i/>
          <w:sz w:val="22"/>
          <w:szCs w:val="22"/>
        </w:rPr>
        <w:t>7</w:t>
      </w:r>
      <w:r w:rsidRPr="000323F2">
        <w:rPr>
          <w:rFonts w:ascii="Arial" w:hAnsi="Arial" w:cs="Arial"/>
          <w:b/>
          <w:i/>
          <w:sz w:val="22"/>
          <w:szCs w:val="22"/>
        </w:rPr>
        <w:t xml:space="preserve"> do SWZ</w:t>
      </w:r>
    </w:p>
    <w:p w14:paraId="7D4BEF62" w14:textId="77777777" w:rsidR="00AE0F16" w:rsidRPr="000323F2" w:rsidRDefault="00AE0F16" w:rsidP="00AE0F16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652B81E7" w14:textId="77777777" w:rsidR="00AE0F16" w:rsidRPr="000323F2" w:rsidRDefault="00AE0F16" w:rsidP="00AE0F16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0323F2">
        <w:rPr>
          <w:rStyle w:val="FontStyle94"/>
          <w:rFonts w:ascii="Arial" w:hAnsi="Arial" w:cs="Arial"/>
          <w:b/>
        </w:rPr>
        <w:t>Oświadczenie, o którym mowa w art. 117 ust. 4</w:t>
      </w:r>
    </w:p>
    <w:p w14:paraId="51236C22" w14:textId="77777777" w:rsidR="00AE0F16" w:rsidRPr="000323F2" w:rsidRDefault="00AE0F16" w:rsidP="00AE0F16">
      <w:pPr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56F83FCC" w14:textId="77777777" w:rsidR="00AE0F16" w:rsidRPr="000323F2" w:rsidRDefault="00AE0F16" w:rsidP="00AE0F16">
      <w:pPr>
        <w:spacing w:after="60" w:line="312" w:lineRule="auto"/>
        <w:rPr>
          <w:rStyle w:val="FontStyle94"/>
          <w:rFonts w:ascii="Arial" w:hAnsi="Arial" w:cs="Arial"/>
          <w:b/>
        </w:rPr>
      </w:pPr>
    </w:p>
    <w:p w14:paraId="0CB46116" w14:textId="77777777" w:rsidR="00AE0F16" w:rsidRPr="000323F2" w:rsidRDefault="00AE0F16" w:rsidP="00AE0F16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W przypadku Wykonawców wspólnie ubiegających się o udzielenie zamówienia</w:t>
      </w:r>
      <w:r>
        <w:rPr>
          <w:rFonts w:ascii="Arial" w:hAnsi="Arial" w:cs="Arial"/>
          <w:sz w:val="22"/>
          <w:szCs w:val="22"/>
        </w:rPr>
        <w:t>.</w:t>
      </w:r>
    </w:p>
    <w:p w14:paraId="7EFD32A6" w14:textId="77777777" w:rsidR="00AE0F16" w:rsidRPr="000323F2" w:rsidRDefault="00AE0F16" w:rsidP="00AE0F16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528D0A35" w14:textId="77777777" w:rsidR="00AE0F16" w:rsidRPr="000323F2" w:rsidRDefault="00AE0F16" w:rsidP="00AE0F16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 xml:space="preserve">Działając na podstawie art. 117 ust. 4 </w:t>
      </w:r>
      <w:proofErr w:type="spellStart"/>
      <w:r w:rsidRPr="000323F2">
        <w:rPr>
          <w:rFonts w:ascii="Arial" w:hAnsi="Arial" w:cs="Arial"/>
          <w:sz w:val="22"/>
          <w:szCs w:val="22"/>
        </w:rPr>
        <w:t>Pzp</w:t>
      </w:r>
      <w:proofErr w:type="spellEnd"/>
      <w:r w:rsidRPr="000323F2">
        <w:rPr>
          <w:rFonts w:ascii="Arial" w:hAnsi="Arial" w:cs="Arial"/>
          <w:sz w:val="22"/>
          <w:szCs w:val="22"/>
        </w:rPr>
        <w:t xml:space="preserve"> oświadczam, iż Wykonawcy wspólnie ubiegający się o udzielenie zamówienia zrealizują przedmiotowe zamówienie w zakresie określonym w</w:t>
      </w:r>
      <w:r>
        <w:rPr>
          <w:rFonts w:ascii="Arial" w:hAnsi="Arial" w:cs="Arial"/>
          <w:sz w:val="22"/>
          <w:szCs w:val="22"/>
        </w:rPr>
        <w:t> </w:t>
      </w:r>
      <w:r w:rsidRPr="000323F2">
        <w:rPr>
          <w:rFonts w:ascii="Arial" w:hAnsi="Arial" w:cs="Arial"/>
          <w:sz w:val="22"/>
          <w:szCs w:val="22"/>
        </w:rPr>
        <w:t>tabeli:</w:t>
      </w:r>
    </w:p>
    <w:p w14:paraId="07CD6F7F" w14:textId="77777777" w:rsidR="00AE0F16" w:rsidRPr="000323F2" w:rsidRDefault="00AE0F16" w:rsidP="00AE0F16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AE0F16" w:rsidRPr="000323F2" w14:paraId="690CD2F8" w14:textId="77777777" w:rsidTr="00DD3658">
        <w:tc>
          <w:tcPr>
            <w:tcW w:w="562" w:type="dxa"/>
          </w:tcPr>
          <w:p w14:paraId="6F3AFF40" w14:textId="77777777" w:rsidR="00AE0F16" w:rsidRPr="000323F2" w:rsidRDefault="00AE0F16" w:rsidP="00DD365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455F2938" w14:textId="77777777" w:rsidR="00AE0F16" w:rsidRPr="000323F2" w:rsidRDefault="00AE0F16" w:rsidP="00DD365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EBD23A1" w14:textId="77777777" w:rsidR="00AE0F16" w:rsidRPr="000323F2" w:rsidRDefault="00AE0F16" w:rsidP="00DD365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AE0F16" w:rsidRPr="000323F2" w14:paraId="53A39CF4" w14:textId="77777777" w:rsidTr="00DD3658">
        <w:tc>
          <w:tcPr>
            <w:tcW w:w="562" w:type="dxa"/>
          </w:tcPr>
          <w:p w14:paraId="2C065B1F" w14:textId="77777777" w:rsidR="00AE0F16" w:rsidRPr="000323F2" w:rsidRDefault="00AE0F16" w:rsidP="00DD365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0AE284BD" w14:textId="77777777" w:rsidR="00AE0F16" w:rsidRPr="000323F2" w:rsidRDefault="00AE0F16" w:rsidP="00DD365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F0AFD49" w14:textId="77777777" w:rsidR="00AE0F16" w:rsidRPr="000323F2" w:rsidRDefault="00AE0F16" w:rsidP="00DD365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F16" w:rsidRPr="000323F2" w14:paraId="41C8357A" w14:textId="77777777" w:rsidTr="00DD3658">
        <w:tc>
          <w:tcPr>
            <w:tcW w:w="562" w:type="dxa"/>
          </w:tcPr>
          <w:p w14:paraId="46C928C3" w14:textId="77777777" w:rsidR="00AE0F16" w:rsidRPr="000323F2" w:rsidRDefault="00AE0F16" w:rsidP="00DD365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2E2D9ECD" w14:textId="77777777" w:rsidR="00AE0F16" w:rsidRPr="000323F2" w:rsidRDefault="00AE0F16" w:rsidP="00DD365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731EFC6" w14:textId="77777777" w:rsidR="00AE0F16" w:rsidRPr="000323F2" w:rsidRDefault="00AE0F16" w:rsidP="00DD365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B86C27" w14:textId="77777777" w:rsidR="00AE0F16" w:rsidRPr="000323F2" w:rsidRDefault="00AE0F16" w:rsidP="00AE0F16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1619DE0D" w14:textId="77777777" w:rsidR="00AE0F16" w:rsidRPr="000323F2" w:rsidRDefault="00AE0F16" w:rsidP="00AE0F16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79684FF1" w14:textId="77777777" w:rsidR="00AE0F16" w:rsidRPr="000323F2" w:rsidRDefault="00AE0F16" w:rsidP="00AE0F1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31CFCBBC" w14:textId="77777777" w:rsidR="00AE0F16" w:rsidRPr="000323F2" w:rsidRDefault="00AE0F16" w:rsidP="00AE0F1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0BC7B674" w14:textId="77777777" w:rsidR="00AE0F16" w:rsidRPr="000323F2" w:rsidRDefault="00AE0F16" w:rsidP="00AE0F1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18"/>
          <w:szCs w:val="22"/>
          <w:lang w:eastAsia="en-US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07AF3ABD" w14:textId="77777777" w:rsidR="00AE0F16" w:rsidRPr="002D74E5" w:rsidRDefault="00AE0F16" w:rsidP="00AE0F16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/podpisano elektronicznie/</w:t>
      </w:r>
    </w:p>
    <w:p w14:paraId="67B75AE8" w14:textId="7CCF816B" w:rsidR="00901E8C" w:rsidRPr="00AE0F16" w:rsidRDefault="00901E8C">
      <w:pPr>
        <w:rPr>
          <w:rFonts w:ascii="Arial" w:hAnsi="Arial" w:cs="Arial"/>
          <w:sz w:val="22"/>
          <w:szCs w:val="22"/>
        </w:rPr>
      </w:pPr>
    </w:p>
    <w:sectPr w:rsidR="00901E8C" w:rsidRPr="00AE0F16" w:rsidSect="00FF544B">
      <w:headerReference w:type="default" r:id="rId5"/>
      <w:footerReference w:type="default" r:id="rId6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2036" w14:textId="77777777" w:rsidR="00F47D15" w:rsidRPr="002D74E5" w:rsidRDefault="00AE0F16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2FA2" w14:textId="77777777" w:rsidR="00F47D15" w:rsidRPr="00215138" w:rsidRDefault="00AE0F16" w:rsidP="00FF544B">
    <w:pPr>
      <w:pStyle w:val="Nagwek"/>
      <w:spacing w:before="0"/>
      <w:ind w:left="0" w:firstLine="0"/>
    </w:pPr>
    <w:r>
      <w:t>7/22/TPBN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16"/>
    <w:rsid w:val="00901E8C"/>
    <w:rsid w:val="00A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0458"/>
  <w15:chartTrackingRefBased/>
  <w15:docId w15:val="{79CF38B2-1CC3-4F70-9BE2-E1B1A357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rsid w:val="00AE0F16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AE0F16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E0F1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0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AE0F16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customStyle="1" w:styleId="Style42">
    <w:name w:val="Style42"/>
    <w:basedOn w:val="Normalny"/>
    <w:uiPriority w:val="99"/>
    <w:rsid w:val="00AE0F16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AE0F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AE0F16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AE0F16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AE0F16"/>
    <w:rPr>
      <w:rFonts w:ascii="Trebuchet MS" w:hAnsi="Trebuchet MS" w:cs="Trebuchet MS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F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F1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Company>NCBR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2022-04-26T06:48:00Z</dcterms:created>
  <dcterms:modified xsi:type="dcterms:W3CDTF">2022-04-26T06:52:00Z</dcterms:modified>
</cp:coreProperties>
</file>