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F4" w:rsidRDefault="000005F4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F6D69" w:rsidRPr="00EA59AF" w:rsidRDefault="00EA59AF" w:rsidP="00EA59AF">
      <w:pPr>
        <w:shd w:val="clear" w:color="auto" w:fill="FFFFFF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A59AF">
        <w:rPr>
          <w:rFonts w:ascii="Tahoma" w:hAnsi="Tahoma" w:cs="Tahoma"/>
          <w:sz w:val="20"/>
          <w:szCs w:val="20"/>
        </w:rPr>
        <w:t>Szczecin,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="007A64D9">
        <w:rPr>
          <w:rFonts w:ascii="Tahoma" w:hAnsi="Tahoma" w:cs="Tahoma"/>
          <w:sz w:val="20"/>
          <w:szCs w:val="20"/>
        </w:rPr>
        <w:t xml:space="preserve"> </w:t>
      </w:r>
      <w:r w:rsidR="00D838DD">
        <w:rPr>
          <w:rFonts w:ascii="Tahoma" w:hAnsi="Tahoma" w:cs="Tahoma"/>
          <w:sz w:val="20"/>
          <w:szCs w:val="20"/>
        </w:rPr>
        <w:t xml:space="preserve">  </w:t>
      </w:r>
      <w:r w:rsidR="007A64D9">
        <w:rPr>
          <w:rFonts w:ascii="Tahoma" w:hAnsi="Tahoma" w:cs="Tahoma"/>
          <w:sz w:val="20"/>
          <w:szCs w:val="20"/>
        </w:rPr>
        <w:t xml:space="preserve"> </w:t>
      </w:r>
      <w:r w:rsidR="0021153C">
        <w:rPr>
          <w:rFonts w:ascii="Tahoma" w:hAnsi="Tahoma" w:cs="Tahoma"/>
          <w:sz w:val="20"/>
          <w:szCs w:val="20"/>
        </w:rPr>
        <w:t>lipca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Pr="00EA59AF">
        <w:rPr>
          <w:rFonts w:ascii="Tahoma" w:hAnsi="Tahoma" w:cs="Tahoma"/>
          <w:sz w:val="20"/>
          <w:szCs w:val="20"/>
        </w:rPr>
        <w:t>2022 r.</w:t>
      </w:r>
    </w:p>
    <w:p w:rsidR="009F655A" w:rsidRPr="00EE7092" w:rsidRDefault="00A26E09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7A64D9">
        <w:rPr>
          <w:rFonts w:ascii="Tahoma" w:hAnsi="Tahoma" w:cs="Tahoma"/>
          <w:b/>
          <w:sz w:val="20"/>
          <w:szCs w:val="20"/>
        </w:rPr>
        <w:t>3</w:t>
      </w:r>
      <w:r w:rsidR="0021153C">
        <w:rPr>
          <w:rFonts w:ascii="Tahoma" w:hAnsi="Tahoma" w:cs="Tahoma"/>
          <w:b/>
          <w:sz w:val="20"/>
          <w:szCs w:val="20"/>
        </w:rPr>
        <w:t>0</w:t>
      </w:r>
      <w:r w:rsidR="0089646F">
        <w:rPr>
          <w:rFonts w:ascii="Tahoma" w:hAnsi="Tahoma" w:cs="Tahoma"/>
          <w:b/>
          <w:sz w:val="20"/>
          <w:szCs w:val="20"/>
        </w:rPr>
        <w:t>.2022</w:t>
      </w:r>
    </w:p>
    <w:p w:rsidR="009F655A" w:rsidRPr="000461C3" w:rsidRDefault="009F655A" w:rsidP="009F655A">
      <w:pPr>
        <w:shd w:val="clear" w:color="auto" w:fill="FFFFFF"/>
        <w:spacing w:line="276" w:lineRule="auto"/>
        <w:rPr>
          <w:rFonts w:ascii="Tahoma" w:hAnsi="Tahoma" w:cs="Tahoma"/>
          <w:color w:val="393939"/>
          <w:sz w:val="20"/>
          <w:szCs w:val="20"/>
        </w:rPr>
      </w:pPr>
    </w:p>
    <w:p w:rsidR="009F655A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color w:val="393939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1789D" w:rsidRDefault="00B1789D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55D53">
        <w:rPr>
          <w:rFonts w:ascii="Tahoma" w:hAnsi="Tahoma" w:cs="Tahoma"/>
          <w:b/>
          <w:bCs/>
          <w:sz w:val="20"/>
          <w:szCs w:val="20"/>
          <w:u w:val="single"/>
        </w:rPr>
        <w:t>Zawiadomienie o wyborze najkorzystniejszej oferty</w:t>
      </w:r>
    </w:p>
    <w:p w:rsidR="009F655A" w:rsidRPr="000461C3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094A" w:rsidRDefault="00FC094A" w:rsidP="009F655A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521FAB" w:rsidRDefault="00B1789D" w:rsidP="0021153C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55D53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>informuje o wyborze najkorzystniejszej oferty w postępowaniu na:</w:t>
      </w:r>
      <w:r w:rsidR="00EA5863" w:rsidRPr="00784224">
        <w:rPr>
          <w:rFonts w:ascii="Tahoma" w:hAnsi="Tahoma" w:cs="Tahoma"/>
          <w:b/>
          <w:sz w:val="20"/>
          <w:szCs w:val="20"/>
        </w:rPr>
        <w:t xml:space="preserve"> „</w:t>
      </w:r>
      <w:r w:rsidR="0021153C">
        <w:rPr>
          <w:rFonts w:ascii="Tahoma" w:hAnsi="Tahoma" w:cs="Tahoma"/>
          <w:b/>
          <w:sz w:val="20"/>
          <w:szCs w:val="20"/>
        </w:rPr>
        <w:t>Czyszczenie i kontrol</w:t>
      </w:r>
      <w:r w:rsidR="0021153C">
        <w:rPr>
          <w:rFonts w:ascii="Tahoma" w:hAnsi="Tahoma" w:cs="Tahoma"/>
          <w:b/>
          <w:sz w:val="20"/>
          <w:szCs w:val="20"/>
        </w:rPr>
        <w:t>ę</w:t>
      </w:r>
      <w:r w:rsidR="0021153C">
        <w:rPr>
          <w:rFonts w:ascii="Tahoma" w:hAnsi="Tahoma" w:cs="Tahoma"/>
          <w:b/>
          <w:sz w:val="20"/>
          <w:szCs w:val="20"/>
        </w:rPr>
        <w:t xml:space="preserve"> okresow</w:t>
      </w:r>
      <w:r w:rsidR="0021153C">
        <w:rPr>
          <w:rFonts w:ascii="Tahoma" w:hAnsi="Tahoma" w:cs="Tahoma"/>
          <w:b/>
          <w:sz w:val="20"/>
          <w:szCs w:val="20"/>
        </w:rPr>
        <w:t>ą</w:t>
      </w:r>
      <w:bookmarkStart w:id="0" w:name="_GoBack"/>
      <w:bookmarkEnd w:id="0"/>
      <w:r w:rsidR="0021153C">
        <w:rPr>
          <w:rFonts w:ascii="Tahoma" w:hAnsi="Tahoma" w:cs="Tahoma"/>
          <w:b/>
          <w:sz w:val="20"/>
          <w:szCs w:val="20"/>
        </w:rPr>
        <w:t xml:space="preserve"> przewodów kominowych</w:t>
      </w:r>
      <w:r w:rsidRPr="00D2211F">
        <w:rPr>
          <w:rFonts w:ascii="Tahoma" w:hAnsi="Tahoma" w:cs="Tahoma"/>
          <w:sz w:val="20"/>
          <w:szCs w:val="20"/>
        </w:rPr>
        <w:t>”.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1789D">
        <w:rPr>
          <w:rFonts w:ascii="Tahoma" w:hAnsi="Tahoma" w:cs="Tahoma"/>
          <w:sz w:val="20"/>
          <w:szCs w:val="20"/>
        </w:rPr>
        <w:t>Nazwa i adres Wykonawcy, którego oferta została uznana za najkorzystniejszą:</w:t>
      </w:r>
    </w:p>
    <w:p w:rsidR="007A64D9" w:rsidRDefault="007A64D9" w:rsidP="007A64D9">
      <w:pPr>
        <w:rPr>
          <w:rFonts w:ascii="Tahoma" w:hAnsi="Tahoma" w:cs="Tahoma"/>
          <w:bCs/>
          <w:sz w:val="19"/>
          <w:szCs w:val="19"/>
        </w:rPr>
      </w:pPr>
    </w:p>
    <w:p w:rsidR="0021153C" w:rsidRDefault="0021153C" w:rsidP="0021153C">
      <w:pPr>
        <w:ind w:left="72" w:firstLine="636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 xml:space="preserve">FHU Wojciech </w:t>
      </w:r>
      <w:proofErr w:type="spellStart"/>
      <w:r>
        <w:rPr>
          <w:rFonts w:ascii="Tahoma" w:hAnsi="Tahoma" w:cs="Tahoma"/>
          <w:bCs/>
          <w:sz w:val="19"/>
          <w:szCs w:val="19"/>
        </w:rPr>
        <w:t>Falarz</w:t>
      </w:r>
      <w:proofErr w:type="spellEnd"/>
    </w:p>
    <w:p w:rsidR="00B1789D" w:rsidRDefault="0021153C" w:rsidP="0021153C">
      <w:pPr>
        <w:ind w:firstLine="708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ul. Jadwigi Jędrzejowskiej 6, 43-100 Tychy</w:t>
      </w:r>
    </w:p>
    <w:p w:rsidR="0021153C" w:rsidRDefault="0021153C" w:rsidP="0021153C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21153C" w:rsidRPr="00EE7ADA" w:rsidRDefault="0021153C" w:rsidP="0021153C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194EE1" w:rsidRDefault="00194EE1" w:rsidP="00194EE1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  <w:r w:rsidRPr="00B1789D">
        <w:rPr>
          <w:rFonts w:ascii="Tahoma" w:hAnsi="Tahoma" w:cs="Tahoma"/>
          <w:sz w:val="20"/>
          <w:szCs w:val="20"/>
        </w:rPr>
        <w:t>Zamawiający informuje, że oferty złożyli następujący Wykonawcy:</w:t>
      </w:r>
      <w:r w:rsidRPr="007C2BA1">
        <w:rPr>
          <w:rFonts w:ascii="Tahoma" w:hAnsi="Tahoma" w:cs="Tahoma"/>
          <w:color w:val="393939"/>
          <w:sz w:val="10"/>
          <w:szCs w:val="10"/>
        </w:rPr>
        <w:t xml:space="preserve"> </w:t>
      </w:r>
    </w:p>
    <w:p w:rsidR="0021153C" w:rsidRPr="003B5478" w:rsidRDefault="0021153C" w:rsidP="0021153C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77"/>
        <w:gridCol w:w="1559"/>
        <w:gridCol w:w="2381"/>
      </w:tblGrid>
      <w:tr w:rsidR="0021153C" w:rsidRPr="009B4002" w:rsidTr="002A4E14">
        <w:trPr>
          <w:trHeight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Pr="009B4002" w:rsidRDefault="0021153C" w:rsidP="002A4E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Pr="009B4002" w:rsidRDefault="0021153C" w:rsidP="002A4E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Default="0021153C" w:rsidP="002A4E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brutto </w:t>
            </w:r>
          </w:p>
          <w:p w:rsidR="0021153C" w:rsidRPr="005C730C" w:rsidRDefault="0021153C" w:rsidP="002A4E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Pr="009B4002" w:rsidRDefault="0021153C" w:rsidP="002A4E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21153C" w:rsidRPr="009B4002" w:rsidTr="002A4E14">
        <w:trPr>
          <w:trHeight w:val="9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Default="0021153C" w:rsidP="002A4E14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Default="0021153C" w:rsidP="002A4E14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FHU Wojciech </w:t>
            </w: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Falarz</w:t>
            </w:r>
            <w:proofErr w:type="spellEnd"/>
          </w:p>
          <w:p w:rsidR="0021153C" w:rsidRPr="0087349C" w:rsidRDefault="0021153C" w:rsidP="002A4E14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ul. Jadwigi Jędrzejowskiej 6, 43-100 Tychy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Pr="0087349C" w:rsidRDefault="0021153C" w:rsidP="002A4E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22 404,00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3C" w:rsidRPr="0087349C" w:rsidRDefault="0021153C" w:rsidP="002A4E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153C" w:rsidRPr="009B4002" w:rsidRDefault="0021153C" w:rsidP="0021153C">
      <w:pPr>
        <w:jc w:val="both"/>
        <w:rPr>
          <w:rFonts w:ascii="Tahoma" w:hAnsi="Tahoma" w:cs="Tahoma"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 Okręgowy</w:t>
      </w:r>
    </w:p>
    <w:p w:rsidR="00863F2D" w:rsidRPr="00863F2D" w:rsidRDefault="00863F2D" w:rsidP="00863F2D">
      <w:pPr>
        <w:spacing w:line="360" w:lineRule="auto"/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Remigiusz Dobrowolski</w:t>
      </w: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Prokuratury Regionalnej</w:t>
      </w: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FB0779" w:rsidRDefault="00FB0779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</w:p>
    <w:sectPr w:rsidR="00B1789D" w:rsidSect="00831AAA">
      <w:pgSz w:w="11906" w:h="16838"/>
      <w:pgMar w:top="993" w:right="12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72"/>
    <w:multiLevelType w:val="hybridMultilevel"/>
    <w:tmpl w:val="0B30AAD0"/>
    <w:lvl w:ilvl="0" w:tplc="793C6B4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761F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8E44BAF"/>
    <w:multiLevelType w:val="hybridMultilevel"/>
    <w:tmpl w:val="EA7C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3663"/>
    <w:multiLevelType w:val="multilevel"/>
    <w:tmpl w:val="267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015AC"/>
    <w:multiLevelType w:val="hybridMultilevel"/>
    <w:tmpl w:val="6042606C"/>
    <w:lvl w:ilvl="0" w:tplc="8A06A9F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391A"/>
    <w:multiLevelType w:val="hybridMultilevel"/>
    <w:tmpl w:val="FB58194E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63AEE"/>
    <w:multiLevelType w:val="hybridMultilevel"/>
    <w:tmpl w:val="F9A82742"/>
    <w:lvl w:ilvl="0" w:tplc="46F8F41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8466E8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38434F2">
      <w:start w:val="1"/>
      <w:numFmt w:val="lowerLetter"/>
      <w:lvlText w:val="%5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5" w:tplc="2B56E5E0">
      <w:start w:val="12"/>
      <w:numFmt w:val="decimal"/>
      <w:lvlText w:val="%6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77903F22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5B66EC8A">
      <w:start w:val="2"/>
      <w:numFmt w:val="decimal"/>
      <w:lvlText w:val="%8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1AF8623A"/>
    <w:multiLevelType w:val="hybridMultilevel"/>
    <w:tmpl w:val="D5D4B26C"/>
    <w:lvl w:ilvl="0" w:tplc="55B43D62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1799D"/>
    <w:multiLevelType w:val="singleLevel"/>
    <w:tmpl w:val="D4C4EC3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301A6D"/>
    <w:multiLevelType w:val="multilevel"/>
    <w:tmpl w:val="E118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F4E0E"/>
    <w:multiLevelType w:val="hybridMultilevel"/>
    <w:tmpl w:val="52C261C2"/>
    <w:lvl w:ilvl="0" w:tplc="D6761F2A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3E2922"/>
    <w:multiLevelType w:val="hybridMultilevel"/>
    <w:tmpl w:val="FEBE87F2"/>
    <w:lvl w:ilvl="0" w:tplc="F41684C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53704"/>
    <w:multiLevelType w:val="hybridMultilevel"/>
    <w:tmpl w:val="7F8A4A70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D407B"/>
    <w:multiLevelType w:val="hybridMultilevel"/>
    <w:tmpl w:val="D6CE4A34"/>
    <w:lvl w:ilvl="0" w:tplc="45482C42">
      <w:start w:val="30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9641C"/>
    <w:multiLevelType w:val="hybridMultilevel"/>
    <w:tmpl w:val="9B6E6B54"/>
    <w:lvl w:ilvl="0" w:tplc="2648E3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372D"/>
    <w:multiLevelType w:val="singleLevel"/>
    <w:tmpl w:val="D71042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653ADE"/>
    <w:multiLevelType w:val="multilevel"/>
    <w:tmpl w:val="0BF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80322"/>
    <w:multiLevelType w:val="multilevel"/>
    <w:tmpl w:val="9D5672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23E06"/>
    <w:multiLevelType w:val="multilevel"/>
    <w:tmpl w:val="EA7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3581E"/>
    <w:multiLevelType w:val="multilevel"/>
    <w:tmpl w:val="C952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0353"/>
    <w:multiLevelType w:val="hybridMultilevel"/>
    <w:tmpl w:val="62F82D36"/>
    <w:lvl w:ilvl="0" w:tplc="A83A5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3DB4"/>
    <w:multiLevelType w:val="multilevel"/>
    <w:tmpl w:val="B522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605F"/>
    <w:multiLevelType w:val="hybridMultilevel"/>
    <w:tmpl w:val="BC5466B4"/>
    <w:lvl w:ilvl="0" w:tplc="D03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3F8B"/>
    <w:multiLevelType w:val="multilevel"/>
    <w:tmpl w:val="DA5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428C1"/>
    <w:multiLevelType w:val="hybridMultilevel"/>
    <w:tmpl w:val="42E4B6D0"/>
    <w:lvl w:ilvl="0" w:tplc="2B2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DDE0CBD"/>
    <w:multiLevelType w:val="multilevel"/>
    <w:tmpl w:val="B1A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15E26"/>
    <w:multiLevelType w:val="hybridMultilevel"/>
    <w:tmpl w:val="FDE6F99A"/>
    <w:lvl w:ilvl="0" w:tplc="E4EA8FB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70656"/>
    <w:multiLevelType w:val="hybridMultilevel"/>
    <w:tmpl w:val="6464D216"/>
    <w:lvl w:ilvl="0" w:tplc="1DC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4B9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B090E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EFCB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464"/>
    <w:multiLevelType w:val="multilevel"/>
    <w:tmpl w:val="55E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C5B03"/>
    <w:multiLevelType w:val="hybridMultilevel"/>
    <w:tmpl w:val="95E26B9A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B3386"/>
    <w:multiLevelType w:val="multilevel"/>
    <w:tmpl w:val="5AF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9382B"/>
    <w:multiLevelType w:val="hybridMultilevel"/>
    <w:tmpl w:val="F892A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0F1A"/>
    <w:multiLevelType w:val="hybridMultilevel"/>
    <w:tmpl w:val="529EE1E2"/>
    <w:lvl w:ilvl="0" w:tplc="D81C2B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71F51D34"/>
    <w:multiLevelType w:val="multilevel"/>
    <w:tmpl w:val="16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3109D"/>
    <w:multiLevelType w:val="hybridMultilevel"/>
    <w:tmpl w:val="4776E6BC"/>
    <w:lvl w:ilvl="0" w:tplc="23FAB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97D46"/>
    <w:multiLevelType w:val="multilevel"/>
    <w:tmpl w:val="184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32572"/>
    <w:multiLevelType w:val="multilevel"/>
    <w:tmpl w:val="5938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A39E3"/>
    <w:multiLevelType w:val="hybridMultilevel"/>
    <w:tmpl w:val="E66096D6"/>
    <w:lvl w:ilvl="0" w:tplc="106A2282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1" w:tplc="28B27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A7DB2"/>
    <w:multiLevelType w:val="multilevel"/>
    <w:tmpl w:val="BA9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12090"/>
    <w:multiLevelType w:val="multilevel"/>
    <w:tmpl w:val="E22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429C8"/>
    <w:multiLevelType w:val="hybridMultilevel"/>
    <w:tmpl w:val="10D414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482C42">
      <w:start w:val="30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38"/>
  </w:num>
  <w:num w:numId="5">
    <w:abstractNumId w:val="9"/>
  </w:num>
  <w:num w:numId="6">
    <w:abstractNumId w:val="8"/>
  </w:num>
  <w:num w:numId="7">
    <w:abstractNumId w:val="1"/>
  </w:num>
  <w:num w:numId="8">
    <w:abstractNumId w:val="21"/>
  </w:num>
  <w:num w:numId="9">
    <w:abstractNumId w:val="35"/>
  </w:num>
  <w:num w:numId="10">
    <w:abstractNumId w:val="13"/>
  </w:num>
  <w:num w:numId="11">
    <w:abstractNumId w:val="4"/>
  </w:num>
  <w:num w:numId="12">
    <w:abstractNumId w:val="27"/>
  </w:num>
  <w:num w:numId="13">
    <w:abstractNumId w:val="22"/>
  </w:num>
  <w:num w:numId="14">
    <w:abstractNumId w:val="41"/>
  </w:num>
  <w:num w:numId="15">
    <w:abstractNumId w:val="17"/>
  </w:num>
  <w:num w:numId="16">
    <w:abstractNumId w:val="11"/>
  </w:num>
  <w:num w:numId="17">
    <w:abstractNumId w:val="32"/>
  </w:num>
  <w:num w:numId="18">
    <w:abstractNumId w:val="40"/>
  </w:num>
  <w:num w:numId="19">
    <w:abstractNumId w:val="36"/>
  </w:num>
  <w:num w:numId="20">
    <w:abstractNumId w:val="20"/>
  </w:num>
  <w:num w:numId="21">
    <w:abstractNumId w:val="18"/>
  </w:num>
  <w:num w:numId="22">
    <w:abstractNumId w:val="31"/>
  </w:num>
  <w:num w:numId="23">
    <w:abstractNumId w:val="29"/>
  </w:num>
  <w:num w:numId="24">
    <w:abstractNumId w:val="34"/>
  </w:num>
  <w:num w:numId="25">
    <w:abstractNumId w:val="19"/>
  </w:num>
  <w:num w:numId="26">
    <w:abstractNumId w:val="33"/>
  </w:num>
  <w:num w:numId="27">
    <w:abstractNumId w:val="39"/>
  </w:num>
  <w:num w:numId="28">
    <w:abstractNumId w:val="15"/>
  </w:num>
  <w:num w:numId="29">
    <w:abstractNumId w:val="25"/>
  </w:num>
  <w:num w:numId="30">
    <w:abstractNumId w:val="24"/>
  </w:num>
  <w:num w:numId="31">
    <w:abstractNumId w:val="23"/>
  </w:num>
  <w:num w:numId="32">
    <w:abstractNumId w:val="12"/>
  </w:num>
  <w:num w:numId="33">
    <w:abstractNumId w:val="14"/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6"/>
  </w:num>
  <w:num w:numId="37">
    <w:abstractNumId w:val="10"/>
  </w:num>
  <w:num w:numId="38">
    <w:abstractNumId w:val="6"/>
  </w:num>
  <w:num w:numId="39">
    <w:abstractNumId w:val="3"/>
  </w:num>
  <w:num w:numId="40">
    <w:abstractNumId w:val="2"/>
  </w:num>
  <w:num w:numId="41">
    <w:abstractNumId w:val="3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9"/>
    <w:rsid w:val="000005F4"/>
    <w:rsid w:val="00010AA9"/>
    <w:rsid w:val="000151EB"/>
    <w:rsid w:val="0002293C"/>
    <w:rsid w:val="00030B2E"/>
    <w:rsid w:val="000461C3"/>
    <w:rsid w:val="00051531"/>
    <w:rsid w:val="00067340"/>
    <w:rsid w:val="00067CE3"/>
    <w:rsid w:val="00091394"/>
    <w:rsid w:val="000A2301"/>
    <w:rsid w:val="000C0AC9"/>
    <w:rsid w:val="000D2F66"/>
    <w:rsid w:val="000F1FB8"/>
    <w:rsid w:val="00102EA6"/>
    <w:rsid w:val="00104F8F"/>
    <w:rsid w:val="00106096"/>
    <w:rsid w:val="001063FC"/>
    <w:rsid w:val="0012358D"/>
    <w:rsid w:val="00133A11"/>
    <w:rsid w:val="00134BCE"/>
    <w:rsid w:val="00150768"/>
    <w:rsid w:val="00153858"/>
    <w:rsid w:val="00153A15"/>
    <w:rsid w:val="0016359C"/>
    <w:rsid w:val="00163FD1"/>
    <w:rsid w:val="001825F3"/>
    <w:rsid w:val="00194EE1"/>
    <w:rsid w:val="001A177E"/>
    <w:rsid w:val="001D42BB"/>
    <w:rsid w:val="001E5975"/>
    <w:rsid w:val="001E723E"/>
    <w:rsid w:val="0021153C"/>
    <w:rsid w:val="00214DFF"/>
    <w:rsid w:val="002154C9"/>
    <w:rsid w:val="002169AD"/>
    <w:rsid w:val="00217296"/>
    <w:rsid w:val="00230787"/>
    <w:rsid w:val="002333A3"/>
    <w:rsid w:val="002350BE"/>
    <w:rsid w:val="00256805"/>
    <w:rsid w:val="002611F2"/>
    <w:rsid w:val="002719C0"/>
    <w:rsid w:val="00277331"/>
    <w:rsid w:val="00283035"/>
    <w:rsid w:val="002832EB"/>
    <w:rsid w:val="002866C8"/>
    <w:rsid w:val="00292066"/>
    <w:rsid w:val="002E3209"/>
    <w:rsid w:val="002F0718"/>
    <w:rsid w:val="0032372D"/>
    <w:rsid w:val="00343AFC"/>
    <w:rsid w:val="00352B29"/>
    <w:rsid w:val="0036364A"/>
    <w:rsid w:val="003650BF"/>
    <w:rsid w:val="003722B6"/>
    <w:rsid w:val="00372402"/>
    <w:rsid w:val="00376425"/>
    <w:rsid w:val="00382FAF"/>
    <w:rsid w:val="00383A64"/>
    <w:rsid w:val="003A3FC3"/>
    <w:rsid w:val="003A7980"/>
    <w:rsid w:val="003D6032"/>
    <w:rsid w:val="003F39A0"/>
    <w:rsid w:val="003F4FD6"/>
    <w:rsid w:val="00401705"/>
    <w:rsid w:val="004270AE"/>
    <w:rsid w:val="00443BC1"/>
    <w:rsid w:val="00464720"/>
    <w:rsid w:val="00466700"/>
    <w:rsid w:val="00470BD1"/>
    <w:rsid w:val="0047305F"/>
    <w:rsid w:val="00475899"/>
    <w:rsid w:val="0047741C"/>
    <w:rsid w:val="004A0DB8"/>
    <w:rsid w:val="004D135B"/>
    <w:rsid w:val="004F6D69"/>
    <w:rsid w:val="00501FC3"/>
    <w:rsid w:val="005165FB"/>
    <w:rsid w:val="00521FAB"/>
    <w:rsid w:val="00563126"/>
    <w:rsid w:val="00576D11"/>
    <w:rsid w:val="0058636E"/>
    <w:rsid w:val="0059375D"/>
    <w:rsid w:val="005B28E3"/>
    <w:rsid w:val="005B2DB6"/>
    <w:rsid w:val="005B3AA5"/>
    <w:rsid w:val="005C3110"/>
    <w:rsid w:val="005E16D4"/>
    <w:rsid w:val="005E228E"/>
    <w:rsid w:val="0060537B"/>
    <w:rsid w:val="00615F5C"/>
    <w:rsid w:val="00631738"/>
    <w:rsid w:val="00634A24"/>
    <w:rsid w:val="00653612"/>
    <w:rsid w:val="006613B0"/>
    <w:rsid w:val="006A6795"/>
    <w:rsid w:val="006B61A0"/>
    <w:rsid w:val="006D0E7C"/>
    <w:rsid w:val="006D6C32"/>
    <w:rsid w:val="006F4B06"/>
    <w:rsid w:val="007044BF"/>
    <w:rsid w:val="0070500E"/>
    <w:rsid w:val="00712114"/>
    <w:rsid w:val="007167AC"/>
    <w:rsid w:val="00723DA4"/>
    <w:rsid w:val="00725AE5"/>
    <w:rsid w:val="00743FFA"/>
    <w:rsid w:val="007613B1"/>
    <w:rsid w:val="00793EC4"/>
    <w:rsid w:val="0079572D"/>
    <w:rsid w:val="007A64D9"/>
    <w:rsid w:val="007B3AB5"/>
    <w:rsid w:val="007B3B93"/>
    <w:rsid w:val="007B789E"/>
    <w:rsid w:val="007C20FA"/>
    <w:rsid w:val="007C2BA1"/>
    <w:rsid w:val="007C7C00"/>
    <w:rsid w:val="007E64A8"/>
    <w:rsid w:val="0081086E"/>
    <w:rsid w:val="00821BFB"/>
    <w:rsid w:val="00826B2C"/>
    <w:rsid w:val="00831AAA"/>
    <w:rsid w:val="008320FD"/>
    <w:rsid w:val="00837607"/>
    <w:rsid w:val="00841DCB"/>
    <w:rsid w:val="00843587"/>
    <w:rsid w:val="00845F17"/>
    <w:rsid w:val="00846263"/>
    <w:rsid w:val="00853D6F"/>
    <w:rsid w:val="00863F2D"/>
    <w:rsid w:val="00865182"/>
    <w:rsid w:val="00865491"/>
    <w:rsid w:val="00874AB5"/>
    <w:rsid w:val="00885D09"/>
    <w:rsid w:val="0089176C"/>
    <w:rsid w:val="0089646F"/>
    <w:rsid w:val="008A1392"/>
    <w:rsid w:val="008E4574"/>
    <w:rsid w:val="008E7622"/>
    <w:rsid w:val="008F33BB"/>
    <w:rsid w:val="00901B7E"/>
    <w:rsid w:val="00907185"/>
    <w:rsid w:val="00946630"/>
    <w:rsid w:val="009708AB"/>
    <w:rsid w:val="009806A3"/>
    <w:rsid w:val="0098173D"/>
    <w:rsid w:val="00987828"/>
    <w:rsid w:val="00993460"/>
    <w:rsid w:val="009A50B9"/>
    <w:rsid w:val="009C06DE"/>
    <w:rsid w:val="009F591D"/>
    <w:rsid w:val="009F655A"/>
    <w:rsid w:val="00A05333"/>
    <w:rsid w:val="00A10302"/>
    <w:rsid w:val="00A26E09"/>
    <w:rsid w:val="00A45C76"/>
    <w:rsid w:val="00A56F5F"/>
    <w:rsid w:val="00A57ACF"/>
    <w:rsid w:val="00A759A7"/>
    <w:rsid w:val="00A76968"/>
    <w:rsid w:val="00A9681D"/>
    <w:rsid w:val="00AA7059"/>
    <w:rsid w:val="00AA7FE2"/>
    <w:rsid w:val="00AC2C6E"/>
    <w:rsid w:val="00AC41F5"/>
    <w:rsid w:val="00AD4040"/>
    <w:rsid w:val="00AF0D5A"/>
    <w:rsid w:val="00AF5480"/>
    <w:rsid w:val="00AF761A"/>
    <w:rsid w:val="00B02070"/>
    <w:rsid w:val="00B0344F"/>
    <w:rsid w:val="00B05EBA"/>
    <w:rsid w:val="00B13689"/>
    <w:rsid w:val="00B1789D"/>
    <w:rsid w:val="00B24A38"/>
    <w:rsid w:val="00B272C2"/>
    <w:rsid w:val="00B272F5"/>
    <w:rsid w:val="00B3393B"/>
    <w:rsid w:val="00B55A5A"/>
    <w:rsid w:val="00B91284"/>
    <w:rsid w:val="00BA7954"/>
    <w:rsid w:val="00BC2A36"/>
    <w:rsid w:val="00BF7F00"/>
    <w:rsid w:val="00C0778A"/>
    <w:rsid w:val="00C103C8"/>
    <w:rsid w:val="00C14E6C"/>
    <w:rsid w:val="00C31B11"/>
    <w:rsid w:val="00C404C8"/>
    <w:rsid w:val="00C62979"/>
    <w:rsid w:val="00C63141"/>
    <w:rsid w:val="00C671DC"/>
    <w:rsid w:val="00C77D4C"/>
    <w:rsid w:val="00C80795"/>
    <w:rsid w:val="00C9274C"/>
    <w:rsid w:val="00C96BF3"/>
    <w:rsid w:val="00C974E9"/>
    <w:rsid w:val="00CA7ED1"/>
    <w:rsid w:val="00CB609D"/>
    <w:rsid w:val="00CC2871"/>
    <w:rsid w:val="00CE1E2D"/>
    <w:rsid w:val="00CE4622"/>
    <w:rsid w:val="00CE6415"/>
    <w:rsid w:val="00CF024E"/>
    <w:rsid w:val="00CF5813"/>
    <w:rsid w:val="00D156AE"/>
    <w:rsid w:val="00D3503B"/>
    <w:rsid w:val="00D35CA3"/>
    <w:rsid w:val="00D37CC6"/>
    <w:rsid w:val="00D51202"/>
    <w:rsid w:val="00D546BB"/>
    <w:rsid w:val="00D75A23"/>
    <w:rsid w:val="00D80D95"/>
    <w:rsid w:val="00D838DD"/>
    <w:rsid w:val="00D85936"/>
    <w:rsid w:val="00D90AA2"/>
    <w:rsid w:val="00D95E7F"/>
    <w:rsid w:val="00DE07F5"/>
    <w:rsid w:val="00E157DD"/>
    <w:rsid w:val="00E40425"/>
    <w:rsid w:val="00E520FF"/>
    <w:rsid w:val="00E67655"/>
    <w:rsid w:val="00E84BDF"/>
    <w:rsid w:val="00E8554D"/>
    <w:rsid w:val="00E858F9"/>
    <w:rsid w:val="00E97E5C"/>
    <w:rsid w:val="00EA0774"/>
    <w:rsid w:val="00EA318A"/>
    <w:rsid w:val="00EA5863"/>
    <w:rsid w:val="00EA59AF"/>
    <w:rsid w:val="00EB3C21"/>
    <w:rsid w:val="00EB6D9E"/>
    <w:rsid w:val="00ED2DB8"/>
    <w:rsid w:val="00EE05AA"/>
    <w:rsid w:val="00EE7092"/>
    <w:rsid w:val="00EE7ADA"/>
    <w:rsid w:val="00EF274C"/>
    <w:rsid w:val="00EF7A21"/>
    <w:rsid w:val="00F0509D"/>
    <w:rsid w:val="00F44D62"/>
    <w:rsid w:val="00F5230B"/>
    <w:rsid w:val="00F62E9F"/>
    <w:rsid w:val="00F7603A"/>
    <w:rsid w:val="00F86084"/>
    <w:rsid w:val="00FB0779"/>
    <w:rsid w:val="00FB2E57"/>
    <w:rsid w:val="00FC094A"/>
    <w:rsid w:val="00FC3DD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555A"/>
  <w15:chartTrackingRefBased/>
  <w15:docId w15:val="{E4CAB681-A728-4D9D-ADDB-5D4FDCF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7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6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3209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13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3209"/>
    <w:pPr>
      <w:spacing w:before="150" w:after="75" w:line="225" w:lineRule="atLeast"/>
    </w:pPr>
  </w:style>
  <w:style w:type="paragraph" w:styleId="Tytu">
    <w:name w:val="Title"/>
    <w:basedOn w:val="Normalny"/>
    <w:qFormat/>
    <w:rsid w:val="002E320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2E3209"/>
    <w:pPr>
      <w:spacing w:before="100" w:beforeAutospacing="1"/>
      <w:ind w:left="360"/>
      <w:jc w:val="both"/>
    </w:pPr>
  </w:style>
  <w:style w:type="table" w:styleId="Tabela-Siatka">
    <w:name w:val="Table Grid"/>
    <w:basedOn w:val="Standardowy"/>
    <w:rsid w:val="0084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3FC"/>
    <w:pPr>
      <w:spacing w:after="120"/>
    </w:pPr>
  </w:style>
  <w:style w:type="paragraph" w:styleId="Tekstpodstawowy2">
    <w:name w:val="Body Text 2"/>
    <w:basedOn w:val="Normalny"/>
    <w:rsid w:val="001063FC"/>
    <w:pPr>
      <w:spacing w:after="120" w:line="480" w:lineRule="auto"/>
    </w:pPr>
  </w:style>
  <w:style w:type="paragraph" w:styleId="Stopka">
    <w:name w:val="footer"/>
    <w:basedOn w:val="Normalny"/>
    <w:rsid w:val="007B789E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D350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78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789D"/>
    <w:rPr>
      <w:sz w:val="16"/>
      <w:szCs w:val="16"/>
    </w:rPr>
  </w:style>
  <w:style w:type="character" w:customStyle="1" w:styleId="TekstpodstawowyZnak">
    <w:name w:val="Tekst podstawowy Znak"/>
    <w:link w:val="Tekstpodstawowy"/>
    <w:rsid w:val="00EA5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>PROKURATURA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subject/>
  <dc:creator>brzoskaa</dc:creator>
  <cp:keywords/>
  <dc:description/>
  <cp:lastModifiedBy>Sajniak Beata (PO Szczecin)</cp:lastModifiedBy>
  <cp:revision>27</cp:revision>
  <cp:lastPrinted>2022-04-25T09:36:00Z</cp:lastPrinted>
  <dcterms:created xsi:type="dcterms:W3CDTF">2021-10-29T11:14:00Z</dcterms:created>
  <dcterms:modified xsi:type="dcterms:W3CDTF">2022-07-08T08:08:00Z</dcterms:modified>
</cp:coreProperties>
</file>