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DC3C" w14:textId="5A07A9A8" w:rsidR="00EF5BAC" w:rsidRPr="00812989" w:rsidRDefault="00A50EC8" w:rsidP="003D5C5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WYKONANYCH USŁUG</w:t>
      </w:r>
      <w:r w:rsidR="002261A9">
        <w:rPr>
          <w:rFonts w:ascii="Times New Roman" w:eastAsia="Times New Roman" w:hAnsi="Times New Roman" w:cs="Times New Roman"/>
          <w:b/>
          <w:sz w:val="24"/>
          <w:szCs w:val="24"/>
        </w:rPr>
        <w:t xml:space="preserve">  LUB PRZEPROWADZONYCH PRAC</w:t>
      </w:r>
      <w:r w:rsidR="0075736C">
        <w:rPr>
          <w:rFonts w:ascii="Times New Roman" w:eastAsia="Times New Roman" w:hAnsi="Times New Roman" w:cs="Times New Roman"/>
          <w:b/>
          <w:sz w:val="24"/>
          <w:szCs w:val="24"/>
        </w:rPr>
        <w:t xml:space="preserve"> NAUKOWYCH</w:t>
      </w:r>
    </w:p>
    <w:p w14:paraId="4F31CFA0" w14:textId="77777777" w:rsidR="004F65E2" w:rsidRPr="00812989" w:rsidRDefault="004F65E2" w:rsidP="00855B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88"/>
        <w:gridCol w:w="2127"/>
        <w:gridCol w:w="1839"/>
        <w:gridCol w:w="2651"/>
      </w:tblGrid>
      <w:tr w:rsidR="0075736C" w:rsidRPr="00812989" w14:paraId="0AB0A81D" w14:textId="77777777" w:rsidTr="0075736C">
        <w:trPr>
          <w:trHeight w:val="1036"/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132" w14:textId="77777777" w:rsidR="0075736C" w:rsidRPr="00812989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98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D5C" w14:textId="103F2783" w:rsidR="0075736C" w:rsidRPr="00812989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989">
              <w:rPr>
                <w:rFonts w:ascii="Times New Roman" w:hAnsi="Times New Roman" w:cs="Times New Roman"/>
                <w:b/>
              </w:rPr>
              <w:t>Przedmiot (nazwa, krótki opis</w:t>
            </w:r>
            <w:r w:rsidRPr="00812989">
              <w:rPr>
                <w:rFonts w:ascii="Times New Roman" w:hAnsi="Times New Roman" w:cs="Times New Roman"/>
              </w:rPr>
              <w:t xml:space="preserve"> </w:t>
            </w:r>
            <w:r w:rsidRPr="00812989">
              <w:rPr>
                <w:rFonts w:ascii="Times New Roman" w:hAnsi="Times New Roman" w:cs="Times New Roman"/>
                <w:b/>
              </w:rPr>
              <w:t>w zakresie niezb</w:t>
            </w:r>
            <w:r w:rsidRPr="00812989">
              <w:rPr>
                <w:rFonts w:ascii="Times New Roman" w:eastAsia="TimesNewRoman" w:hAnsi="Times New Roman" w:cs="Times New Roman"/>
                <w:b/>
              </w:rPr>
              <w:t>ę</w:t>
            </w:r>
            <w:r w:rsidRPr="00812989">
              <w:rPr>
                <w:rFonts w:ascii="Times New Roman" w:hAnsi="Times New Roman" w:cs="Times New Roman"/>
                <w:b/>
              </w:rPr>
              <w:t>dnym do wykazania spełniania</w:t>
            </w:r>
            <w:r w:rsidRPr="00812989">
              <w:rPr>
                <w:rFonts w:ascii="Times New Roman" w:hAnsi="Times New Roman" w:cs="Times New Roman"/>
              </w:rPr>
              <w:t xml:space="preserve"> </w:t>
            </w:r>
            <w:r w:rsidRPr="00812989">
              <w:rPr>
                <w:rFonts w:ascii="Times New Roman" w:hAnsi="Times New Roman" w:cs="Times New Roman"/>
                <w:b/>
              </w:rPr>
              <w:t>warunku</w:t>
            </w:r>
            <w:r>
              <w:rPr>
                <w:rFonts w:ascii="Times New Roman" w:hAnsi="Times New Roman" w:cs="Times New Roman"/>
                <w:b/>
              </w:rPr>
              <w:t>, data wykonania</w:t>
            </w:r>
            <w:r w:rsidRPr="0081298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42E" w14:textId="77777777" w:rsidR="0075736C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odbiorcy </w:t>
            </w:r>
          </w:p>
          <w:p w14:paraId="3608863A" w14:textId="2AE1702B" w:rsidR="0075736C" w:rsidRPr="0075736C" w:rsidRDefault="0075736C" w:rsidP="0075736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36C">
              <w:rPr>
                <w:rFonts w:ascii="Times New Roman" w:hAnsi="Times New Roman" w:cs="Times New Roman"/>
              </w:rPr>
              <w:t>(w przypadku usług)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6D1" w14:textId="202CBD0E" w:rsidR="0075736C" w:rsidRPr="00812989" w:rsidRDefault="0075736C" w:rsidP="00675C7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internetowy publikacji pracy naukowej*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ABE1" w14:textId="3A8637A4" w:rsidR="0075736C" w:rsidRPr="00812989" w:rsidRDefault="0075736C" w:rsidP="006F4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989">
              <w:rPr>
                <w:rFonts w:ascii="Times New Roman" w:hAnsi="Times New Roman" w:cs="Times New Roman"/>
                <w:b/>
              </w:rPr>
              <w:t>Usługa</w:t>
            </w:r>
            <w:r>
              <w:rPr>
                <w:rFonts w:ascii="Times New Roman" w:hAnsi="Times New Roman" w:cs="Times New Roman"/>
                <w:b/>
              </w:rPr>
              <w:t>/praca naukowa</w:t>
            </w:r>
            <w:r w:rsidRPr="00812989">
              <w:rPr>
                <w:rFonts w:ascii="Times New Roman" w:hAnsi="Times New Roman" w:cs="Times New Roman"/>
                <w:b/>
              </w:rPr>
              <w:t xml:space="preserve"> wykonana samodzielnie/</w:t>
            </w:r>
            <w:r w:rsidR="006F4DCA">
              <w:rPr>
                <w:rFonts w:ascii="Times New Roman" w:hAnsi="Times New Roman" w:cs="Times New Roman"/>
                <w:b/>
              </w:rPr>
              <w:t>Uczestnik Konkursu</w:t>
            </w:r>
            <w:bookmarkStart w:id="0" w:name="_GoBack"/>
            <w:bookmarkEnd w:id="0"/>
            <w:r w:rsidRPr="00812989">
              <w:rPr>
                <w:rFonts w:ascii="Times New Roman" w:hAnsi="Times New Roman" w:cs="Times New Roman"/>
                <w:b/>
              </w:rPr>
              <w:t xml:space="preserve"> korzysta z podmiotu trzeciego</w:t>
            </w:r>
          </w:p>
        </w:tc>
      </w:tr>
      <w:tr w:rsidR="0075736C" w:rsidRPr="00812989" w14:paraId="7389BEA1" w14:textId="77777777" w:rsidTr="0075736C">
        <w:trPr>
          <w:trHeight w:val="103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51B6" w14:textId="6C22A5BB" w:rsidR="0075736C" w:rsidRPr="00812989" w:rsidRDefault="0075736C" w:rsidP="009B0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205">
              <w:rPr>
                <w:rFonts w:ascii="Times New Roman" w:hAnsi="Times New Roman" w:cs="Times New Roman"/>
                <w:i/>
              </w:rPr>
              <w:t>co najmniej 1 (jedn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584205">
              <w:rPr>
                <w:rFonts w:ascii="Times New Roman" w:hAnsi="Times New Roman" w:cs="Times New Roman"/>
                <w:i/>
              </w:rPr>
              <w:t>) usług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75736C">
              <w:rPr>
                <w:rFonts w:ascii="Times New Roman" w:hAnsi="Times New Roman" w:cs="Times New Roman"/>
                <w:i/>
              </w:rPr>
              <w:t xml:space="preserve"> lub  udzia</w:t>
            </w:r>
            <w:r>
              <w:rPr>
                <w:rFonts w:ascii="Times New Roman" w:hAnsi="Times New Roman" w:cs="Times New Roman"/>
                <w:i/>
              </w:rPr>
              <w:t>ł</w:t>
            </w:r>
            <w:r w:rsidRPr="0075736C">
              <w:rPr>
                <w:rFonts w:ascii="Times New Roman" w:hAnsi="Times New Roman" w:cs="Times New Roman"/>
                <w:i/>
              </w:rPr>
              <w:t xml:space="preserve"> w co najmniej jednej pracy naukowej (projekcie badawczo-rozwojowym) zakończonej publikacją wyników tej pracy, obejmującej swoją tematyką przetwarzanie danych grawimetrycznych</w:t>
            </w:r>
          </w:p>
        </w:tc>
      </w:tr>
      <w:tr w:rsidR="0075736C" w:rsidRPr="00713ED1" w14:paraId="4CEDE9D8" w14:textId="77777777" w:rsidTr="0075736C">
        <w:trPr>
          <w:trHeight w:val="11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2D4" w14:textId="77777777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3ED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598" w14:textId="77777777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B53F" w14:textId="77777777" w:rsidR="0075736C" w:rsidRPr="00713ED1" w:rsidRDefault="0075736C" w:rsidP="009B0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013D" w14:textId="77777777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B38" w14:textId="77777777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736C" w:rsidRPr="00713ED1" w14:paraId="3C8DFB44" w14:textId="77777777" w:rsidTr="0075736C">
        <w:trPr>
          <w:trHeight w:val="113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FE3" w14:textId="083CDFC3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...2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14D" w14:textId="77777777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37C9" w14:textId="77777777" w:rsidR="0075736C" w:rsidRPr="00713ED1" w:rsidRDefault="0075736C" w:rsidP="009B0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86E" w14:textId="77777777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BF1" w14:textId="17C589AB" w:rsidR="0075736C" w:rsidRPr="00713ED1" w:rsidRDefault="0075736C" w:rsidP="009B0B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0F46228" w14:textId="6D00FE15" w:rsidR="00875E06" w:rsidRPr="0075736C" w:rsidRDefault="0075736C" w:rsidP="0075736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wskazana powyżej praca naukowa nie została opublikowana na s</w:t>
      </w:r>
      <w:r w:rsidR="00D24E6A">
        <w:rPr>
          <w:rFonts w:ascii="Times New Roman" w:hAnsi="Times New Roman" w:cs="Times New Roman"/>
        </w:rPr>
        <w:t>tronie internetowej, Organizator Konkursu</w:t>
      </w:r>
      <w:r>
        <w:rPr>
          <w:rFonts w:ascii="Times New Roman" w:hAnsi="Times New Roman" w:cs="Times New Roman"/>
        </w:rPr>
        <w:t xml:space="preserve"> wymaga załączenia tej pracy naukowej do niniejszego wykazu, pod rygorem wykluczenia z udziału w Konkursie.</w:t>
      </w:r>
    </w:p>
    <w:p w14:paraId="65D01B95" w14:textId="77777777" w:rsidR="004217AB" w:rsidRPr="00FF23A3" w:rsidRDefault="004217AB" w:rsidP="00EF5BA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3A6646C4" w14:textId="77777777" w:rsidR="00EF5BAC" w:rsidRPr="00713ED1" w:rsidRDefault="00EF5BAC" w:rsidP="00EF5BA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13ED1">
        <w:rPr>
          <w:rFonts w:ascii="Times New Roman" w:hAnsi="Times New Roman" w:cs="Times New Roman"/>
        </w:rPr>
        <w:t>_______________________, ____________________</w:t>
      </w:r>
    </w:p>
    <w:p w14:paraId="00B58EF4" w14:textId="77777777" w:rsidR="00EF5BAC" w:rsidRPr="00713ED1" w:rsidRDefault="00EF5BAC" w:rsidP="00CF086D">
      <w:pPr>
        <w:tabs>
          <w:tab w:val="center" w:pos="1276"/>
          <w:tab w:val="center" w:pos="4111"/>
        </w:tabs>
        <w:spacing w:after="0" w:line="240" w:lineRule="auto"/>
        <w:rPr>
          <w:rFonts w:ascii="Times New Roman" w:hAnsi="Times New Roman" w:cs="Times New Roman"/>
        </w:rPr>
      </w:pPr>
      <w:r w:rsidRPr="00713ED1">
        <w:rPr>
          <w:rFonts w:ascii="Times New Roman" w:hAnsi="Times New Roman" w:cs="Times New Roman"/>
          <w:i/>
          <w:sz w:val="16"/>
          <w:szCs w:val="16"/>
        </w:rPr>
        <w:tab/>
        <w:t xml:space="preserve">miejscowość </w:t>
      </w:r>
      <w:r w:rsidRPr="00713ED1">
        <w:rPr>
          <w:rFonts w:ascii="Times New Roman" w:hAnsi="Times New Roman" w:cs="Times New Roman"/>
          <w:i/>
          <w:sz w:val="16"/>
          <w:szCs w:val="16"/>
        </w:rPr>
        <w:tab/>
        <w:t>data</w:t>
      </w:r>
      <w:r w:rsidRPr="00713ED1">
        <w:rPr>
          <w:rFonts w:ascii="Times New Roman" w:hAnsi="Times New Roman" w:cs="Times New Roman"/>
        </w:rPr>
        <w:tab/>
      </w:r>
      <w:r w:rsidR="00CF086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13ED1">
        <w:rPr>
          <w:rFonts w:ascii="Times New Roman" w:hAnsi="Times New Roman" w:cs="Times New Roman"/>
        </w:rPr>
        <w:t>_______________________________</w:t>
      </w:r>
    </w:p>
    <w:p w14:paraId="5039E548" w14:textId="77777777" w:rsidR="00253D69" w:rsidRPr="00713ED1" w:rsidRDefault="00EF5BAC" w:rsidP="00253D69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13ED1">
        <w:rPr>
          <w:rFonts w:ascii="Times New Roman" w:hAnsi="Times New Roman" w:cs="Times New Roman"/>
          <w:i/>
          <w:sz w:val="16"/>
          <w:szCs w:val="16"/>
        </w:rPr>
        <w:tab/>
        <w:t xml:space="preserve">podpis osoby upoważnionej/ podpisy </w:t>
      </w:r>
    </w:p>
    <w:p w14:paraId="581DCF4D" w14:textId="47E8A296" w:rsidR="00253D69" w:rsidRPr="004161D9" w:rsidRDefault="00EF5BAC" w:rsidP="004161D9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3ED1">
        <w:rPr>
          <w:rFonts w:ascii="Times New Roman" w:hAnsi="Times New Roman" w:cs="Times New Roman"/>
          <w:i/>
          <w:sz w:val="16"/>
          <w:szCs w:val="16"/>
        </w:rPr>
        <w:tab/>
        <w:t>osób upoważnion</w:t>
      </w:r>
      <w:r w:rsidR="00D24E6A">
        <w:rPr>
          <w:rFonts w:ascii="Times New Roman" w:hAnsi="Times New Roman" w:cs="Times New Roman"/>
          <w:i/>
          <w:sz w:val="16"/>
          <w:szCs w:val="16"/>
        </w:rPr>
        <w:t>ych do reprezentowania Uczestnika Konkursu</w:t>
      </w:r>
    </w:p>
    <w:sectPr w:rsidR="00253D69" w:rsidRPr="004161D9" w:rsidSect="005879B2">
      <w:headerReference w:type="default" r:id="rId7"/>
      <w:pgSz w:w="15840" w:h="12240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B775" w14:textId="77777777" w:rsidR="005F5131" w:rsidRDefault="005F5131" w:rsidP="00697CCD">
      <w:pPr>
        <w:spacing w:after="0" w:line="240" w:lineRule="auto"/>
      </w:pPr>
      <w:r>
        <w:separator/>
      </w:r>
    </w:p>
  </w:endnote>
  <w:endnote w:type="continuationSeparator" w:id="0">
    <w:p w14:paraId="76336149" w14:textId="77777777" w:rsidR="005F5131" w:rsidRDefault="005F513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CCABA" w14:textId="77777777" w:rsidR="005F5131" w:rsidRDefault="005F5131" w:rsidP="00697CCD">
      <w:pPr>
        <w:spacing w:after="0" w:line="240" w:lineRule="auto"/>
      </w:pPr>
      <w:r>
        <w:separator/>
      </w:r>
    </w:p>
  </w:footnote>
  <w:footnote w:type="continuationSeparator" w:id="0">
    <w:p w14:paraId="422CE791" w14:textId="77777777" w:rsidR="005F5131" w:rsidRDefault="005F513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1A36C" w14:textId="73FDEFD4" w:rsidR="004217AB" w:rsidRDefault="004217AB" w:rsidP="004217AB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</w:rPr>
    </w:pPr>
    <w:r w:rsidRPr="000001EB">
      <w:rPr>
        <w:rFonts w:ascii="Times New Roman" w:eastAsia="Times New Roman" w:hAnsi="Times New Roman" w:cs="Times New Roman"/>
        <w:i/>
        <w:sz w:val="24"/>
        <w:szCs w:val="24"/>
      </w:rPr>
      <w:t xml:space="preserve">Załącznik nr </w:t>
    </w:r>
    <w:r w:rsidR="002261A9">
      <w:rPr>
        <w:rFonts w:ascii="Times New Roman" w:eastAsia="Times New Roman" w:hAnsi="Times New Roman" w:cs="Times New Roman"/>
        <w:i/>
        <w:sz w:val="24"/>
        <w:szCs w:val="24"/>
      </w:rPr>
      <w:t>4 do Regulaminu</w:t>
    </w:r>
  </w:p>
  <w:p w14:paraId="72B75114" w14:textId="77777777" w:rsidR="004217AB" w:rsidRPr="000001EB" w:rsidRDefault="004217AB" w:rsidP="004217AB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(wzór)</w:t>
    </w:r>
  </w:p>
  <w:p w14:paraId="1196B444" w14:textId="77777777" w:rsidR="00E5458B" w:rsidRPr="00675C7B" w:rsidRDefault="00E5458B" w:rsidP="00D64CFD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381712F6"/>
    <w:multiLevelType w:val="hybridMultilevel"/>
    <w:tmpl w:val="93EC5C9E"/>
    <w:lvl w:ilvl="0" w:tplc="710C35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025F7"/>
    <w:rsid w:val="00086BB6"/>
    <w:rsid w:val="000B4AC0"/>
    <w:rsid w:val="00136F61"/>
    <w:rsid w:val="001C2F87"/>
    <w:rsid w:val="001E3398"/>
    <w:rsid w:val="00222D60"/>
    <w:rsid w:val="002261A9"/>
    <w:rsid w:val="00253D69"/>
    <w:rsid w:val="00271B28"/>
    <w:rsid w:val="002737D3"/>
    <w:rsid w:val="00282C75"/>
    <w:rsid w:val="002A034D"/>
    <w:rsid w:val="002C0BA8"/>
    <w:rsid w:val="003035B4"/>
    <w:rsid w:val="00365129"/>
    <w:rsid w:val="003659A8"/>
    <w:rsid w:val="003D5C58"/>
    <w:rsid w:val="003F033D"/>
    <w:rsid w:val="004161D9"/>
    <w:rsid w:val="00416967"/>
    <w:rsid w:val="004217AB"/>
    <w:rsid w:val="00461903"/>
    <w:rsid w:val="00471178"/>
    <w:rsid w:val="004D28C2"/>
    <w:rsid w:val="004F65E2"/>
    <w:rsid w:val="005121DF"/>
    <w:rsid w:val="00583E1A"/>
    <w:rsid w:val="00584205"/>
    <w:rsid w:val="00585AA9"/>
    <w:rsid w:val="005879B2"/>
    <w:rsid w:val="005D7F8C"/>
    <w:rsid w:val="005E691D"/>
    <w:rsid w:val="005F5131"/>
    <w:rsid w:val="00624D65"/>
    <w:rsid w:val="00645403"/>
    <w:rsid w:val="00660983"/>
    <w:rsid w:val="006671A2"/>
    <w:rsid w:val="00675C7B"/>
    <w:rsid w:val="00697CCD"/>
    <w:rsid w:val="006D128A"/>
    <w:rsid w:val="006D5A07"/>
    <w:rsid w:val="006D7123"/>
    <w:rsid w:val="006E029D"/>
    <w:rsid w:val="006F4DCA"/>
    <w:rsid w:val="0070475A"/>
    <w:rsid w:val="00713943"/>
    <w:rsid w:val="00713ED1"/>
    <w:rsid w:val="007531C3"/>
    <w:rsid w:val="0075736C"/>
    <w:rsid w:val="00763753"/>
    <w:rsid w:val="0078195F"/>
    <w:rsid w:val="00783E37"/>
    <w:rsid w:val="007A1FA8"/>
    <w:rsid w:val="007B2B32"/>
    <w:rsid w:val="007F427A"/>
    <w:rsid w:val="007F741A"/>
    <w:rsid w:val="00812989"/>
    <w:rsid w:val="008338EC"/>
    <w:rsid w:val="00844D0E"/>
    <w:rsid w:val="00855B84"/>
    <w:rsid w:val="00870971"/>
    <w:rsid w:val="008745C1"/>
    <w:rsid w:val="00875E06"/>
    <w:rsid w:val="00876278"/>
    <w:rsid w:val="008C2C8A"/>
    <w:rsid w:val="008E619B"/>
    <w:rsid w:val="009264FD"/>
    <w:rsid w:val="00947564"/>
    <w:rsid w:val="009B0BF3"/>
    <w:rsid w:val="009B1CD0"/>
    <w:rsid w:val="009D4703"/>
    <w:rsid w:val="009F6696"/>
    <w:rsid w:val="00A27D33"/>
    <w:rsid w:val="00A450A8"/>
    <w:rsid w:val="00A50EC8"/>
    <w:rsid w:val="00AA504D"/>
    <w:rsid w:val="00AB530D"/>
    <w:rsid w:val="00AC6881"/>
    <w:rsid w:val="00AD1531"/>
    <w:rsid w:val="00AF355D"/>
    <w:rsid w:val="00B211B3"/>
    <w:rsid w:val="00B212A2"/>
    <w:rsid w:val="00B2145C"/>
    <w:rsid w:val="00BB0074"/>
    <w:rsid w:val="00C032AB"/>
    <w:rsid w:val="00C07BA7"/>
    <w:rsid w:val="00C669BA"/>
    <w:rsid w:val="00C71FD9"/>
    <w:rsid w:val="00C73AB6"/>
    <w:rsid w:val="00C760D1"/>
    <w:rsid w:val="00CB342E"/>
    <w:rsid w:val="00CB4C77"/>
    <w:rsid w:val="00CC063A"/>
    <w:rsid w:val="00CD6FA2"/>
    <w:rsid w:val="00CF086D"/>
    <w:rsid w:val="00D24E6A"/>
    <w:rsid w:val="00D334A2"/>
    <w:rsid w:val="00D45214"/>
    <w:rsid w:val="00D64CFD"/>
    <w:rsid w:val="00D94BEC"/>
    <w:rsid w:val="00DC6008"/>
    <w:rsid w:val="00DE53F8"/>
    <w:rsid w:val="00E137E2"/>
    <w:rsid w:val="00E4183E"/>
    <w:rsid w:val="00E43E62"/>
    <w:rsid w:val="00E5458B"/>
    <w:rsid w:val="00EC0FE5"/>
    <w:rsid w:val="00EF5BAC"/>
    <w:rsid w:val="00F71693"/>
    <w:rsid w:val="00F76255"/>
    <w:rsid w:val="00FA7D95"/>
    <w:rsid w:val="00FC23F0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D3412"/>
  <w15:docId w15:val="{B44B187F-B657-42FF-816D-29F1CE52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Juszczak Urszula</cp:lastModifiedBy>
  <cp:revision>6</cp:revision>
  <cp:lastPrinted>2018-05-29T08:06:00Z</cp:lastPrinted>
  <dcterms:created xsi:type="dcterms:W3CDTF">2021-06-01T14:31:00Z</dcterms:created>
  <dcterms:modified xsi:type="dcterms:W3CDTF">2021-06-02T10:35:00Z</dcterms:modified>
</cp:coreProperties>
</file>