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C4044A" w:rsidRDefault="00C4044A" w:rsidP="00C4044A">
      <w:pPr>
        <w:rPr>
          <w:sz w:val="22"/>
          <w:szCs w:val="22"/>
        </w:rPr>
      </w:pPr>
    </w:p>
    <w:p w:rsidR="00C4044A" w:rsidRPr="00D60CA8" w:rsidRDefault="00C4044A" w:rsidP="00D60CA8">
      <w:pPr>
        <w:spacing w:line="360" w:lineRule="auto"/>
        <w:jc w:val="both"/>
        <w:rPr>
          <w:b/>
          <w:sz w:val="22"/>
          <w:szCs w:val="22"/>
        </w:rPr>
      </w:pPr>
      <w:r w:rsidRPr="00D60CA8">
        <w:rPr>
          <w:i/>
          <w:sz w:val="22"/>
          <w:szCs w:val="22"/>
        </w:rPr>
        <w:t xml:space="preserve">Dotyczy: </w:t>
      </w:r>
      <w:bookmarkStart w:id="0" w:name="_GoBack"/>
      <w:bookmarkEnd w:id="0"/>
      <w:r w:rsidRPr="00D60CA8">
        <w:rPr>
          <w:sz w:val="22"/>
          <w:szCs w:val="22"/>
        </w:rPr>
        <w:t xml:space="preserve">postępowania o udzielenie zamówienia publicznego pn.: </w:t>
      </w:r>
      <w:r w:rsidRPr="00D60CA8">
        <w:rPr>
          <w:b/>
          <w:sz w:val="22"/>
          <w:szCs w:val="22"/>
        </w:rPr>
        <w:t>„</w:t>
      </w:r>
      <w:r w:rsidR="00D60CA8" w:rsidRPr="00D60CA8">
        <w:rPr>
          <w:b/>
          <w:sz w:val="22"/>
          <w:szCs w:val="22"/>
        </w:rPr>
        <w:t xml:space="preserve">Modernizacja kotłowni wraz </w:t>
      </w:r>
      <w:r w:rsidR="00F02F6B">
        <w:rPr>
          <w:b/>
          <w:sz w:val="22"/>
          <w:szCs w:val="22"/>
        </w:rPr>
        <w:t xml:space="preserve">                       </w:t>
      </w:r>
      <w:r w:rsidR="00D60CA8" w:rsidRPr="00D60CA8">
        <w:rPr>
          <w:b/>
          <w:sz w:val="22"/>
          <w:szCs w:val="22"/>
        </w:rPr>
        <w:t>z instalacją pomp ciepła oraz budową systemu fotowoltaicznego w Komendzie Powiatowej Państwowej Straży Pożarnej w Białogardzie przy ul. Szosa Połczyńska 1</w:t>
      </w:r>
      <w:r w:rsidRPr="00D60CA8">
        <w:rPr>
          <w:b/>
          <w:sz w:val="22"/>
          <w:szCs w:val="22"/>
        </w:rPr>
        <w:t>”</w:t>
      </w:r>
      <w:r w:rsidRPr="00D60CA8">
        <w:rPr>
          <w:sz w:val="22"/>
          <w:szCs w:val="22"/>
        </w:rPr>
        <w:t>, prowadzonego w trybie podstawowym.</w:t>
      </w:r>
    </w:p>
    <w:p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</w:t>
      </w:r>
      <w:r w:rsidR="00F02F6B">
        <w:rPr>
          <w:bCs/>
          <w:i/>
          <w:sz w:val="22"/>
          <w:szCs w:val="22"/>
        </w:rPr>
        <w:t xml:space="preserve">                       </w:t>
      </w:r>
      <w:r w:rsidRPr="000E3326">
        <w:rPr>
          <w:bCs/>
          <w:i/>
          <w:sz w:val="22"/>
          <w:szCs w:val="22"/>
        </w:rPr>
        <w:t xml:space="preserve">i miejsca wykonania oraz podmiotów, na rzecz których roboty te zostały wykonane, oraz załączeniem dowodów określających, czy te roboty budowlane zostały wykonane należycie, przy czym dowodami, </w:t>
      </w:r>
      <w:r w:rsidR="00F02F6B">
        <w:rPr>
          <w:bCs/>
          <w:i/>
          <w:sz w:val="22"/>
          <w:szCs w:val="22"/>
        </w:rPr>
        <w:t xml:space="preserve">                   </w:t>
      </w:r>
      <w:r w:rsidRPr="000E3326">
        <w:rPr>
          <w:bCs/>
          <w:i/>
          <w:sz w:val="22"/>
          <w:szCs w:val="22"/>
        </w:rPr>
        <w:t xml:space="preserve">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:rsidR="00D60CA8" w:rsidRPr="006E6CDD" w:rsidRDefault="00D60CA8" w:rsidP="006E6CDD">
      <w:pPr>
        <w:spacing w:line="276" w:lineRule="auto"/>
        <w:jc w:val="both"/>
        <w:rPr>
          <w:i/>
          <w:sz w:val="22"/>
          <w:szCs w:val="22"/>
        </w:rPr>
      </w:pPr>
    </w:p>
    <w:p w:rsidR="00A5465A" w:rsidRPr="000E3326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A5465A" w:rsidRPr="002B5F5A" w:rsidRDefault="00A5465A" w:rsidP="00A5465A">
      <w:pPr>
        <w:jc w:val="center"/>
        <w:rPr>
          <w:i/>
          <w:iCs/>
          <w:sz w:val="22"/>
          <w:szCs w:val="22"/>
        </w:rPr>
      </w:pP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42"/>
        <w:gridCol w:w="1674"/>
        <w:gridCol w:w="1818"/>
        <w:gridCol w:w="1271"/>
        <w:gridCol w:w="2265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Opis rodzaju robót</w:t>
            </w:r>
          </w:p>
        </w:tc>
        <w:tc>
          <w:tcPr>
            <w:tcW w:w="1701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Default="00A5465A" w:rsidP="00A5465A">
      <w:pPr>
        <w:rPr>
          <w:iCs/>
          <w:sz w:val="22"/>
          <w:szCs w:val="22"/>
        </w:rPr>
      </w:pPr>
    </w:p>
    <w:p w:rsidR="00CB0BC7" w:rsidRPr="002E4005" w:rsidRDefault="00CB0BC7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CB0BC7" w:rsidRDefault="0074496F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45.7pt;margin-top:10.25pt;width:16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D60CA8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207CE" w:rsidRDefault="000207CE" w:rsidP="00A5465A"/>
    <w:sectPr w:rsidR="000207CE" w:rsidSect="00C4044A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51" w:rsidRDefault="00577851" w:rsidP="001A200E">
      <w:r>
        <w:separator/>
      </w:r>
    </w:p>
  </w:endnote>
  <w:endnote w:type="continuationSeparator" w:id="0">
    <w:p w:rsidR="00577851" w:rsidRDefault="00577851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74496F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F02F6B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51" w:rsidRDefault="00577851" w:rsidP="001A200E">
      <w:r>
        <w:separator/>
      </w:r>
    </w:p>
  </w:footnote>
  <w:footnote w:type="continuationSeparator" w:id="0">
    <w:p w:rsidR="00577851" w:rsidRDefault="00577851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D5B288E6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ascii="Times New Roman" w:hAnsi="Times New Roman" w:cs="Times New Roman" w:hint="default"/>
        <w:b w:val="0"/>
        <w:bCs w:val="0"/>
        <w:cap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536"/>
        </w:tabs>
        <w:ind w:left="2536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76"/>
        </w:tabs>
        <w:ind w:left="3076" w:hanging="360"/>
      </w:pPr>
      <w:rPr>
        <w:rFonts w:hint="default"/>
        <w:b w:val="0"/>
        <w:cap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590"/>
        </w:tabs>
        <w:ind w:left="7590" w:hanging="360"/>
      </w:pPr>
      <w:rPr>
        <w:rFonts w:hint="default"/>
        <w:b w:val="0"/>
        <w:cap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)"/>
      <w:lvlJc w:val="left"/>
      <w:pPr>
        <w:tabs>
          <w:tab w:val="num" w:pos="5236"/>
        </w:tabs>
        <w:ind w:left="5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5A"/>
    <w:rsid w:val="000016C4"/>
    <w:rsid w:val="000207CE"/>
    <w:rsid w:val="0003061D"/>
    <w:rsid w:val="00076C8F"/>
    <w:rsid w:val="00085376"/>
    <w:rsid w:val="00094F0A"/>
    <w:rsid w:val="000E3326"/>
    <w:rsid w:val="001A200E"/>
    <w:rsid w:val="00230257"/>
    <w:rsid w:val="00291DCA"/>
    <w:rsid w:val="002B4E58"/>
    <w:rsid w:val="003A078A"/>
    <w:rsid w:val="003A6FE0"/>
    <w:rsid w:val="003B2521"/>
    <w:rsid w:val="003F1DA0"/>
    <w:rsid w:val="00512D3E"/>
    <w:rsid w:val="00540EB5"/>
    <w:rsid w:val="005633DA"/>
    <w:rsid w:val="00577851"/>
    <w:rsid w:val="005C077D"/>
    <w:rsid w:val="00614955"/>
    <w:rsid w:val="006E6CDD"/>
    <w:rsid w:val="0074135E"/>
    <w:rsid w:val="0074496F"/>
    <w:rsid w:val="007B779B"/>
    <w:rsid w:val="008671EC"/>
    <w:rsid w:val="00A43F66"/>
    <w:rsid w:val="00A5465A"/>
    <w:rsid w:val="00A54F2D"/>
    <w:rsid w:val="00AC6433"/>
    <w:rsid w:val="00AD49FD"/>
    <w:rsid w:val="00AD5B7D"/>
    <w:rsid w:val="00B771CA"/>
    <w:rsid w:val="00BA7B90"/>
    <w:rsid w:val="00BC2D28"/>
    <w:rsid w:val="00BE4F80"/>
    <w:rsid w:val="00C03D17"/>
    <w:rsid w:val="00C32715"/>
    <w:rsid w:val="00C4044A"/>
    <w:rsid w:val="00CB0BC7"/>
    <w:rsid w:val="00CE7037"/>
    <w:rsid w:val="00D60CA8"/>
    <w:rsid w:val="00E224FD"/>
    <w:rsid w:val="00E86EAD"/>
    <w:rsid w:val="00F02F6B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60CA8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60CA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45EA-0D51-4BDF-9686-06257D1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apender</cp:lastModifiedBy>
  <cp:revision>2</cp:revision>
  <dcterms:created xsi:type="dcterms:W3CDTF">2023-06-23T08:30:00Z</dcterms:created>
  <dcterms:modified xsi:type="dcterms:W3CDTF">2023-06-23T08:30:00Z</dcterms:modified>
</cp:coreProperties>
</file>