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665"/>
        <w:gridCol w:w="1276"/>
        <w:gridCol w:w="21"/>
        <w:gridCol w:w="1415"/>
        <w:gridCol w:w="189"/>
        <w:gridCol w:w="76"/>
        <w:gridCol w:w="1292"/>
        <w:gridCol w:w="1133"/>
        <w:gridCol w:w="1260"/>
        <w:gridCol w:w="16"/>
        <w:gridCol w:w="284"/>
        <w:gridCol w:w="976"/>
        <w:gridCol w:w="157"/>
        <w:gridCol w:w="1957"/>
        <w:gridCol w:w="28"/>
      </w:tblGrid>
      <w:tr w:rsidR="007101CD" w14:paraId="4443D8F4" w14:textId="77777777" w:rsidTr="006915EE">
        <w:trPr>
          <w:cantSplit/>
          <w:trHeight w:hRule="exact" w:val="1440"/>
        </w:trPr>
        <w:tc>
          <w:tcPr>
            <w:tcW w:w="340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F4BD21" w14:textId="77777777" w:rsidR="007101CD" w:rsidRDefault="007101CD">
            <w:pPr>
              <w:widowControl w:val="0"/>
              <w:spacing w:before="40"/>
              <w:ind w:left="57"/>
              <w:rPr>
                <w:sz w:val="16"/>
              </w:rPr>
            </w:pPr>
            <w:r w:rsidRPr="00F85718">
              <w:br w:type="page"/>
            </w:r>
            <w:r w:rsidRPr="00F85718">
              <w:br w:type="page"/>
            </w:r>
            <w:r w:rsidRPr="00F85718">
              <w:br w:type="page"/>
            </w:r>
            <w:r w:rsidRPr="00F85718">
              <w:br w:type="page"/>
            </w:r>
            <w:r w:rsidRPr="00F85718">
              <w:rPr>
                <w:sz w:val="16"/>
              </w:rPr>
              <w:t>Nazwa i adres jednostki sprawozdawczej:</w:t>
            </w:r>
          </w:p>
          <w:p w14:paraId="01084840" w14:textId="77777777" w:rsidR="0017749B" w:rsidRPr="002C149C" w:rsidRDefault="0017749B" w:rsidP="002C149C">
            <w:pPr>
              <w:widowControl w:val="0"/>
              <w:spacing w:before="20"/>
              <w:rPr>
                <w:b/>
                <w:sz w:val="28"/>
                <w:szCs w:val="28"/>
                <w:vertAlign w:val="superscript"/>
              </w:rPr>
            </w:pPr>
            <w:r w:rsidRPr="00DC6852">
              <w:rPr>
                <w:b/>
                <w:sz w:val="28"/>
                <w:szCs w:val="28"/>
                <w:vertAlign w:val="superscript"/>
              </w:rPr>
              <w:t xml:space="preserve">              </w:t>
            </w:r>
          </w:p>
        </w:tc>
        <w:tc>
          <w:tcPr>
            <w:tcW w:w="396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C867A3" w14:textId="77777777" w:rsidR="007101CD" w:rsidRPr="007C5209" w:rsidRDefault="007101CD">
            <w:pPr>
              <w:widowControl w:val="0"/>
              <w:spacing w:line="216" w:lineRule="auto"/>
              <w:jc w:val="center"/>
              <w:rPr>
                <w:b/>
              </w:rPr>
            </w:pPr>
            <w:r w:rsidRPr="007C5209">
              <w:rPr>
                <w:b/>
              </w:rPr>
              <w:t>Kwartalne sprawozdanie</w:t>
            </w:r>
          </w:p>
          <w:p w14:paraId="643CAE62" w14:textId="77777777" w:rsidR="007101CD" w:rsidRPr="007C5209" w:rsidRDefault="007101CD">
            <w:pPr>
              <w:widowControl w:val="0"/>
              <w:spacing w:after="120" w:line="216" w:lineRule="auto"/>
              <w:jc w:val="center"/>
              <w:rPr>
                <w:b/>
              </w:rPr>
            </w:pPr>
            <w:r w:rsidRPr="007C5209">
              <w:rPr>
                <w:b/>
              </w:rPr>
              <w:t>z obowiązkowych szczepień ochronnych</w:t>
            </w:r>
          </w:p>
          <w:p w14:paraId="06FAC690" w14:textId="6FD59B36" w:rsidR="007101CD" w:rsidRPr="007C5209" w:rsidRDefault="007101CD" w:rsidP="00F2779D">
            <w:pPr>
              <w:widowControl w:val="0"/>
              <w:spacing w:line="216" w:lineRule="auto"/>
              <w:jc w:val="center"/>
              <w:rPr>
                <w:b/>
              </w:rPr>
            </w:pPr>
            <w:r w:rsidRPr="007C5209">
              <w:rPr>
                <w:b/>
              </w:rPr>
              <w:t>wg informacji zawartych w kartach uodporn</w:t>
            </w:r>
            <w:r w:rsidR="00BA6694" w:rsidRPr="007C5209">
              <w:rPr>
                <w:b/>
              </w:rPr>
              <w:t>i</w:t>
            </w:r>
            <w:r w:rsidR="008578BD" w:rsidRPr="007C5209">
              <w:rPr>
                <w:b/>
              </w:rPr>
              <w:t>e</w:t>
            </w:r>
            <w:r w:rsidR="00E4044F">
              <w:rPr>
                <w:b/>
              </w:rPr>
              <w:t xml:space="preserve">nia </w:t>
            </w:r>
            <w:r w:rsidRPr="007C5209">
              <w:rPr>
                <w:b/>
                <w:spacing w:val="-2"/>
              </w:rPr>
              <w:t>przechowywanych</w:t>
            </w:r>
            <w:r w:rsidRPr="007C5209">
              <w:rPr>
                <w:b/>
              </w:rPr>
              <w:t xml:space="preserve"> przez składającego spraw</w:t>
            </w:r>
            <w:r w:rsidR="00846E30" w:rsidRPr="007C5209">
              <w:rPr>
                <w:b/>
              </w:rPr>
              <w:t>oz</w:t>
            </w:r>
            <w:r w:rsidRPr="007C5209">
              <w:rPr>
                <w:b/>
              </w:rPr>
              <w:t>d</w:t>
            </w:r>
            <w:r w:rsidR="00EA2946">
              <w:rPr>
                <w:b/>
              </w:rPr>
              <w:t>a</w:t>
            </w:r>
            <w:r w:rsidRPr="007C5209">
              <w:rPr>
                <w:b/>
              </w:rPr>
              <w:t>nie</w:t>
            </w:r>
          </w:p>
          <w:p w14:paraId="5DA0376F" w14:textId="77777777" w:rsidR="007101CD" w:rsidRPr="007C5209" w:rsidRDefault="007101CD">
            <w:pPr>
              <w:widowControl w:val="0"/>
              <w:spacing w:before="120" w:after="120" w:line="216" w:lineRule="auto"/>
              <w:jc w:val="center"/>
              <w:rPr>
                <w:b/>
              </w:rPr>
            </w:pPr>
            <w:r w:rsidRPr="007C5209">
              <w:rPr>
                <w:b/>
              </w:rPr>
              <w:t>za okres</w:t>
            </w:r>
          </w:p>
          <w:p w14:paraId="667B9535" w14:textId="77777777" w:rsidR="007101CD" w:rsidRPr="00F85718" w:rsidRDefault="006A7F93" w:rsidP="006A7F93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b/>
              </w:rPr>
              <w:t xml:space="preserve">  </w:t>
            </w:r>
            <w:r w:rsidR="007101CD" w:rsidRPr="007C5209">
              <w:rPr>
                <w:b/>
              </w:rPr>
              <w:t xml:space="preserve">od </w:t>
            </w:r>
            <w:r>
              <w:t xml:space="preserve">                            </w:t>
            </w:r>
            <w:r w:rsidR="00DE5771">
              <w:t xml:space="preserve"> </w:t>
            </w:r>
            <w:r>
              <w:t xml:space="preserve"> </w:t>
            </w:r>
            <w:r w:rsidR="007C5FA0">
              <w:t xml:space="preserve">   </w:t>
            </w:r>
            <w:r w:rsidR="007101CD" w:rsidRPr="007C5209">
              <w:rPr>
                <w:b/>
              </w:rPr>
              <w:t xml:space="preserve">do </w:t>
            </w:r>
            <w:r>
              <w:t xml:space="preserve">                     </w:t>
            </w:r>
            <w:r w:rsidR="007101CD" w:rsidRPr="00F857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180412" w14:textId="77777777" w:rsidR="007101CD" w:rsidRDefault="00FA7BE0" w:rsidP="00FB0829">
            <w:pPr>
              <w:widowControl w:val="0"/>
              <w:spacing w:before="40"/>
              <w:ind w:left="57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Adresat:</w:t>
            </w:r>
          </w:p>
          <w:p w14:paraId="6A60FD01" w14:textId="77777777" w:rsidR="00FB0829" w:rsidRPr="00FB0829" w:rsidRDefault="00FB0829" w:rsidP="00FB0829">
            <w:pPr>
              <w:widowControl w:val="0"/>
              <w:spacing w:before="40"/>
              <w:ind w:left="57"/>
              <w:rPr>
                <w:rFonts w:ascii="Arial Narrow" w:hAnsi="Arial Narrow"/>
                <w:sz w:val="16"/>
              </w:rPr>
            </w:pPr>
          </w:p>
          <w:p w14:paraId="25D700BB" w14:textId="77777777" w:rsidR="001B3D57" w:rsidRPr="00FC6846" w:rsidRDefault="001B3D57" w:rsidP="00C344F8">
            <w:pPr>
              <w:widowControl w:val="0"/>
              <w:spacing w:before="2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</w:tr>
      <w:tr w:rsidR="007101CD" w14:paraId="4C5B14EE" w14:textId="77777777" w:rsidTr="006915EE">
        <w:trPr>
          <w:cantSplit/>
          <w:trHeight w:hRule="exact" w:val="760"/>
        </w:trPr>
        <w:tc>
          <w:tcPr>
            <w:tcW w:w="340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E6EC5E" w14:textId="77777777" w:rsidR="007101CD" w:rsidRPr="00F85718" w:rsidRDefault="007101CD">
            <w:pPr>
              <w:widowControl w:val="0"/>
              <w:spacing w:before="40"/>
              <w:ind w:left="57"/>
              <w:rPr>
                <w:sz w:val="16"/>
              </w:rPr>
            </w:pPr>
            <w:r w:rsidRPr="00F85718">
              <w:rPr>
                <w:sz w:val="16"/>
              </w:rPr>
              <w:t xml:space="preserve">Numer identyfikacyjny - </w:t>
            </w:r>
            <w:r w:rsidRPr="00F85718">
              <w:rPr>
                <w:smallCaps/>
                <w:sz w:val="16"/>
              </w:rPr>
              <w:t>regon:</w:t>
            </w:r>
            <w:r w:rsidR="0042667E">
              <w:rPr>
                <w:rFonts w:ascii="Arial Narrow" w:hAnsi="Arial Narrow"/>
                <w:smallCaps/>
                <w:sz w:val="16"/>
              </w:rPr>
              <w:t xml:space="preserve"> </w:t>
            </w:r>
          </w:p>
        </w:tc>
        <w:tc>
          <w:tcPr>
            <w:tcW w:w="3966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06C949" w14:textId="77777777" w:rsidR="007101CD" w:rsidRPr="00F85718" w:rsidRDefault="007101CD">
            <w:pPr>
              <w:widowControl w:val="0"/>
              <w:spacing w:line="216" w:lineRule="auto"/>
              <w:jc w:val="center"/>
              <w:rPr>
                <w:color w:val="0000FF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64C82A" w14:textId="77777777" w:rsidR="007101CD" w:rsidRPr="00846E30" w:rsidRDefault="007101C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46E30">
              <w:rPr>
                <w:b/>
                <w:sz w:val="18"/>
                <w:szCs w:val="18"/>
              </w:rPr>
              <w:t>Sprawozdanie należy przekazać w terminie</w:t>
            </w:r>
          </w:p>
          <w:p w14:paraId="3B5FDA82" w14:textId="77777777" w:rsidR="007101CD" w:rsidRDefault="00AB3F6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</w:t>
            </w:r>
            <w:r w:rsidR="007101CD" w:rsidRPr="00846E30">
              <w:rPr>
                <w:b/>
                <w:sz w:val="18"/>
                <w:szCs w:val="18"/>
              </w:rPr>
              <w:t>7 dni</w:t>
            </w:r>
            <w:r>
              <w:rPr>
                <w:b/>
                <w:sz w:val="18"/>
                <w:szCs w:val="18"/>
              </w:rPr>
              <w:t xml:space="preserve">a  </w:t>
            </w:r>
            <w:r w:rsidR="007101CD" w:rsidRPr="00846E30">
              <w:rPr>
                <w:b/>
                <w:sz w:val="18"/>
                <w:szCs w:val="18"/>
              </w:rPr>
              <w:t>po okresie sprawozdawczym</w:t>
            </w:r>
          </w:p>
          <w:p w14:paraId="674E929A" w14:textId="77777777" w:rsidR="00AB3F62" w:rsidRDefault="00AB3F62">
            <w:pPr>
              <w:widowControl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b/>
                <w:sz w:val="18"/>
                <w:szCs w:val="18"/>
              </w:rPr>
              <w:t>(07.01;   07.04;  07.07;  07.10)</w:t>
            </w:r>
          </w:p>
        </w:tc>
      </w:tr>
      <w:tr w:rsidR="007101CD" w14:paraId="4F266628" w14:textId="77777777" w:rsidTr="00783B4B">
        <w:trPr>
          <w:cantSplit/>
          <w:trHeight w:hRule="exact" w:val="360"/>
        </w:trPr>
        <w:tc>
          <w:tcPr>
            <w:tcW w:w="10773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3ED962" w14:textId="77777777" w:rsidR="007101CD" w:rsidRPr="00F85718" w:rsidRDefault="007101CD">
            <w:pPr>
              <w:widowControl w:val="0"/>
              <w:rPr>
                <w:sz w:val="16"/>
              </w:rPr>
            </w:pPr>
          </w:p>
        </w:tc>
      </w:tr>
      <w:tr w:rsidR="007101CD" w14:paraId="77FD86F5" w14:textId="77777777" w:rsidTr="006915EE">
        <w:trPr>
          <w:cantSplit/>
          <w:trHeight w:hRule="exact" w:val="411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9F968" w14:textId="77777777" w:rsidR="007101CD" w:rsidRPr="00F85718" w:rsidRDefault="007101CD">
            <w:pPr>
              <w:widowControl w:val="0"/>
              <w:rPr>
                <w:sz w:val="16"/>
              </w:rPr>
            </w:pPr>
          </w:p>
        </w:tc>
        <w:tc>
          <w:tcPr>
            <w:tcW w:w="1071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1BB55" w14:textId="77777777" w:rsidR="007101CD" w:rsidRPr="00F85718" w:rsidRDefault="007101CD">
            <w:pPr>
              <w:widowControl w:val="0"/>
              <w:jc w:val="center"/>
              <w:rPr>
                <w:b/>
                <w:sz w:val="21"/>
              </w:rPr>
            </w:pPr>
            <w:r w:rsidRPr="00F85718">
              <w:rPr>
                <w:b/>
                <w:sz w:val="21"/>
              </w:rPr>
              <w:t>Dział 1. Karty uodpornienia przechowywane przez składającego sprawozdanie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CA0B1" w14:textId="77777777" w:rsidR="007101CD" w:rsidRDefault="007101CD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7101CD" w14:paraId="393F8745" w14:textId="77777777" w:rsidTr="006915EE">
        <w:trPr>
          <w:cantSplit/>
          <w:trHeight w:hRule="exact" w:val="3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F4AFB" w14:textId="77777777" w:rsidR="007101CD" w:rsidRPr="00F85718" w:rsidRDefault="007101CD">
            <w:pPr>
              <w:widowControl w:val="0"/>
              <w:rPr>
                <w:sz w:val="16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C6144" w14:textId="77777777" w:rsidR="007101CD" w:rsidRPr="00F85718" w:rsidRDefault="007101CD">
            <w:pPr>
              <w:widowControl w:val="0"/>
              <w:jc w:val="center"/>
              <w:rPr>
                <w:b/>
                <w:sz w:val="18"/>
              </w:rPr>
            </w:pPr>
            <w:r w:rsidRPr="00F85718">
              <w:rPr>
                <w:b/>
                <w:sz w:val="18"/>
              </w:rPr>
              <w:t>Rok</w:t>
            </w:r>
          </w:p>
          <w:p w14:paraId="340C3EA0" w14:textId="77777777" w:rsidR="007101CD" w:rsidRPr="00F85718" w:rsidRDefault="007101CD">
            <w:pPr>
              <w:widowControl w:val="0"/>
              <w:jc w:val="center"/>
              <w:rPr>
                <w:b/>
                <w:sz w:val="18"/>
              </w:rPr>
            </w:pPr>
            <w:r w:rsidRPr="00F85718">
              <w:rPr>
                <w:b/>
                <w:sz w:val="18"/>
              </w:rPr>
              <w:t>urodzenia</w:t>
            </w:r>
          </w:p>
          <w:p w14:paraId="54CB608F" w14:textId="77777777" w:rsidR="007101CD" w:rsidRPr="00F85718" w:rsidRDefault="007101CD">
            <w:pPr>
              <w:widowControl w:val="0"/>
              <w:jc w:val="center"/>
              <w:rPr>
                <w:b/>
                <w:sz w:val="18"/>
              </w:rPr>
            </w:pPr>
            <w:r w:rsidRPr="00F85718">
              <w:rPr>
                <w:b/>
                <w:sz w:val="18"/>
              </w:rPr>
              <w:t xml:space="preserve">pacjenta </w:t>
            </w:r>
            <w:r w:rsidRPr="00F85718">
              <w:rPr>
                <w:sz w:val="18"/>
                <w:vertAlign w:val="superscript"/>
              </w:rPr>
              <w:t>2)</w:t>
            </w:r>
          </w:p>
        </w:tc>
        <w:tc>
          <w:tcPr>
            <w:tcW w:w="87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06" w14:textId="77777777" w:rsidR="007101CD" w:rsidRPr="00F85718" w:rsidRDefault="007101CD">
            <w:pPr>
              <w:widowControl w:val="0"/>
              <w:jc w:val="center"/>
              <w:rPr>
                <w:b/>
                <w:sz w:val="18"/>
              </w:rPr>
            </w:pPr>
            <w:r w:rsidRPr="00F85718">
              <w:rPr>
                <w:b/>
                <w:sz w:val="18"/>
              </w:rPr>
              <w:t xml:space="preserve">Liczba kart uodpornienia </w:t>
            </w:r>
            <w:r w:rsidRPr="00F85718">
              <w:rPr>
                <w:sz w:val="18"/>
                <w:vertAlign w:val="superscript"/>
              </w:rPr>
              <w:t>1)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6F12F" w14:textId="77777777" w:rsidR="007101CD" w:rsidRDefault="007101CD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7101CD" w14:paraId="6A3A8D36" w14:textId="77777777" w:rsidTr="006915EE">
        <w:trPr>
          <w:cantSplit/>
          <w:trHeight w:hRule="exact" w:val="3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2AD2" w14:textId="77777777" w:rsidR="007101CD" w:rsidRPr="00F85718" w:rsidRDefault="007101CD">
            <w:pPr>
              <w:widowControl w:val="0"/>
              <w:rPr>
                <w:sz w:val="16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B8A270" w14:textId="77777777" w:rsidR="007101CD" w:rsidRPr="00F85718" w:rsidRDefault="007101CD">
            <w:pPr>
              <w:widowControl w:val="0"/>
              <w:rPr>
                <w:sz w:val="16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3C8EF6" w14:textId="77777777" w:rsidR="007101CD" w:rsidRPr="00F85718" w:rsidRDefault="007101CD">
            <w:pPr>
              <w:widowControl w:val="0"/>
              <w:spacing w:line="204" w:lineRule="auto"/>
              <w:jc w:val="center"/>
              <w:rPr>
                <w:b/>
                <w:sz w:val="16"/>
              </w:rPr>
            </w:pPr>
            <w:r w:rsidRPr="00F85718">
              <w:rPr>
                <w:b/>
                <w:sz w:val="16"/>
              </w:rPr>
              <w:t>wg stanu</w:t>
            </w:r>
          </w:p>
          <w:p w14:paraId="674538F9" w14:textId="77777777" w:rsidR="007101CD" w:rsidRPr="00F85718" w:rsidRDefault="007101CD">
            <w:pPr>
              <w:widowControl w:val="0"/>
              <w:spacing w:line="204" w:lineRule="auto"/>
              <w:jc w:val="center"/>
              <w:rPr>
                <w:b/>
                <w:sz w:val="16"/>
              </w:rPr>
            </w:pPr>
            <w:r w:rsidRPr="00F85718">
              <w:rPr>
                <w:b/>
                <w:sz w:val="16"/>
              </w:rPr>
              <w:t>w ostatnim dniu</w:t>
            </w:r>
          </w:p>
          <w:p w14:paraId="65A79ED7" w14:textId="77777777" w:rsidR="007101CD" w:rsidRPr="00F85718" w:rsidRDefault="007101CD">
            <w:pPr>
              <w:widowControl w:val="0"/>
              <w:spacing w:line="204" w:lineRule="auto"/>
              <w:jc w:val="center"/>
              <w:rPr>
                <w:b/>
                <w:sz w:val="16"/>
              </w:rPr>
            </w:pPr>
            <w:r w:rsidRPr="00F85718">
              <w:rPr>
                <w:b/>
                <w:sz w:val="16"/>
              </w:rPr>
              <w:t>poprzedniego</w:t>
            </w:r>
          </w:p>
          <w:p w14:paraId="6A859E01" w14:textId="77777777" w:rsidR="007101CD" w:rsidRPr="00F85718" w:rsidRDefault="007101CD">
            <w:pPr>
              <w:widowControl w:val="0"/>
              <w:spacing w:line="204" w:lineRule="auto"/>
              <w:jc w:val="center"/>
              <w:rPr>
                <w:b/>
                <w:sz w:val="16"/>
              </w:rPr>
            </w:pPr>
            <w:r w:rsidRPr="00F85718">
              <w:rPr>
                <w:b/>
                <w:sz w:val="16"/>
              </w:rPr>
              <w:t>okresu sprawozdawczego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8EE4" w14:textId="77777777" w:rsidR="007101CD" w:rsidRDefault="007101CD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w okresie sprawozdawczym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758458" w14:textId="77777777" w:rsidR="007101CD" w:rsidRDefault="007101CD">
            <w:pPr>
              <w:widowControl w:val="0"/>
              <w:spacing w:line="204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wg stanu</w:t>
            </w:r>
          </w:p>
          <w:p w14:paraId="7062CA54" w14:textId="77777777" w:rsidR="007101CD" w:rsidRDefault="007101CD">
            <w:pPr>
              <w:widowControl w:val="0"/>
              <w:spacing w:line="204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w ostatnim dniu</w:t>
            </w:r>
          </w:p>
          <w:p w14:paraId="18F8F8B8" w14:textId="77777777" w:rsidR="007101CD" w:rsidRDefault="007101CD">
            <w:pPr>
              <w:widowControl w:val="0"/>
              <w:spacing w:line="204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okresu sprawozdawczego </w:t>
            </w:r>
            <w:r>
              <w:rPr>
                <w:rFonts w:ascii="Arial Narrow" w:hAnsi="Arial Narrow"/>
                <w:sz w:val="16"/>
                <w:vertAlign w:val="superscript"/>
              </w:rPr>
              <w:t>3)</w:t>
            </w:r>
            <w:r>
              <w:rPr>
                <w:rFonts w:ascii="Arial Narrow" w:hAnsi="Arial Narrow"/>
                <w:sz w:val="18"/>
                <w:vertAlign w:val="superscript"/>
              </w:rPr>
              <w:t xml:space="preserve">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7C98" w14:textId="77777777" w:rsidR="007101CD" w:rsidRDefault="007101CD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7101CD" w14:paraId="03F9E72A" w14:textId="77777777" w:rsidTr="006915EE">
        <w:trPr>
          <w:cantSplit/>
          <w:trHeight w:hRule="exact" w:val="7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84115" w14:textId="77777777" w:rsidR="007101CD" w:rsidRPr="00F85718" w:rsidRDefault="007101CD">
            <w:pPr>
              <w:widowControl w:val="0"/>
              <w:rPr>
                <w:sz w:val="16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B51E" w14:textId="77777777" w:rsidR="007101CD" w:rsidRPr="00F85718" w:rsidRDefault="007101CD">
            <w:pPr>
              <w:widowControl w:val="0"/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2EB8" w14:textId="77777777" w:rsidR="007101CD" w:rsidRPr="00F85718" w:rsidRDefault="007101CD">
            <w:pPr>
              <w:widowControl w:val="0"/>
              <w:rPr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1520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założonych</w:t>
            </w:r>
          </w:p>
          <w:p w14:paraId="0A321CA8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przez</w:t>
            </w:r>
          </w:p>
          <w:p w14:paraId="3F821D11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składającego</w:t>
            </w:r>
          </w:p>
          <w:p w14:paraId="7DA1EC50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sprawozdanie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C2C8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otrzymanych</w:t>
            </w:r>
          </w:p>
          <w:p w14:paraId="6D844719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od innych</w:t>
            </w:r>
          </w:p>
          <w:p w14:paraId="06A87F20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podmiotów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1979D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usuniętych z kartoteki z powodu zgonów, emigracji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2338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przekazanych</w:t>
            </w:r>
          </w:p>
          <w:p w14:paraId="7ACE1C97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innym</w:t>
            </w:r>
          </w:p>
          <w:p w14:paraId="502BD9B8" w14:textId="77777777" w:rsidR="007101CD" w:rsidRDefault="007101CD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podmiotom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C5444" w14:textId="77777777" w:rsidR="007101CD" w:rsidRDefault="007101CD">
            <w:pPr>
              <w:widowControl w:val="0"/>
              <w:rPr>
                <w:rFonts w:ascii="Arial Narrow" w:hAnsi="Arial Narrow"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882D" w14:textId="77777777" w:rsidR="007101CD" w:rsidRDefault="007101CD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7101CD" w14:paraId="056F88B8" w14:textId="77777777" w:rsidTr="006915EE">
        <w:trPr>
          <w:cantSplit/>
          <w:trHeight w:hRule="exact" w:val="2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EE4E" w14:textId="77777777" w:rsidR="007101CD" w:rsidRPr="00F85718" w:rsidRDefault="007101CD">
            <w:pPr>
              <w:widowControl w:val="0"/>
              <w:rPr>
                <w:sz w:val="16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FB15" w14:textId="77777777" w:rsidR="007101CD" w:rsidRPr="00F85718" w:rsidRDefault="007101CD">
            <w:pPr>
              <w:widowControl w:val="0"/>
              <w:jc w:val="center"/>
              <w:rPr>
                <w:sz w:val="16"/>
              </w:rPr>
            </w:pPr>
            <w:r w:rsidRPr="00F85718">
              <w:rPr>
                <w:sz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18D0" w14:textId="77777777" w:rsidR="007101CD" w:rsidRPr="00F85718" w:rsidRDefault="007101CD">
            <w:pPr>
              <w:widowControl w:val="0"/>
              <w:jc w:val="center"/>
              <w:rPr>
                <w:sz w:val="16"/>
              </w:rPr>
            </w:pPr>
            <w:r w:rsidRPr="00F85718">
              <w:rPr>
                <w:sz w:val="16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8C8A3" w14:textId="77777777" w:rsidR="007101CD" w:rsidRDefault="007101CD">
            <w:pPr>
              <w:widowControl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16B0" w14:textId="77777777" w:rsidR="007101CD" w:rsidRDefault="007101CD">
            <w:pPr>
              <w:widowControl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15957" w14:textId="77777777" w:rsidR="007101CD" w:rsidRDefault="007101CD">
            <w:pPr>
              <w:widowControl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651A" w14:textId="77777777" w:rsidR="007101CD" w:rsidRDefault="007101CD">
            <w:pPr>
              <w:widowControl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7214" w14:textId="77777777" w:rsidR="007101CD" w:rsidRDefault="007101CD">
            <w:pPr>
              <w:widowControl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16F17" w14:textId="77777777" w:rsidR="007101CD" w:rsidRDefault="007101CD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F6087D" w14:paraId="0D7CB7DD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2A08" w14:textId="77777777" w:rsidR="00F6087D" w:rsidRPr="00F85718" w:rsidRDefault="00F6087D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2E39" w14:textId="1E7117DE" w:rsidR="00F6087D" w:rsidRPr="00FA0F64" w:rsidRDefault="00FA0F64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3F30" w14:textId="6512D48D" w:rsidR="00F6087D" w:rsidRPr="00962950" w:rsidRDefault="00FA0F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DF4A" w14:textId="77777777" w:rsidR="00F6087D" w:rsidRPr="00F85718" w:rsidRDefault="00F6087D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0556" w14:textId="77777777" w:rsidR="00F6087D" w:rsidRDefault="00F6087D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537D" w14:textId="77777777" w:rsidR="00F6087D" w:rsidRDefault="00F6087D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B270" w14:textId="77777777" w:rsidR="00F6087D" w:rsidRDefault="00F6087D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3CDE" w14:textId="77777777" w:rsidR="00F6087D" w:rsidRDefault="00F6087D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E3BE" w14:textId="77777777" w:rsidR="00F6087D" w:rsidRDefault="00F6087D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DABA" w14:textId="77777777" w:rsidR="00F6087D" w:rsidRDefault="00F6087D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B53352" w14:paraId="0F85F505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B9A3" w14:textId="77777777" w:rsidR="00B53352" w:rsidRPr="00F85718" w:rsidRDefault="00B53352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5DF0" w14:textId="77777777" w:rsidR="00B53352" w:rsidRPr="00FA0F64" w:rsidRDefault="00B53352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6ABF" w14:textId="77777777" w:rsidR="00B53352" w:rsidRPr="00962950" w:rsidRDefault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</w:t>
            </w:r>
            <w:r w:rsidR="00CE5529">
              <w:rPr>
                <w:b/>
              </w:rPr>
              <w:t>20</w:t>
            </w:r>
          </w:p>
          <w:p w14:paraId="644601D1" w14:textId="77777777" w:rsidR="00A2694F" w:rsidRPr="00962950" w:rsidRDefault="00A2694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A65C" w14:textId="77777777" w:rsidR="00B53352" w:rsidRPr="00F85718" w:rsidRDefault="00B53352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05CB" w14:textId="77777777" w:rsidR="00B53352" w:rsidRDefault="00B53352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A05A6" w14:textId="77777777" w:rsidR="00B53352" w:rsidRDefault="00B53352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A764" w14:textId="77777777" w:rsidR="00B53352" w:rsidRDefault="00B53352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8B5B" w14:textId="77777777" w:rsidR="00B53352" w:rsidRDefault="00B53352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0EB4" w14:textId="77777777" w:rsidR="00B53352" w:rsidRDefault="00B53352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F7C3" w14:textId="77777777" w:rsidR="00B53352" w:rsidRDefault="00B53352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68AB2D1D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579FD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917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4AA74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201</w:t>
            </w:r>
            <w:r w:rsidR="00CE5529">
              <w:rPr>
                <w:b/>
              </w:rPr>
              <w:t>9</w:t>
            </w:r>
          </w:p>
          <w:p w14:paraId="16EBE87A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5CF8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8F54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5F76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F27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C3C01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F9D6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49CE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18F46AED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EA41B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48DF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5B2B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201</w:t>
            </w:r>
            <w:r w:rsidR="00CE5529">
              <w:rPr>
                <w:b/>
              </w:rPr>
              <w:t>8</w:t>
            </w:r>
          </w:p>
          <w:p w14:paraId="05385764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57D7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BC02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5798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24E8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A51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F770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7513D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6FFA1AAF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6D0CC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25FC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0265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201</w:t>
            </w:r>
            <w:r w:rsidR="00CE5529">
              <w:rPr>
                <w:b/>
              </w:rPr>
              <w:t>7</w:t>
            </w:r>
          </w:p>
          <w:p w14:paraId="304BD255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C13F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7AD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1B43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CA07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75F0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5AB9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1936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72CF83D5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EA555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8E29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A466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201</w:t>
            </w:r>
            <w:r w:rsidR="00CE5529">
              <w:rPr>
                <w:b/>
              </w:rPr>
              <w:t>6</w:t>
            </w:r>
          </w:p>
          <w:p w14:paraId="146286F1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93A2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7DA6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344E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5680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2EE3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91C2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8A67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6B022300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6A4F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09C7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F028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201</w:t>
            </w:r>
            <w:r w:rsidR="00CE5529">
              <w:rPr>
                <w:b/>
              </w:rPr>
              <w:t>5</w:t>
            </w:r>
          </w:p>
          <w:p w14:paraId="78B918B4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99FD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6EA1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E9BB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A391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DC72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FB66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46CE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0FAC0366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5B2DB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F24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AAE9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201</w:t>
            </w:r>
            <w:r w:rsidR="00CE5529">
              <w:rPr>
                <w:b/>
              </w:rPr>
              <w:t>4</w:t>
            </w:r>
          </w:p>
          <w:p w14:paraId="6842ADBE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5106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4ED0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9502A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237D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502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7E32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2D71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118E5F3E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B0E22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2364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8286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201</w:t>
            </w:r>
            <w:r w:rsidR="00CE5529">
              <w:rPr>
                <w:b/>
              </w:rPr>
              <w:t>3</w:t>
            </w:r>
          </w:p>
          <w:p w14:paraId="32484EA9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E662A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18A6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86567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1D1A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B83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1BD9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75D2E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31F76C28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88379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8A67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7C43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201</w:t>
            </w:r>
            <w:r w:rsidR="00CE5529">
              <w:rPr>
                <w:b/>
              </w:rPr>
              <w:t>2</w:t>
            </w:r>
          </w:p>
          <w:p w14:paraId="50561771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22B2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B592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70A3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0BCF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E1EE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7094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C731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58934F89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D0DB3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7DB2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DE45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</w:t>
            </w:r>
            <w:r w:rsidR="008F4F55" w:rsidRPr="00962950">
              <w:rPr>
                <w:b/>
              </w:rPr>
              <w:t>1</w:t>
            </w:r>
            <w:r w:rsidR="00CE5529">
              <w:rPr>
                <w:b/>
              </w:rPr>
              <w:t>1</w:t>
            </w:r>
          </w:p>
          <w:p w14:paraId="12D0D748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B34E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A27C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3F4B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0EB1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16C3F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A5D3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4992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77E97318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3162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44AF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BD5F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</w:t>
            </w:r>
            <w:r w:rsidR="00CE5529">
              <w:rPr>
                <w:b/>
              </w:rPr>
              <w:t>10</w:t>
            </w:r>
          </w:p>
          <w:p w14:paraId="1D2ED083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F3C1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F57F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06CA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64C0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ECC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254C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A561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0F8A552A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5F79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87342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7DB2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200</w:t>
            </w:r>
            <w:r w:rsidR="00CE5529">
              <w:rPr>
                <w:b/>
              </w:rPr>
              <w:t>9</w:t>
            </w:r>
          </w:p>
          <w:p w14:paraId="7CD503E1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D670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9385D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320A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4C9F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694B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5411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C048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5A664503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D8EA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6CBE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5F70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200</w:t>
            </w:r>
            <w:r w:rsidR="00CE5529">
              <w:rPr>
                <w:b/>
              </w:rPr>
              <w:t>8</w:t>
            </w:r>
          </w:p>
          <w:p w14:paraId="4584F7D2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181C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9AE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D61D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F601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6518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36AA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F5CB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2C999828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5CE2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06F1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3845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200</w:t>
            </w:r>
            <w:r w:rsidR="00CE5529">
              <w:rPr>
                <w:b/>
              </w:rPr>
              <w:t>7</w:t>
            </w:r>
          </w:p>
          <w:p w14:paraId="36C89E69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F8FC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C96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E61B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7F69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C4AD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D90C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5DAD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09B25433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0D13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63E1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5745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200</w:t>
            </w:r>
            <w:r w:rsidR="00CE5529">
              <w:rPr>
                <w:b/>
              </w:rPr>
              <w:t>6</w:t>
            </w:r>
          </w:p>
          <w:p w14:paraId="0551FC8A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E106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6113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CABB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1D9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B910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9624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FE287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3B122879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E572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13BD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24E2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200</w:t>
            </w:r>
            <w:r w:rsidR="00CE5529">
              <w:rPr>
                <w:b/>
              </w:rPr>
              <w:t>5</w:t>
            </w:r>
          </w:p>
          <w:p w14:paraId="2118C92C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5302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4C2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E7CE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A4CD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139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FD11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4905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5499FDD4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773E9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9633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F339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200</w:t>
            </w:r>
            <w:r w:rsidR="00CE5529">
              <w:rPr>
                <w:b/>
              </w:rPr>
              <w:t>4</w:t>
            </w:r>
          </w:p>
          <w:p w14:paraId="785BC398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A204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60C7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665E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0734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4BAD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1A5D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55EFD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434A0208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99C3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AF51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C2B1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200</w:t>
            </w:r>
            <w:r w:rsidR="00CE5529">
              <w:rPr>
                <w:b/>
              </w:rPr>
              <w:t>3</w:t>
            </w:r>
          </w:p>
          <w:p w14:paraId="2769DB57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66AF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0564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A18B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57FF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86EA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781B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6705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0591D477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D73C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C29A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9BC9" w14:textId="77777777" w:rsidR="00007CE5" w:rsidRPr="00962950" w:rsidRDefault="00007CE5" w:rsidP="00007CE5">
            <w:pPr>
              <w:widowControl w:val="0"/>
              <w:jc w:val="center"/>
              <w:rPr>
                <w:b/>
              </w:rPr>
            </w:pPr>
            <w:r w:rsidRPr="00962950">
              <w:rPr>
                <w:b/>
              </w:rPr>
              <w:t>200</w:t>
            </w:r>
            <w:r w:rsidR="00CE5529">
              <w:rPr>
                <w:b/>
              </w:rPr>
              <w:t>2</w:t>
            </w:r>
          </w:p>
          <w:p w14:paraId="18A44204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5EAE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2123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1328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BE6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12DD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90E3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1DD1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77F728F5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07E2C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2684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6932" w14:textId="778B39EE" w:rsidR="00007CE5" w:rsidRPr="00962950" w:rsidRDefault="00645B07" w:rsidP="00007C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starsi</w:t>
            </w:r>
          </w:p>
          <w:p w14:paraId="1A479BCD" w14:textId="77777777" w:rsidR="00A2694F" w:rsidRPr="00962950" w:rsidRDefault="00A2694F" w:rsidP="00007CE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CBE2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70B9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337F6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882C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D57B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8CD4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5CE2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10B842C0" w14:textId="77777777" w:rsidTr="006915EE">
        <w:trPr>
          <w:cantSplit/>
          <w:trHeight w:hRule="exact" w:val="30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3D8E" w14:textId="77777777" w:rsidR="00007CE5" w:rsidRPr="00F85718" w:rsidRDefault="00007CE5" w:rsidP="00007CE5">
            <w:pPr>
              <w:widowControl w:val="0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68D8" w14:textId="77777777" w:rsidR="00007CE5" w:rsidRPr="00FA0F64" w:rsidRDefault="00007CE5" w:rsidP="00FA0F64">
            <w:pPr>
              <w:pStyle w:val="Akapitzlist"/>
              <w:widowControl w:val="0"/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FA0F64">
              <w:rPr>
                <w:sz w:val="16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14C4" w14:textId="6330D33E" w:rsidR="00007CE5" w:rsidRPr="00962950" w:rsidRDefault="00645B07" w:rsidP="00007CE5">
            <w:pPr>
              <w:widowControl w:val="0"/>
              <w:jc w:val="center"/>
              <w:rPr>
                <w:b/>
              </w:rPr>
            </w:pPr>
            <w:r w:rsidRPr="00645B07">
              <w:rPr>
                <w:b/>
              </w:rPr>
              <w:t>Razem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6511" w14:textId="77777777" w:rsidR="00007CE5" w:rsidRPr="00F85718" w:rsidRDefault="00007CE5" w:rsidP="00007CE5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0A0E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7C80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03EE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A719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6663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0CAFE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0D0197F6" w14:textId="77777777" w:rsidTr="00783B4B">
        <w:trPr>
          <w:cantSplit/>
          <w:trHeight w:hRule="exact" w:val="360"/>
        </w:trPr>
        <w:tc>
          <w:tcPr>
            <w:tcW w:w="107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6D6D28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72A8F9B1" w14:textId="77777777" w:rsidTr="006915EE">
        <w:trPr>
          <w:cantSplit/>
          <w:trHeight w:hRule="exact" w:val="540"/>
        </w:trPr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78BC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  <w:tc>
          <w:tcPr>
            <w:tcW w:w="67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778E5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21"/>
              </w:rPr>
            </w:pPr>
            <w:r>
              <w:rPr>
                <w:rFonts w:ascii="Arial Narrow" w:hAnsi="Arial Narrow"/>
                <w:b/>
                <w:sz w:val="21"/>
              </w:rPr>
              <w:t>Dział 2. Osoby uchylające się od obowiązku szczepień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D6AA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47AA8CB2" w14:textId="77777777" w:rsidTr="006915EE">
        <w:trPr>
          <w:cantSplit/>
          <w:trHeight w:hRule="exact" w:val="420"/>
        </w:trPr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7FF582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  <w:tc>
          <w:tcPr>
            <w:tcW w:w="56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FA5FF4" w14:textId="77777777" w:rsidR="00007CE5" w:rsidRDefault="00007CE5" w:rsidP="00007CE5">
            <w:pPr>
              <w:widowControl w:val="0"/>
              <w:spacing w:before="60" w:after="60" w:line="192" w:lineRule="auto"/>
              <w:ind w:left="57" w:right="57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Liczba osób uchylających się od obowiązku szczepień ochronnych, których imienny wykaz dołączono do sprawozdania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0AC7" w14:textId="77777777" w:rsidR="00007CE5" w:rsidRDefault="00007CE5" w:rsidP="00007CE5">
            <w:pPr>
              <w:widowControl w:val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A46CA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7B9A9E64" w14:textId="77777777" w:rsidTr="00783B4B">
        <w:trPr>
          <w:cantSplit/>
          <w:trHeight w:hRule="exact" w:val="900"/>
        </w:trPr>
        <w:tc>
          <w:tcPr>
            <w:tcW w:w="107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4E47648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007CE5" w14:paraId="57761212" w14:textId="77777777" w:rsidTr="006915EE">
        <w:trPr>
          <w:cantSplit/>
          <w:trHeight w:hRule="exact" w:val="900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BB5471" w14:textId="77777777" w:rsidR="00007CE5" w:rsidRDefault="00007CE5" w:rsidP="00007CE5">
            <w:pPr>
              <w:widowControl w:val="0"/>
              <w:spacing w:line="18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Wyjaśnienia dotyczące sprawozdania</w:t>
            </w:r>
          </w:p>
          <w:p w14:paraId="2EA36578" w14:textId="77777777" w:rsidR="00007CE5" w:rsidRDefault="00007CE5" w:rsidP="00007CE5">
            <w:pPr>
              <w:widowControl w:val="0"/>
              <w:spacing w:line="18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można uzyskać pod numerem telefonu:</w:t>
            </w:r>
          </w:p>
        </w:tc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86E28" w14:textId="77777777" w:rsidR="00007CE5" w:rsidRDefault="00007CE5" w:rsidP="00007CE5">
            <w:pPr>
              <w:widowControl w:val="0"/>
              <w:spacing w:line="18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26CBE6" w14:textId="77777777" w:rsidR="00007CE5" w:rsidRDefault="00007CE5" w:rsidP="00007CE5">
            <w:pPr>
              <w:widowControl w:val="0"/>
              <w:spacing w:line="18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Pieczątka imienna i podpis osoby</w:t>
            </w:r>
          </w:p>
          <w:p w14:paraId="0B690874" w14:textId="77777777" w:rsidR="00007CE5" w:rsidRDefault="00007CE5" w:rsidP="00007CE5">
            <w:pPr>
              <w:widowControl w:val="0"/>
              <w:spacing w:line="18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działającej w imieniu sprawozdawcy:</w:t>
            </w:r>
          </w:p>
        </w:tc>
      </w:tr>
      <w:tr w:rsidR="00007CE5" w14:paraId="304921BD" w14:textId="77777777" w:rsidTr="006915EE">
        <w:trPr>
          <w:cantSplit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024C3" w14:textId="77777777" w:rsidR="00007CE5" w:rsidRDefault="00007CE5" w:rsidP="00007CE5">
            <w:pPr>
              <w:widowControl w:val="0"/>
              <w:spacing w:line="18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.............................................................................................</w:t>
            </w:r>
          </w:p>
        </w:tc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F4015" w14:textId="77777777" w:rsidR="00007CE5" w:rsidRDefault="00007CE5" w:rsidP="00007CE5">
            <w:pPr>
              <w:widowControl w:val="0"/>
              <w:spacing w:line="18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.............................................................................................</w:t>
            </w:r>
          </w:p>
          <w:p w14:paraId="2F3A270B" w14:textId="77777777" w:rsidR="00007CE5" w:rsidRDefault="00007CE5" w:rsidP="00007CE5">
            <w:pPr>
              <w:widowControl w:val="0"/>
              <w:spacing w:line="18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(miejscowość i data)</w:t>
            </w:r>
          </w:p>
        </w:tc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89A6D" w14:textId="77777777" w:rsidR="00007CE5" w:rsidRDefault="00007CE5" w:rsidP="00007CE5">
            <w:pPr>
              <w:widowControl w:val="0"/>
              <w:spacing w:line="18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.............................................................................................</w:t>
            </w:r>
          </w:p>
        </w:tc>
      </w:tr>
      <w:tr w:rsidR="00007CE5" w14:paraId="18992560" w14:textId="77777777" w:rsidTr="00783B4B">
        <w:trPr>
          <w:cantSplit/>
          <w:trHeight w:hRule="exact" w:val="400"/>
        </w:trPr>
        <w:tc>
          <w:tcPr>
            <w:tcW w:w="107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A016D9" w14:textId="77777777" w:rsidR="00007CE5" w:rsidRDefault="00007CE5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  <w:tr w:rsidR="00CF5CB7" w14:paraId="13107182" w14:textId="77777777" w:rsidTr="00783B4B">
        <w:trPr>
          <w:cantSplit/>
          <w:trHeight w:hRule="exact" w:val="400"/>
        </w:trPr>
        <w:tc>
          <w:tcPr>
            <w:tcW w:w="107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3BA39A" w14:textId="77777777" w:rsidR="00CF5CB7" w:rsidRDefault="00CF5CB7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  <w:p w14:paraId="7900141C" w14:textId="77777777" w:rsidR="00CF5CB7" w:rsidRDefault="00CF5CB7" w:rsidP="00007CE5">
            <w:pPr>
              <w:widowControl w:val="0"/>
              <w:rPr>
                <w:rFonts w:ascii="Arial Narrow" w:hAnsi="Arial Narrow"/>
                <w:sz w:val="16"/>
              </w:rPr>
            </w:pPr>
          </w:p>
        </w:tc>
      </w:tr>
    </w:tbl>
    <w:p w14:paraId="78DF3B1A" w14:textId="77777777" w:rsidR="008226EE" w:rsidRDefault="008226EE">
      <w:pPr>
        <w:spacing w:line="120" w:lineRule="auto"/>
        <w:rPr>
          <w:sz w:val="10"/>
        </w:rPr>
      </w:pPr>
    </w:p>
    <w:sectPr w:rsidR="008226EE" w:rsidSect="006915EE">
      <w:type w:val="evenPage"/>
      <w:pgSz w:w="11907" w:h="16840" w:code="9"/>
      <w:pgMar w:top="567" w:right="567" w:bottom="567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9C094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BACE7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8A3E8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9E23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A056F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667E0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B407A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DE90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C20D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6679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9B54C2"/>
    <w:multiLevelType w:val="hybridMultilevel"/>
    <w:tmpl w:val="D2CA0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66"/>
    <w:rsid w:val="00007CE5"/>
    <w:rsid w:val="0005041E"/>
    <w:rsid w:val="000B2C15"/>
    <w:rsid w:val="0017749B"/>
    <w:rsid w:val="001B3D57"/>
    <w:rsid w:val="001F1A66"/>
    <w:rsid w:val="00262A1A"/>
    <w:rsid w:val="002758CB"/>
    <w:rsid w:val="002C149C"/>
    <w:rsid w:val="003317BA"/>
    <w:rsid w:val="00345FE6"/>
    <w:rsid w:val="00415979"/>
    <w:rsid w:val="00420BC9"/>
    <w:rsid w:val="00422033"/>
    <w:rsid w:val="0042667E"/>
    <w:rsid w:val="004D6814"/>
    <w:rsid w:val="004F2F3B"/>
    <w:rsid w:val="00587C8C"/>
    <w:rsid w:val="0063799B"/>
    <w:rsid w:val="00645B07"/>
    <w:rsid w:val="00671436"/>
    <w:rsid w:val="006857E9"/>
    <w:rsid w:val="006915EE"/>
    <w:rsid w:val="006934A9"/>
    <w:rsid w:val="006A7F93"/>
    <w:rsid w:val="007101CD"/>
    <w:rsid w:val="0074154F"/>
    <w:rsid w:val="00783B4B"/>
    <w:rsid w:val="007C5209"/>
    <w:rsid w:val="007C5FA0"/>
    <w:rsid w:val="008226EE"/>
    <w:rsid w:val="00841067"/>
    <w:rsid w:val="00846E30"/>
    <w:rsid w:val="008578BD"/>
    <w:rsid w:val="00880924"/>
    <w:rsid w:val="008F4F55"/>
    <w:rsid w:val="00962950"/>
    <w:rsid w:val="00A2694F"/>
    <w:rsid w:val="00AB3AB0"/>
    <w:rsid w:val="00AB3F62"/>
    <w:rsid w:val="00B40682"/>
    <w:rsid w:val="00B53352"/>
    <w:rsid w:val="00BA6694"/>
    <w:rsid w:val="00C344F8"/>
    <w:rsid w:val="00CB35B3"/>
    <w:rsid w:val="00CE5529"/>
    <w:rsid w:val="00CF5CB7"/>
    <w:rsid w:val="00D0761D"/>
    <w:rsid w:val="00D37795"/>
    <w:rsid w:val="00D838B7"/>
    <w:rsid w:val="00DC6852"/>
    <w:rsid w:val="00DE5771"/>
    <w:rsid w:val="00E4044F"/>
    <w:rsid w:val="00E50976"/>
    <w:rsid w:val="00E816BF"/>
    <w:rsid w:val="00EA2946"/>
    <w:rsid w:val="00F2779D"/>
    <w:rsid w:val="00F5016E"/>
    <w:rsid w:val="00F6087D"/>
    <w:rsid w:val="00F85718"/>
    <w:rsid w:val="00FA0F64"/>
    <w:rsid w:val="00FA7BE0"/>
    <w:rsid w:val="00FB0829"/>
    <w:rsid w:val="00F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C529E"/>
  <w15:chartTrackingRefBased/>
  <w15:docId w15:val="{D617FFE1-9F89-4AFF-B3CA-2A1C589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dreszwrotnynakopercie">
    <w:name w:val="envelope return"/>
    <w:basedOn w:val="Normalny"/>
    <w:semiHidden/>
    <w:rPr>
      <w:rFonts w:ascii="Arial" w:hAnsi="Arial"/>
    </w:rPr>
  </w:style>
  <w:style w:type="paragraph" w:styleId="Data">
    <w:name w:val="Date"/>
    <w:basedOn w:val="Normalny"/>
    <w:next w:val="Normalny"/>
    <w:semiHidden/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pPr>
      <w:ind w:left="1800" w:hanging="200"/>
    </w:pPr>
  </w:style>
  <w:style w:type="paragraph" w:styleId="Lista">
    <w:name w:val="List"/>
    <w:basedOn w:val="Normalny"/>
    <w:semiHidden/>
    <w:pPr>
      <w:ind w:left="283" w:hanging="283"/>
    </w:pPr>
  </w:style>
  <w:style w:type="paragraph" w:styleId="Lista-kontynuacja">
    <w:name w:val="List Continue"/>
    <w:basedOn w:val="Normalny"/>
    <w:semiHidden/>
    <w:pPr>
      <w:spacing w:after="120"/>
      <w:ind w:left="283"/>
    </w:pPr>
  </w:style>
  <w:style w:type="paragraph" w:styleId="Lista-kontynuacja2">
    <w:name w:val="List Continue 2"/>
    <w:basedOn w:val="Normalny"/>
    <w:semiHidden/>
    <w:pPr>
      <w:spacing w:after="120"/>
      <w:ind w:left="566"/>
    </w:pPr>
  </w:style>
  <w:style w:type="paragraph" w:styleId="Lista-kontynuacja3">
    <w:name w:val="List Continue 3"/>
    <w:basedOn w:val="Normalny"/>
    <w:semiHidden/>
    <w:pPr>
      <w:spacing w:after="120"/>
      <w:ind w:left="849"/>
    </w:pPr>
  </w:style>
  <w:style w:type="paragraph" w:styleId="Lista-kontynuacja4">
    <w:name w:val="List Continue 4"/>
    <w:basedOn w:val="Normalny"/>
    <w:semiHidden/>
    <w:pPr>
      <w:spacing w:after="120"/>
      <w:ind w:left="1132"/>
    </w:pPr>
  </w:style>
  <w:style w:type="paragraph" w:styleId="Lista-kontynuacja5">
    <w:name w:val="List Continue 5"/>
    <w:basedOn w:val="Normalny"/>
    <w:semiHidden/>
    <w:pPr>
      <w:spacing w:after="120"/>
      <w:ind w:left="1415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Lista3">
    <w:name w:val="List 3"/>
    <w:basedOn w:val="Normalny"/>
    <w:semiHidden/>
    <w:pPr>
      <w:ind w:left="849" w:hanging="283"/>
    </w:pPr>
  </w:style>
  <w:style w:type="paragraph" w:styleId="Lista4">
    <w:name w:val="List 4"/>
    <w:basedOn w:val="Normalny"/>
    <w:semiHidden/>
    <w:pPr>
      <w:ind w:left="1132" w:hanging="283"/>
    </w:pPr>
  </w:style>
  <w:style w:type="paragraph" w:styleId="Lista5">
    <w:name w:val="List 5"/>
    <w:basedOn w:val="Normalny"/>
    <w:semiHidden/>
    <w:pPr>
      <w:ind w:left="1415" w:hanging="283"/>
    </w:pPr>
  </w:style>
  <w:style w:type="paragraph" w:styleId="Listanumerowana">
    <w:name w:val="List Number"/>
    <w:basedOn w:val="Normalny"/>
    <w:semiHidden/>
    <w:pPr>
      <w:numPr>
        <w:numId w:val="1"/>
      </w:numPr>
    </w:pPr>
  </w:style>
  <w:style w:type="paragraph" w:styleId="Listanumerowana2">
    <w:name w:val="List Number 2"/>
    <w:basedOn w:val="Normalny"/>
    <w:semiHidden/>
    <w:pPr>
      <w:numPr>
        <w:numId w:val="2"/>
      </w:numPr>
    </w:pPr>
  </w:style>
  <w:style w:type="paragraph" w:styleId="Listanumerowana3">
    <w:name w:val="List Number 3"/>
    <w:basedOn w:val="Normalny"/>
    <w:semiHidden/>
    <w:pPr>
      <w:numPr>
        <w:numId w:val="3"/>
      </w:numPr>
    </w:pPr>
  </w:style>
  <w:style w:type="paragraph" w:styleId="Listanumerowana4">
    <w:name w:val="List Number 4"/>
    <w:basedOn w:val="Normalny"/>
    <w:semiHidden/>
    <w:pPr>
      <w:numPr>
        <w:numId w:val="4"/>
      </w:numPr>
    </w:pPr>
  </w:style>
  <w:style w:type="paragraph" w:styleId="Listanumerowana5">
    <w:name w:val="List Number 5"/>
    <w:basedOn w:val="Normalny"/>
    <w:semiHidden/>
    <w:pPr>
      <w:numPr>
        <w:numId w:val="5"/>
      </w:numPr>
    </w:pPr>
  </w:style>
  <w:style w:type="paragraph" w:styleId="Listapunktowana">
    <w:name w:val="List Bullet"/>
    <w:basedOn w:val="Normalny"/>
    <w:autoRedefine/>
    <w:semiHidden/>
    <w:pPr>
      <w:numPr>
        <w:numId w:val="6"/>
      </w:numPr>
    </w:pPr>
  </w:style>
  <w:style w:type="paragraph" w:styleId="Listapunktowana2">
    <w:name w:val="List Bullet 2"/>
    <w:basedOn w:val="Normalny"/>
    <w:autoRedefine/>
    <w:semiHidden/>
    <w:pPr>
      <w:numPr>
        <w:numId w:val="7"/>
      </w:numPr>
    </w:pPr>
  </w:style>
  <w:style w:type="paragraph" w:styleId="Listapunktowana3">
    <w:name w:val="List Bullet 3"/>
    <w:basedOn w:val="Normalny"/>
    <w:autoRedefine/>
    <w:semiHidden/>
    <w:pPr>
      <w:numPr>
        <w:numId w:val="8"/>
      </w:numPr>
    </w:pPr>
  </w:style>
  <w:style w:type="paragraph" w:styleId="Listapunktowana4">
    <w:name w:val="List Bullet 4"/>
    <w:basedOn w:val="Normalny"/>
    <w:autoRedefine/>
    <w:semiHidden/>
    <w:pPr>
      <w:numPr>
        <w:numId w:val="9"/>
      </w:numPr>
    </w:pPr>
  </w:style>
  <w:style w:type="paragraph" w:styleId="Listapunktowana5">
    <w:name w:val="List Bullet 5"/>
    <w:basedOn w:val="Normalny"/>
    <w:autoRedefine/>
    <w:semiHidden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Nagweknotatki">
    <w:name w:val="Note Heading"/>
    <w:basedOn w:val="Normalny"/>
    <w:next w:val="Normalny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Nagwekwiadomoci">
    <w:name w:val="Message Header"/>
    <w:basedOn w:val="Normalny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Podpis">
    <w:name w:val="Signature"/>
    <w:basedOn w:val="Normalny"/>
    <w:semiHidden/>
    <w:pPr>
      <w:ind w:left="4252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Spisilustracji">
    <w:name w:val="table of figures"/>
    <w:basedOn w:val="Normalny"/>
    <w:next w:val="Normalny"/>
    <w:semiHidden/>
    <w:pPr>
      <w:ind w:left="400" w:hanging="400"/>
    </w:pPr>
  </w:style>
  <w:style w:type="paragraph" w:styleId="Spistreci1">
    <w:name w:val="toc 1"/>
    <w:basedOn w:val="Normalny"/>
    <w:next w:val="Normalny"/>
    <w:autoRedefine/>
    <w:semiHidden/>
  </w:style>
  <w:style w:type="paragraph" w:styleId="Spistreci2">
    <w:name w:val="toc 2"/>
    <w:basedOn w:val="Normalny"/>
    <w:next w:val="Normalny"/>
    <w:autoRedefine/>
    <w:semiHidden/>
    <w:pPr>
      <w:ind w:left="200"/>
    </w:pPr>
  </w:style>
  <w:style w:type="paragraph" w:styleId="Spistreci3">
    <w:name w:val="toc 3"/>
    <w:basedOn w:val="Normalny"/>
    <w:next w:val="Normalny"/>
    <w:autoRedefine/>
    <w:semiHidden/>
    <w:pPr>
      <w:ind w:left="400"/>
    </w:pPr>
  </w:style>
  <w:style w:type="paragraph" w:styleId="Spistreci4">
    <w:name w:val="toc 4"/>
    <w:basedOn w:val="Normalny"/>
    <w:next w:val="Normalny"/>
    <w:autoRedefine/>
    <w:semiHidden/>
    <w:pPr>
      <w:ind w:left="600"/>
    </w:pPr>
  </w:style>
  <w:style w:type="paragraph" w:styleId="Spistreci5">
    <w:name w:val="toc 5"/>
    <w:basedOn w:val="Normalny"/>
    <w:next w:val="Normalny"/>
    <w:autoRedefine/>
    <w:semiHidden/>
    <w:pPr>
      <w:ind w:left="800"/>
    </w:pPr>
  </w:style>
  <w:style w:type="paragraph" w:styleId="Spistreci6">
    <w:name w:val="toc 6"/>
    <w:basedOn w:val="Normalny"/>
    <w:next w:val="Normalny"/>
    <w:autoRedefine/>
    <w:semiHidden/>
    <w:pPr>
      <w:ind w:left="1000"/>
    </w:pPr>
  </w:style>
  <w:style w:type="paragraph" w:styleId="Spistreci7">
    <w:name w:val="toc 7"/>
    <w:basedOn w:val="Normalny"/>
    <w:next w:val="Normalny"/>
    <w:autoRedefine/>
    <w:semiHidden/>
    <w:pPr>
      <w:ind w:left="1200"/>
    </w:pPr>
  </w:style>
  <w:style w:type="paragraph" w:styleId="Spistreci8">
    <w:name w:val="toc 8"/>
    <w:basedOn w:val="Normalny"/>
    <w:next w:val="Normalny"/>
    <w:autoRedefine/>
    <w:semiHidden/>
    <w:pPr>
      <w:ind w:left="1400"/>
    </w:pPr>
  </w:style>
  <w:style w:type="paragraph" w:styleId="Spistreci9">
    <w:name w:val="toc 9"/>
    <w:basedOn w:val="Normalny"/>
    <w:next w:val="Normalny"/>
    <w:autoRedefine/>
    <w:semiHidden/>
    <w:pPr>
      <w:ind w:left="1600"/>
    </w:pPr>
  </w:style>
  <w:style w:type="paragraph" w:styleId="Wcicienormalne">
    <w:name w:val="Normal Indent"/>
    <w:basedOn w:val="Normalny"/>
    <w:semiHidden/>
    <w:pPr>
      <w:ind w:left="708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pPr>
      <w:spacing w:after="120"/>
      <w:ind w:left="1440" w:right="1440"/>
    </w:pPr>
  </w:style>
  <w:style w:type="paragraph" w:styleId="Tekstkomentarza">
    <w:name w:val="annotation text"/>
    <w:basedOn w:val="Normalny"/>
    <w:semiHidden/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3">
    <w:name w:val="Body Text 3"/>
    <w:basedOn w:val="Normalny"/>
    <w:semiHidden/>
    <w:pPr>
      <w:spacing w:after="120"/>
    </w:pPr>
    <w:rPr>
      <w:sz w:val="16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</w:rPr>
  </w:style>
  <w:style w:type="paragraph" w:styleId="Tekstpodstawowyzwciciem">
    <w:name w:val="Body Text First Indent"/>
    <w:basedOn w:val="Tekstpodstawowy"/>
    <w:semiHidden/>
    <w:pPr>
      <w:ind w:firstLine="210"/>
    </w:pPr>
  </w:style>
  <w:style w:type="paragraph" w:styleId="Tekstpodstawowyzwciciem2">
    <w:name w:val="Body Text First Indent 2"/>
    <w:basedOn w:val="Tekstpodstawowywcity"/>
    <w:semiHidden/>
    <w:pPr>
      <w:ind w:firstLine="210"/>
    </w:pPr>
  </w:style>
  <w:style w:type="paragraph" w:styleId="Tekstprzypisudolnego">
    <w:name w:val="footnote text"/>
    <w:basedOn w:val="Normalny"/>
    <w:semiHidden/>
  </w:style>
  <w:style w:type="paragraph" w:styleId="Tekstprzypisukocowego">
    <w:name w:val="endnote text"/>
    <w:basedOn w:val="Normalny"/>
    <w:semiHidden/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Wykazrde">
    <w:name w:val="table of authorities"/>
    <w:basedOn w:val="Normalny"/>
    <w:next w:val="Normalny"/>
    <w:semiHidden/>
    <w:pPr>
      <w:ind w:left="200" w:hanging="200"/>
    </w:pPr>
  </w:style>
  <w:style w:type="paragraph" w:styleId="Zwrotgrzecznociowy">
    <w:name w:val="Salutation"/>
    <w:basedOn w:val="Normalny"/>
    <w:next w:val="Normalny"/>
    <w:semiHidden/>
  </w:style>
  <w:style w:type="paragraph" w:styleId="Zwrotpoegnalny">
    <w:name w:val="Closing"/>
    <w:basedOn w:val="Normalny"/>
    <w:semiHidden/>
    <w:pPr>
      <w:ind w:left="4252"/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FA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216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Kwartalne sprawozdanie z obowiązkowych szczepień ochronnych</vt:lpstr>
      <vt:lpstr>Kwartalne sprawozdanie z obowiązkowych szczepień ochronnych</vt:lpstr>
    </vt:vector>
  </TitlesOfParts>
  <Company>NIZP-PZH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Kwartalne sprawozdanie z obowiązkowych szczepień ochronnych</dc:title>
  <dc:subject/>
  <dc:creator>Zakład Epidemiologii NIZP-PZH</dc:creator>
  <cp:keywords/>
  <cp:lastModifiedBy>Miroslawa Urbaniak</cp:lastModifiedBy>
  <cp:revision>69</cp:revision>
  <cp:lastPrinted>2019-08-27T11:24:00Z</cp:lastPrinted>
  <dcterms:created xsi:type="dcterms:W3CDTF">2019-03-04T09:07:00Z</dcterms:created>
  <dcterms:modified xsi:type="dcterms:W3CDTF">2021-09-23T09:12:00Z</dcterms:modified>
</cp:coreProperties>
</file>