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8563"/>
        <w:gridCol w:w="625"/>
        <w:gridCol w:w="709"/>
      </w:tblGrid>
      <w:tr w:rsidR="001C0455" w:rsidRPr="00152DE5" w14:paraId="0DF2CE07" w14:textId="77777777" w:rsidTr="00A12E17">
        <w:trPr>
          <w:trHeight w:val="313"/>
        </w:trPr>
        <w:tc>
          <w:tcPr>
            <w:tcW w:w="8894" w:type="dxa"/>
            <w:gridSpan w:val="2"/>
          </w:tcPr>
          <w:p w14:paraId="2E62A0F7" w14:textId="3BD44C63" w:rsidR="009E6922" w:rsidRPr="00CC6893" w:rsidRDefault="00CC6893" w:rsidP="00CB7633">
            <w:pPr>
              <w:pStyle w:val="TableParagraph"/>
              <w:ind w:left="2853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Polonya - </w:t>
            </w:r>
            <w:r w:rsidR="00705DC6"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D T</w:t>
            </w:r>
            <w:r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ipi ulusal vize</w:t>
            </w:r>
          </w:p>
        </w:tc>
        <w:tc>
          <w:tcPr>
            <w:tcW w:w="625" w:type="dxa"/>
          </w:tcPr>
          <w:p w14:paraId="18C5DFC0" w14:textId="77777777" w:rsidR="009E6922" w:rsidRPr="00CC6893" w:rsidRDefault="009E6922">
            <w:pPr>
              <w:pStyle w:val="TableParagrap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A258F2E" w14:textId="77777777" w:rsidR="009E6922" w:rsidRPr="00CC6893" w:rsidRDefault="009E6922">
            <w:pPr>
              <w:pStyle w:val="TableParagrap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</w:tr>
      <w:tr w:rsidR="001C0455" w:rsidRPr="00152DE5" w14:paraId="3312FE3C" w14:textId="77777777" w:rsidTr="00CB7633">
        <w:trPr>
          <w:trHeight w:val="215"/>
        </w:trPr>
        <w:tc>
          <w:tcPr>
            <w:tcW w:w="8894" w:type="dxa"/>
            <w:gridSpan w:val="2"/>
          </w:tcPr>
          <w:p w14:paraId="36D68ED4" w14:textId="534D2106" w:rsidR="009E6922" w:rsidRPr="00CC6893" w:rsidRDefault="00323443" w:rsidP="00CB7633">
            <w:pPr>
              <w:pStyle w:val="TableParagraph"/>
              <w:ind w:left="2855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  </w:t>
            </w:r>
            <w:r w:rsidR="00135CE4"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DİL </w:t>
            </w:r>
            <w:r w:rsidR="00FC4CF7"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KURS</w:t>
            </w:r>
            <w:r w:rsidR="00135CE4"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U</w:t>
            </w:r>
          </w:p>
        </w:tc>
        <w:tc>
          <w:tcPr>
            <w:tcW w:w="625" w:type="dxa"/>
          </w:tcPr>
          <w:p w14:paraId="60321BE7" w14:textId="77777777" w:rsidR="009E6922" w:rsidRPr="00CC6893" w:rsidRDefault="009E6922">
            <w:pPr>
              <w:pStyle w:val="TableParagrap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D65524B" w14:textId="6DF3425E" w:rsidR="00A12E17" w:rsidRPr="00CC6893" w:rsidRDefault="00A12E17">
            <w:pPr>
              <w:pStyle w:val="TableParagrap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</w:tr>
      <w:tr w:rsidR="00705DC6" w:rsidRPr="00152DE5" w14:paraId="7606FCC1" w14:textId="77777777" w:rsidTr="00CB7633">
        <w:trPr>
          <w:trHeight w:val="249"/>
        </w:trPr>
        <w:tc>
          <w:tcPr>
            <w:tcW w:w="8894" w:type="dxa"/>
            <w:gridSpan w:val="2"/>
          </w:tcPr>
          <w:p w14:paraId="4E3D6C9D" w14:textId="744E7A01" w:rsidR="00705DC6" w:rsidRPr="00CC6893" w:rsidRDefault="00705DC6" w:rsidP="00CB7633">
            <w:pPr>
              <w:pStyle w:val="TableParagraph"/>
              <w:ind w:left="2842" w:right="2651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C6893">
              <w:rPr>
                <w:rFonts w:ascii="Microsoft Sans Serif" w:eastAsia="Arial MT" w:hAnsi="Microsoft Sans Serif" w:cs="Microsoft Sans Serif"/>
                <w:b/>
                <w:sz w:val="16"/>
                <w:szCs w:val="16"/>
              </w:rPr>
              <w:t>Gerekli Belgelerin Listesi</w:t>
            </w:r>
            <w:bookmarkStart w:id="0" w:name="_GoBack"/>
            <w:bookmarkEnd w:id="0"/>
          </w:p>
        </w:tc>
        <w:tc>
          <w:tcPr>
            <w:tcW w:w="625" w:type="dxa"/>
            <w:vAlign w:val="center"/>
          </w:tcPr>
          <w:p w14:paraId="257CB00F" w14:textId="05A00967" w:rsidR="00705DC6" w:rsidRPr="00CC6893" w:rsidRDefault="00705DC6" w:rsidP="00CB7633">
            <w:pPr>
              <w:pStyle w:val="TableParagraph"/>
              <w:spacing w:before="117"/>
              <w:ind w:left="4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EVET</w:t>
            </w:r>
          </w:p>
        </w:tc>
        <w:tc>
          <w:tcPr>
            <w:tcW w:w="709" w:type="dxa"/>
            <w:vAlign w:val="center"/>
          </w:tcPr>
          <w:p w14:paraId="3B7AEDF1" w14:textId="04DB4FD0" w:rsidR="00705DC6" w:rsidRPr="00CC6893" w:rsidRDefault="00705DC6" w:rsidP="00CB7633">
            <w:pPr>
              <w:pStyle w:val="TableParagraph"/>
              <w:spacing w:before="117"/>
              <w:ind w:left="4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C6893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HAYIR</w:t>
            </w:r>
          </w:p>
        </w:tc>
      </w:tr>
      <w:tr w:rsidR="001C0455" w:rsidRPr="00152DE5" w14:paraId="413F182C" w14:textId="77777777" w:rsidTr="00A12E17">
        <w:trPr>
          <w:trHeight w:val="455"/>
        </w:trPr>
        <w:tc>
          <w:tcPr>
            <w:tcW w:w="331" w:type="dxa"/>
          </w:tcPr>
          <w:p w14:paraId="051B7FE3" w14:textId="77777777" w:rsidR="009E6922" w:rsidRPr="00152DE5" w:rsidRDefault="00FC4CF7">
            <w:pPr>
              <w:pStyle w:val="TableParagraph"/>
              <w:spacing w:before="117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</w:t>
            </w:r>
          </w:p>
        </w:tc>
        <w:tc>
          <w:tcPr>
            <w:tcW w:w="8563" w:type="dxa"/>
          </w:tcPr>
          <w:p w14:paraId="0B05E00A" w14:textId="2D8D4B00" w:rsidR="009E6922" w:rsidRPr="00152DE5" w:rsidRDefault="00FC4CF7">
            <w:pPr>
              <w:pStyle w:val="TableParagraph"/>
              <w:spacing w:before="117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e-</w:t>
            </w:r>
            <w:proofErr w:type="spellStart"/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konsulat</w:t>
            </w:r>
            <w:proofErr w:type="spellEnd"/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sistemi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üzerinden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online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doldurulmuş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çıktısı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alınarak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imzalanmış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formu.</w:t>
            </w:r>
          </w:p>
        </w:tc>
        <w:tc>
          <w:tcPr>
            <w:tcW w:w="625" w:type="dxa"/>
          </w:tcPr>
          <w:p w14:paraId="7B70986D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9481AA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04518AC1" w14:textId="77777777" w:rsidTr="00A12E17">
        <w:trPr>
          <w:trHeight w:val="1408"/>
        </w:trPr>
        <w:tc>
          <w:tcPr>
            <w:tcW w:w="331" w:type="dxa"/>
          </w:tcPr>
          <w:p w14:paraId="2C8F196A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8CED1A6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14D947E" w14:textId="77777777" w:rsidR="009E6922" w:rsidRPr="00152DE5" w:rsidRDefault="009E6922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8464851" w14:textId="77777777" w:rsidR="009E6922" w:rsidRPr="00152DE5" w:rsidRDefault="00FC4CF7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</w:p>
        </w:tc>
        <w:tc>
          <w:tcPr>
            <w:tcW w:w="8563" w:type="dxa"/>
          </w:tcPr>
          <w:p w14:paraId="5B511B26" w14:textId="75FE8328" w:rsidR="009E6922" w:rsidRPr="00152DE5" w:rsidRDefault="00FC4CF7">
            <w:pPr>
              <w:pStyle w:val="TableParagraph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3,5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x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4,5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cm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ebadında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renkli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C2006E" w:rsidRPr="00152DE5">
              <w:rPr>
                <w:rFonts w:ascii="Microsoft Sans Serif" w:hAnsi="Microsoft Sans Serif" w:cs="Microsoft Sans Serif"/>
                <w:sz w:val="16"/>
                <w:szCs w:val="16"/>
              </w:rPr>
              <w:t>biyometrik</w:t>
            </w:r>
            <w:proofErr w:type="spellEnd"/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fotoğraf.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Fotoğraf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aranan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özellikler:</w:t>
            </w:r>
          </w:p>
          <w:p w14:paraId="518B7056" w14:textId="77777777" w:rsidR="009E6922" w:rsidRPr="00152DE5" w:rsidRDefault="00FC4CF7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17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Arka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fonu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beyaz,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keskinlik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ayarı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iyi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yapılmış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yüksek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kaliteli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kâğıda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basılmış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olması,</w:t>
            </w:r>
          </w:p>
          <w:p w14:paraId="6D616835" w14:textId="77777777" w:rsidR="009E6922" w:rsidRPr="00152DE5" w:rsidRDefault="00FC4CF7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before="18"/>
              <w:ind w:left="210" w:hanging="18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6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ay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içerisinde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çekilmiş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olması,</w:t>
            </w:r>
          </w:p>
          <w:p w14:paraId="4CE7B8B5" w14:textId="4E2C56E7" w:rsidR="009E6922" w:rsidRPr="00152DE5" w:rsidRDefault="00FC4CF7" w:rsidP="004423D6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4" w:line="230" w:lineRule="atLeast"/>
              <w:ind w:left="31" w:right="7" w:firstLine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Önden çekilmiş, başın en üst noktasından omuz üstüne kadar gözleri ve yüzü net gösterecek şekilde</w:t>
            </w:r>
            <w:r w:rsidR="00070BC5">
              <w:rPr>
                <w:rFonts w:ascii="Microsoft Sans Serif" w:hAnsi="Microsoft Sans Serif" w:cs="Microsoft Sans Serif"/>
                <w:sz w:val="16"/>
                <w:szCs w:val="16"/>
              </w:rPr>
              <w:t>,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 xml:space="preserve"> yüzün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fotoğrafın %70- 80’nini kaplaması gereklidir. Fotoğraf çektirirken başı kapatan eşyalar (şapka) ve cam rengi koyu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gözlükler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çıkarılmalıdır.</w:t>
            </w:r>
          </w:p>
        </w:tc>
        <w:tc>
          <w:tcPr>
            <w:tcW w:w="625" w:type="dxa"/>
          </w:tcPr>
          <w:p w14:paraId="70A5D08B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3E47B4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1FEF43DA" w14:textId="77777777" w:rsidTr="00A12E17">
        <w:trPr>
          <w:trHeight w:val="695"/>
        </w:trPr>
        <w:tc>
          <w:tcPr>
            <w:tcW w:w="331" w:type="dxa"/>
          </w:tcPr>
          <w:p w14:paraId="4744B0BB" w14:textId="77777777" w:rsidR="009E6922" w:rsidRPr="00152DE5" w:rsidRDefault="009E6922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13CCCA0" w14:textId="77777777" w:rsidR="009E6922" w:rsidRPr="00152DE5" w:rsidRDefault="00FC4CF7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</w:p>
        </w:tc>
        <w:tc>
          <w:tcPr>
            <w:tcW w:w="8563" w:type="dxa"/>
          </w:tcPr>
          <w:p w14:paraId="0482F60A" w14:textId="77777777" w:rsidR="009E6922" w:rsidRPr="00152DE5" w:rsidRDefault="00FC4CF7">
            <w:pPr>
              <w:pStyle w:val="TableParagraph"/>
              <w:spacing w:before="120" w:line="259" w:lineRule="auto"/>
              <w:ind w:left="31" w:right="6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yıldan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eski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olmayan,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talep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edilen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vizenin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bitiş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tarihinden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ay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sonrasına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kadar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geçerli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vizeler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152DE5">
              <w:rPr>
                <w:rFonts w:ascii="Microsoft Sans Serif" w:hAnsi="Microsoft Sans Serif" w:cs="Microsoft Sans Serif"/>
                <w:spacing w:val="-38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iki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boş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sayfası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pasaport.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Sahip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olunan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geçerli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diğer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bir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var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ise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başvurusuna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eklenmelidir.</w:t>
            </w:r>
          </w:p>
        </w:tc>
        <w:tc>
          <w:tcPr>
            <w:tcW w:w="625" w:type="dxa"/>
          </w:tcPr>
          <w:p w14:paraId="2F257DEE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5CD1F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4A258C34" w14:textId="77777777" w:rsidTr="00A12E17">
        <w:trPr>
          <w:trHeight w:val="217"/>
        </w:trPr>
        <w:tc>
          <w:tcPr>
            <w:tcW w:w="331" w:type="dxa"/>
          </w:tcPr>
          <w:p w14:paraId="390ABD3D" w14:textId="77777777" w:rsidR="009E6922" w:rsidRPr="00152DE5" w:rsidRDefault="00FC4CF7">
            <w:pPr>
              <w:pStyle w:val="TableParagraph"/>
              <w:spacing w:line="198" w:lineRule="exact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4</w:t>
            </w:r>
          </w:p>
        </w:tc>
        <w:tc>
          <w:tcPr>
            <w:tcW w:w="8563" w:type="dxa"/>
          </w:tcPr>
          <w:p w14:paraId="6C0AAC18" w14:textId="6219B3C2" w:rsidR="009E6922" w:rsidRPr="00152DE5" w:rsidRDefault="00FC4CF7" w:rsidP="007C3623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Protokolü</w:t>
            </w:r>
            <w:r w:rsidR="007C3623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>.</w:t>
            </w:r>
          </w:p>
        </w:tc>
        <w:tc>
          <w:tcPr>
            <w:tcW w:w="625" w:type="dxa"/>
          </w:tcPr>
          <w:p w14:paraId="7078F3E0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30CC96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0F768CEA" w14:textId="77777777" w:rsidTr="00A12E17">
        <w:trPr>
          <w:trHeight w:val="455"/>
        </w:trPr>
        <w:tc>
          <w:tcPr>
            <w:tcW w:w="331" w:type="dxa"/>
          </w:tcPr>
          <w:p w14:paraId="1D808E85" w14:textId="77777777" w:rsidR="009E6922" w:rsidRPr="00152DE5" w:rsidRDefault="00FC4CF7">
            <w:pPr>
              <w:pStyle w:val="TableParagraph"/>
              <w:spacing w:before="117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5</w:t>
            </w:r>
          </w:p>
        </w:tc>
        <w:tc>
          <w:tcPr>
            <w:tcW w:w="8563" w:type="dxa"/>
          </w:tcPr>
          <w:p w14:paraId="67E83FCF" w14:textId="77777777" w:rsidR="009E6922" w:rsidRPr="00152DE5" w:rsidRDefault="00FC4CF7">
            <w:pPr>
              <w:pStyle w:val="TableParagraph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Kişisel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verilerin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fotoğrafın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bulunduğu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sayfasının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fotokopisi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yıl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içinde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alınmış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152DE5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152DE5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diğer</w:t>
            </w:r>
          </w:p>
          <w:p w14:paraId="53E4CA94" w14:textId="77777777" w:rsidR="009E6922" w:rsidRPr="00152DE5" w:rsidRDefault="00FC4CF7">
            <w:pPr>
              <w:pStyle w:val="TableParagraph"/>
              <w:spacing w:before="17"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Schengen</w:t>
            </w:r>
            <w:proofErr w:type="spellEnd"/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ülkelerine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ait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fotokopileri.</w:t>
            </w:r>
          </w:p>
        </w:tc>
        <w:tc>
          <w:tcPr>
            <w:tcW w:w="625" w:type="dxa"/>
          </w:tcPr>
          <w:p w14:paraId="0B3C7C91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83704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0F6FB2F8" w14:textId="77777777" w:rsidTr="00A12E17">
        <w:trPr>
          <w:trHeight w:val="1110"/>
        </w:trPr>
        <w:tc>
          <w:tcPr>
            <w:tcW w:w="331" w:type="dxa"/>
          </w:tcPr>
          <w:p w14:paraId="5208A6ED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0F8BB99" w14:textId="77777777" w:rsidR="009E6922" w:rsidRPr="00152DE5" w:rsidRDefault="009E6922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141ACD4" w14:textId="77777777" w:rsidR="009E6922" w:rsidRPr="00152DE5" w:rsidRDefault="00FC4CF7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6</w:t>
            </w:r>
          </w:p>
        </w:tc>
        <w:tc>
          <w:tcPr>
            <w:tcW w:w="8563" w:type="dxa"/>
          </w:tcPr>
          <w:p w14:paraId="5F902F75" w14:textId="77777777" w:rsidR="009E6922" w:rsidRPr="00152DE5" w:rsidRDefault="00FC4CF7">
            <w:pPr>
              <w:pStyle w:val="TableParagraph"/>
              <w:spacing w:before="7" w:line="264" w:lineRule="auto"/>
              <w:ind w:left="33" w:right="147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Cumhuriyeti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topraklarında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geçerli,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planlanan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kalış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dahilindeki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her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günü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kapsayan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152DE5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152DE5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30.000</w:t>
            </w:r>
            <w:r w:rsidRPr="00152DE5">
              <w:rPr>
                <w:rFonts w:ascii="Microsoft Sans Serif" w:hAnsi="Microsoft Sans Serif" w:cs="Microsoft Sans Serif"/>
                <w:spacing w:val="-4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Euro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teminatlı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sağlık</w:t>
            </w:r>
            <w:r w:rsidRPr="00152DE5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sigortası.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12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Aralık</w:t>
            </w:r>
            <w:r w:rsidRPr="00152DE5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2013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tarihli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yabancılar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kanununda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geçen</w:t>
            </w:r>
            <w:r w:rsidRPr="00152DE5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şartları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taşıyan-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sigortalar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hakkındaki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bilgilendirme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metni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Dışişleri</w:t>
            </w:r>
            <w:r w:rsidRPr="00152DE5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Bakanlığı’nın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internet</w:t>
            </w:r>
            <w:r w:rsidRPr="00152DE5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sayfasında</w:t>
            </w:r>
            <w:r w:rsidRPr="00152DE5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yer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almaktadır</w:t>
            </w:r>
          </w:p>
          <w:p w14:paraId="397991AB" w14:textId="77777777" w:rsidR="009E6922" w:rsidRPr="00152DE5" w:rsidRDefault="00FC4CF7">
            <w:pPr>
              <w:pStyle w:val="TableParagraph"/>
              <w:spacing w:line="186" w:lineRule="exact"/>
              <w:ind w:left="3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https://</w:t>
            </w:r>
            <w:hyperlink r:id="rId5">
              <w:r w:rsidRPr="00152DE5">
                <w:rPr>
                  <w:rFonts w:ascii="Microsoft Sans Serif" w:hAnsi="Microsoft Sans Serif" w:cs="Microsoft Sans Serif"/>
                  <w:sz w:val="16"/>
                  <w:szCs w:val="16"/>
                </w:rPr>
                <w:t>www.gov.pl/web/turkiye/ulusal-vize-d-tipi-vize-basvurusunda-bulunmak-istiyorum</w:t>
              </w:r>
            </w:hyperlink>
          </w:p>
        </w:tc>
        <w:tc>
          <w:tcPr>
            <w:tcW w:w="625" w:type="dxa"/>
          </w:tcPr>
          <w:p w14:paraId="07D611C2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7401A4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2FE86041" w14:textId="77777777" w:rsidTr="00A12E17">
        <w:trPr>
          <w:trHeight w:val="695"/>
        </w:trPr>
        <w:tc>
          <w:tcPr>
            <w:tcW w:w="331" w:type="dxa"/>
          </w:tcPr>
          <w:p w14:paraId="4B318506" w14:textId="77777777" w:rsidR="009E6922" w:rsidRPr="00152DE5" w:rsidRDefault="009E6922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5C9021C" w14:textId="77777777" w:rsidR="009E6922" w:rsidRPr="00152DE5" w:rsidRDefault="00FC4CF7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7</w:t>
            </w:r>
          </w:p>
        </w:tc>
        <w:tc>
          <w:tcPr>
            <w:tcW w:w="8563" w:type="dxa"/>
          </w:tcPr>
          <w:p w14:paraId="5D8A566A" w14:textId="77777777" w:rsidR="007E1D34" w:rsidRPr="00F22C03" w:rsidRDefault="007E1D34" w:rsidP="007E1D34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14:paraId="25424A8F" w14:textId="3C383C2E" w:rsidR="009E6922" w:rsidRPr="00152DE5" w:rsidRDefault="007E1D34" w:rsidP="007E1D34">
            <w:pPr>
              <w:pStyle w:val="TableParagraph"/>
              <w:spacing w:line="200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Türk vatandaşlığı olmayan yabancı uyruklular için ikametinizin bulunduğu bölgenin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vize başvurusu yapılan konsolosluğun yetki alanında olduğunu gösteren </w:t>
            </w:r>
            <w:r w:rsidRPr="00F22C03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eastAsia="pl-PL"/>
              </w:rPr>
              <w:t>Yerleşim Yeri ve Diğer Adres Belgesi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ayrıca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seyahatın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başlangıç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kadar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F22C03">
              <w:rPr>
                <w:rFonts w:ascii="Microsoft Sans Serif" w:hAnsi="Microsoft Sans Serif" w:cs="Microsoft Sans Serif"/>
                <w:sz w:val="16"/>
                <w:szCs w:val="16"/>
              </w:rPr>
              <w:t>g</w:t>
            </w:r>
            <w:proofErr w:type="spellStart"/>
            <w:r w:rsidRPr="00F22C03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kamet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 w:rsidRPr="00F22C03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5" w:type="dxa"/>
          </w:tcPr>
          <w:p w14:paraId="7B332058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6CCC59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14AAE839" w14:textId="77777777" w:rsidTr="00A12E17">
        <w:trPr>
          <w:trHeight w:val="217"/>
        </w:trPr>
        <w:tc>
          <w:tcPr>
            <w:tcW w:w="331" w:type="dxa"/>
          </w:tcPr>
          <w:p w14:paraId="00C16313" w14:textId="77777777" w:rsidR="009E6922" w:rsidRPr="00152DE5" w:rsidRDefault="00FC4CF7">
            <w:pPr>
              <w:pStyle w:val="TableParagraph"/>
              <w:spacing w:line="198" w:lineRule="exact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8</w:t>
            </w:r>
          </w:p>
        </w:tc>
        <w:tc>
          <w:tcPr>
            <w:tcW w:w="8563" w:type="dxa"/>
          </w:tcPr>
          <w:p w14:paraId="160291FE" w14:textId="77777777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Sahibi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ise;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kimlik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kartı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fotokopisi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/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Belgesi.</w:t>
            </w:r>
          </w:p>
        </w:tc>
        <w:tc>
          <w:tcPr>
            <w:tcW w:w="625" w:type="dxa"/>
          </w:tcPr>
          <w:p w14:paraId="7BA778B0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CE0537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3E600A0F" w14:textId="77777777" w:rsidTr="00A12E17">
        <w:trPr>
          <w:trHeight w:val="217"/>
        </w:trPr>
        <w:tc>
          <w:tcPr>
            <w:tcW w:w="331" w:type="dxa"/>
          </w:tcPr>
          <w:p w14:paraId="7B9B92FE" w14:textId="77777777" w:rsidR="009E6922" w:rsidRPr="00152DE5" w:rsidRDefault="00FC4CF7">
            <w:pPr>
              <w:pStyle w:val="TableParagraph"/>
              <w:spacing w:line="198" w:lineRule="exact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9</w:t>
            </w:r>
          </w:p>
        </w:tc>
        <w:tc>
          <w:tcPr>
            <w:tcW w:w="8563" w:type="dxa"/>
          </w:tcPr>
          <w:p w14:paraId="1A6314A2" w14:textId="77777777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Adli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Sicil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Kaydı</w:t>
            </w:r>
          </w:p>
        </w:tc>
        <w:tc>
          <w:tcPr>
            <w:tcW w:w="625" w:type="dxa"/>
          </w:tcPr>
          <w:p w14:paraId="661B5627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C50510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7DE11AD5" w14:textId="77777777" w:rsidTr="00A12E17">
        <w:trPr>
          <w:trHeight w:val="217"/>
        </w:trPr>
        <w:tc>
          <w:tcPr>
            <w:tcW w:w="331" w:type="dxa"/>
          </w:tcPr>
          <w:p w14:paraId="056EB3B9" w14:textId="77777777" w:rsidR="009E6922" w:rsidRPr="00152DE5" w:rsidRDefault="00FC4CF7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10</w:t>
            </w:r>
          </w:p>
        </w:tc>
        <w:tc>
          <w:tcPr>
            <w:tcW w:w="8563" w:type="dxa"/>
          </w:tcPr>
          <w:p w14:paraId="02F1849F" w14:textId="77777777" w:rsidR="009E6922" w:rsidRPr="00152DE5" w:rsidRDefault="00FC4CF7">
            <w:pPr>
              <w:pStyle w:val="TableParagraph"/>
              <w:spacing w:before="11"/>
              <w:ind w:left="28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Tam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Tekmil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Vukuatlı</w:t>
            </w:r>
            <w:r w:rsidRPr="00152DE5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Nüfus</w:t>
            </w:r>
            <w:r w:rsidRPr="00152DE5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Kayıt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Örneği</w:t>
            </w:r>
          </w:p>
        </w:tc>
        <w:tc>
          <w:tcPr>
            <w:tcW w:w="625" w:type="dxa"/>
          </w:tcPr>
          <w:p w14:paraId="06797506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8B0F91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73E3D526" w14:textId="77777777" w:rsidTr="00A12E17">
        <w:trPr>
          <w:trHeight w:val="455"/>
        </w:trPr>
        <w:tc>
          <w:tcPr>
            <w:tcW w:w="331" w:type="dxa"/>
          </w:tcPr>
          <w:p w14:paraId="3FCF6752" w14:textId="77777777" w:rsidR="009E6922" w:rsidRPr="00152DE5" w:rsidRDefault="00FC4CF7">
            <w:pPr>
              <w:pStyle w:val="TableParagraph"/>
              <w:spacing w:before="117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11</w:t>
            </w:r>
          </w:p>
        </w:tc>
        <w:tc>
          <w:tcPr>
            <w:tcW w:w="8563" w:type="dxa"/>
          </w:tcPr>
          <w:p w14:paraId="12BB9E11" w14:textId="77777777" w:rsidR="009E6922" w:rsidRPr="00152DE5" w:rsidRDefault="00FC4CF7">
            <w:pPr>
              <w:pStyle w:val="TableParagraph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Askerlik</w:t>
            </w:r>
            <w:r w:rsidRPr="00152DE5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Durum</w:t>
            </w:r>
            <w:r w:rsidRPr="00152DE5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Belgesi</w:t>
            </w:r>
            <w:r w:rsidRPr="00152DE5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(35</w:t>
            </w:r>
            <w:r w:rsidRPr="00152DE5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yaş</w:t>
            </w:r>
            <w:r w:rsidRPr="00152DE5">
              <w:rPr>
                <w:rFonts w:ascii="Microsoft Sans Serif" w:hAnsi="Microsoft Sans Serif" w:cs="Microsoft Sans Serif"/>
                <w:spacing w:val="3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üstü</w:t>
            </w:r>
            <w:r w:rsidRPr="00152DE5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152DE5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Türkiye’de</w:t>
            </w:r>
            <w:r w:rsidRPr="00152DE5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öğrencilik</w:t>
            </w:r>
            <w:r w:rsidRPr="00152DE5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durumunu</w:t>
            </w:r>
            <w:r w:rsidRPr="00152DE5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kanıtlar</w:t>
            </w:r>
            <w:r w:rsidRPr="00152DE5">
              <w:rPr>
                <w:rFonts w:ascii="Microsoft Sans Serif" w:hAnsi="Microsoft Sans Serif" w:cs="Microsoft Sans Serif"/>
                <w:spacing w:val="37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güncel</w:t>
            </w:r>
            <w:r w:rsidRPr="00152DE5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152DE5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belgesi</w:t>
            </w:r>
            <w:r w:rsidRPr="00152DE5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ibraz</w:t>
            </w:r>
          </w:p>
          <w:p w14:paraId="42ABAD85" w14:textId="77777777" w:rsidR="009E6922" w:rsidRPr="00152DE5" w:rsidRDefault="00FC4CF7">
            <w:pPr>
              <w:pStyle w:val="TableParagraph"/>
              <w:spacing w:before="17"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edenler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hariç).</w:t>
            </w:r>
          </w:p>
        </w:tc>
        <w:tc>
          <w:tcPr>
            <w:tcW w:w="625" w:type="dxa"/>
          </w:tcPr>
          <w:p w14:paraId="4F2C9BC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60568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07D942CD" w14:textId="77777777" w:rsidTr="00A12E17">
        <w:trPr>
          <w:trHeight w:val="217"/>
        </w:trPr>
        <w:tc>
          <w:tcPr>
            <w:tcW w:w="331" w:type="dxa"/>
          </w:tcPr>
          <w:p w14:paraId="067512DC" w14:textId="77777777" w:rsidR="009E6922" w:rsidRPr="00152DE5" w:rsidRDefault="00FC4CF7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12</w:t>
            </w:r>
          </w:p>
        </w:tc>
        <w:tc>
          <w:tcPr>
            <w:tcW w:w="8563" w:type="dxa"/>
          </w:tcPr>
          <w:p w14:paraId="546145BB" w14:textId="61E03236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Polonya’daki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üniversite,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dil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okulu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kurumdan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davet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mektubu</w:t>
            </w:r>
            <w:r w:rsidR="005872C6" w:rsidRPr="00152DE5">
              <w:rPr>
                <w:rFonts w:ascii="Microsoft Sans Serif" w:hAnsi="Microsoft Sans Serif" w:cs="Microsoft Sans Serif"/>
                <w:sz w:val="16"/>
                <w:szCs w:val="16"/>
              </w:rPr>
              <w:t xml:space="preserve"> (aslı ve fotokopisi)</w:t>
            </w:r>
          </w:p>
        </w:tc>
        <w:tc>
          <w:tcPr>
            <w:tcW w:w="625" w:type="dxa"/>
          </w:tcPr>
          <w:p w14:paraId="32BCFF89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A3F421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2DCD1980" w14:textId="77777777" w:rsidTr="00A12E17">
        <w:trPr>
          <w:trHeight w:val="217"/>
        </w:trPr>
        <w:tc>
          <w:tcPr>
            <w:tcW w:w="331" w:type="dxa"/>
          </w:tcPr>
          <w:p w14:paraId="34E4576A" w14:textId="77777777" w:rsidR="009E6922" w:rsidRPr="00152DE5" w:rsidRDefault="00FC4CF7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13</w:t>
            </w:r>
          </w:p>
        </w:tc>
        <w:tc>
          <w:tcPr>
            <w:tcW w:w="8563" w:type="dxa"/>
          </w:tcPr>
          <w:p w14:paraId="36FA460A" w14:textId="77777777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mezun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olduğu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okulun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diploması.</w:t>
            </w:r>
          </w:p>
        </w:tc>
        <w:tc>
          <w:tcPr>
            <w:tcW w:w="625" w:type="dxa"/>
          </w:tcPr>
          <w:p w14:paraId="3A5DC0E1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BD4A0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644C7019" w14:textId="77777777" w:rsidTr="00A12E17">
        <w:trPr>
          <w:trHeight w:val="217"/>
        </w:trPr>
        <w:tc>
          <w:tcPr>
            <w:tcW w:w="331" w:type="dxa"/>
          </w:tcPr>
          <w:p w14:paraId="3058171F" w14:textId="77777777" w:rsidR="009E6922" w:rsidRPr="00152DE5" w:rsidRDefault="00FC4CF7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14</w:t>
            </w:r>
          </w:p>
        </w:tc>
        <w:tc>
          <w:tcPr>
            <w:tcW w:w="8563" w:type="dxa"/>
          </w:tcPr>
          <w:p w14:paraId="3E7BCF03" w14:textId="77777777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Konaklamaya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ilişkin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(davet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eden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firmadan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teyit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belgesi,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otel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rezervasyonu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kira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kontratı)</w:t>
            </w:r>
          </w:p>
        </w:tc>
        <w:tc>
          <w:tcPr>
            <w:tcW w:w="625" w:type="dxa"/>
          </w:tcPr>
          <w:p w14:paraId="2EC17C42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C8C578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1D4A04B3" w14:textId="77777777" w:rsidTr="00A12E17">
        <w:trPr>
          <w:trHeight w:val="217"/>
        </w:trPr>
        <w:tc>
          <w:tcPr>
            <w:tcW w:w="331" w:type="dxa"/>
          </w:tcPr>
          <w:p w14:paraId="63755150" w14:textId="77777777" w:rsidR="009E6922" w:rsidRPr="00152DE5" w:rsidRDefault="00FC4CF7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15</w:t>
            </w:r>
          </w:p>
        </w:tc>
        <w:tc>
          <w:tcPr>
            <w:tcW w:w="8563" w:type="dxa"/>
          </w:tcPr>
          <w:p w14:paraId="26BD48EC" w14:textId="77777777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Daha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önce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hazırlık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dil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kursu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yurtdışında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bulundu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ise,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okulu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bitirdiğine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dair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</w:t>
            </w:r>
          </w:p>
        </w:tc>
        <w:tc>
          <w:tcPr>
            <w:tcW w:w="625" w:type="dxa"/>
          </w:tcPr>
          <w:p w14:paraId="46A35DED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571EEC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70FC8527" w14:textId="77777777" w:rsidTr="00A12E17">
        <w:trPr>
          <w:trHeight w:val="455"/>
        </w:trPr>
        <w:tc>
          <w:tcPr>
            <w:tcW w:w="331" w:type="dxa"/>
          </w:tcPr>
          <w:p w14:paraId="3BA30D03" w14:textId="77777777" w:rsidR="009E6922" w:rsidRPr="00152DE5" w:rsidRDefault="00FC4CF7">
            <w:pPr>
              <w:pStyle w:val="TableParagraph"/>
              <w:spacing w:before="117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16</w:t>
            </w:r>
          </w:p>
        </w:tc>
        <w:tc>
          <w:tcPr>
            <w:tcW w:w="8563" w:type="dxa"/>
          </w:tcPr>
          <w:p w14:paraId="7936F897" w14:textId="77777777" w:rsidR="009E6922" w:rsidRPr="00152DE5" w:rsidRDefault="00FC4CF7">
            <w:pPr>
              <w:pStyle w:val="TableParagraph"/>
              <w:spacing w:before="117"/>
              <w:ind w:left="3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Alınacak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eğitime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ait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eğitim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kurumuna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yapılan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ödemenin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teyit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belgesi.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(eğitimin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ücretli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olması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halinde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sunulmalıdır)</w:t>
            </w:r>
          </w:p>
        </w:tc>
        <w:tc>
          <w:tcPr>
            <w:tcW w:w="625" w:type="dxa"/>
          </w:tcPr>
          <w:p w14:paraId="4CEBA427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054A35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C0455" w:rsidRPr="00152DE5" w14:paraId="6D89C814" w14:textId="77777777" w:rsidTr="00A12E17">
        <w:trPr>
          <w:trHeight w:val="1648"/>
        </w:trPr>
        <w:tc>
          <w:tcPr>
            <w:tcW w:w="331" w:type="dxa"/>
          </w:tcPr>
          <w:p w14:paraId="228D285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C50B512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F3F40DD" w14:textId="77777777" w:rsidR="009E6922" w:rsidRPr="00152DE5" w:rsidRDefault="009E6922">
            <w:pPr>
              <w:pStyle w:val="TableParagraph"/>
              <w:spacing w:before="2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8A84983" w14:textId="77777777" w:rsidR="009E6922" w:rsidRPr="00152DE5" w:rsidRDefault="00FC4CF7">
            <w:pPr>
              <w:pStyle w:val="TableParagraph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17</w:t>
            </w:r>
          </w:p>
        </w:tc>
        <w:tc>
          <w:tcPr>
            <w:tcW w:w="8563" w:type="dxa"/>
          </w:tcPr>
          <w:p w14:paraId="0B18D74C" w14:textId="12AAA6DB" w:rsidR="009E6922" w:rsidRDefault="00070BC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2" w:line="259" w:lineRule="auto"/>
              <w:ind w:right="7" w:firstLine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="00FC4CF7" w:rsidRPr="00152DE5">
              <w:rPr>
                <w:rFonts w:ascii="Microsoft Sans Serif" w:hAnsi="Microsoft Sans Serif" w:cs="Microsoft Sans Serif"/>
                <w:sz w:val="16"/>
                <w:szCs w:val="16"/>
              </w:rPr>
              <w:t>Polonya’da kalış masraflarını karşılamaya yeterli, son üç aya ve kişiye ait bankadan alınmış ıslak imzalı, kaşeli</w:t>
            </w:r>
            <w:r w:rsidR="00FC4CF7"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="00FC4CF7" w:rsidRPr="00152DE5">
              <w:rPr>
                <w:rFonts w:ascii="Microsoft Sans Serif" w:hAnsi="Microsoft Sans Serif" w:cs="Microsoft Sans Serif"/>
                <w:sz w:val="16"/>
                <w:szCs w:val="16"/>
              </w:rPr>
              <w:t>güncel</w:t>
            </w:r>
            <w:r w:rsidR="00FC4CF7"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="00FC4CF7" w:rsidRPr="00152DE5">
              <w:rPr>
                <w:rFonts w:ascii="Microsoft Sans Serif" w:hAnsi="Microsoft Sans Serif" w:cs="Microsoft Sans Serif"/>
                <w:sz w:val="16"/>
                <w:szCs w:val="16"/>
              </w:rPr>
              <w:t>hesap</w:t>
            </w:r>
            <w:r w:rsidR="00FC4CF7"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="00FC4CF7" w:rsidRPr="00152DE5">
              <w:rPr>
                <w:rFonts w:ascii="Microsoft Sans Serif" w:hAnsi="Microsoft Sans Serif" w:cs="Microsoft Sans Serif"/>
                <w:sz w:val="16"/>
                <w:szCs w:val="16"/>
              </w:rPr>
              <w:t>dökümü;</w:t>
            </w:r>
          </w:p>
          <w:p w14:paraId="37CFCADE" w14:textId="77777777" w:rsidR="00070BC5" w:rsidRPr="00152DE5" w:rsidRDefault="00070BC5" w:rsidP="00070BC5">
            <w:pPr>
              <w:pStyle w:val="TableParagraph"/>
              <w:tabs>
                <w:tab w:val="left" w:pos="181"/>
              </w:tabs>
              <w:spacing w:before="2" w:line="259" w:lineRule="auto"/>
              <w:ind w:left="31" w:right="7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30834A2" w14:textId="39A6800A" w:rsidR="009E6922" w:rsidRDefault="00FC4CF7">
            <w:pPr>
              <w:pStyle w:val="TableParagraph"/>
              <w:spacing w:before="1"/>
              <w:ind w:left="31"/>
              <w:jc w:val="bot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YA</w:t>
            </w:r>
            <w:r w:rsidRPr="00152DE5">
              <w:rPr>
                <w:rFonts w:ascii="Microsoft Sans Serif" w:hAnsi="Microsoft Sans Serif" w:cs="Microsoft Sans Serif"/>
                <w:b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DA</w:t>
            </w:r>
          </w:p>
          <w:p w14:paraId="438ACDDC" w14:textId="77777777" w:rsidR="00070BC5" w:rsidRPr="00152DE5" w:rsidRDefault="00070BC5">
            <w:pPr>
              <w:pStyle w:val="TableParagraph"/>
              <w:spacing w:before="1"/>
              <w:ind w:left="31"/>
              <w:jc w:val="bot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  <w:p w14:paraId="7CD80343" w14:textId="77777777" w:rsidR="009E6922" w:rsidRPr="00152DE5" w:rsidRDefault="00FC4CF7" w:rsidP="00070BC5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  <w:tab w:val="left" w:pos="244"/>
              </w:tabs>
              <w:spacing w:before="17" w:line="259" w:lineRule="auto"/>
              <w:ind w:right="8" w:firstLine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Masrafların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aile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sponsor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kişi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tarafından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karşılanması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durumunda.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Masrafları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karşılayan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kişi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adına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hazırlanmış noter tasdikli Taahhütname Mektubu ve Polonya’da kalış masraflarını karşılamaya yeterli, son üç aya ait</w:t>
            </w:r>
            <w:r w:rsidRPr="00152DE5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bankadan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alınmış</w:t>
            </w:r>
            <w:r w:rsidRPr="00152DE5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ıslak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imzalı, kaşeli güncel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hesap dökümü;</w:t>
            </w:r>
          </w:p>
          <w:p w14:paraId="06022E6F" w14:textId="77777777" w:rsidR="009E6922" w:rsidRPr="00152DE5" w:rsidRDefault="00FC4CF7" w:rsidP="00070BC5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  <w:tab w:val="left" w:pos="244"/>
              </w:tabs>
              <w:spacing w:before="1" w:line="200" w:lineRule="exact"/>
              <w:ind w:left="172" w:hanging="142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Hibe</w:t>
            </w:r>
            <w:r w:rsidRPr="00152DE5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yazısı.</w:t>
            </w:r>
          </w:p>
        </w:tc>
        <w:tc>
          <w:tcPr>
            <w:tcW w:w="625" w:type="dxa"/>
          </w:tcPr>
          <w:p w14:paraId="1CBC0D00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B8713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9E6922" w:rsidRPr="00152DE5" w14:paraId="33695E91" w14:textId="77777777" w:rsidTr="00A12E17">
        <w:trPr>
          <w:trHeight w:val="217"/>
        </w:trPr>
        <w:tc>
          <w:tcPr>
            <w:tcW w:w="331" w:type="dxa"/>
          </w:tcPr>
          <w:p w14:paraId="59CDA1EC" w14:textId="77777777" w:rsidR="009E6922" w:rsidRPr="00152DE5" w:rsidRDefault="00FC4CF7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18</w:t>
            </w:r>
          </w:p>
        </w:tc>
        <w:tc>
          <w:tcPr>
            <w:tcW w:w="8563" w:type="dxa"/>
          </w:tcPr>
          <w:p w14:paraId="40C9C1E9" w14:textId="77777777" w:rsidR="009E6922" w:rsidRPr="00152DE5" w:rsidRDefault="00FC4CF7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ücreti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(vize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başvurusunun</w:t>
            </w:r>
            <w:r w:rsidRPr="00152DE5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reddedilmesi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durumunda</w:t>
            </w:r>
            <w:r w:rsidRPr="00152DE5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iade</w:t>
            </w:r>
            <w:r w:rsidRPr="00152DE5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152DE5">
              <w:rPr>
                <w:rFonts w:ascii="Microsoft Sans Serif" w:hAnsi="Microsoft Sans Serif" w:cs="Microsoft Sans Serif"/>
                <w:sz w:val="16"/>
                <w:szCs w:val="16"/>
              </w:rPr>
              <w:t>edilmez).</w:t>
            </w:r>
          </w:p>
        </w:tc>
        <w:tc>
          <w:tcPr>
            <w:tcW w:w="625" w:type="dxa"/>
          </w:tcPr>
          <w:p w14:paraId="1720E60F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267BD4" w14:textId="77777777" w:rsidR="009E6922" w:rsidRPr="00152DE5" w:rsidRDefault="009E692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14:paraId="6C5D9F63" w14:textId="77777777" w:rsidR="009E6922" w:rsidRPr="00152DE5" w:rsidRDefault="009E6922">
      <w:pPr>
        <w:pStyle w:val="Tekstpodstawowy"/>
        <w:spacing w:before="3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7B6471F2" w14:textId="77777777" w:rsidR="00A12CB9" w:rsidRDefault="00A12CB9" w:rsidP="00A12CB9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14:paraId="577457B5" w14:textId="77777777" w:rsidR="00A12CB9" w:rsidRDefault="00A12CB9" w:rsidP="00A12CB9">
      <w:pPr>
        <w:pStyle w:val="Akapitzlist"/>
        <w:numPr>
          <w:ilvl w:val="0"/>
          <w:numId w:val="3"/>
        </w:numPr>
        <w:spacing w:before="39" w:line="276" w:lineRule="auto"/>
        <w:ind w:right="682"/>
        <w:contextualSpacing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sunulmalıdır.</w:t>
      </w:r>
    </w:p>
    <w:p w14:paraId="2555B244" w14:textId="77777777" w:rsidR="00A12CB9" w:rsidRDefault="00A12CB9" w:rsidP="00A12CB9">
      <w:pPr>
        <w:pStyle w:val="Tekstpodstawowy"/>
        <w:numPr>
          <w:ilvl w:val="0"/>
          <w:numId w:val="3"/>
        </w:numPr>
        <w:spacing w:line="276" w:lineRule="auto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talebimin </w:t>
      </w:r>
      <w:r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14:paraId="63A4A9AD" w14:textId="77777777" w:rsidR="00A12CB9" w:rsidRDefault="00A12CB9" w:rsidP="00A12CB9">
      <w:pPr>
        <w:pStyle w:val="Tekstpodstawowy"/>
        <w:numPr>
          <w:ilvl w:val="0"/>
          <w:numId w:val="3"/>
        </w:numPr>
        <w:ind w:right="130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ek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ve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14:paraId="3F0E3CEC" w14:textId="77777777" w:rsidR="00A12CB9" w:rsidRDefault="00A12CB9" w:rsidP="00A12CB9">
      <w:pPr>
        <w:pStyle w:val="Tekstpodstawowy"/>
        <w:spacing w:before="11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2043F2DE" w14:textId="77777777" w:rsidR="00A12CB9" w:rsidRDefault="00A12CB9" w:rsidP="00A12CB9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>
        <w:rPr>
          <w:rFonts w:ascii="Microsoft Sans Serif" w:hAnsi="Microsoft Sans Serif" w:cs="Microsoft Sans Serif"/>
          <w:b w:val="0"/>
          <w:sz w:val="16"/>
          <w:szCs w:val="16"/>
        </w:rPr>
        <w:tab/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p w14:paraId="69C8ECE9" w14:textId="77777777" w:rsidR="00A12CB9" w:rsidRDefault="00A12CB9" w:rsidP="00A12CB9">
      <w:pPr>
        <w:rPr>
          <w:rFonts w:ascii="Microsoft Sans Serif" w:hAnsi="Microsoft Sans Serif" w:cs="Microsoft Sans Serif"/>
          <w:sz w:val="16"/>
          <w:szCs w:val="16"/>
        </w:rPr>
      </w:pPr>
    </w:p>
    <w:p w14:paraId="50517AE0" w14:textId="260726B3" w:rsidR="009E6922" w:rsidRPr="00152DE5" w:rsidRDefault="009E6922" w:rsidP="00A12CB9">
      <w:pPr>
        <w:pStyle w:val="Tytu"/>
        <w:rPr>
          <w:rFonts w:ascii="Microsoft Sans Serif" w:hAnsi="Microsoft Sans Serif" w:cs="Microsoft Sans Serif"/>
          <w:b w:val="0"/>
          <w:sz w:val="16"/>
          <w:szCs w:val="16"/>
        </w:rPr>
      </w:pPr>
    </w:p>
    <w:sectPr w:rsidR="009E6922" w:rsidRPr="00152DE5">
      <w:type w:val="continuous"/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389"/>
    <w:multiLevelType w:val="hybridMultilevel"/>
    <w:tmpl w:val="46E06C80"/>
    <w:lvl w:ilvl="0" w:tplc="E1FE864E">
      <w:start w:val="1"/>
      <w:numFmt w:val="upperLetter"/>
      <w:lvlText w:val="%1."/>
      <w:lvlJc w:val="left"/>
      <w:pPr>
        <w:ind w:left="31" w:hanging="150"/>
        <w:jc w:val="left"/>
      </w:pPr>
      <w:rPr>
        <w:rFonts w:ascii="Microsoft Sans Serif" w:eastAsia="Calibri" w:hAnsi="Microsoft Sans Serif" w:cs="Microsoft Sans Serif" w:hint="default"/>
        <w:spacing w:val="-2"/>
        <w:w w:val="100"/>
        <w:sz w:val="16"/>
        <w:szCs w:val="16"/>
        <w:lang w:val="tr-TR" w:eastAsia="en-US" w:bidi="ar-SA"/>
      </w:rPr>
    </w:lvl>
    <w:lvl w:ilvl="1" w:tplc="38D6CBBE">
      <w:numFmt w:val="bullet"/>
      <w:lvlText w:val="•"/>
      <w:lvlJc w:val="left"/>
      <w:pPr>
        <w:ind w:left="890" w:hanging="150"/>
      </w:pPr>
      <w:rPr>
        <w:rFonts w:hint="default"/>
        <w:lang w:val="tr-TR" w:eastAsia="en-US" w:bidi="ar-SA"/>
      </w:rPr>
    </w:lvl>
    <w:lvl w:ilvl="2" w:tplc="C6EAB198">
      <w:numFmt w:val="bullet"/>
      <w:lvlText w:val="•"/>
      <w:lvlJc w:val="left"/>
      <w:pPr>
        <w:ind w:left="1740" w:hanging="150"/>
      </w:pPr>
      <w:rPr>
        <w:rFonts w:hint="default"/>
        <w:lang w:val="tr-TR" w:eastAsia="en-US" w:bidi="ar-SA"/>
      </w:rPr>
    </w:lvl>
    <w:lvl w:ilvl="3" w:tplc="B3DA5034">
      <w:numFmt w:val="bullet"/>
      <w:lvlText w:val="•"/>
      <w:lvlJc w:val="left"/>
      <w:pPr>
        <w:ind w:left="2590" w:hanging="150"/>
      </w:pPr>
      <w:rPr>
        <w:rFonts w:hint="default"/>
        <w:lang w:val="tr-TR" w:eastAsia="en-US" w:bidi="ar-SA"/>
      </w:rPr>
    </w:lvl>
    <w:lvl w:ilvl="4" w:tplc="4CE2CF1A">
      <w:numFmt w:val="bullet"/>
      <w:lvlText w:val="•"/>
      <w:lvlJc w:val="left"/>
      <w:pPr>
        <w:ind w:left="3441" w:hanging="150"/>
      </w:pPr>
      <w:rPr>
        <w:rFonts w:hint="default"/>
        <w:lang w:val="tr-TR" w:eastAsia="en-US" w:bidi="ar-SA"/>
      </w:rPr>
    </w:lvl>
    <w:lvl w:ilvl="5" w:tplc="BCD4B602">
      <w:numFmt w:val="bullet"/>
      <w:lvlText w:val="•"/>
      <w:lvlJc w:val="left"/>
      <w:pPr>
        <w:ind w:left="4291" w:hanging="150"/>
      </w:pPr>
      <w:rPr>
        <w:rFonts w:hint="default"/>
        <w:lang w:val="tr-TR" w:eastAsia="en-US" w:bidi="ar-SA"/>
      </w:rPr>
    </w:lvl>
    <w:lvl w:ilvl="6" w:tplc="D7F092BE">
      <w:numFmt w:val="bullet"/>
      <w:lvlText w:val="•"/>
      <w:lvlJc w:val="left"/>
      <w:pPr>
        <w:ind w:left="5141" w:hanging="150"/>
      </w:pPr>
      <w:rPr>
        <w:rFonts w:hint="default"/>
        <w:lang w:val="tr-TR" w:eastAsia="en-US" w:bidi="ar-SA"/>
      </w:rPr>
    </w:lvl>
    <w:lvl w:ilvl="7" w:tplc="1A523088">
      <w:numFmt w:val="bullet"/>
      <w:lvlText w:val="•"/>
      <w:lvlJc w:val="left"/>
      <w:pPr>
        <w:ind w:left="5992" w:hanging="150"/>
      </w:pPr>
      <w:rPr>
        <w:rFonts w:hint="default"/>
        <w:lang w:val="tr-TR" w:eastAsia="en-US" w:bidi="ar-SA"/>
      </w:rPr>
    </w:lvl>
    <w:lvl w:ilvl="8" w:tplc="5B94D7D4">
      <w:numFmt w:val="bullet"/>
      <w:lvlText w:val="•"/>
      <w:lvlJc w:val="left"/>
      <w:pPr>
        <w:ind w:left="6842" w:hanging="150"/>
      </w:pPr>
      <w:rPr>
        <w:rFonts w:hint="default"/>
        <w:lang w:val="tr-TR" w:eastAsia="en-US" w:bidi="ar-SA"/>
      </w:rPr>
    </w:lvl>
  </w:abstractNum>
  <w:abstractNum w:abstractNumId="1" w15:restartNumberingAfterBreak="0">
    <w:nsid w:val="77A0124C"/>
    <w:multiLevelType w:val="hybridMultilevel"/>
    <w:tmpl w:val="3942F8A6"/>
    <w:lvl w:ilvl="0" w:tplc="AC2E146C">
      <w:start w:val="1"/>
      <w:numFmt w:val="lowerLetter"/>
      <w:lvlText w:val="%1."/>
      <w:lvlJc w:val="left"/>
      <w:pPr>
        <w:ind w:left="203" w:hanging="173"/>
        <w:jc w:val="left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F530F6BE">
      <w:numFmt w:val="bullet"/>
      <w:lvlText w:val="•"/>
      <w:lvlJc w:val="left"/>
      <w:pPr>
        <w:ind w:left="1034" w:hanging="173"/>
      </w:pPr>
      <w:rPr>
        <w:rFonts w:hint="default"/>
        <w:lang w:val="tr-TR" w:eastAsia="en-US" w:bidi="ar-SA"/>
      </w:rPr>
    </w:lvl>
    <w:lvl w:ilvl="2" w:tplc="9B128C46">
      <w:numFmt w:val="bullet"/>
      <w:lvlText w:val="•"/>
      <w:lvlJc w:val="left"/>
      <w:pPr>
        <w:ind w:left="1868" w:hanging="173"/>
      </w:pPr>
      <w:rPr>
        <w:rFonts w:hint="default"/>
        <w:lang w:val="tr-TR" w:eastAsia="en-US" w:bidi="ar-SA"/>
      </w:rPr>
    </w:lvl>
    <w:lvl w:ilvl="3" w:tplc="D0C25A16">
      <w:numFmt w:val="bullet"/>
      <w:lvlText w:val="•"/>
      <w:lvlJc w:val="left"/>
      <w:pPr>
        <w:ind w:left="2702" w:hanging="173"/>
      </w:pPr>
      <w:rPr>
        <w:rFonts w:hint="default"/>
        <w:lang w:val="tr-TR" w:eastAsia="en-US" w:bidi="ar-SA"/>
      </w:rPr>
    </w:lvl>
    <w:lvl w:ilvl="4" w:tplc="9330005A">
      <w:numFmt w:val="bullet"/>
      <w:lvlText w:val="•"/>
      <w:lvlJc w:val="left"/>
      <w:pPr>
        <w:ind w:left="3537" w:hanging="173"/>
      </w:pPr>
      <w:rPr>
        <w:rFonts w:hint="default"/>
        <w:lang w:val="tr-TR" w:eastAsia="en-US" w:bidi="ar-SA"/>
      </w:rPr>
    </w:lvl>
    <w:lvl w:ilvl="5" w:tplc="C9FC4350">
      <w:numFmt w:val="bullet"/>
      <w:lvlText w:val="•"/>
      <w:lvlJc w:val="left"/>
      <w:pPr>
        <w:ind w:left="4371" w:hanging="173"/>
      </w:pPr>
      <w:rPr>
        <w:rFonts w:hint="default"/>
        <w:lang w:val="tr-TR" w:eastAsia="en-US" w:bidi="ar-SA"/>
      </w:rPr>
    </w:lvl>
    <w:lvl w:ilvl="6" w:tplc="BF06DBE0">
      <w:numFmt w:val="bullet"/>
      <w:lvlText w:val="•"/>
      <w:lvlJc w:val="left"/>
      <w:pPr>
        <w:ind w:left="5205" w:hanging="173"/>
      </w:pPr>
      <w:rPr>
        <w:rFonts w:hint="default"/>
        <w:lang w:val="tr-TR" w:eastAsia="en-US" w:bidi="ar-SA"/>
      </w:rPr>
    </w:lvl>
    <w:lvl w:ilvl="7" w:tplc="CEF41BCA">
      <w:numFmt w:val="bullet"/>
      <w:lvlText w:val="•"/>
      <w:lvlJc w:val="left"/>
      <w:pPr>
        <w:ind w:left="6040" w:hanging="173"/>
      </w:pPr>
      <w:rPr>
        <w:rFonts w:hint="default"/>
        <w:lang w:val="tr-TR" w:eastAsia="en-US" w:bidi="ar-SA"/>
      </w:rPr>
    </w:lvl>
    <w:lvl w:ilvl="8" w:tplc="9B80E5CE">
      <w:numFmt w:val="bullet"/>
      <w:lvlText w:val="•"/>
      <w:lvlJc w:val="left"/>
      <w:pPr>
        <w:ind w:left="6874" w:hanging="173"/>
      </w:pPr>
      <w:rPr>
        <w:rFonts w:hint="default"/>
        <w:lang w:val="tr-TR" w:eastAsia="en-US" w:bidi="ar-SA"/>
      </w:rPr>
    </w:lvl>
  </w:abstractNum>
  <w:abstractNum w:abstractNumId="2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70BC5"/>
    <w:rsid w:val="00135CE4"/>
    <w:rsid w:val="00152DE5"/>
    <w:rsid w:val="001C0455"/>
    <w:rsid w:val="002F6FF2"/>
    <w:rsid w:val="00323443"/>
    <w:rsid w:val="004070DB"/>
    <w:rsid w:val="004423D6"/>
    <w:rsid w:val="005872C6"/>
    <w:rsid w:val="006E7F2C"/>
    <w:rsid w:val="00705DC6"/>
    <w:rsid w:val="007630A3"/>
    <w:rsid w:val="007C3623"/>
    <w:rsid w:val="007E1D34"/>
    <w:rsid w:val="007F565E"/>
    <w:rsid w:val="009E6922"/>
    <w:rsid w:val="00A12CB9"/>
    <w:rsid w:val="00A12E17"/>
    <w:rsid w:val="00C2006E"/>
    <w:rsid w:val="00CB7633"/>
    <w:rsid w:val="00CC6893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3D50"/>
  <w15:docId w15:val="{0A565102-8203-4063-8273-C8D54CB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ytu">
    <w:name w:val="Title"/>
    <w:basedOn w:val="Normalny"/>
    <w:link w:val="TytuZnak"/>
    <w:uiPriority w:val="10"/>
    <w:qFormat/>
    <w:pPr>
      <w:spacing w:before="99"/>
      <w:ind w:left="484"/>
    </w:pPr>
    <w:rPr>
      <w:rFonts w:ascii="Times New Roman" w:eastAsia="Times New Roman" w:hAnsi="Times New Roman" w:cs="Times New Roman"/>
      <w:b/>
      <w:bCs/>
      <w:sz w:val="19"/>
      <w:szCs w:val="19"/>
      <w:u w:val="single" w:color="00000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uiPriority w:val="10"/>
    <w:rsid w:val="00A12CB9"/>
    <w:rPr>
      <w:rFonts w:ascii="Times New Roman" w:eastAsia="Times New Roman" w:hAnsi="Times New Roman" w:cs="Times New Roman"/>
      <w:b/>
      <w:bCs/>
      <w:sz w:val="19"/>
      <w:szCs w:val="19"/>
      <w:u w:val="single" w:color="000000"/>
      <w:lang w:val="tr-T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2CB9"/>
    <w:rPr>
      <w:rFonts w:ascii="Times New Roman" w:eastAsia="Times New Roman" w:hAnsi="Times New Roman" w:cs="Times New Roman"/>
      <w:b/>
      <w:bCs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3190</Characters>
  <Application>Microsoft Office Word</Application>
  <DocSecurity>0</DocSecurity>
  <Lines>88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suggestion_check list_D visa_2.xlsx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suggestion_check list_D visa_2.xlsx</dc:title>
  <dc:creator>HakanP</dc:creator>
  <cp:lastModifiedBy>Greser Mariusz</cp:lastModifiedBy>
  <cp:revision>7</cp:revision>
  <dcterms:created xsi:type="dcterms:W3CDTF">2024-02-06T11:59:00Z</dcterms:created>
  <dcterms:modified xsi:type="dcterms:W3CDTF">2024-02-28T09:46:00Z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2022-12-20T00:00:00Z</vt:filetime>
  </property>
</Properties>
</file>