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8312" w14:textId="77777777" w:rsidR="009B5294" w:rsidRPr="009B5294" w:rsidRDefault="009B5294" w:rsidP="009B5294">
      <w:pPr>
        <w:keepNext/>
        <w:widowControl w:val="0"/>
        <w:suppressAutoHyphens/>
        <w:spacing w:line="276" w:lineRule="auto"/>
        <w:outlineLvl w:val="0"/>
        <w:rPr>
          <w:rFonts w:ascii="Arial" w:eastAsia="Lucida Sans Unicode" w:hAnsi="Arial" w:cs="Arial"/>
          <w:sz w:val="22"/>
          <w:szCs w:val="22"/>
          <w:lang w:eastAsia="en-US"/>
        </w:rPr>
      </w:pP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  <w:t xml:space="preserve">                              </w:t>
      </w: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  <w:t xml:space="preserve">                              </w:t>
      </w:r>
    </w:p>
    <w:p w14:paraId="483704A8" w14:textId="0587BE26" w:rsidR="009B5294" w:rsidRPr="009B5294" w:rsidRDefault="009B5294" w:rsidP="009B5294">
      <w:pPr>
        <w:keepNext/>
        <w:widowControl w:val="0"/>
        <w:suppressAutoHyphens/>
        <w:spacing w:line="276" w:lineRule="auto"/>
        <w:ind w:left="5664"/>
        <w:outlineLvl w:val="0"/>
        <w:rPr>
          <w:rFonts w:ascii="Arial" w:eastAsia="Lucida Sans Unicode" w:hAnsi="Arial" w:cs="Arial"/>
          <w:b/>
          <w:bCs/>
          <w:sz w:val="22"/>
          <w:szCs w:val="22"/>
          <w:lang w:eastAsia="en-US"/>
        </w:rPr>
      </w:pPr>
      <w:r w:rsidRPr="009B5294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 xml:space="preserve">     </w:t>
      </w:r>
      <w:r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 xml:space="preserve">          </w:t>
      </w:r>
      <w:r w:rsidR="0001626B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 xml:space="preserve">             </w:t>
      </w:r>
      <w:r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 xml:space="preserve"> </w:t>
      </w:r>
      <w:r w:rsidRPr="009B5294">
        <w:rPr>
          <w:rFonts w:ascii="Arial" w:eastAsia="Lucida Sans Unicode" w:hAnsi="Arial" w:cs="Arial"/>
          <w:b/>
          <w:bCs/>
          <w:sz w:val="22"/>
          <w:szCs w:val="22"/>
          <w:u w:val="single"/>
          <w:lang w:eastAsia="en-US"/>
        </w:rPr>
        <w:t>Zamawiający:</w:t>
      </w:r>
    </w:p>
    <w:p w14:paraId="3100B3D7" w14:textId="0D5182F5" w:rsidR="004B61F5" w:rsidRPr="004B61F5" w:rsidRDefault="009B5294" w:rsidP="004B61F5">
      <w:pPr>
        <w:keepNext/>
        <w:widowControl w:val="0"/>
        <w:suppressAutoHyphens/>
        <w:spacing w:line="276" w:lineRule="auto"/>
        <w:ind w:left="5664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4B61F5" w:rsidRPr="004B61F5">
        <w:rPr>
          <w:rFonts w:ascii="Arial" w:hAnsi="Arial" w:cs="Arial"/>
          <w:b/>
          <w:sz w:val="22"/>
          <w:szCs w:val="22"/>
        </w:rPr>
        <w:t>Komenda Powiatowa</w:t>
      </w:r>
    </w:p>
    <w:p w14:paraId="5261A188" w14:textId="77777777" w:rsidR="004B61F5" w:rsidRDefault="004B61F5" w:rsidP="004B61F5">
      <w:pPr>
        <w:keepNext/>
        <w:widowControl w:val="0"/>
        <w:suppressAutoHyphens/>
        <w:spacing w:line="276" w:lineRule="auto"/>
        <w:ind w:left="5664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4B61F5">
        <w:rPr>
          <w:rFonts w:ascii="Arial" w:hAnsi="Arial" w:cs="Arial"/>
          <w:b/>
          <w:sz w:val="22"/>
          <w:szCs w:val="22"/>
        </w:rPr>
        <w:t xml:space="preserve">Państwowej Straży Pożarnej </w:t>
      </w:r>
    </w:p>
    <w:p w14:paraId="03001B6C" w14:textId="0A17E966" w:rsidR="004B61F5" w:rsidRPr="004B61F5" w:rsidRDefault="004B61F5" w:rsidP="004B61F5">
      <w:pPr>
        <w:keepNext/>
        <w:widowControl w:val="0"/>
        <w:suppressAutoHyphens/>
        <w:spacing w:line="276" w:lineRule="auto"/>
        <w:ind w:left="5664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4B61F5">
        <w:rPr>
          <w:rFonts w:ascii="Arial" w:hAnsi="Arial" w:cs="Arial"/>
          <w:b/>
          <w:sz w:val="22"/>
          <w:szCs w:val="22"/>
        </w:rPr>
        <w:t>w Strzelinie</w:t>
      </w:r>
    </w:p>
    <w:p w14:paraId="46EF04C4" w14:textId="5A96B189" w:rsidR="004B61F5" w:rsidRDefault="004B61F5" w:rsidP="004B61F5">
      <w:pPr>
        <w:keepNext/>
        <w:widowControl w:val="0"/>
        <w:suppressAutoHyphens/>
        <w:spacing w:line="276" w:lineRule="auto"/>
        <w:ind w:left="5664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4B61F5">
        <w:rPr>
          <w:rFonts w:ascii="Arial" w:hAnsi="Arial" w:cs="Arial"/>
          <w:b/>
          <w:sz w:val="22"/>
          <w:szCs w:val="22"/>
        </w:rPr>
        <w:t xml:space="preserve">ul. Marii Konopnickiej 3 </w:t>
      </w:r>
    </w:p>
    <w:p w14:paraId="70CD063A" w14:textId="067EBB95" w:rsidR="00624474" w:rsidRPr="00C86F7E" w:rsidRDefault="004B61F5" w:rsidP="004B61F5">
      <w:pPr>
        <w:keepNext/>
        <w:widowControl w:val="0"/>
        <w:suppressAutoHyphens/>
        <w:spacing w:line="276" w:lineRule="auto"/>
        <w:ind w:left="5664"/>
        <w:jc w:val="right"/>
        <w:outlineLvl w:val="0"/>
        <w:rPr>
          <w:szCs w:val="22"/>
        </w:rPr>
      </w:pPr>
      <w:r w:rsidRPr="004B61F5">
        <w:rPr>
          <w:rFonts w:ascii="Arial" w:hAnsi="Arial" w:cs="Arial"/>
          <w:b/>
          <w:sz w:val="22"/>
          <w:szCs w:val="22"/>
        </w:rPr>
        <w:t>57-100 Strzelin</w:t>
      </w:r>
    </w:p>
    <w:p w14:paraId="784BFC93" w14:textId="77777777" w:rsidR="009B5294" w:rsidRDefault="009B5294" w:rsidP="00D222D7">
      <w:pPr>
        <w:jc w:val="center"/>
        <w:rPr>
          <w:rFonts w:ascii="Arial" w:hAnsi="Arial" w:cs="Arial"/>
          <w:b/>
          <w:sz w:val="22"/>
          <w:szCs w:val="22"/>
        </w:rPr>
      </w:pPr>
    </w:p>
    <w:p w14:paraId="0474C02E" w14:textId="5BA4BFA0" w:rsidR="00E95E5F" w:rsidRPr="00C86F7E" w:rsidRDefault="009B5294" w:rsidP="00EA24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5294">
        <w:rPr>
          <w:rFonts w:ascii="Arial" w:hAnsi="Arial" w:cs="Arial"/>
          <w:b/>
          <w:sz w:val="22"/>
          <w:szCs w:val="22"/>
        </w:rPr>
        <w:t>TABELA ZBIORCZA CENY RYCZAŁTOWEJ</w:t>
      </w:r>
    </w:p>
    <w:p w14:paraId="0DFD67C6" w14:textId="00487250" w:rsidR="00E95E5F" w:rsidRPr="00C86F7E" w:rsidRDefault="00D61BC8" w:rsidP="00EA248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86F7E">
        <w:rPr>
          <w:rFonts w:ascii="Arial" w:hAnsi="Arial" w:cs="Arial"/>
          <w:sz w:val="22"/>
          <w:szCs w:val="22"/>
        </w:rPr>
        <w:t xml:space="preserve">dla zadania </w:t>
      </w:r>
      <w:r w:rsidR="009B5294">
        <w:rPr>
          <w:rFonts w:ascii="Arial" w:hAnsi="Arial" w:cs="Arial"/>
          <w:sz w:val="22"/>
          <w:szCs w:val="22"/>
        </w:rPr>
        <w:t>pn.:</w:t>
      </w:r>
    </w:p>
    <w:p w14:paraId="4D82E036" w14:textId="77777777" w:rsidR="00624474" w:rsidRPr="00C86F7E" w:rsidRDefault="00624474" w:rsidP="00EA24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E043D2" w14:textId="427E9DD7" w:rsidR="00E95E5F" w:rsidRPr="00C86F7E" w:rsidRDefault="00D61BC8" w:rsidP="00EA24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F7E">
        <w:rPr>
          <w:rFonts w:ascii="Arial" w:hAnsi="Arial" w:cs="Arial"/>
          <w:b/>
          <w:sz w:val="22"/>
          <w:szCs w:val="22"/>
        </w:rPr>
        <w:t>„</w:t>
      </w:r>
      <w:r w:rsidR="004B61F5" w:rsidRPr="004B61F5">
        <w:rPr>
          <w:rFonts w:ascii="Arial" w:hAnsi="Arial" w:cs="Arial"/>
          <w:b/>
          <w:bCs/>
          <w:iCs/>
          <w:sz w:val="22"/>
          <w:szCs w:val="22"/>
        </w:rPr>
        <w:t>Remont pomieszczeń zapewniających podział na strefę brudną i czystą Jednostki Ratowniczo-Gaśniczej Komendy Powiatowej Państwowej Straży Pożarnej w Strzelinie</w:t>
      </w:r>
      <w:r w:rsidR="00F753EF" w:rsidRPr="00C86F7E">
        <w:rPr>
          <w:rFonts w:ascii="Arial" w:hAnsi="Arial" w:cs="Arial"/>
          <w:b/>
          <w:sz w:val="22"/>
          <w:szCs w:val="22"/>
        </w:rPr>
        <w:t>”</w:t>
      </w:r>
    </w:p>
    <w:p w14:paraId="26969EB7" w14:textId="77777777" w:rsidR="00E95E5F" w:rsidRPr="00C86F7E" w:rsidRDefault="00E95E5F" w:rsidP="00EA24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539AA2" w14:textId="77777777" w:rsidR="00E95E5F" w:rsidRPr="009B5294" w:rsidRDefault="00E95E5F" w:rsidP="00EA248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5294">
        <w:rPr>
          <w:rFonts w:ascii="Arial" w:hAnsi="Arial" w:cs="Arial"/>
          <w:b/>
          <w:sz w:val="22"/>
          <w:szCs w:val="22"/>
        </w:rPr>
        <w:t>OŚWIADCZAM(Y), ŻE:</w:t>
      </w:r>
    </w:p>
    <w:p w14:paraId="516035FB" w14:textId="2E156BFF" w:rsidR="00E95E5F" w:rsidRDefault="00624474" w:rsidP="00EA248E">
      <w:pPr>
        <w:pStyle w:val="Tekstpodstawowy2"/>
        <w:spacing w:line="276" w:lineRule="auto"/>
        <w:jc w:val="center"/>
        <w:rPr>
          <w:rFonts w:ascii="Arial" w:hAnsi="Arial" w:cs="Arial"/>
          <w:b/>
          <w:i w:val="0"/>
          <w:sz w:val="22"/>
          <w:szCs w:val="22"/>
          <w:u w:val="none"/>
        </w:rPr>
      </w:pPr>
      <w:r w:rsidRPr="009B5294">
        <w:rPr>
          <w:rFonts w:ascii="Arial" w:hAnsi="Arial" w:cs="Arial"/>
          <w:b/>
          <w:i w:val="0"/>
          <w:sz w:val="22"/>
          <w:szCs w:val="22"/>
          <w:u w:val="none"/>
        </w:rPr>
        <w:t>z</w:t>
      </w:r>
      <w:r w:rsidR="00E95E5F" w:rsidRPr="009B5294">
        <w:rPr>
          <w:rFonts w:ascii="Arial" w:hAnsi="Arial" w:cs="Arial"/>
          <w:b/>
          <w:i w:val="0"/>
          <w:sz w:val="22"/>
          <w:szCs w:val="22"/>
          <w:u w:val="none"/>
        </w:rPr>
        <w:t>realizujemy niniejsze zamówie</w:t>
      </w:r>
      <w:r w:rsidR="00D222D7" w:rsidRPr="009B5294">
        <w:rPr>
          <w:rFonts w:ascii="Arial" w:hAnsi="Arial" w:cs="Arial"/>
          <w:b/>
          <w:i w:val="0"/>
          <w:sz w:val="22"/>
          <w:szCs w:val="22"/>
          <w:u w:val="none"/>
        </w:rPr>
        <w:t>nia za poniższą cenę ryczałtową</w:t>
      </w:r>
      <w:r w:rsidR="00E95E5F" w:rsidRPr="009B5294">
        <w:rPr>
          <w:rFonts w:ascii="Arial" w:hAnsi="Arial" w:cs="Arial"/>
          <w:b/>
          <w:i w:val="0"/>
          <w:sz w:val="22"/>
          <w:szCs w:val="22"/>
          <w:u w:val="none"/>
        </w:rPr>
        <w:t>:</w:t>
      </w:r>
    </w:p>
    <w:p w14:paraId="06DCE4B1" w14:textId="77777777" w:rsidR="00EE73BA" w:rsidRPr="00C86F7E" w:rsidRDefault="00EE73BA" w:rsidP="00EA248E">
      <w:pPr>
        <w:pStyle w:val="Tekstpodstawowy2"/>
        <w:spacing w:line="276" w:lineRule="auto"/>
        <w:jc w:val="center"/>
        <w:rPr>
          <w:rFonts w:ascii="Arial" w:hAnsi="Arial" w:cs="Arial"/>
          <w:b/>
          <w:i w:val="0"/>
          <w:sz w:val="22"/>
          <w:szCs w:val="22"/>
          <w:u w:val="none"/>
        </w:rPr>
      </w:pPr>
    </w:p>
    <w:p w14:paraId="7303C535" w14:textId="77777777" w:rsidR="002B7560" w:rsidRPr="00C86F7E" w:rsidRDefault="002B7560" w:rsidP="00E04FE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5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6521"/>
        <w:gridCol w:w="2373"/>
      </w:tblGrid>
      <w:tr w:rsidR="00AD62C9" w14:paraId="7414BA87" w14:textId="77777777" w:rsidTr="00AD62C9">
        <w:trPr>
          <w:trHeight w:val="34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DE3A9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3A3DC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Nazwa elementu</w:t>
            </w:r>
          </w:p>
        </w:tc>
        <w:tc>
          <w:tcPr>
            <w:tcW w:w="23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72041E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Wartość [PLN]</w:t>
            </w:r>
          </w:p>
        </w:tc>
      </w:tr>
      <w:tr w:rsidR="00AD62C9" w14:paraId="15697B3A" w14:textId="77777777" w:rsidTr="00AD62C9">
        <w:trPr>
          <w:trHeight w:val="45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4BFC2" w14:textId="77777777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D52EA" w14:textId="77777777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4E2A1E4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Netto</w:t>
            </w:r>
          </w:p>
        </w:tc>
      </w:tr>
      <w:tr w:rsidR="00AD62C9" w14:paraId="677A9E91" w14:textId="77777777" w:rsidTr="00AD62C9">
        <w:trPr>
          <w:trHeight w:val="284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AA919EB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54088B" w14:textId="77777777" w:rsidR="00AD62C9" w:rsidRDefault="00AD6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D86A80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C</w:t>
            </w:r>
          </w:p>
        </w:tc>
      </w:tr>
      <w:tr w:rsidR="004B61F5" w14:paraId="0857B68F" w14:textId="77777777" w:rsidTr="0062518D">
        <w:trPr>
          <w:trHeight w:val="340"/>
          <w:jc w:val="center"/>
        </w:trPr>
        <w:tc>
          <w:tcPr>
            <w:tcW w:w="95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A1DE7F1" w14:textId="282B8B73" w:rsidR="004B61F5" w:rsidRDefault="00897794" w:rsidP="00F1799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BUDYNEK I</w:t>
            </w:r>
          </w:p>
        </w:tc>
      </w:tr>
      <w:tr w:rsidR="00923B0F" w14:paraId="051E377B" w14:textId="77777777" w:rsidTr="00AD62C9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353A8" w14:textId="0CE7EA18" w:rsidR="00923B0F" w:rsidRDefault="00897794" w:rsidP="00923B0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D275B" w14:textId="10D0165F" w:rsidR="00923B0F" w:rsidRDefault="00897794" w:rsidP="00923B0F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794">
              <w:rPr>
                <w:rFonts w:ascii="Arial" w:eastAsia="Arial Unicode MS" w:hAnsi="Arial" w:cs="Arial"/>
                <w:b/>
                <w:sz w:val="22"/>
                <w:szCs w:val="22"/>
              </w:rPr>
              <w:t>Roboty rozbiórkowe</w:t>
            </w:r>
            <w:r w:rsidR="00923B0F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7CB80EF" w14:textId="77777777" w:rsidR="00923B0F" w:rsidRDefault="00923B0F" w:rsidP="00923B0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ab/>
              <w:t>,</w:t>
            </w:r>
          </w:p>
        </w:tc>
      </w:tr>
      <w:tr w:rsidR="00923B0F" w14:paraId="78CF65A8" w14:textId="77777777" w:rsidTr="003F0BD3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31750" w14:textId="4B8B010D" w:rsidR="00923B0F" w:rsidRDefault="00897794" w:rsidP="00923B0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  <w:r w:rsidR="00923B0F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E249A7" w14:textId="74374725" w:rsidR="00923B0F" w:rsidRDefault="00897794" w:rsidP="00923B0F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7307398" w14:textId="77777777" w:rsidR="00923B0F" w:rsidRDefault="00923B0F" w:rsidP="00923B0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923B0F" w14:paraId="131B8C32" w14:textId="77777777" w:rsidTr="003F0BD3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2625" w14:textId="50BF6A14" w:rsidR="00923B0F" w:rsidRDefault="00897794" w:rsidP="00923B0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A4808" w14:textId="2588B295" w:rsidR="00923B0F" w:rsidRPr="00F2226A" w:rsidRDefault="00897794" w:rsidP="00923B0F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sanitarne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FA5F02" w14:textId="0752880D" w:rsidR="00923B0F" w:rsidRDefault="00923B0F" w:rsidP="00923B0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923B0F" w14:paraId="06080B73" w14:textId="77777777" w:rsidTr="003F0BD3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4C6E" w14:textId="18F0BCD6" w:rsidR="00923B0F" w:rsidRDefault="00897794" w:rsidP="00923B0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5F8EC" w14:textId="5757BB91" w:rsidR="00923B0F" w:rsidRPr="00F2226A" w:rsidRDefault="00897794" w:rsidP="00923B0F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elektryczne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DB2ADC" w14:textId="4A853292" w:rsidR="00923B0F" w:rsidRDefault="00923B0F" w:rsidP="00923B0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897794" w14:paraId="27E50B70" w14:textId="77777777" w:rsidTr="00902CF8">
        <w:trPr>
          <w:trHeight w:val="340"/>
          <w:jc w:val="center"/>
        </w:trPr>
        <w:tc>
          <w:tcPr>
            <w:tcW w:w="95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B6E7BC" w14:textId="730B38F0" w:rsidR="00897794" w:rsidRPr="00B62485" w:rsidRDefault="00897794" w:rsidP="00F1799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9779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BUDYNEK I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897794" w14:paraId="6410FCFA" w14:textId="77777777" w:rsidTr="00DC6BF8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37B1" w14:textId="00856FB5" w:rsidR="00897794" w:rsidRDefault="00897794" w:rsidP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4F9A" w14:textId="48016BDC" w:rsidR="00897794" w:rsidRDefault="00897794" w:rsidP="0089779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eastAsia="Arial Unicode MS" w:hAnsi="Arial" w:cs="Arial"/>
                <w:b/>
                <w:sz w:val="22"/>
                <w:szCs w:val="22"/>
              </w:rPr>
              <w:t>Roboty rozbiórkowe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2199AB" w14:textId="21D6B2F8" w:rsidR="00897794" w:rsidRPr="00B62485" w:rsidRDefault="00897794" w:rsidP="0089779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897794" w14:paraId="623F76D8" w14:textId="77777777" w:rsidTr="00DC6BF8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E413" w14:textId="1A1B287B" w:rsidR="00897794" w:rsidRDefault="00897794" w:rsidP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BA444" w14:textId="7993BFBE" w:rsidR="00897794" w:rsidRDefault="00897794" w:rsidP="0089779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6985D0" w14:textId="449C9CC6" w:rsidR="00897794" w:rsidRPr="00B62485" w:rsidRDefault="00897794" w:rsidP="0089779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897794" w14:paraId="30399090" w14:textId="77777777" w:rsidTr="003F0BD3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2718" w14:textId="1EECB33B" w:rsidR="00897794" w:rsidRDefault="00897794" w:rsidP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B8967" w14:textId="342FE0A6" w:rsidR="00897794" w:rsidRDefault="00897794" w:rsidP="0089779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sanitarne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E30B69" w14:textId="4737391D" w:rsidR="00897794" w:rsidRPr="00B62485" w:rsidRDefault="00897794" w:rsidP="0089779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897794" w14:paraId="60B6B1A9" w14:textId="77777777" w:rsidTr="003F0BD3">
        <w:trPr>
          <w:trHeight w:val="340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C0DA" w14:textId="79A4946B" w:rsidR="00897794" w:rsidRDefault="00897794" w:rsidP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22B2F" w14:textId="2BCA0743" w:rsidR="00897794" w:rsidRDefault="00897794" w:rsidP="0089779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94">
              <w:rPr>
                <w:rFonts w:ascii="Arial" w:hAnsi="Arial" w:cs="Arial"/>
                <w:b/>
                <w:sz w:val="22"/>
                <w:szCs w:val="22"/>
              </w:rPr>
              <w:t>Roboty elektryczne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F8890" w14:textId="2C96D791" w:rsidR="00897794" w:rsidRPr="00B62485" w:rsidRDefault="00897794" w:rsidP="0089779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624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 ,</w:t>
            </w:r>
          </w:p>
        </w:tc>
      </w:tr>
      <w:tr w:rsidR="00AD62C9" w14:paraId="4EF6BD62" w14:textId="77777777" w:rsidTr="00AD62C9">
        <w:trPr>
          <w:trHeight w:val="454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45C72" w14:textId="2FD1FD31" w:rsidR="00AD62C9" w:rsidRDefault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B61B3" w14:textId="77777777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Cena Ofertowa nie zawierająca VAT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14:paraId="7A3FD329" w14:textId="5661E702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(suma pozycji od C1 do C</w:t>
            </w:r>
            <w:r w:rsidR="00897794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3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D94C281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ab/>
              <w:t>,</w:t>
            </w:r>
          </w:p>
        </w:tc>
      </w:tr>
      <w:tr w:rsidR="00AD62C9" w14:paraId="6B6020F9" w14:textId="77777777" w:rsidTr="00AD62C9">
        <w:trPr>
          <w:trHeight w:val="454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C2F71" w14:textId="66440F2D" w:rsidR="00AD62C9" w:rsidRDefault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4EFE6" w14:textId="77777777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VAT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14:paraId="0DB40920" w14:textId="55A35D19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(iloczyn pozycji C</w:t>
            </w:r>
            <w:r w:rsidR="00897794">
              <w:rPr>
                <w:rFonts w:ascii="Arial" w:eastAsia="Arial Unicode MS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aktualnej stawki podatku VAT):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CEB770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ab/>
              <w:t>,</w:t>
            </w:r>
          </w:p>
        </w:tc>
      </w:tr>
      <w:tr w:rsidR="00AD62C9" w14:paraId="362874AF" w14:textId="77777777" w:rsidTr="00AD62C9">
        <w:trPr>
          <w:trHeight w:val="454"/>
          <w:jc w:val="center"/>
        </w:trPr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DDCFC4" w14:textId="285A9244" w:rsidR="00AD62C9" w:rsidRDefault="0089779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786DD8" w14:textId="77777777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Cena Ofertowa zawierająca VAT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14:paraId="481AB090" w14:textId="626B16BB" w:rsidR="00AD62C9" w:rsidRDefault="00AD62C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(suma pozycji C</w:t>
            </w:r>
            <w:r w:rsidR="00897794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9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i pozycji C</w:t>
            </w:r>
            <w:r w:rsidR="00897794">
              <w:rPr>
                <w:rFonts w:ascii="Arial" w:eastAsia="Arial Unicode MS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F46DE3" w14:textId="77777777" w:rsidR="00AD62C9" w:rsidRDefault="00AD62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ab/>
              <w:t>,</w:t>
            </w:r>
          </w:p>
        </w:tc>
      </w:tr>
    </w:tbl>
    <w:p w14:paraId="6A49E6C3" w14:textId="77777777" w:rsidR="00643EB0" w:rsidRPr="00C86F7E" w:rsidRDefault="00643EB0">
      <w:pPr>
        <w:rPr>
          <w:rFonts w:ascii="Arial" w:hAnsi="Arial" w:cs="Arial"/>
          <w:sz w:val="22"/>
          <w:szCs w:val="22"/>
        </w:rPr>
      </w:pPr>
    </w:p>
    <w:p w14:paraId="3026C672" w14:textId="77777777" w:rsidR="00C648D9" w:rsidRDefault="00C648D9">
      <w:pPr>
        <w:rPr>
          <w:rFonts w:ascii="Arial" w:hAnsi="Arial" w:cs="Arial"/>
          <w:sz w:val="22"/>
          <w:szCs w:val="22"/>
        </w:rPr>
      </w:pPr>
    </w:p>
    <w:p w14:paraId="0B3BA464" w14:textId="4E777752" w:rsidR="0017533B" w:rsidRDefault="0017533B">
      <w:pPr>
        <w:rPr>
          <w:rFonts w:ascii="Arial" w:hAnsi="Arial" w:cs="Arial"/>
          <w:sz w:val="22"/>
          <w:szCs w:val="22"/>
        </w:rPr>
      </w:pPr>
    </w:p>
    <w:p w14:paraId="582964B2" w14:textId="4708EDAF" w:rsidR="00EA5FF8" w:rsidRDefault="00EA5FF8">
      <w:pPr>
        <w:rPr>
          <w:rFonts w:ascii="Arial" w:hAnsi="Arial" w:cs="Arial"/>
          <w:sz w:val="22"/>
          <w:szCs w:val="22"/>
        </w:rPr>
      </w:pPr>
    </w:p>
    <w:p w14:paraId="3C93376E" w14:textId="77777777" w:rsidR="00EA5FF8" w:rsidRPr="00C86F7E" w:rsidRDefault="00EA5FF8">
      <w:pPr>
        <w:rPr>
          <w:rFonts w:ascii="Arial" w:hAnsi="Arial" w:cs="Arial"/>
          <w:sz w:val="22"/>
          <w:szCs w:val="22"/>
        </w:rPr>
      </w:pPr>
    </w:p>
    <w:p w14:paraId="187A7D72" w14:textId="77777777" w:rsidR="009B5294" w:rsidRPr="009B5294" w:rsidRDefault="00643EB0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  <w:r w:rsidRPr="00C86F7E">
        <w:rPr>
          <w:rFonts w:ascii="Arial" w:hAnsi="Arial" w:cs="Arial"/>
          <w:sz w:val="22"/>
          <w:szCs w:val="22"/>
        </w:rPr>
        <w:tab/>
      </w:r>
      <w:r w:rsidR="009B5294" w:rsidRPr="009B5294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E2B45AC" w14:textId="7FB07849" w:rsidR="009B5294" w:rsidRPr="009B5294" w:rsidRDefault="009B5294" w:rsidP="009B5294">
      <w:pPr>
        <w:spacing w:after="120" w:line="276" w:lineRule="auto"/>
        <w:ind w:firstLine="5387"/>
        <w:rPr>
          <w:rFonts w:ascii="Arial" w:hAnsi="Arial" w:cs="Arial"/>
          <w:sz w:val="18"/>
          <w:szCs w:val="18"/>
        </w:rPr>
      </w:pPr>
      <w:r w:rsidRPr="009B529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 w:rsidRPr="009B5294">
        <w:rPr>
          <w:rFonts w:ascii="Arial" w:hAnsi="Arial" w:cs="Arial"/>
          <w:sz w:val="18"/>
          <w:szCs w:val="18"/>
        </w:rPr>
        <w:t>(podpis)</w:t>
      </w:r>
    </w:p>
    <w:p w14:paraId="4D1CA75C" w14:textId="77777777" w:rsidR="009B5294" w:rsidRPr="009B5294" w:rsidRDefault="009B5294" w:rsidP="009B5294">
      <w:pPr>
        <w:spacing w:line="276" w:lineRule="auto"/>
        <w:ind w:left="5672"/>
        <w:rPr>
          <w:rFonts w:ascii="Arial" w:hAnsi="Arial" w:cs="Arial"/>
          <w:sz w:val="18"/>
          <w:szCs w:val="18"/>
        </w:rPr>
      </w:pPr>
      <w:r w:rsidRPr="009B5294">
        <w:rPr>
          <w:rFonts w:ascii="Arial" w:hAnsi="Arial" w:cs="Arial"/>
          <w:sz w:val="18"/>
          <w:szCs w:val="18"/>
        </w:rPr>
        <w:t xml:space="preserve">Dokument musi być złożony pod rygorem      nieważności w formie elektronicznej </w:t>
      </w:r>
    </w:p>
    <w:p w14:paraId="43EB80BA" w14:textId="4C8DBC4F" w:rsidR="00643EB0" w:rsidRPr="009B5294" w:rsidRDefault="009B5294" w:rsidP="009B5294">
      <w:pPr>
        <w:spacing w:line="276" w:lineRule="auto"/>
        <w:ind w:left="5672"/>
        <w:rPr>
          <w:rFonts w:ascii="Arial" w:hAnsi="Arial" w:cs="Arial"/>
          <w:sz w:val="18"/>
          <w:szCs w:val="18"/>
        </w:rPr>
      </w:pPr>
      <w:r w:rsidRPr="009B5294">
        <w:rPr>
          <w:rFonts w:ascii="Arial" w:hAnsi="Arial" w:cs="Arial"/>
          <w:sz w:val="18"/>
          <w:szCs w:val="18"/>
        </w:rPr>
        <w:t>opatrzony podpisem zaufanym /osobistym/</w:t>
      </w:r>
      <w:r>
        <w:rPr>
          <w:rFonts w:ascii="Arial" w:hAnsi="Arial" w:cs="Arial"/>
          <w:sz w:val="18"/>
          <w:szCs w:val="18"/>
        </w:rPr>
        <w:t xml:space="preserve"> </w:t>
      </w:r>
      <w:r w:rsidRPr="009B5294">
        <w:rPr>
          <w:rFonts w:ascii="Arial" w:hAnsi="Arial" w:cs="Arial"/>
          <w:sz w:val="18"/>
          <w:szCs w:val="18"/>
        </w:rPr>
        <w:t>kwalifikowalnym podpisem elektronicznym</w:t>
      </w:r>
    </w:p>
    <w:sectPr w:rsidR="00643EB0" w:rsidRPr="009B5294" w:rsidSect="00D249BB">
      <w:headerReference w:type="default" r:id="rId6"/>
      <w:footerReference w:type="default" r:id="rId7"/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A93E" w14:textId="77777777" w:rsidR="00171A5E" w:rsidRDefault="00171A5E" w:rsidP="00624474">
      <w:r>
        <w:separator/>
      </w:r>
    </w:p>
  </w:endnote>
  <w:endnote w:type="continuationSeparator" w:id="0">
    <w:p w14:paraId="4A242E67" w14:textId="77777777" w:rsidR="00171A5E" w:rsidRDefault="00171A5E" w:rsidP="006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C8BB" w14:textId="0131F4A2" w:rsidR="007D15A9" w:rsidRPr="00624474" w:rsidRDefault="007D15A9" w:rsidP="00624474">
    <w:pPr>
      <w:spacing w:before="120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36F0" w14:textId="77777777" w:rsidR="00171A5E" w:rsidRDefault="00171A5E" w:rsidP="00624474">
      <w:r>
        <w:separator/>
      </w:r>
    </w:p>
  </w:footnote>
  <w:footnote w:type="continuationSeparator" w:id="0">
    <w:p w14:paraId="348D7EED" w14:textId="77777777" w:rsidR="00171A5E" w:rsidRDefault="00171A5E" w:rsidP="0062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5942" w14:textId="3C9C6D27" w:rsidR="007D15A9" w:rsidRPr="009B5294" w:rsidRDefault="009B5294" w:rsidP="009B5294">
    <w:pPr>
      <w:pStyle w:val="Nagwek"/>
      <w:jc w:val="right"/>
    </w:pPr>
    <w:r>
      <w:rPr>
        <w:rFonts w:ascii="Arial" w:hAnsi="Arial" w:cs="Arial"/>
        <w:b/>
        <w:sz w:val="20"/>
      </w:rPr>
      <w:t>Załącznik nr 1</w:t>
    </w:r>
    <w:r>
      <w:rPr>
        <w:rFonts w:ascii="Arial" w:hAnsi="Arial" w:cs="Arial"/>
        <w:b/>
        <w:sz w:val="20"/>
        <w:lang w:val="pl-PL"/>
      </w:rPr>
      <w:t>A</w:t>
    </w:r>
    <w:r>
      <w:rPr>
        <w:rFonts w:ascii="Arial" w:hAnsi="Arial" w:cs="Arial"/>
        <w:b/>
        <w:sz w:val="20"/>
      </w:rPr>
      <w:t xml:space="preserve"> do S</w:t>
    </w:r>
    <w:r w:rsidRPr="00D943B7">
      <w:rPr>
        <w:rFonts w:ascii="Arial" w:hAnsi="Arial" w:cs="Arial"/>
        <w:b/>
        <w:sz w:val="20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2D7"/>
    <w:rsid w:val="00000AB4"/>
    <w:rsid w:val="00002CC2"/>
    <w:rsid w:val="0000511B"/>
    <w:rsid w:val="0001226C"/>
    <w:rsid w:val="00014AEA"/>
    <w:rsid w:val="0001626B"/>
    <w:rsid w:val="000178D5"/>
    <w:rsid w:val="00020500"/>
    <w:rsid w:val="00021B80"/>
    <w:rsid w:val="00024407"/>
    <w:rsid w:val="000334FF"/>
    <w:rsid w:val="000C6F81"/>
    <w:rsid w:val="000D2A99"/>
    <w:rsid w:val="000E16FD"/>
    <w:rsid w:val="0014658F"/>
    <w:rsid w:val="0015053C"/>
    <w:rsid w:val="00171A5E"/>
    <w:rsid w:val="0017533B"/>
    <w:rsid w:val="001F5A4C"/>
    <w:rsid w:val="00202478"/>
    <w:rsid w:val="00205C16"/>
    <w:rsid w:val="0023631B"/>
    <w:rsid w:val="00241861"/>
    <w:rsid w:val="00245937"/>
    <w:rsid w:val="00264BE4"/>
    <w:rsid w:val="002815F8"/>
    <w:rsid w:val="00293C1F"/>
    <w:rsid w:val="002B7560"/>
    <w:rsid w:val="002E0DB0"/>
    <w:rsid w:val="002F4CBC"/>
    <w:rsid w:val="00332393"/>
    <w:rsid w:val="003450F7"/>
    <w:rsid w:val="00346774"/>
    <w:rsid w:val="00365CC0"/>
    <w:rsid w:val="0038042A"/>
    <w:rsid w:val="00396756"/>
    <w:rsid w:val="00405783"/>
    <w:rsid w:val="004171D0"/>
    <w:rsid w:val="004328E6"/>
    <w:rsid w:val="004552EA"/>
    <w:rsid w:val="00470563"/>
    <w:rsid w:val="004B61F5"/>
    <w:rsid w:val="004D1679"/>
    <w:rsid w:val="004D1A8A"/>
    <w:rsid w:val="004D7F83"/>
    <w:rsid w:val="005037DA"/>
    <w:rsid w:val="00503EC4"/>
    <w:rsid w:val="00512A3B"/>
    <w:rsid w:val="00545B1D"/>
    <w:rsid w:val="005761D8"/>
    <w:rsid w:val="00583F15"/>
    <w:rsid w:val="0059226C"/>
    <w:rsid w:val="005A26FE"/>
    <w:rsid w:val="005A6D02"/>
    <w:rsid w:val="00624474"/>
    <w:rsid w:val="00643EB0"/>
    <w:rsid w:val="00646026"/>
    <w:rsid w:val="00652A00"/>
    <w:rsid w:val="00686530"/>
    <w:rsid w:val="006940F1"/>
    <w:rsid w:val="006A1FBF"/>
    <w:rsid w:val="00702125"/>
    <w:rsid w:val="007263A2"/>
    <w:rsid w:val="0077634F"/>
    <w:rsid w:val="00785790"/>
    <w:rsid w:val="007A16DB"/>
    <w:rsid w:val="007D15A9"/>
    <w:rsid w:val="007D774B"/>
    <w:rsid w:val="0081697E"/>
    <w:rsid w:val="00851D6B"/>
    <w:rsid w:val="0089284E"/>
    <w:rsid w:val="008942CB"/>
    <w:rsid w:val="00897794"/>
    <w:rsid w:val="008C1A00"/>
    <w:rsid w:val="00913254"/>
    <w:rsid w:val="00920FF6"/>
    <w:rsid w:val="00922D40"/>
    <w:rsid w:val="00923B0F"/>
    <w:rsid w:val="00946B70"/>
    <w:rsid w:val="0095614D"/>
    <w:rsid w:val="0099174A"/>
    <w:rsid w:val="009A55E4"/>
    <w:rsid w:val="009A5A79"/>
    <w:rsid w:val="009B18B2"/>
    <w:rsid w:val="009B5294"/>
    <w:rsid w:val="009F53EB"/>
    <w:rsid w:val="00A06B61"/>
    <w:rsid w:val="00A113AB"/>
    <w:rsid w:val="00A21B6F"/>
    <w:rsid w:val="00A51D83"/>
    <w:rsid w:val="00AA4306"/>
    <w:rsid w:val="00AD62C9"/>
    <w:rsid w:val="00B24CC3"/>
    <w:rsid w:val="00B46D5E"/>
    <w:rsid w:val="00B62485"/>
    <w:rsid w:val="00B67550"/>
    <w:rsid w:val="00B72B67"/>
    <w:rsid w:val="00B92A99"/>
    <w:rsid w:val="00BA06F8"/>
    <w:rsid w:val="00BA36DD"/>
    <w:rsid w:val="00C16995"/>
    <w:rsid w:val="00C448D1"/>
    <w:rsid w:val="00C466A3"/>
    <w:rsid w:val="00C560BB"/>
    <w:rsid w:val="00C648D9"/>
    <w:rsid w:val="00C64F2F"/>
    <w:rsid w:val="00C86F7E"/>
    <w:rsid w:val="00C963F8"/>
    <w:rsid w:val="00CB274B"/>
    <w:rsid w:val="00CD1438"/>
    <w:rsid w:val="00CD78AC"/>
    <w:rsid w:val="00CF347F"/>
    <w:rsid w:val="00CF5663"/>
    <w:rsid w:val="00D01E1B"/>
    <w:rsid w:val="00D222D7"/>
    <w:rsid w:val="00D249BB"/>
    <w:rsid w:val="00D41784"/>
    <w:rsid w:val="00D61BC8"/>
    <w:rsid w:val="00D70806"/>
    <w:rsid w:val="00D7536F"/>
    <w:rsid w:val="00D831F4"/>
    <w:rsid w:val="00DC7336"/>
    <w:rsid w:val="00E04FE9"/>
    <w:rsid w:val="00E32F23"/>
    <w:rsid w:val="00E63028"/>
    <w:rsid w:val="00E842E2"/>
    <w:rsid w:val="00E95E5F"/>
    <w:rsid w:val="00EA248E"/>
    <w:rsid w:val="00EA3182"/>
    <w:rsid w:val="00EA5FF8"/>
    <w:rsid w:val="00EB375C"/>
    <w:rsid w:val="00EE00D4"/>
    <w:rsid w:val="00EE73BA"/>
    <w:rsid w:val="00EE7D1F"/>
    <w:rsid w:val="00EF4BF5"/>
    <w:rsid w:val="00EF6EFC"/>
    <w:rsid w:val="00F17993"/>
    <w:rsid w:val="00F2226A"/>
    <w:rsid w:val="00F24B69"/>
    <w:rsid w:val="00F60CB9"/>
    <w:rsid w:val="00F71971"/>
    <w:rsid w:val="00F733C5"/>
    <w:rsid w:val="00F753EF"/>
    <w:rsid w:val="00F941A7"/>
    <w:rsid w:val="00FC2981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DF9C3B3"/>
  <w15:chartTrackingRefBased/>
  <w15:docId w15:val="{DF39D5A5-3C64-4220-B540-A7A5C9C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sz w:val="22"/>
      <w:szCs w:val="44"/>
    </w:rPr>
  </w:style>
  <w:style w:type="paragraph" w:styleId="Nagwek6">
    <w:name w:val="heading 6"/>
    <w:basedOn w:val="Normalny"/>
    <w:next w:val="Normalny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outlineLvl w:val="5"/>
    </w:pPr>
    <w:rPr>
      <w:rFonts w:eastAsia="Arial Unicode MS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i/>
      <w:iCs/>
      <w:szCs w:val="20"/>
      <w:u w:val="single"/>
    </w:rPr>
  </w:style>
  <w:style w:type="paragraph" w:styleId="Nagwek">
    <w:name w:val="header"/>
    <w:basedOn w:val="Normalny"/>
    <w:link w:val="Nagwek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24474"/>
    <w:rPr>
      <w:sz w:val="24"/>
      <w:szCs w:val="24"/>
    </w:rPr>
  </w:style>
  <w:style w:type="paragraph" w:styleId="Stopka">
    <w:name w:val="footer"/>
    <w:basedOn w:val="Normalny"/>
    <w:link w:val="Stopka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2447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466A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C466A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CB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F4CBC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AD62C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subject/>
  <dc:creator>UMIG Strzelin</dc:creator>
  <cp:keywords/>
  <cp:lastModifiedBy>Maciej Motyl</cp:lastModifiedBy>
  <cp:revision>7</cp:revision>
  <cp:lastPrinted>2015-07-01T10:05:00Z</cp:lastPrinted>
  <dcterms:created xsi:type="dcterms:W3CDTF">2021-06-22T07:10:00Z</dcterms:created>
  <dcterms:modified xsi:type="dcterms:W3CDTF">2021-08-19T06:32:00Z</dcterms:modified>
</cp:coreProperties>
</file>