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64" w:rsidRPr="00BC568C" w:rsidRDefault="00E47A64" w:rsidP="00E47A64">
      <w:pPr>
        <w:rPr>
          <w:rFonts w:ascii="Arial" w:eastAsia="Times New Roman" w:hAnsi="Arial" w:cs="Arial"/>
          <w:b/>
          <w:lang w:eastAsia="pl-PL"/>
        </w:rPr>
      </w:pPr>
    </w:p>
    <w:p w:rsidR="00E47A64" w:rsidRPr="008B171F" w:rsidRDefault="00E47A64" w:rsidP="00E47A6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1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 </w:t>
      </w:r>
    </w:p>
    <w:p w:rsidR="00E47A64" w:rsidRPr="00D6025A" w:rsidRDefault="00E47A64" w:rsidP="00E47A64">
      <w:pPr>
        <w:spacing w:after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6025A">
        <w:rPr>
          <w:rFonts w:ascii="Times New Roman" w:eastAsia="Times New Roman" w:hAnsi="Times New Roman" w:cs="Times New Roman"/>
          <w:b/>
          <w:lang w:eastAsia="pl-PL"/>
        </w:rPr>
        <w:t>Wniosek o dopuszczenie do udziału we wstępnych konsultacjach rynkowych</w:t>
      </w:r>
    </w:p>
    <w:p w:rsidR="00E47A64" w:rsidRPr="00D6025A" w:rsidRDefault="00E47A64" w:rsidP="00E47A64">
      <w:pPr>
        <w:spacing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 xml:space="preserve">Działając w imieniu Zgłaszającego, w odpowiedzi na Ogłoszenie ………………….. z dnia …………………….., zgłaszam niniejszym chęć udziału Zgłaszającego we wstępnych konsultacjach rynkowych organizowanych przez Ministerstwo Rodziny i Polityki Społecznej, których przedmiotem będzie doradztwo i pozyskanie informacji niezbędnych do przygotowania postępowania o udzielenie zamówienia publicznego na </w:t>
      </w:r>
      <w:r w:rsidRPr="00D6025A">
        <w:rPr>
          <w:rFonts w:ascii="Times New Roman" w:eastAsia="Times New Roman" w:hAnsi="Times New Roman" w:cs="Times New Roman"/>
          <w:b/>
          <w:lang w:eastAsia="pl-PL"/>
        </w:rPr>
        <w:t>„Zapewnienie i wdrożenie systemu teleinformatycznego do realizacji ustawowych zadań JOPS”</w:t>
      </w:r>
      <w:r w:rsidRPr="00D6025A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47A64" w:rsidRPr="00D6025A" w:rsidRDefault="00E47A64" w:rsidP="00E47A64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b/>
          <w:lang w:eastAsia="pl-PL"/>
        </w:rPr>
        <w:t>Zgłaszający:</w:t>
      </w:r>
      <w:r w:rsidRPr="00D6025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7A64" w:rsidRPr="00D6025A" w:rsidRDefault="00E47A64" w:rsidP="00E47A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Pełna nazwa lub imię i nazwisko: ..............................................................................................................</w:t>
      </w:r>
    </w:p>
    <w:p w:rsidR="00E47A64" w:rsidRPr="00D6025A" w:rsidRDefault="00E47A64" w:rsidP="00E47A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 xml:space="preserve">Adres: ........................................................................................................................................................ </w:t>
      </w:r>
    </w:p>
    <w:p w:rsidR="00E47A64" w:rsidRPr="00D6025A" w:rsidRDefault="00E47A64" w:rsidP="00E47A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 xml:space="preserve">Nr tel.: ........................................... e-mail: ................................................................................................ </w:t>
      </w:r>
    </w:p>
    <w:p w:rsidR="00E47A64" w:rsidRPr="00D6025A" w:rsidRDefault="00E47A64" w:rsidP="00E47A64">
      <w:pPr>
        <w:spacing w:before="24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b/>
          <w:lang w:eastAsia="pl-PL"/>
        </w:rPr>
        <w:t>Dane do kontaktów:</w:t>
      </w:r>
      <w:r w:rsidRPr="00D6025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7A64" w:rsidRPr="00D6025A" w:rsidRDefault="00E47A64" w:rsidP="00E47A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 xml:space="preserve">Imię i nazwisko osoby upoważnionej do kontaktów: …………….............................................................. </w:t>
      </w:r>
    </w:p>
    <w:p w:rsidR="00E47A64" w:rsidRPr="00D6025A" w:rsidRDefault="00E47A64" w:rsidP="00E47A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 xml:space="preserve">Funkcja: .................................................................................................................................................... </w:t>
      </w:r>
    </w:p>
    <w:p w:rsidR="00E47A64" w:rsidRPr="00D6025A" w:rsidRDefault="00E47A64" w:rsidP="00E47A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 xml:space="preserve">Nr tel.: ................................................... e-mail: ........................................................................................ </w:t>
      </w:r>
    </w:p>
    <w:p w:rsidR="00E47A64" w:rsidRPr="00D6025A" w:rsidRDefault="00E47A64" w:rsidP="00E47A64">
      <w:pPr>
        <w:spacing w:before="24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W związku ze zgłoszeniem do udziału we wstępnych konsultacjach rynkowych oświadczam, że:</w:t>
      </w:r>
    </w:p>
    <w:p w:rsidR="00E47A64" w:rsidRPr="00D6025A" w:rsidRDefault="00E47A64" w:rsidP="00E47A64">
      <w:pPr>
        <w:pStyle w:val="Akapitzlist"/>
        <w:numPr>
          <w:ilvl w:val="1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 xml:space="preserve">jestem należycie umocowany(-a) do reprezentowania Zgłaszającego, na dowód czego </w:t>
      </w:r>
      <w:r w:rsidRPr="00D6025A">
        <w:rPr>
          <w:rFonts w:ascii="Times New Roman" w:eastAsia="Times New Roman" w:hAnsi="Times New Roman" w:cs="Times New Roman"/>
          <w:lang w:eastAsia="pl-PL"/>
        </w:rPr>
        <w:br/>
        <w:t xml:space="preserve">przedkładam dokument potwierdzający moje umocowanie; </w:t>
      </w:r>
    </w:p>
    <w:p w:rsidR="00E47A64" w:rsidRPr="00D6025A" w:rsidRDefault="00E47A64" w:rsidP="00E47A64">
      <w:pPr>
        <w:pStyle w:val="Akapitzlist"/>
        <w:numPr>
          <w:ilvl w:val="1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 xml:space="preserve">wyrażam zgodę na przetwarzanie i przechowywanie przez Ministerstwo Rodziny i Polityki Społecznej informacji zawartych w niniejszym Wniosku dla celów wstępnych konsultacji rynkowych lub postępowania o udzielenie zamówienia publicznego, którego wstępne konsultacje rynkowe dotyczą; </w:t>
      </w:r>
    </w:p>
    <w:p w:rsidR="00E47A64" w:rsidRPr="00D6025A" w:rsidRDefault="00E47A64" w:rsidP="00E47A64">
      <w:pPr>
        <w:pStyle w:val="Akapitzlist"/>
        <w:numPr>
          <w:ilvl w:val="1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podmiot, w imieniu którego działam:</w:t>
      </w:r>
    </w:p>
    <w:p w:rsidR="00E47A64" w:rsidRPr="00D6025A" w:rsidRDefault="00E47A64" w:rsidP="00E47A6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spełnia warunki udziału we wstępnych konsultacjach rynkowych;</w:t>
      </w:r>
    </w:p>
    <w:p w:rsidR="00E47A64" w:rsidRPr="00D6025A" w:rsidRDefault="00E47A64" w:rsidP="00E47A6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zapoznał się z warunkami udziału we wstępnych konsultacjach rynkowych oraz zasadami prowadzenia tych konsultacji i je akceptuje;</w:t>
      </w:r>
    </w:p>
    <w:p w:rsidR="00E47A64" w:rsidRPr="00D6025A" w:rsidRDefault="00E47A64" w:rsidP="00E47A6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udziela bezwarunkowej zgody, bez wynagrodzenia, na wykorzystanie wszelkich przekazywanych przez niego informacji i dokumentów, w tym stanowiących przedmiot autorskich praw majątkowych Zgłaszającego, na potrzeby przygotowania i przeprowadzenia postępowania o udzielenie zamówienia publicznego, którego dot. wstępne konsultacje rynkowe;</w:t>
      </w:r>
    </w:p>
    <w:p w:rsidR="00E47A64" w:rsidRPr="00D6025A" w:rsidRDefault="00E47A64" w:rsidP="00E47A6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6025A">
        <w:rPr>
          <w:rFonts w:ascii="Times New Roman" w:eastAsia="Times New Roman" w:hAnsi="Times New Roman" w:cs="Times New Roman"/>
          <w:lang w:eastAsia="pl-PL"/>
        </w:rPr>
        <w:t>zapewnia, że korzystanie przez Ministerstwo Rodziny i Polityki Społecznej z jakichkolwiek przekazanych przez niego informacji nie będzie naruszało praw osób trzecich oraz nie będzie powodowało roszczeń osób trzecich za ich wykorzystanie.</w:t>
      </w:r>
    </w:p>
    <w:p w:rsidR="00E47A64" w:rsidRPr="00D6025A" w:rsidRDefault="00E47A64" w:rsidP="00E47A64">
      <w:pPr>
        <w:spacing w:before="48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25A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Zgłaszającego:</w:t>
      </w:r>
    </w:p>
    <w:p w:rsidR="00E47A64" w:rsidRPr="00BC568C" w:rsidRDefault="00E47A64" w:rsidP="00E47A64">
      <w:pPr>
        <w:spacing w:before="720"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C568C">
        <w:rPr>
          <w:rFonts w:ascii="Arial" w:eastAsia="Times New Roman" w:hAnsi="Arial" w:cs="Arial"/>
          <w:lang w:eastAsia="pl-PL"/>
        </w:rPr>
        <w:t xml:space="preserve">_____________________ </w:t>
      </w:r>
    </w:p>
    <w:p w:rsidR="00E47A64" w:rsidRPr="00D6025A" w:rsidRDefault="00E47A64" w:rsidP="00E47A64">
      <w:pPr>
        <w:jc w:val="right"/>
        <w:rPr>
          <w:rFonts w:ascii="Times New Roman" w:hAnsi="Times New Roman" w:cs="Times New Roman"/>
        </w:rPr>
      </w:pPr>
      <w:r w:rsidRPr="00D602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[miejscowość, data oraz podpis osoby reprezentującej Zgłaszającego] </w:t>
      </w:r>
    </w:p>
    <w:p w:rsidR="00AE233E" w:rsidRDefault="00AE233E">
      <w:bookmarkStart w:id="0" w:name="_GoBack"/>
      <w:bookmarkEnd w:id="0"/>
    </w:p>
    <w:sectPr w:rsidR="00AE233E" w:rsidSect="008E6F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40647"/>
    <w:multiLevelType w:val="hybridMultilevel"/>
    <w:tmpl w:val="F6280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861E9"/>
    <w:multiLevelType w:val="hybridMultilevel"/>
    <w:tmpl w:val="04B60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64"/>
    <w:rsid w:val="00AE233E"/>
    <w:rsid w:val="00E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66DE9-60E4-4655-B231-02613546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2021-08-11T13:18:00Z</dcterms:created>
  <dcterms:modified xsi:type="dcterms:W3CDTF">2021-08-11T13:20:00Z</dcterms:modified>
</cp:coreProperties>
</file>