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4FF8" w14:textId="77777777" w:rsidR="007A623E" w:rsidRDefault="007A623E" w:rsidP="007A623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………………………………..</w:t>
      </w:r>
    </w:p>
    <w:p w14:paraId="72CDA941" w14:textId="77777777" w:rsidR="007A623E" w:rsidRDefault="007A623E" w:rsidP="007A62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/Nazwa Wykonawcy/</w:t>
      </w:r>
    </w:p>
    <w:p w14:paraId="712DA493" w14:textId="77777777" w:rsidR="006D200C" w:rsidRDefault="007A623E" w:rsidP="006D200C">
      <w:pPr>
        <w:suppressAutoHyphens w:val="0"/>
        <w:spacing w:after="200" w:line="276" w:lineRule="auto"/>
        <w:ind w:left="6237" w:firstLine="135"/>
        <w:jc w:val="both"/>
        <w:rPr>
          <w:rFonts w:ascii="Arial" w:eastAsia="Calibri" w:hAnsi="Arial" w:cs="Arial"/>
          <w:b/>
          <w:lang w:eastAsia="en-US"/>
        </w:rPr>
      </w:pPr>
      <w:r w:rsidRPr="00F5146A">
        <w:rPr>
          <w:rFonts w:ascii="Arial" w:eastAsia="Calibri" w:hAnsi="Arial" w:cs="Arial"/>
          <w:b/>
          <w:lang w:eastAsia="en-US"/>
        </w:rPr>
        <w:t>Nadleśnictwo Garwolin</w:t>
      </w:r>
    </w:p>
    <w:p w14:paraId="63862484" w14:textId="45E54E73" w:rsidR="007A623E" w:rsidRPr="006D200C" w:rsidRDefault="006D200C" w:rsidP="006D200C">
      <w:pPr>
        <w:suppressAutoHyphens w:val="0"/>
        <w:spacing w:after="200" w:line="276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 w:rsidR="00C50EEF">
        <w:rPr>
          <w:rFonts w:ascii="Arial" w:eastAsia="Calibri" w:hAnsi="Arial" w:cs="Arial"/>
          <w:b/>
          <w:lang w:eastAsia="en-US"/>
        </w:rPr>
        <w:tab/>
      </w:r>
      <w:r w:rsidR="00C50EEF">
        <w:rPr>
          <w:rFonts w:ascii="Arial" w:eastAsia="Calibri" w:hAnsi="Arial" w:cs="Arial"/>
          <w:b/>
          <w:lang w:eastAsia="en-US"/>
        </w:rPr>
        <w:tab/>
      </w:r>
      <w:r w:rsidR="00C50EEF"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 w:rsidRPr="00F5146A">
        <w:rPr>
          <w:rFonts w:ascii="Arial" w:eastAsia="Calibri" w:hAnsi="Arial" w:cs="Arial"/>
          <w:b/>
          <w:lang w:eastAsia="en-US"/>
        </w:rPr>
        <w:t>Miętne ul. Głowna 3</w:t>
      </w:r>
    </w:p>
    <w:p w14:paraId="1A0EEEED" w14:textId="47A876E7" w:rsidR="006D200C" w:rsidRPr="00F5146A" w:rsidRDefault="007A623E" w:rsidP="006D200C">
      <w:pPr>
        <w:suppressAutoHyphens w:val="0"/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6D200C">
        <w:rPr>
          <w:rFonts w:ascii="Arial" w:eastAsia="Calibri" w:hAnsi="Arial" w:cs="Arial"/>
          <w:lang w:eastAsia="en-US"/>
        </w:rPr>
        <w:tab/>
      </w:r>
      <w:r w:rsidR="006D200C">
        <w:rPr>
          <w:rFonts w:ascii="Arial" w:eastAsia="Calibri" w:hAnsi="Arial" w:cs="Arial"/>
          <w:lang w:eastAsia="en-US"/>
        </w:rPr>
        <w:tab/>
      </w:r>
      <w:r w:rsidR="006D200C">
        <w:rPr>
          <w:rFonts w:ascii="Arial" w:eastAsia="Calibri" w:hAnsi="Arial" w:cs="Arial"/>
          <w:lang w:eastAsia="en-US"/>
        </w:rPr>
        <w:tab/>
      </w:r>
      <w:r w:rsidR="006D200C">
        <w:rPr>
          <w:rFonts w:ascii="Arial" w:eastAsia="Calibri" w:hAnsi="Arial" w:cs="Arial"/>
          <w:lang w:eastAsia="en-US"/>
        </w:rPr>
        <w:tab/>
      </w:r>
      <w:r w:rsidR="006D200C">
        <w:rPr>
          <w:rFonts w:ascii="Arial" w:eastAsia="Calibri" w:hAnsi="Arial" w:cs="Arial"/>
          <w:lang w:eastAsia="en-US"/>
        </w:rPr>
        <w:tab/>
      </w:r>
      <w:r w:rsidR="00C50EEF">
        <w:rPr>
          <w:rFonts w:ascii="Arial" w:eastAsia="Calibri" w:hAnsi="Arial" w:cs="Arial"/>
          <w:lang w:eastAsia="en-US"/>
        </w:rPr>
        <w:tab/>
      </w:r>
      <w:r w:rsidR="00C50EEF">
        <w:rPr>
          <w:rFonts w:ascii="Arial" w:eastAsia="Calibri" w:hAnsi="Arial" w:cs="Arial"/>
          <w:lang w:eastAsia="en-US"/>
        </w:rPr>
        <w:tab/>
      </w:r>
      <w:r w:rsidR="006D200C">
        <w:rPr>
          <w:rFonts w:ascii="Arial" w:eastAsia="Calibri" w:hAnsi="Arial" w:cs="Arial"/>
          <w:lang w:eastAsia="en-US"/>
        </w:rPr>
        <w:tab/>
      </w:r>
      <w:r w:rsidR="006D200C" w:rsidRPr="00F5146A">
        <w:rPr>
          <w:rFonts w:ascii="Arial" w:eastAsia="Calibri" w:hAnsi="Arial" w:cs="Arial"/>
          <w:b/>
          <w:lang w:eastAsia="en-US"/>
        </w:rPr>
        <w:t>08-400 Garwolin</w:t>
      </w:r>
    </w:p>
    <w:p w14:paraId="2C33C933" w14:textId="49F0B956" w:rsidR="007A623E" w:rsidRDefault="007A623E" w:rsidP="007A623E">
      <w:pPr>
        <w:suppressAutoHyphens w:val="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14:paraId="604A4AFF" w14:textId="77777777" w:rsidR="007A623E" w:rsidRPr="00F5146A" w:rsidRDefault="007A623E" w:rsidP="007A623E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FORMULARZ OFERTOWY</w:t>
      </w:r>
    </w:p>
    <w:p w14:paraId="3D0A2113" w14:textId="77777777" w:rsidR="007A623E" w:rsidRDefault="007A623E" w:rsidP="007A623E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A82DEBB" w14:textId="076CC859" w:rsidR="007A623E" w:rsidRPr="009144D3" w:rsidRDefault="007A623E" w:rsidP="000B472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Odpowiadając na zaproszenie do złożenia oferty w postępowaniu prowadzonym pn.: </w:t>
      </w:r>
      <w:r w:rsidRPr="009144D3">
        <w:rPr>
          <w:rFonts w:ascii="Arial" w:eastAsia="Calibri" w:hAnsi="Arial" w:cs="Arial"/>
          <w:i/>
          <w:iCs/>
          <w:sz w:val="22"/>
          <w:szCs w:val="22"/>
          <w:lang w:eastAsia="en-US"/>
        </w:rPr>
        <w:t>„</w:t>
      </w:r>
      <w:r w:rsidR="009144D3" w:rsidRPr="009144D3">
        <w:rPr>
          <w:rFonts w:ascii="Arial" w:eastAsia="Calibri" w:hAnsi="Arial" w:cs="Arial"/>
          <w:i/>
          <w:iCs/>
          <w:sz w:val="22"/>
          <w:szCs w:val="22"/>
          <w:lang w:eastAsia="en-US"/>
        </w:rPr>
        <w:t>Wykonanie dokumentacji projektowej na budowę wieży obserwacyjnej przeciwpożarowej na terenie leśnictwa Podłęż oraz pełnienie nadzoru autorskiego podczas realizacji inwestycji.</w:t>
      </w:r>
      <w:r w:rsidRPr="009144D3">
        <w:rPr>
          <w:rFonts w:ascii="Arial" w:eastAsia="Calibri" w:hAnsi="Arial" w:cs="Arial"/>
          <w:i/>
          <w:iCs/>
          <w:sz w:val="22"/>
          <w:szCs w:val="22"/>
          <w:lang w:eastAsia="en-US"/>
        </w:rPr>
        <w:t>”</w:t>
      </w:r>
    </w:p>
    <w:p w14:paraId="19A77FEE" w14:textId="77777777" w:rsidR="007A623E" w:rsidRPr="00F5146A" w:rsidRDefault="007A623E" w:rsidP="000B4726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9E398B0" w14:textId="4532071C" w:rsidR="007A623E" w:rsidRPr="00F5146A" w:rsidRDefault="007A623E" w:rsidP="009144D3">
      <w:pPr>
        <w:suppressAutoHyphens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1. Oferuję wykonanie usługi*/</w:t>
      </w:r>
      <w:r w:rsidRPr="00AC08B8">
        <w:rPr>
          <w:rFonts w:ascii="Arial" w:eastAsia="Calibri" w:hAnsi="Arial" w:cs="Arial"/>
          <w:strike/>
          <w:sz w:val="22"/>
          <w:szCs w:val="22"/>
          <w:lang w:eastAsia="en-US"/>
        </w:rPr>
        <w:t>dostawy*/roboty budowlanej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* będącej przedmiotem zamówienia, zgodnie z wymogami opisu przedmiotu zamówienia, za 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>łączną kwotę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B657FDD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netto: ................... zł (słownie:...........................................................)</w:t>
      </w:r>
    </w:p>
    <w:p w14:paraId="3FE718A7" w14:textId="6CF1D4E2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podatek VAT </w:t>
      </w:r>
      <w:r w:rsidR="00681E48"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...........zł (słownie:.....................................................)</w:t>
      </w:r>
    </w:p>
    <w:p w14:paraId="1FA99091" w14:textId="0C5B4E86" w:rsidR="007A623E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brutto: ...................zł (słownie:...........................................................)</w:t>
      </w:r>
    </w:p>
    <w:p w14:paraId="69474876" w14:textId="77777777" w:rsidR="00681E48" w:rsidRDefault="009144D3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Kwota podana powyżej obejmuje nadzór autorski, który wynosi</w:t>
      </w:r>
      <w:r w:rsidR="00681E48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77BD1E9A" w14:textId="2D18174C" w:rsidR="00681E48" w:rsidRDefault="00681E48" w:rsidP="00681E48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netto: ................... zł (słownie:...........................................................)</w:t>
      </w:r>
    </w:p>
    <w:p w14:paraId="10428B30" w14:textId="02C8EF86" w:rsidR="00681E48" w:rsidRPr="00F5146A" w:rsidRDefault="00681E48" w:rsidP="00681E48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podatek VAT 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...........zł (słownie:.....................................................)</w:t>
      </w:r>
    </w:p>
    <w:p w14:paraId="5774CDCA" w14:textId="77777777" w:rsidR="00681E48" w:rsidRDefault="00681E48" w:rsidP="00681E48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brutto: ...................zł (słownie:...........................................................)</w:t>
      </w:r>
    </w:p>
    <w:p w14:paraId="471BD29B" w14:textId="783EFF3A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2. Termin wykonania zamówienia: 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>15.05.2023 r.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16B6C89" w14:textId="715464FA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3. Okres gwarancji: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 xml:space="preserve"> 24 miesiące na wykonane prace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12F90A5" w14:textId="09E1D420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4. Warunki płatności: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 xml:space="preserve"> przelew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8CCF1B7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5. Termin związania ofertą: 14 dni od daty złożenia oferty.</w:t>
      </w:r>
    </w:p>
    <w:p w14:paraId="6961E945" w14:textId="29FB90AA" w:rsidR="007A623E" w:rsidRPr="00F5146A" w:rsidRDefault="007A623E" w:rsidP="009144D3">
      <w:pPr>
        <w:suppressAutoHyphens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6. Oświadczam, że zapoznałem się z opisem przedmiotu zamówienia i nie wnoszę do niego zastrzeżeń oraz, że spełniam warunki udziału w postępowani</w:t>
      </w:r>
      <w:r w:rsidR="005031B4">
        <w:rPr>
          <w:rFonts w:ascii="Arial" w:eastAsia="Calibri" w:hAnsi="Arial" w:cs="Arial"/>
          <w:sz w:val="22"/>
          <w:szCs w:val="22"/>
          <w:lang w:eastAsia="en-US"/>
        </w:rPr>
        <w:t>u.</w:t>
      </w:r>
    </w:p>
    <w:p w14:paraId="6C3EFC91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7. Załącznikami do niniejszego formularza oferty stanowiącymi integralną część oferty są:</w:t>
      </w:r>
    </w:p>
    <w:p w14:paraId="476C3439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1) .……………………………………………….</w:t>
      </w:r>
    </w:p>
    <w:p w14:paraId="1D1C37C4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2) .……………………………………………….</w:t>
      </w:r>
    </w:p>
    <w:p w14:paraId="5E941180" w14:textId="77777777" w:rsidR="007A623E" w:rsidRPr="00F5146A" w:rsidRDefault="007A623E" w:rsidP="008B15BA">
      <w:pPr>
        <w:suppressAutoHyphens w:val="0"/>
        <w:spacing w:after="200" w:line="276" w:lineRule="auto"/>
        <w:ind w:left="4248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..................................,dnia...........................</w:t>
      </w:r>
    </w:p>
    <w:p w14:paraId="71703749" w14:textId="77777777" w:rsidR="007A623E" w:rsidRPr="00F5146A" w:rsidRDefault="007A623E" w:rsidP="007A623E">
      <w:pPr>
        <w:suppressAutoHyphens w:val="0"/>
        <w:spacing w:line="276" w:lineRule="auto"/>
        <w:ind w:left="4248"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</w:t>
      </w:r>
    </w:p>
    <w:p w14:paraId="705F6A56" w14:textId="24E646EC" w:rsidR="00007C42" w:rsidRPr="00C50EEF" w:rsidRDefault="007A623E" w:rsidP="00C50EEF">
      <w:pPr>
        <w:suppressAutoHyphens w:val="0"/>
        <w:spacing w:line="276" w:lineRule="auto"/>
        <w:ind w:left="4956" w:firstLine="708"/>
        <w:rPr>
          <w:rFonts w:ascii="Arial" w:eastAsia="Calibri" w:hAnsi="Arial" w:cs="Arial"/>
          <w:sz w:val="20"/>
          <w:szCs w:val="20"/>
          <w:lang w:eastAsia="en-US"/>
        </w:rPr>
      </w:pPr>
      <w:r w:rsidRPr="00F5146A">
        <w:rPr>
          <w:rFonts w:ascii="Arial" w:eastAsia="Calibri" w:hAnsi="Arial" w:cs="Arial"/>
          <w:sz w:val="20"/>
          <w:szCs w:val="20"/>
          <w:lang w:eastAsia="en-US"/>
        </w:rPr>
        <w:t>(podpis osoby upoważnionej)</w:t>
      </w:r>
    </w:p>
    <w:sectPr w:rsidR="00007C42" w:rsidRPr="00C5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23E"/>
    <w:rsid w:val="00007C42"/>
    <w:rsid w:val="000B4726"/>
    <w:rsid w:val="005031B4"/>
    <w:rsid w:val="00681E48"/>
    <w:rsid w:val="006D200C"/>
    <w:rsid w:val="007A623E"/>
    <w:rsid w:val="008B15BA"/>
    <w:rsid w:val="009144D3"/>
    <w:rsid w:val="00AC08B8"/>
    <w:rsid w:val="00C5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9B45"/>
  <w15:docId w15:val="{B3E8C687-3A13-493F-98AC-6F83EF6C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Przydacz</dc:creator>
  <cp:lastModifiedBy>Nadleśnictwo Garwolin</cp:lastModifiedBy>
  <cp:revision>9</cp:revision>
  <dcterms:created xsi:type="dcterms:W3CDTF">2018-08-02T14:25:00Z</dcterms:created>
  <dcterms:modified xsi:type="dcterms:W3CDTF">2022-11-14T08:30:00Z</dcterms:modified>
</cp:coreProperties>
</file>