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E003" w14:textId="797F9311" w:rsidR="00AD2985" w:rsidRDefault="00DB78EE" w:rsidP="00DB78EE">
      <w:pPr>
        <w:rPr>
          <w:rFonts w:ascii="Arial" w:hAnsi="Arial" w:cs="Arial"/>
          <w:sz w:val="20"/>
        </w:rPr>
      </w:pPr>
      <w:r>
        <w:t xml:space="preserve">Załącznik nr 6 </w:t>
      </w:r>
      <w:r w:rsidR="00AD2985" w:rsidRPr="00F25B69">
        <w:t>Wzór odwołania upoważnienia do przetwarzania powierzonych do przetwarzania danych osobowych</w:t>
      </w:r>
    </w:p>
    <w:p w14:paraId="5B50D909" w14:textId="5691ED78" w:rsidR="00AD2985" w:rsidRPr="00AE1452" w:rsidRDefault="0083291D" w:rsidP="0083291D">
      <w:pPr>
        <w:pStyle w:val="Nagwek1"/>
      </w:pPr>
      <w:r w:rsidRPr="00AE1452">
        <w:t xml:space="preserve">Odwołanie Upoważnienia </w:t>
      </w:r>
      <w:r>
        <w:t>n</w:t>
      </w:r>
      <w:r w:rsidRPr="00AE1452">
        <w:t>r ………..</w:t>
      </w:r>
      <w:r w:rsidRPr="00AE1452">
        <w:br/>
      </w:r>
      <w:r w:rsidR="00AD2985" w:rsidRPr="00AE1452">
        <w:t>do przetwarzania powierzonych do przetwarzania danych osobowych</w:t>
      </w:r>
    </w:p>
    <w:p w14:paraId="26C865D0" w14:textId="67F82181" w:rsidR="0083291D" w:rsidRDefault="0083291D" w:rsidP="0083291D">
      <w:r>
        <w:t>O</w:t>
      </w:r>
      <w:r w:rsidRPr="00AE1452">
        <w:t>dwołuję upoważnienie Pana/Pani ………………………………………………………</w:t>
      </w:r>
      <w:r>
        <w:t>nr…....</w:t>
      </w:r>
      <w:r w:rsidRPr="00AE1452">
        <w:t>. do</w:t>
      </w:r>
      <w:r>
        <w:t> </w:t>
      </w:r>
      <w:r w:rsidRPr="00AE1452">
        <w:t>przetwarzania danych osobowych wydane ……………</w:t>
      </w:r>
      <w:r>
        <w:t>2023 r.</w:t>
      </w:r>
    </w:p>
    <w:p w14:paraId="2E5424A2" w14:textId="4779BBCF" w:rsidR="0083291D" w:rsidRDefault="0083291D" w:rsidP="0083291D">
      <w:r>
        <w:t>Powyższe upoważnienie traci moc z dniem podpisania niniejszego dokumentu.</w:t>
      </w:r>
    </w:p>
    <w:p w14:paraId="4C8FC915" w14:textId="77777777" w:rsidR="0083291D" w:rsidRDefault="0083291D" w:rsidP="0083291D">
      <w:pPr>
        <w:pStyle w:val="Nagwek2"/>
      </w:pPr>
      <w:r w:rsidRPr="0083291D">
        <w:t>Podstawa prawna</w:t>
      </w:r>
    </w:p>
    <w:p w14:paraId="5899DC61" w14:textId="0C4C2398" w:rsidR="00AD2985" w:rsidRPr="00AE1452" w:rsidRDefault="0083291D" w:rsidP="0083291D">
      <w:r>
        <w:t>A</w:t>
      </w:r>
      <w:r w:rsidR="00AD2985" w:rsidRPr="00AE1452">
        <w:t xml:space="preserve">rt. </w:t>
      </w:r>
      <w:r w:rsidR="00AD2985">
        <w:t>29</w:t>
      </w:r>
      <w:r w:rsidR="00AD2985" w:rsidRPr="00AE1452">
        <w:t xml:space="preserve"> w związku z art. </w:t>
      </w:r>
      <w:r w:rsidR="00AD2985">
        <w:t>28 ust. 3 lit. a r</w:t>
      </w:r>
      <w:r w:rsidR="00AD2985" w:rsidRPr="00D254DF">
        <w:t>ozporządzenia Parlamentu Europejskiego i Rady (UE) 2016/679</w:t>
      </w:r>
      <w:r w:rsidR="00AD2985" w:rsidRPr="00292AA5">
        <w:t xml:space="preserve"> </w:t>
      </w:r>
      <w:r w:rsidR="00AD2985" w:rsidRPr="00FD5710">
        <w:t>z dnia 27 kwietnia 2016 r. w sprawie ochrony osób fizycznych w związku z</w:t>
      </w:r>
      <w:r>
        <w:t> </w:t>
      </w:r>
      <w:r w:rsidR="00AD2985" w:rsidRPr="00FD5710">
        <w:t>przetwarzaniem danych osobowych i w sprawie swobodnego przepływu takich danych oraz uchylenia dyrektywy 95/46/WE (ogólne rozporządzenie o ochronie danych) (Dz. Urz. UE. L 119 z 04.05.2016, str. 1)</w:t>
      </w:r>
      <w:r>
        <w:t>.</w:t>
      </w:r>
    </w:p>
    <w:p w14:paraId="53348C92" w14:textId="1F8204CA" w:rsidR="0083291D" w:rsidRDefault="0083291D" w:rsidP="0083291D">
      <w:pPr>
        <w:spacing w:before="840" w:after="840"/>
      </w:pPr>
      <w:r>
        <w:t>P</w:t>
      </w:r>
      <w:r w:rsidRPr="0083291D">
        <w:t>odpis osoby upoważnionej do odwołania upoważnienia</w:t>
      </w:r>
      <w:r>
        <w:t>:</w:t>
      </w:r>
    </w:p>
    <w:p w14:paraId="6ACE664A" w14:textId="776B0B9D" w:rsidR="001D790D" w:rsidRPr="0083291D" w:rsidRDefault="0083291D" w:rsidP="0083291D">
      <w:pPr>
        <w:spacing w:before="840" w:after="840"/>
      </w:pPr>
      <w:r>
        <w:t>Miejscowość:</w:t>
      </w:r>
      <w:r>
        <w:br/>
        <w:t>Data:</w:t>
      </w:r>
    </w:p>
    <w:sectPr w:rsidR="001D790D" w:rsidRPr="008329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54DE" w14:textId="77777777" w:rsidR="00EE187E" w:rsidRDefault="00EE187E" w:rsidP="00AD2985">
      <w:r>
        <w:separator/>
      </w:r>
    </w:p>
  </w:endnote>
  <w:endnote w:type="continuationSeparator" w:id="0">
    <w:p w14:paraId="37CB1205" w14:textId="77777777" w:rsidR="00EE187E" w:rsidRDefault="00EE187E" w:rsidP="00A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556B" w14:textId="77777777" w:rsidR="00EE187E" w:rsidRDefault="00EE187E" w:rsidP="00AD2985">
      <w:r>
        <w:separator/>
      </w:r>
    </w:p>
  </w:footnote>
  <w:footnote w:type="continuationSeparator" w:id="0">
    <w:p w14:paraId="2501E04E" w14:textId="77777777" w:rsidR="00EE187E" w:rsidRDefault="00EE187E" w:rsidP="00AD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14D5" w14:textId="35726B41" w:rsidR="00DB78EE" w:rsidRDefault="00DB78EE" w:rsidP="00DB78EE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F85DCC" wp14:editId="1C0056D9">
          <wp:simplePos x="0" y="0"/>
          <wp:positionH relativeFrom="page">
            <wp:posOffset>899795</wp:posOffset>
          </wp:positionH>
          <wp:positionV relativeFrom="page">
            <wp:posOffset>267970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85"/>
    <w:rsid w:val="001C48FF"/>
    <w:rsid w:val="001D790D"/>
    <w:rsid w:val="002930AB"/>
    <w:rsid w:val="003A648A"/>
    <w:rsid w:val="004115C1"/>
    <w:rsid w:val="0048595B"/>
    <w:rsid w:val="004E02A1"/>
    <w:rsid w:val="004E642A"/>
    <w:rsid w:val="00560A06"/>
    <w:rsid w:val="005D7518"/>
    <w:rsid w:val="006661F0"/>
    <w:rsid w:val="007C6D79"/>
    <w:rsid w:val="008005E5"/>
    <w:rsid w:val="00816A6F"/>
    <w:rsid w:val="0083291D"/>
    <w:rsid w:val="00927ED8"/>
    <w:rsid w:val="00AD2985"/>
    <w:rsid w:val="00B81CF3"/>
    <w:rsid w:val="00BF380E"/>
    <w:rsid w:val="00DB78EE"/>
    <w:rsid w:val="00E2088B"/>
    <w:rsid w:val="00EE187E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E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8EE"/>
    <w:pPr>
      <w:spacing w:before="360" w:after="360" w:line="360" w:lineRule="auto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78EE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78EE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D2985"/>
  </w:style>
  <w:style w:type="paragraph" w:styleId="Stopka">
    <w:name w:val="footer"/>
    <w:basedOn w:val="Normalny"/>
    <w:link w:val="StopkaZnak"/>
    <w:uiPriority w:val="99"/>
    <w:unhideWhenUsed/>
    <w:rsid w:val="00AD2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2985"/>
  </w:style>
  <w:style w:type="paragraph" w:customStyle="1" w:styleId="Text">
    <w:name w:val="Text"/>
    <w:basedOn w:val="Normalny"/>
    <w:rsid w:val="00AD2985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B78EE"/>
    <w:rPr>
      <w:rFonts w:ascii="Calibri" w:eastAsiaTheme="majorEastAsia" w:hAnsi="Calibr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78EE"/>
    <w:rPr>
      <w:rFonts w:ascii="Calibri" w:eastAsiaTheme="majorEastAsia" w:hAnsi="Calibri" w:cstheme="majorBidi"/>
      <w:b/>
      <w:sz w:val="24"/>
      <w:szCs w:val="26"/>
    </w:rPr>
  </w:style>
  <w:style w:type="paragraph" w:styleId="Poprawka">
    <w:name w:val="Revision"/>
    <w:hidden/>
    <w:uiPriority w:val="99"/>
    <w:semiHidden/>
    <w:rsid w:val="001C48F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upoważnienia - dane osobowe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Odwołanie upoważnienia - dane osobowe</dc:title>
  <dc:subject/>
  <dc:creator/>
  <cp:keywords/>
  <dc:description/>
  <cp:lastModifiedBy/>
  <cp:revision>1</cp:revision>
  <dcterms:created xsi:type="dcterms:W3CDTF">2022-06-14T11:30:00Z</dcterms:created>
  <dcterms:modified xsi:type="dcterms:W3CDTF">2023-09-18T08:40:00Z</dcterms:modified>
</cp:coreProperties>
</file>