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EC88" w14:textId="1298A477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 xml:space="preserve">Załącznik nr </w:t>
      </w:r>
      <w:r w:rsidR="005D12A3">
        <w:rPr>
          <w:sz w:val="18"/>
          <w:szCs w:val="18"/>
        </w:rPr>
        <w:t>7</w:t>
      </w:r>
      <w:r w:rsidRPr="00C14D3B">
        <w:rPr>
          <w:sz w:val="18"/>
          <w:szCs w:val="18"/>
        </w:rPr>
        <w:t xml:space="preserve"> do umowy</w:t>
      </w:r>
    </w:p>
    <w:p w14:paraId="084BD621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06276B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3C715CAB" w14:textId="77777777" w:rsidR="00057D11" w:rsidRPr="00C14D3B" w:rsidRDefault="00057D11">
      <w:pPr>
        <w:pStyle w:val="Nagwek1"/>
        <w:rPr>
          <w:u w:val="single"/>
        </w:rPr>
      </w:pPr>
    </w:p>
    <w:p w14:paraId="63FCCE35" w14:textId="77777777"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14:paraId="747FA908" w14:textId="77777777" w:rsidR="00841378" w:rsidRPr="00C14D3B" w:rsidRDefault="00841378">
      <w:pPr>
        <w:rPr>
          <w:sz w:val="22"/>
          <w:szCs w:val="22"/>
          <w:u w:val="single"/>
        </w:rPr>
      </w:pPr>
    </w:p>
    <w:p w14:paraId="608499AE" w14:textId="77777777" w:rsidR="00841378" w:rsidRPr="00C14D3B" w:rsidRDefault="00841378">
      <w:pPr>
        <w:rPr>
          <w:sz w:val="22"/>
          <w:szCs w:val="22"/>
        </w:rPr>
      </w:pPr>
    </w:p>
    <w:p w14:paraId="5A089920" w14:textId="77777777" w:rsidR="00841378" w:rsidRPr="00C14D3B" w:rsidRDefault="00841378">
      <w:pPr>
        <w:rPr>
          <w:sz w:val="22"/>
          <w:szCs w:val="22"/>
        </w:rPr>
      </w:pPr>
    </w:p>
    <w:p w14:paraId="16E75691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43F0A86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2796C4F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73CD3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439C663A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20A9214" w14:textId="77777777" w:rsidR="00841378" w:rsidRPr="00C14D3B" w:rsidRDefault="00841378">
      <w:pPr>
        <w:jc w:val="both"/>
        <w:rPr>
          <w:sz w:val="16"/>
          <w:szCs w:val="16"/>
        </w:rPr>
      </w:pPr>
    </w:p>
    <w:p w14:paraId="4A930413" w14:textId="77777777" w:rsidR="00841378" w:rsidRPr="00C14D3B" w:rsidRDefault="00841378">
      <w:pPr>
        <w:jc w:val="both"/>
        <w:rPr>
          <w:sz w:val="16"/>
          <w:szCs w:val="16"/>
        </w:rPr>
      </w:pPr>
    </w:p>
    <w:p w14:paraId="05101B9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55FECB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2AE39C5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F1BF1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6D3D07D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596269FE" w14:textId="77777777" w:rsidR="00841378" w:rsidRPr="00C14D3B" w:rsidRDefault="00841378">
      <w:pPr>
        <w:jc w:val="both"/>
        <w:rPr>
          <w:sz w:val="22"/>
          <w:szCs w:val="22"/>
        </w:rPr>
      </w:pPr>
    </w:p>
    <w:p w14:paraId="2F89199B" w14:textId="77777777" w:rsidR="00841378" w:rsidRPr="00C14D3B" w:rsidRDefault="00841378">
      <w:pPr>
        <w:jc w:val="both"/>
        <w:rPr>
          <w:sz w:val="22"/>
          <w:szCs w:val="22"/>
        </w:rPr>
      </w:pPr>
    </w:p>
    <w:p w14:paraId="39A80B1A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7EBEBC55" w14:textId="77777777" w:rsidR="00841378" w:rsidRPr="00C14D3B" w:rsidRDefault="00841378">
      <w:pPr>
        <w:jc w:val="both"/>
        <w:rPr>
          <w:sz w:val="22"/>
          <w:szCs w:val="22"/>
        </w:rPr>
      </w:pPr>
    </w:p>
    <w:p w14:paraId="764C0B8D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5E641808" w14:textId="77777777" w:rsidR="00057D11" w:rsidRPr="00C14D3B" w:rsidRDefault="00057D11">
      <w:pPr>
        <w:jc w:val="both"/>
        <w:rPr>
          <w:sz w:val="22"/>
          <w:szCs w:val="22"/>
        </w:rPr>
      </w:pPr>
    </w:p>
    <w:p w14:paraId="40FAD5D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71EA0792" w14:textId="77777777" w:rsidR="00841378" w:rsidRPr="00C14D3B" w:rsidRDefault="00841378">
      <w:pPr>
        <w:jc w:val="both"/>
        <w:rPr>
          <w:sz w:val="22"/>
          <w:szCs w:val="22"/>
        </w:rPr>
      </w:pPr>
    </w:p>
    <w:p w14:paraId="3A3158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122CB9A4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58DA77A2" w14:textId="77777777" w:rsidR="00057D11" w:rsidRPr="00C14D3B" w:rsidRDefault="00057D11">
      <w:pPr>
        <w:jc w:val="both"/>
        <w:rPr>
          <w:sz w:val="22"/>
          <w:szCs w:val="22"/>
        </w:rPr>
      </w:pPr>
    </w:p>
    <w:p w14:paraId="502C5E6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512DE251" w14:textId="77777777" w:rsidR="00057D11" w:rsidRPr="00C14D3B" w:rsidRDefault="00057D11">
      <w:pPr>
        <w:jc w:val="both"/>
        <w:rPr>
          <w:sz w:val="22"/>
          <w:szCs w:val="22"/>
        </w:rPr>
      </w:pPr>
    </w:p>
    <w:p w14:paraId="68501B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44B955B" w14:textId="77777777" w:rsidR="00057D11" w:rsidRPr="00C14D3B" w:rsidRDefault="00057D11">
      <w:pPr>
        <w:jc w:val="both"/>
        <w:rPr>
          <w:sz w:val="22"/>
          <w:szCs w:val="22"/>
        </w:rPr>
      </w:pPr>
    </w:p>
    <w:p w14:paraId="42ADAA7C" w14:textId="77777777" w:rsidR="00841378" w:rsidRPr="00C14D3B" w:rsidRDefault="00841378">
      <w:pPr>
        <w:jc w:val="both"/>
        <w:rPr>
          <w:sz w:val="22"/>
          <w:szCs w:val="22"/>
        </w:rPr>
      </w:pPr>
    </w:p>
    <w:p w14:paraId="1B723C8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0887D218" w14:textId="77777777" w:rsidR="00841378" w:rsidRPr="00C14D3B" w:rsidRDefault="00841378">
      <w:pPr>
        <w:jc w:val="both"/>
        <w:rPr>
          <w:sz w:val="22"/>
          <w:szCs w:val="22"/>
        </w:rPr>
      </w:pPr>
    </w:p>
    <w:p w14:paraId="5D93A328" w14:textId="77777777" w:rsidR="00841378" w:rsidRPr="00C14D3B" w:rsidRDefault="00841378">
      <w:pPr>
        <w:jc w:val="both"/>
        <w:rPr>
          <w:sz w:val="22"/>
          <w:szCs w:val="22"/>
        </w:rPr>
      </w:pPr>
    </w:p>
    <w:p w14:paraId="03E71777" w14:textId="77777777" w:rsidR="00841378" w:rsidRPr="00C14D3B" w:rsidRDefault="00841378">
      <w:pPr>
        <w:jc w:val="both"/>
        <w:rPr>
          <w:sz w:val="22"/>
          <w:szCs w:val="22"/>
        </w:rPr>
      </w:pPr>
    </w:p>
    <w:p w14:paraId="537BF337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52E6DA8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7131965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1661F01C" w14:textId="77777777" w:rsidR="00841378" w:rsidRPr="00C14D3B" w:rsidRDefault="00841378">
      <w:pPr>
        <w:jc w:val="both"/>
        <w:rPr>
          <w:sz w:val="22"/>
          <w:szCs w:val="22"/>
        </w:rPr>
      </w:pPr>
    </w:p>
    <w:p w14:paraId="46452DED" w14:textId="77777777" w:rsidR="00841378" w:rsidRDefault="00841378">
      <w:pPr>
        <w:jc w:val="both"/>
        <w:rPr>
          <w:sz w:val="22"/>
          <w:szCs w:val="22"/>
        </w:rPr>
      </w:pPr>
    </w:p>
    <w:p w14:paraId="66FFA913" w14:textId="77777777" w:rsidR="00841378" w:rsidRDefault="00841378">
      <w:pPr>
        <w:jc w:val="both"/>
        <w:rPr>
          <w:sz w:val="22"/>
          <w:szCs w:val="22"/>
        </w:rPr>
      </w:pPr>
    </w:p>
    <w:p w14:paraId="79061EC8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66371" w14:textId="77777777" w:rsidR="00337EC3" w:rsidRDefault="00337EC3">
      <w:r>
        <w:separator/>
      </w:r>
    </w:p>
  </w:endnote>
  <w:endnote w:type="continuationSeparator" w:id="0">
    <w:p w14:paraId="623D2767" w14:textId="77777777" w:rsidR="00337EC3" w:rsidRDefault="0033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6A80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A95D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D2B36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2F08" w14:textId="77777777" w:rsidR="00337EC3" w:rsidRDefault="00337EC3">
      <w:r>
        <w:separator/>
      </w:r>
    </w:p>
  </w:footnote>
  <w:footnote w:type="continuationSeparator" w:id="0">
    <w:p w14:paraId="10D58055" w14:textId="77777777" w:rsidR="00337EC3" w:rsidRDefault="00337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E17F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0057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268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BDC"/>
    <w:rsid w:val="00057D11"/>
    <w:rsid w:val="000C19BD"/>
    <w:rsid w:val="00117E75"/>
    <w:rsid w:val="002508DF"/>
    <w:rsid w:val="00313914"/>
    <w:rsid w:val="00315782"/>
    <w:rsid w:val="00337EC3"/>
    <w:rsid w:val="00382C87"/>
    <w:rsid w:val="0042699C"/>
    <w:rsid w:val="00470A78"/>
    <w:rsid w:val="004A07EB"/>
    <w:rsid w:val="004C5917"/>
    <w:rsid w:val="00517455"/>
    <w:rsid w:val="005C2F96"/>
    <w:rsid w:val="005D12A3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D73AC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BB205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Maciej Pliszka</cp:lastModifiedBy>
  <cp:revision>8</cp:revision>
  <cp:lastPrinted>2013-12-20T14:49:00Z</cp:lastPrinted>
  <dcterms:created xsi:type="dcterms:W3CDTF">2018-10-04T07:09:00Z</dcterms:created>
  <dcterms:modified xsi:type="dcterms:W3CDTF">2022-04-26T13:27:00Z</dcterms:modified>
</cp:coreProperties>
</file>