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2A0A" w14:textId="77777777" w:rsidR="001D7A88" w:rsidRDefault="008B2406" w:rsidP="008B2406">
      <w:pPr>
        <w:pStyle w:val="Standard"/>
        <w:jc w:val="both"/>
        <w:rPr>
          <w:rFonts w:ascii="Verdana" w:eastAsia="Times New Roman" w:hAnsi="Verdana" w:cs="Lao UI"/>
          <w:b/>
          <w:kern w:val="0"/>
          <w:sz w:val="16"/>
          <w:szCs w:val="16"/>
          <w:lang w:eastAsia="pl-PL" w:bidi="ar-SA"/>
        </w:rPr>
      </w:pPr>
      <w:r>
        <w:rPr>
          <w:rFonts w:ascii="Times New Roman" w:hAnsi="Times New Roman"/>
          <w:b/>
          <w:bCs/>
        </w:rPr>
        <w:t>Załącznik 2</w:t>
      </w:r>
      <w:r w:rsidR="001D7A88" w:rsidRPr="001D7A88">
        <w:rPr>
          <w:rFonts w:ascii="Verdana" w:eastAsia="Times New Roman" w:hAnsi="Verdana" w:cs="Lao UI"/>
          <w:b/>
          <w:kern w:val="0"/>
          <w:sz w:val="16"/>
          <w:szCs w:val="16"/>
          <w:lang w:eastAsia="pl-PL" w:bidi="ar-SA"/>
        </w:rPr>
        <w:t xml:space="preserve"> </w:t>
      </w:r>
    </w:p>
    <w:p w14:paraId="5DD580E0" w14:textId="77777777" w:rsidR="001D7A88" w:rsidRDefault="001D7A88" w:rsidP="008B2406">
      <w:pPr>
        <w:pStyle w:val="Standard"/>
        <w:jc w:val="both"/>
        <w:rPr>
          <w:rFonts w:ascii="Verdana" w:eastAsia="Times New Roman" w:hAnsi="Verdana" w:cs="Lao UI"/>
          <w:b/>
          <w:kern w:val="0"/>
          <w:sz w:val="16"/>
          <w:szCs w:val="16"/>
          <w:lang w:eastAsia="pl-PL" w:bidi="ar-SA"/>
        </w:rPr>
      </w:pPr>
    </w:p>
    <w:p w14:paraId="65FFA9FB" w14:textId="65E6AF07" w:rsidR="008B2406" w:rsidRDefault="001D7A88" w:rsidP="008B2406">
      <w:pPr>
        <w:pStyle w:val="Standard"/>
        <w:jc w:val="both"/>
        <w:rPr>
          <w:rFonts w:ascii="Times New Roman" w:hAnsi="Times New Roman"/>
          <w:b/>
          <w:bCs/>
        </w:rPr>
      </w:pPr>
      <w:r w:rsidRPr="001D7A88">
        <w:rPr>
          <w:rFonts w:ascii="Verdana" w:eastAsia="Times New Roman" w:hAnsi="Verdana" w:cs="Lao UI"/>
          <w:b/>
          <w:kern w:val="0"/>
          <w:sz w:val="16"/>
          <w:szCs w:val="16"/>
          <w:lang w:eastAsia="pl-PL" w:bidi="ar-SA"/>
        </w:rPr>
        <w:t>Zaświadczenie wydane przez właściwy zarząd cmentarza o możliwości przeprowadzenia ekshumacji osoby wskazanej we wniosku</w:t>
      </w:r>
    </w:p>
    <w:p w14:paraId="65FFA9FC" w14:textId="77777777" w:rsidR="008B2406" w:rsidRDefault="008B2406" w:rsidP="008B2406">
      <w:pPr>
        <w:pStyle w:val="Standard"/>
        <w:jc w:val="both"/>
        <w:rPr>
          <w:rFonts w:ascii="Times New Roman" w:hAnsi="Times New Roman"/>
          <w:b/>
          <w:bCs/>
        </w:rPr>
      </w:pPr>
    </w:p>
    <w:p w14:paraId="65FFA9FD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9FE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Właściciel/Zarządca cmentarza: ………………………………………………………………………………..</w:t>
      </w:r>
    </w:p>
    <w:p w14:paraId="65FFA9FF" w14:textId="77777777" w:rsidR="008B2406" w:rsidRDefault="008B2406" w:rsidP="008B2406">
      <w:pPr>
        <w:pStyle w:val="Standard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>(nazwa, adres)</w:t>
      </w:r>
    </w:p>
    <w:p w14:paraId="65FFAA00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01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</w:t>
      </w:r>
    </w:p>
    <w:p w14:paraId="65FFAA02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03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04" w14:textId="72F9C1BF" w:rsidR="008B2406" w:rsidRDefault="008B2406" w:rsidP="008B240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ekshumację zwłok/szczątków</w:t>
      </w:r>
      <w:r w:rsidR="000B22A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..………………………………………………...…………</w:t>
      </w:r>
    </w:p>
    <w:p w14:paraId="65FFAA07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08" w14:textId="7D62FD6D" w:rsidR="008B2406" w:rsidRDefault="00145EEB" w:rsidP="008B240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0B22A1">
        <w:rPr>
          <w:rFonts w:ascii="Times New Roman" w:hAnsi="Times New Roman"/>
        </w:rPr>
        <w:t>ochowanego</w:t>
      </w:r>
      <w:r>
        <w:rPr>
          <w:rFonts w:ascii="Times New Roman" w:hAnsi="Times New Roman"/>
        </w:rPr>
        <w:t xml:space="preserve"> w grobie </w:t>
      </w:r>
      <w:r w:rsidR="008B2406">
        <w:rPr>
          <w:rFonts w:ascii="Times New Roman" w:hAnsi="Times New Roman"/>
        </w:rPr>
        <w:t>………………………………………………………………………………………</w:t>
      </w:r>
      <w:r>
        <w:rPr>
          <w:rFonts w:ascii="Times New Roman" w:hAnsi="Times New Roman"/>
        </w:rPr>
        <w:t>…</w:t>
      </w:r>
    </w:p>
    <w:p w14:paraId="65FFAA09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0A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celu ponownego pochowania na cmentarzu: ………………………………………………………………..</w:t>
      </w:r>
    </w:p>
    <w:p w14:paraId="65FFAA0B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0C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0D" w14:textId="77777777" w:rsidR="008B2406" w:rsidRDefault="008B2406" w:rsidP="008B2406">
      <w:pPr>
        <w:pStyle w:val="Standard"/>
        <w:jc w:val="center"/>
        <w:rPr>
          <w:rFonts w:ascii="Times New Roman" w:hAnsi="Times New Roman"/>
        </w:rPr>
      </w:pPr>
    </w:p>
    <w:p w14:paraId="65FFAA0E" w14:textId="77777777" w:rsidR="008B2406" w:rsidRDefault="008B2406" w:rsidP="008B2406">
      <w:pPr>
        <w:pStyle w:val="Standard"/>
        <w:jc w:val="center"/>
        <w:rPr>
          <w:rFonts w:ascii="Times New Roman" w:hAnsi="Times New Roman"/>
        </w:rPr>
      </w:pPr>
    </w:p>
    <w:p w14:paraId="65FFAA0F" w14:textId="77777777" w:rsidR="008B2406" w:rsidRDefault="008B2406" w:rsidP="008B2406">
      <w:pPr>
        <w:pStyle w:val="Standard"/>
        <w:jc w:val="center"/>
        <w:rPr>
          <w:rFonts w:ascii="Times New Roman" w:hAnsi="Times New Roman"/>
        </w:rPr>
      </w:pPr>
    </w:p>
    <w:p w14:paraId="65FFAA10" w14:textId="77777777" w:rsidR="008B2406" w:rsidRDefault="008B2406" w:rsidP="008B240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65FFAA11" w14:textId="77777777" w:rsidR="008B2406" w:rsidRDefault="008B2406" w:rsidP="008B2406">
      <w:pPr>
        <w:pStyle w:val="Standard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(data, pieczęć i podpisy)</w:t>
      </w:r>
    </w:p>
    <w:p w14:paraId="65FFAA12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13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15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-----------------------------------------------------------------------------------------------------------------------------------</w:t>
      </w:r>
    </w:p>
    <w:p w14:paraId="5F6799CE" w14:textId="77777777" w:rsidR="001D7A88" w:rsidRDefault="008B2406" w:rsidP="008B2406">
      <w:pPr>
        <w:pStyle w:val="Standard"/>
        <w:jc w:val="both"/>
        <w:rPr>
          <w:rFonts w:ascii="Verdana" w:eastAsia="Times New Roman" w:hAnsi="Verdana" w:cs="Lao UI"/>
          <w:b/>
          <w:kern w:val="0"/>
          <w:sz w:val="16"/>
          <w:szCs w:val="16"/>
          <w:lang w:eastAsia="pl-PL" w:bidi="ar-SA"/>
        </w:rPr>
      </w:pPr>
      <w:r>
        <w:rPr>
          <w:rFonts w:ascii="Times New Roman" w:hAnsi="Times New Roman"/>
          <w:b/>
          <w:bCs/>
        </w:rPr>
        <w:t>Załącznik 3</w:t>
      </w:r>
      <w:r w:rsidR="002057B0" w:rsidRPr="002057B0">
        <w:rPr>
          <w:rFonts w:ascii="Verdana" w:eastAsia="Times New Roman" w:hAnsi="Verdana" w:cs="Lao UI"/>
          <w:b/>
          <w:kern w:val="0"/>
          <w:sz w:val="16"/>
          <w:szCs w:val="16"/>
          <w:lang w:eastAsia="pl-PL" w:bidi="ar-SA"/>
        </w:rPr>
        <w:t xml:space="preserve"> </w:t>
      </w:r>
    </w:p>
    <w:p w14:paraId="1B3007AB" w14:textId="77777777" w:rsidR="001D7A88" w:rsidRDefault="001D7A88" w:rsidP="008B2406">
      <w:pPr>
        <w:pStyle w:val="Standard"/>
        <w:jc w:val="both"/>
        <w:rPr>
          <w:rFonts w:ascii="Verdana" w:eastAsia="Times New Roman" w:hAnsi="Verdana" w:cs="Lao UI"/>
          <w:b/>
          <w:kern w:val="0"/>
          <w:sz w:val="16"/>
          <w:szCs w:val="16"/>
          <w:lang w:eastAsia="pl-PL" w:bidi="ar-SA"/>
        </w:rPr>
      </w:pPr>
    </w:p>
    <w:p w14:paraId="65FFAA16" w14:textId="4E39D1BC" w:rsidR="008B2406" w:rsidRDefault="002057B0" w:rsidP="008B2406">
      <w:pPr>
        <w:pStyle w:val="Standard"/>
        <w:jc w:val="both"/>
        <w:rPr>
          <w:rFonts w:ascii="Times New Roman" w:hAnsi="Times New Roman"/>
          <w:b/>
          <w:bCs/>
        </w:rPr>
      </w:pPr>
      <w:r w:rsidRPr="002057B0">
        <w:rPr>
          <w:rFonts w:ascii="Verdana" w:eastAsia="Times New Roman" w:hAnsi="Verdana" w:cs="Lao UI"/>
          <w:b/>
          <w:kern w:val="0"/>
          <w:sz w:val="16"/>
          <w:szCs w:val="16"/>
          <w:lang w:eastAsia="pl-PL" w:bidi="ar-SA"/>
        </w:rPr>
        <w:t>Zaświadczenie wydane przez właściwy zarząd cmentarza o posiadaniu wolnego miejsca w grobie, w którym istnieje możliwość pochowania osoby wskazanej we wniosku po przeprowadzonej ekshumacji</w:t>
      </w:r>
    </w:p>
    <w:p w14:paraId="65FFAA17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18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19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1A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1B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Właściciel/Zarządca cmentarza: ………………………………………………………………………………..</w:t>
      </w:r>
    </w:p>
    <w:p w14:paraId="65FFAA1C" w14:textId="77777777" w:rsidR="008B2406" w:rsidRDefault="008B2406" w:rsidP="008B2406">
      <w:pPr>
        <w:pStyle w:val="Standard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>(nazwa, adres)</w:t>
      </w:r>
    </w:p>
    <w:p w14:paraId="65FFAA1D" w14:textId="77777777" w:rsidR="008B2406" w:rsidRDefault="008B2406" w:rsidP="008B2406">
      <w:pPr>
        <w:pStyle w:val="Standard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5FFAA1E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</w:t>
      </w:r>
    </w:p>
    <w:p w14:paraId="65FFAA1F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20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pochowanie ekshumowanych z cmentarza: ………..……………………………………....</w:t>
      </w:r>
    </w:p>
    <w:p w14:paraId="65FFAA21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22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………………………………………………………………………………………………………………..</w:t>
      </w:r>
    </w:p>
    <w:p w14:paraId="65FFAA23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24" w14:textId="59A1429F" w:rsidR="008B2406" w:rsidRDefault="008B2406" w:rsidP="008B240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zwłok/szczątków:</w:t>
      </w:r>
    </w:p>
    <w:p w14:paraId="65FFAA25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26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</w:t>
      </w:r>
    </w:p>
    <w:p w14:paraId="65FFAA27" w14:textId="13842F46" w:rsidR="008B2406" w:rsidRDefault="008B2406" w:rsidP="008B2406">
      <w:pPr>
        <w:pStyle w:val="Standard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(imię nazwisko</w:t>
      </w:r>
      <w:r w:rsidR="00F16B7A">
        <w:rPr>
          <w:rFonts w:ascii="Times New Roman" w:hAnsi="Times New Roman"/>
          <w:i/>
          <w:iCs/>
          <w:sz w:val="20"/>
          <w:szCs w:val="20"/>
        </w:rPr>
        <w:t xml:space="preserve"> osoby ekshumowanej</w:t>
      </w:r>
      <w:r w:rsidR="00ED290A">
        <w:rPr>
          <w:rFonts w:ascii="Times New Roman" w:hAnsi="Times New Roman"/>
          <w:i/>
          <w:iCs/>
          <w:sz w:val="20"/>
          <w:szCs w:val="20"/>
        </w:rPr>
        <w:t>)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65FFAA28" w14:textId="77777777" w:rsidR="008B2406" w:rsidRDefault="008B2406" w:rsidP="008B2406">
      <w:pPr>
        <w:pStyle w:val="Standard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65FFAA29" w14:textId="6804D3C3" w:rsidR="008B2406" w:rsidRDefault="00146D10" w:rsidP="008B240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grobu</w:t>
      </w:r>
      <w:r w:rsidR="008B2406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65FFAA2A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511656B6" w14:textId="545117D9" w:rsidR="00ED290A" w:rsidRDefault="00ED290A" w:rsidP="00ED290A">
      <w:pPr>
        <w:pStyle w:val="Standard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(wskazać miejsce pochówku: sektor, rząd, nr grobu)</w:t>
      </w:r>
    </w:p>
    <w:p w14:paraId="65FFAA2B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2C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2D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2E" w14:textId="77777777" w:rsidR="008B2406" w:rsidRDefault="008B2406" w:rsidP="008B2406">
      <w:pPr>
        <w:pStyle w:val="Standard"/>
        <w:jc w:val="both"/>
        <w:rPr>
          <w:rFonts w:ascii="Times New Roman" w:hAnsi="Times New Roman"/>
        </w:rPr>
      </w:pPr>
    </w:p>
    <w:p w14:paraId="65FFAA2F" w14:textId="77777777" w:rsidR="008B2406" w:rsidRDefault="008B2406" w:rsidP="008B240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65FFAA30" w14:textId="77777777" w:rsidR="008B2406" w:rsidRDefault="008B2406" w:rsidP="008B2406">
      <w:pPr>
        <w:pStyle w:val="Standard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(data, pieczęć i podpisy)</w:t>
      </w:r>
    </w:p>
    <w:p w14:paraId="65FFAA31" w14:textId="77777777" w:rsidR="00076F14" w:rsidRDefault="00076F14">
      <w:pPr>
        <w:rPr>
          <w:rFonts w:hint="eastAsia"/>
        </w:rPr>
      </w:pPr>
    </w:p>
    <w:sectPr w:rsidR="00076F14" w:rsidSect="00051D5C">
      <w:pgSz w:w="11906" w:h="16838"/>
      <w:pgMar w:top="567" w:right="567" w:bottom="56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435D" w14:textId="77777777" w:rsidR="00051D5C" w:rsidRDefault="00051D5C" w:rsidP="008B2406">
      <w:pPr>
        <w:rPr>
          <w:rFonts w:hint="eastAsia"/>
        </w:rPr>
      </w:pPr>
      <w:r>
        <w:separator/>
      </w:r>
    </w:p>
  </w:endnote>
  <w:endnote w:type="continuationSeparator" w:id="0">
    <w:p w14:paraId="7145B78C" w14:textId="77777777" w:rsidR="00051D5C" w:rsidRDefault="00051D5C" w:rsidP="008B2406">
      <w:pPr>
        <w:rPr>
          <w:rFonts w:hint="eastAsia"/>
        </w:rPr>
      </w:pPr>
      <w:r>
        <w:continuationSeparator/>
      </w:r>
    </w:p>
  </w:endnote>
  <w:endnote w:type="continuationNotice" w:id="1">
    <w:p w14:paraId="702570B7" w14:textId="77777777" w:rsidR="00051D5C" w:rsidRDefault="00051D5C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1C2D" w14:textId="77777777" w:rsidR="00051D5C" w:rsidRDefault="00051D5C" w:rsidP="008B2406">
      <w:pPr>
        <w:rPr>
          <w:rFonts w:hint="eastAsia"/>
        </w:rPr>
      </w:pPr>
      <w:r>
        <w:separator/>
      </w:r>
    </w:p>
  </w:footnote>
  <w:footnote w:type="continuationSeparator" w:id="0">
    <w:p w14:paraId="068EEF72" w14:textId="77777777" w:rsidR="00051D5C" w:rsidRDefault="00051D5C" w:rsidP="008B2406">
      <w:pPr>
        <w:rPr>
          <w:rFonts w:hint="eastAsia"/>
        </w:rPr>
      </w:pPr>
      <w:r>
        <w:continuationSeparator/>
      </w:r>
    </w:p>
  </w:footnote>
  <w:footnote w:type="continuationNotice" w:id="1">
    <w:p w14:paraId="5C636243" w14:textId="77777777" w:rsidR="00051D5C" w:rsidRDefault="00051D5C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C14"/>
    <w:rsid w:val="00051D5C"/>
    <w:rsid w:val="00076F14"/>
    <w:rsid w:val="000B22A1"/>
    <w:rsid w:val="00145EEB"/>
    <w:rsid w:val="00146D10"/>
    <w:rsid w:val="001D330A"/>
    <w:rsid w:val="001D7A88"/>
    <w:rsid w:val="002057B0"/>
    <w:rsid w:val="0045432E"/>
    <w:rsid w:val="006C7E1D"/>
    <w:rsid w:val="007B3228"/>
    <w:rsid w:val="008B2406"/>
    <w:rsid w:val="00A971B9"/>
    <w:rsid w:val="00B21C14"/>
    <w:rsid w:val="00ED290A"/>
    <w:rsid w:val="00F16B7A"/>
    <w:rsid w:val="00F203E4"/>
    <w:rsid w:val="00F6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A9FB"/>
  <w15:docId w15:val="{997435DA-7514-490E-ADA4-2FFBBB4F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40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240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opka1">
    <w:name w:val="Stopka1"/>
    <w:basedOn w:val="Standard"/>
    <w:rsid w:val="008B2406"/>
    <w:pPr>
      <w:suppressLineNumbers/>
      <w:tabs>
        <w:tab w:val="center" w:pos="5244"/>
        <w:tab w:val="right" w:pos="10489"/>
      </w:tabs>
    </w:pPr>
  </w:style>
  <w:style w:type="paragraph" w:styleId="Nagwek">
    <w:name w:val="header"/>
    <w:basedOn w:val="Normalny"/>
    <w:link w:val="NagwekZnak"/>
    <w:uiPriority w:val="99"/>
    <w:unhideWhenUsed/>
    <w:rsid w:val="008B240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B240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B240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B2406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2893ec-af41-4a5e-b4f7-5051e39a0d97">
      <Terms xmlns="http://schemas.microsoft.com/office/infopath/2007/PartnerControls"/>
    </lcf76f155ced4ddcb4097134ff3c332f>
    <TaxCatchAll xmlns="1ed71e9e-d0fe-4f0e-8b1b-ccd740c78238" xsi:nil="true"/>
    <_Flow_SignoffStatus xmlns="a82893ec-af41-4a5e-b4f7-5051e39a0d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41FB638289E4790A0F67736A29371" ma:contentTypeVersion="16" ma:contentTypeDescription="Utwórz nowy dokument." ma:contentTypeScope="" ma:versionID="268544efb33080b93ec4e6515287a3e3">
  <xsd:schema xmlns:xsd="http://www.w3.org/2001/XMLSchema" xmlns:xs="http://www.w3.org/2001/XMLSchema" xmlns:p="http://schemas.microsoft.com/office/2006/metadata/properties" xmlns:ns2="a82893ec-af41-4a5e-b4f7-5051e39a0d97" xmlns:ns3="1ed71e9e-d0fe-4f0e-8b1b-ccd740c78238" targetNamespace="http://schemas.microsoft.com/office/2006/metadata/properties" ma:root="true" ma:fieldsID="ce03b013f771bce63c7a425df157ed49" ns2:_="" ns3:_="">
    <xsd:import namespace="a82893ec-af41-4a5e-b4f7-5051e39a0d97"/>
    <xsd:import namespace="1ed71e9e-d0fe-4f0e-8b1b-ccd740c78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93ec-af41-4a5e-b4f7-5051e39a0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74a3c766-bf73-47bf-b98b-69adaf2f6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n zatwierdzenia" ma:internalName="Stan_x0020_zatwierdzenia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71e9e-d0fe-4f0e-8b1b-ccd740c782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1528a95-1bd5-4877-8534-1bac49f70505}" ma:internalName="TaxCatchAll" ma:showField="CatchAllData" ma:web="1ed71e9e-d0fe-4f0e-8b1b-ccd740c78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4DD4C-9961-4521-8C7B-2E13D76B0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95425-0DCC-4182-9E9B-EEC133C4F55A}">
  <ds:schemaRefs>
    <ds:schemaRef ds:uri="http://schemas.microsoft.com/office/2006/metadata/properties"/>
    <ds:schemaRef ds:uri="http://schemas.microsoft.com/office/infopath/2007/PartnerControls"/>
    <ds:schemaRef ds:uri="a82893ec-af41-4a5e-b4f7-5051e39a0d97"/>
    <ds:schemaRef ds:uri="1ed71e9e-d0fe-4f0e-8b1b-ccd740c78238"/>
  </ds:schemaRefs>
</ds:datastoreItem>
</file>

<file path=customXml/itemProps3.xml><?xml version="1.0" encoding="utf-8"?>
<ds:datastoreItem xmlns:ds="http://schemas.openxmlformats.org/officeDocument/2006/customXml" ds:itemID="{B96DE431-E638-43F0-9350-6FF880842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93ec-af41-4a5e-b4f7-5051e39a0d97"/>
    <ds:schemaRef ds:uri="1ed71e9e-d0fe-4f0e-8b1b-ccd740c78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PSSE Międzychód - Monika Foerster</cp:lastModifiedBy>
  <cp:revision>10</cp:revision>
  <dcterms:created xsi:type="dcterms:W3CDTF">2019-10-15T08:26:00Z</dcterms:created>
  <dcterms:modified xsi:type="dcterms:W3CDTF">2024-03-01T09:51:00Z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0x01010030241FB638289E4790A0F67736A29371</vt:lpwstr>
  </property>
  <property fmtid="{D5CDD505-2E9C-101B-9397-08002B2CF9AE}" pid="3" name="MediaServiceImageTags">
    <vt:lpwstr/>
  </property>
</Properties>
</file>