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Default="00211A74" w:rsidP="00F44F03"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 xml:space="preserve">(data i </w:t>
      </w:r>
      <w:bookmarkStart w:id="0" w:name="_GoBack"/>
      <w:bookmarkEnd w:id="0"/>
      <w:r w:rsidR="00F44F03" w:rsidRPr="00211A74">
        <w:rPr>
          <w:sz w:val="18"/>
          <w:szCs w:val="18"/>
        </w:rPr>
        <w:t>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F6" w:rsidRDefault="000E14F6" w:rsidP="00056C74">
      <w:pPr>
        <w:spacing w:after="0" w:line="240" w:lineRule="auto"/>
      </w:pPr>
      <w:r>
        <w:separator/>
      </w:r>
    </w:p>
  </w:endnote>
  <w:end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F6" w:rsidRDefault="000E14F6" w:rsidP="00056C74">
      <w:pPr>
        <w:spacing w:after="0" w:line="240" w:lineRule="auto"/>
      </w:pPr>
      <w:r>
        <w:separator/>
      </w:r>
    </w:p>
  </w:footnote>
  <w:foot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74" w:rsidRDefault="00056C74">
    <w:pPr>
      <w:pStyle w:val="Nagwek"/>
    </w:pPr>
    <w:r>
      <w:t>Wzór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731F8D"/>
    <w:rsid w:val="007B5908"/>
    <w:rsid w:val="00806724"/>
    <w:rsid w:val="00847ABD"/>
    <w:rsid w:val="00A4117E"/>
    <w:rsid w:val="00CA05FD"/>
    <w:rsid w:val="00CA547E"/>
    <w:rsid w:val="00CE44BD"/>
    <w:rsid w:val="00E51A33"/>
    <w:rsid w:val="00E54155"/>
    <w:rsid w:val="00F44F03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E3F5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Brzywczy Beata</cp:lastModifiedBy>
  <cp:revision>4</cp:revision>
  <cp:lastPrinted>2022-10-27T11:27:00Z</cp:lastPrinted>
  <dcterms:created xsi:type="dcterms:W3CDTF">2022-11-09T08:12:00Z</dcterms:created>
  <dcterms:modified xsi:type="dcterms:W3CDTF">2022-11-09T14:47:00Z</dcterms:modified>
</cp:coreProperties>
</file>