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AC4FF3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AC4FF3" w:rsidRDefault="00E87344" w:rsidP="00E87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AC4FF3" w:rsidRDefault="00C91F13" w:rsidP="00E8734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12310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12310" w:rsidRPr="00AC4FF3" w:rsidRDefault="00812310" w:rsidP="00812310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12310" w:rsidRPr="00F62DE6" w:rsidRDefault="00812310" w:rsidP="00812310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3 marca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12310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12310" w:rsidRPr="00AC4FF3" w:rsidRDefault="00812310" w:rsidP="00812310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12310" w:rsidRPr="00AC4FF3" w:rsidRDefault="00812310" w:rsidP="00812310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31 maja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91F13" w:rsidRPr="00AC4FF3" w:rsidRDefault="00C91F13" w:rsidP="00C91F13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Prowadzenie zajęć dydaktycznych z problematyki:</w:t>
            </w:r>
          </w:p>
          <w:p w:rsidR="0076612A" w:rsidRPr="00AC4FF3" w:rsidRDefault="002732BF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pierwszej pomocy</w:t>
            </w:r>
            <w:r w:rsidR="0076612A"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 xml:space="preserve">– </w:t>
            </w:r>
            <w:r w:rsidR="00EF4198" w:rsidRPr="00AC4FF3">
              <w:rPr>
                <w:iCs/>
                <w:sz w:val="22"/>
                <w:szCs w:val="22"/>
              </w:rPr>
              <w:t>kwalifikowanej pierwszej pomocy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ochrony przed czynnikami masowego rażenia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2732BF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 promocji zdrowia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podstawowe (asystent),</w:t>
            </w:r>
          </w:p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wyższe (instruktor),</w:t>
            </w:r>
          </w:p>
          <w:p w:rsidR="00EF4198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sta</w:t>
            </w:r>
            <w:r w:rsidR="00AE1DE9">
              <w:rPr>
                <w:sz w:val="22"/>
                <w:szCs w:val="22"/>
              </w:rPr>
              <w:t>ż służby w Policji co najmniej 5</w:t>
            </w:r>
            <w:r w:rsidRPr="00AC4FF3">
              <w:rPr>
                <w:sz w:val="22"/>
                <w:szCs w:val="22"/>
              </w:rPr>
              <w:t xml:space="preserve"> lat,</w:t>
            </w:r>
          </w:p>
          <w:p w:rsidR="001E0672" w:rsidRPr="00AC4FF3" w:rsidRDefault="00B277B0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</w:t>
            </w:r>
            <w:r w:rsidR="001E0672" w:rsidRPr="00AC4FF3">
              <w:rPr>
                <w:sz w:val="22"/>
                <w:szCs w:val="22"/>
              </w:rPr>
              <w:t>wy</w:t>
            </w:r>
            <w:r w:rsidR="00F273B2" w:rsidRPr="00AC4FF3">
              <w:rPr>
                <w:sz w:val="22"/>
                <w:szCs w:val="22"/>
              </w:rPr>
              <w:t>ks</w:t>
            </w:r>
            <w:r w:rsidR="00015D9F" w:rsidRPr="00AC4FF3">
              <w:rPr>
                <w:sz w:val="22"/>
                <w:szCs w:val="22"/>
              </w:rPr>
              <w:t>ztałcenie wyższe magisterskie</w:t>
            </w:r>
            <w:r w:rsidR="00EF4198" w:rsidRPr="00AC4FF3">
              <w:rPr>
                <w:sz w:val="22"/>
                <w:szCs w:val="22"/>
              </w:rPr>
              <w:t xml:space="preserve"> lub równorzędne;</w:t>
            </w:r>
          </w:p>
          <w:p w:rsidR="00CB16B9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lekarz lub ratownik medyczny albo pielęgniarka (pielęgniarz)</w:t>
            </w:r>
            <w:r w:rsidR="0076612A" w:rsidRPr="00AC4FF3">
              <w:rPr>
                <w:sz w:val="22"/>
                <w:szCs w:val="22"/>
              </w:rPr>
              <w:t>,</w:t>
            </w:r>
          </w:p>
          <w:p w:rsidR="0076612A" w:rsidRPr="00AC4FF3" w:rsidRDefault="0076612A" w:rsidP="009B326C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doświadczenie w prowadzeniu zajęć z zakresu </w:t>
            </w:r>
            <w:r w:rsidR="00EF4198" w:rsidRPr="00AC4FF3">
              <w:rPr>
                <w:sz w:val="22"/>
                <w:szCs w:val="22"/>
              </w:rPr>
              <w:t>pierwszej pomocy, kwalifikowanej pierwszej pomocy i ratownictwa medycznego</w:t>
            </w:r>
            <w:r w:rsidRPr="00AC4FF3">
              <w:rPr>
                <w:sz w:val="22"/>
                <w:szCs w:val="22"/>
              </w:rPr>
              <w:t>,</w:t>
            </w:r>
          </w:p>
          <w:p w:rsidR="0076612A" w:rsidRPr="00AC4FF3" w:rsidRDefault="0076612A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</w:t>
            </w:r>
            <w:r w:rsidR="00EF4198" w:rsidRPr="00AC4FF3">
              <w:rPr>
                <w:sz w:val="22"/>
                <w:szCs w:val="22"/>
              </w:rPr>
              <w:t>doświadczenie zawodowe w zespołach ratownictwa medycznego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samodzielność, kreatywność, dyspozycyjność,</w:t>
            </w:r>
          </w:p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obsługi komputera (Word, Power Point, Excel),</w:t>
            </w:r>
          </w:p>
          <w:p w:rsidR="009B326C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umiejętność pracy w zespole,</w:t>
            </w:r>
          </w:p>
          <w:p w:rsidR="001E0672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języka angielskiego w stopniu komunikatywnym</w:t>
            </w:r>
            <w:r w:rsidR="00AC4FF3" w:rsidRPr="00AC4FF3">
              <w:rPr>
                <w:sz w:val="22"/>
                <w:szCs w:val="22"/>
              </w:rPr>
              <w:t>,</w:t>
            </w:r>
          </w:p>
          <w:p w:rsidR="00AC4FF3" w:rsidRPr="00AC4FF3" w:rsidRDefault="00AC4FF3" w:rsidP="00AC4FF3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ukończone studia podyplomowe w zakresie uprawnień pedagogicznych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Default="006C1E44" w:rsidP="006C1E44">
            <w:pPr>
              <w:rPr>
                <w:sz w:val="22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(89)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(89)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6C1E4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1E0672" w:rsidP="004F77E0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ekspert </w:t>
            </w:r>
            <w:r w:rsidR="004F77E0" w:rsidRPr="00AC4FF3">
              <w:rPr>
                <w:sz w:val="22"/>
                <w:szCs w:val="22"/>
              </w:rPr>
              <w:t>Działu</w:t>
            </w:r>
            <w:r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812310" w:rsidP="00812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.01.2020</w:t>
            </w:r>
            <w:r w:rsidRPr="00F62DE6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6C1E44">
            <w:pPr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D9F"/>
    <w:rsid w:val="00044624"/>
    <w:rsid w:val="000908CA"/>
    <w:rsid w:val="000A2FFD"/>
    <w:rsid w:val="000B0494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2D5F"/>
    <w:rsid w:val="00595B8F"/>
    <w:rsid w:val="005D2D64"/>
    <w:rsid w:val="005D43DF"/>
    <w:rsid w:val="005E6CCF"/>
    <w:rsid w:val="00626317"/>
    <w:rsid w:val="00632560"/>
    <w:rsid w:val="006519E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E7683"/>
    <w:rsid w:val="00812310"/>
    <w:rsid w:val="008336FF"/>
    <w:rsid w:val="008505E0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B326C"/>
    <w:rsid w:val="009E08D2"/>
    <w:rsid w:val="00A62683"/>
    <w:rsid w:val="00A85105"/>
    <w:rsid w:val="00AA0A6E"/>
    <w:rsid w:val="00AC4FF3"/>
    <w:rsid w:val="00AE1DE9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4300B"/>
    <w:rsid w:val="00D846A9"/>
    <w:rsid w:val="00DA4CA3"/>
    <w:rsid w:val="00DF25DB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24</cp:revision>
  <cp:lastPrinted>2020-01-27T11:06:00Z</cp:lastPrinted>
  <dcterms:created xsi:type="dcterms:W3CDTF">2017-06-23T11:13:00Z</dcterms:created>
  <dcterms:modified xsi:type="dcterms:W3CDTF">2020-01-31T10:30:00Z</dcterms:modified>
</cp:coreProperties>
</file>