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45"/>
        <w:tblW w:w="10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0"/>
        <w:gridCol w:w="2126"/>
        <w:gridCol w:w="1418"/>
        <w:gridCol w:w="4678"/>
        <w:gridCol w:w="853"/>
      </w:tblGrid>
      <w:tr w:rsidR="00307264" w14:paraId="37F181B6" w14:textId="77777777" w:rsidTr="00824A25">
        <w:trPr>
          <w:trHeight w:val="366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3D286A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SPIS TELEFONÓW</w:t>
            </w:r>
          </w:p>
          <w:p w14:paraId="08441BF7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BIURO NADLEŚNICTWA JELEŚNIA</w:t>
            </w:r>
          </w:p>
        </w:tc>
      </w:tr>
      <w:tr w:rsidR="00307264" w14:paraId="7C230A05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14:paraId="4709F8AF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Stanowisko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963C0C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28A7677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EFB8D4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71C3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 wewn.</w:t>
            </w:r>
          </w:p>
        </w:tc>
      </w:tr>
      <w:tr w:rsidR="00307264" w14:paraId="06986AF9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14:paraId="67446D42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Nadleśniczy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720582A" w14:textId="2AEDD3C6" w:rsidR="00307264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Piotr Olesiak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E31F45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337601" w14:textId="6643B3F9" w:rsidR="00307264" w:rsidRDefault="007D79E8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piotr.olesiak</w:t>
            </w:r>
            <w:r w:rsidR="00307264">
              <w:rPr>
                <w:rFonts w:ascii="Arial" w:hAnsi="Arial"/>
                <w:sz w:val="22"/>
                <w:szCs w:val="22"/>
              </w:rPr>
              <w:t>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2D956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*121</w:t>
            </w:r>
          </w:p>
        </w:tc>
      </w:tr>
      <w:tr w:rsidR="00307264" w14:paraId="70038BAB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4C84D0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Zastępca Nadleśniczego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28FD570" w14:textId="21D72368" w:rsidR="00307264" w:rsidRDefault="008C190A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Agata Krzus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FBF42A" w14:textId="730585F0" w:rsidR="00307264" w:rsidRDefault="008C190A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</w:t>
            </w:r>
            <w:r w:rsidR="00BC19F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863613</w:t>
            </w:r>
            <w:r w:rsidR="00BC19F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D2DE3A" w14:textId="56E371B5" w:rsidR="00307264" w:rsidRDefault="008C190A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agata.krzus@katowice.lasy.gov.pl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4314A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*311</w:t>
            </w:r>
          </w:p>
        </w:tc>
      </w:tr>
      <w:tr w:rsidR="00307264" w14:paraId="72D195C8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120A45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Inżynier Nadzoru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620E03D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Zenon Zoń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4788E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5D0D91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zenon.zon@katowice.lasy.gov.pl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5E39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*211</w:t>
            </w:r>
          </w:p>
        </w:tc>
      </w:tr>
      <w:tr w:rsidR="00307264" w14:paraId="4F11F708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D6C1B21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Inżynier Nadzoru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59BC65" w14:textId="77777777" w:rsidR="00307264" w:rsidRDefault="00466D00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Grzegorz Dobrzański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9D4ED2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E5D037" w14:textId="77777777" w:rsidR="00307264" w:rsidRDefault="00466D00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grzegorz.dobrzanski@katowice.lasy.gov.pl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A6A0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*211</w:t>
            </w:r>
          </w:p>
        </w:tc>
      </w:tr>
      <w:tr w:rsidR="00307264" w14:paraId="3CD6593D" w14:textId="77777777" w:rsidTr="00824A25">
        <w:tc>
          <w:tcPr>
            <w:tcW w:w="1006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3EBC81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KSIĘGOWOŚĆ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8F76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07264" w14:paraId="3907E606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2A5BEB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Główna Księgowa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2150949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Katarzyna Żbikowska-Nowak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11F0D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5222BA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katarzyna.zbikowska@katowice.lasy.gov.pl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2E9C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*611</w:t>
            </w:r>
          </w:p>
        </w:tc>
      </w:tr>
      <w:tr w:rsidR="00307264" w14:paraId="049F7DEF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5D9B4A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Starszy Referent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1B2605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Beata Pytel-Matuszna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8E7A3C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F449B5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beata.pytel@katowice.lasy.gov.pl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C6C9D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*614</w:t>
            </w:r>
          </w:p>
        </w:tc>
      </w:tr>
      <w:tr w:rsidR="00307264" w14:paraId="3EC55A68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5AEE475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Referent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7F43E7" w14:textId="3CF9D2ED" w:rsidR="00307264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Agnieszka Tomasiak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5CE83C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460E2D" w14:textId="01CF037F" w:rsidR="00307264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agnieszka.tomasiak</w:t>
            </w:r>
            <w:r w:rsidR="00307264">
              <w:rPr>
                <w:rFonts w:ascii="Arial" w:hAnsi="Arial"/>
                <w:sz w:val="22"/>
                <w:szCs w:val="22"/>
              </w:rPr>
              <w:t>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C006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*600</w:t>
            </w:r>
          </w:p>
        </w:tc>
      </w:tr>
      <w:tr w:rsidR="002A64A7" w14:paraId="082FCE7D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41B1669" w14:textId="438C63BC" w:rsidR="002A64A7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Referent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376AC6" w14:textId="35E11971" w:rsidR="002A64A7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Beata Świątkowska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080359" w14:textId="158DD322" w:rsidR="002A64A7" w:rsidRDefault="002A64A7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7549DF" w14:textId="6D5CEB89" w:rsidR="002A64A7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beata.swiatkowska@katowice.lasy.gov.pl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B001" w14:textId="3C3882BE" w:rsidR="002A64A7" w:rsidRDefault="002A64A7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*613</w:t>
            </w:r>
          </w:p>
        </w:tc>
      </w:tr>
      <w:tr w:rsidR="00307264" w14:paraId="24865DE9" w14:textId="77777777" w:rsidTr="00824A25">
        <w:tc>
          <w:tcPr>
            <w:tcW w:w="1006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2A1269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KADRY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1CB0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07264" w14:paraId="6884D876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CD828B" w14:textId="77777777" w:rsidR="00307264" w:rsidRDefault="008335E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ds. kadr i płac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15F299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Barbara Kowalczyk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08CB32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68216C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barbara.kowalczyk1@katowice.lasy.gov.pl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6E10F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*672</w:t>
            </w:r>
          </w:p>
        </w:tc>
      </w:tr>
      <w:tr w:rsidR="00307264" w14:paraId="1ED250EE" w14:textId="77777777" w:rsidTr="00824A25">
        <w:tc>
          <w:tcPr>
            <w:tcW w:w="1006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7102C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DZIAŁ TECHNICZNY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56DC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07264" w14:paraId="0CCB1099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5776CD1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St. Specjalista SL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9643CC" w14:textId="10B6580F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CB3D9F4" w14:textId="61518DB6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BD2E3E" w14:textId="45EAF1F8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0119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*336</w:t>
            </w:r>
          </w:p>
        </w:tc>
      </w:tr>
      <w:tr w:rsidR="00307264" w14:paraId="18524630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488270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SL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9C1001E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Patrycja Kamińska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2E5B48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70D7EF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patrycja.kaminska@katowice.lasy.gov.pl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D28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*332</w:t>
            </w:r>
          </w:p>
        </w:tc>
      </w:tr>
      <w:tr w:rsidR="00307264" w14:paraId="29C952E3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5B668C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St. Specjalista SL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79CACB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Iwona Cebrat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65C7F4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B4BF5F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iwona.cebrat@katowice.lasy.gov.pl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705D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*333</w:t>
            </w:r>
          </w:p>
        </w:tc>
      </w:tr>
      <w:tr w:rsidR="00307264" w14:paraId="1289D918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B7DA3A9" w14:textId="77777777" w:rsidR="00307264" w:rsidRDefault="008335E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St. </w:t>
            </w:r>
            <w:r w:rsidR="00307264">
              <w:rPr>
                <w:rFonts w:ascii="Arial" w:hAnsi="Arial"/>
                <w:sz w:val="22"/>
                <w:szCs w:val="22"/>
              </w:rPr>
              <w:t>Specjalista SL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FC5208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Karolina Morkisz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E3A2E6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662-770-701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ED088D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karolina.morkisz@katowice.lasy.gov.pl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EF81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*337</w:t>
            </w:r>
          </w:p>
        </w:tc>
      </w:tr>
      <w:tr w:rsidR="00307264" w14:paraId="59449F1B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5A2E28" w14:textId="700D813E" w:rsidR="00307264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SL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A99677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Magdalena Komuniecka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FFE1637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728-561-137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724A8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magdalena.komuniecka@katowice.lasy.gov.pl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115A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*335</w:t>
            </w:r>
          </w:p>
        </w:tc>
      </w:tr>
      <w:tr w:rsidR="002A64A7" w14:paraId="1F75DAA7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A6B6B7" w14:textId="6EAEC429" w:rsidR="002A64A7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SL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BC6C0A" w14:textId="2B763924" w:rsidR="002A64A7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Bartosz Ćwikła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898224" w14:textId="604D6F8F" w:rsidR="002A64A7" w:rsidRDefault="002A64A7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691-878-493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527600" w14:textId="17BAAE04" w:rsidR="002A64A7" w:rsidRDefault="002A64A7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bartosz.cwikla@katowice.lasy.gov.pl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8616" w14:textId="59602F66" w:rsidR="002A64A7" w:rsidRDefault="002A64A7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*334</w:t>
            </w:r>
          </w:p>
        </w:tc>
      </w:tr>
      <w:tr w:rsidR="00307264" w14:paraId="675D1023" w14:textId="77777777" w:rsidTr="00824A25">
        <w:tc>
          <w:tcPr>
            <w:tcW w:w="1006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9C07C4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LASY NADZOROWANE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2AEE9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07264" w14:paraId="29271529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40F357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Specjalista ds. lasów niepaństwowych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C44EA2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Wiesław Migdałek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098AC5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530 463 976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1D9364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257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07264" w14:paraId="57E4B333" w14:textId="77777777" w:rsidTr="00824A25">
        <w:tc>
          <w:tcPr>
            <w:tcW w:w="1006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639D2F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ADMINISTRACJA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55E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0E2969" w14:paraId="09CAA4D0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BBB9360" w14:textId="77777777" w:rsidR="000E2969" w:rsidRDefault="000E2969" w:rsidP="000E2969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Sekretarz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11C0A2" w14:textId="60A7D60E" w:rsidR="000E2969" w:rsidRDefault="000E2969" w:rsidP="000E2969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Ewelina Szwiec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18034F" w14:textId="20157157" w:rsidR="000E2969" w:rsidRDefault="000E2969" w:rsidP="000E2969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43BC38" w14:textId="71A9CAAE" w:rsidR="000E2969" w:rsidRDefault="000E2969" w:rsidP="000E2969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ewelina.szwiec@katowice.lasy.gov.pl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BE56" w14:textId="12F44B94" w:rsidR="000E2969" w:rsidRDefault="000E2969" w:rsidP="000E2969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*671</w:t>
            </w:r>
          </w:p>
        </w:tc>
      </w:tr>
      <w:tr w:rsidR="00307264" w14:paraId="384AF266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21828D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Referent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9A1D89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Natalia Wyród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6BE119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A724C5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natalia.wyrod@katowice.lasy.gov.pl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A6540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*673</w:t>
            </w:r>
          </w:p>
        </w:tc>
      </w:tr>
      <w:tr w:rsidR="00307264" w14:paraId="35286D65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E420059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Referent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141007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Halina Kubica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B7B123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33 8636131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136853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halina.kubica1@katowice.lasy.gov.pl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2579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*100</w:t>
            </w:r>
          </w:p>
        </w:tc>
      </w:tr>
      <w:tr w:rsidR="00307264" w14:paraId="4B7D3D48" w14:textId="77777777" w:rsidTr="00824A25">
        <w:tc>
          <w:tcPr>
            <w:tcW w:w="1006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F99EBF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STRAŻ LEŚNA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BE42D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07264" w14:paraId="6F2BB83E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A4D012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Komendant Straży Leśnej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CEFF02" w14:textId="39CFF2BD" w:rsidR="00307264" w:rsidRDefault="00E7723B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Paweł Cebrat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19B99C" w14:textId="2AC22284" w:rsidR="00307264" w:rsidRDefault="00E7723B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606-301-890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F24CE5" w14:textId="210CD01D" w:rsidR="00307264" w:rsidRDefault="00E7723B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pawel.cebrat@katowice.lasy.gov.pl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C204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*221</w:t>
            </w:r>
          </w:p>
        </w:tc>
      </w:tr>
      <w:tr w:rsidR="00307264" w14:paraId="6F0BB63A" w14:textId="77777777" w:rsidTr="00824A2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B48037A" w14:textId="77777777" w:rsidR="00307264" w:rsidRDefault="00307264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Strażnik Leśny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BA6153" w14:textId="77777777" w:rsidR="00307264" w:rsidRDefault="00715C45" w:rsidP="00824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Daniel Tlał</w:t>
            </w:r>
            <w:r w:rsidR="00307264">
              <w:rPr>
                <w:rFonts w:ascii="Arial" w:hAnsi="Arial"/>
                <w:sz w:val="22"/>
                <w:szCs w:val="22"/>
              </w:rPr>
              <w:t>ka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346652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692-443-328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464854" w14:textId="77777777" w:rsidR="00307264" w:rsidRDefault="00A9518A" w:rsidP="00A9518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daniel.tlalka@katowice.lasy.gov.pl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B7FA" w14:textId="77777777" w:rsidR="00307264" w:rsidRDefault="00307264" w:rsidP="00824A25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*221</w:t>
            </w:r>
          </w:p>
        </w:tc>
      </w:tr>
    </w:tbl>
    <w:p w14:paraId="2F5AC90E" w14:textId="77777777" w:rsidR="00A105DE" w:rsidRDefault="00A105DE">
      <w:pPr>
        <w:rPr>
          <w:rFonts w:hint="eastAsia"/>
        </w:rPr>
      </w:pPr>
    </w:p>
    <w:sectPr w:rsidR="00A105DE" w:rsidSect="008B2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3568" w14:textId="77777777" w:rsidR="008B2163" w:rsidRDefault="008B2163" w:rsidP="00307264">
      <w:pPr>
        <w:rPr>
          <w:rFonts w:hint="eastAsia"/>
        </w:rPr>
      </w:pPr>
      <w:r>
        <w:separator/>
      </w:r>
    </w:p>
  </w:endnote>
  <w:endnote w:type="continuationSeparator" w:id="0">
    <w:p w14:paraId="335D0AA1" w14:textId="77777777" w:rsidR="008B2163" w:rsidRDefault="008B2163" w:rsidP="00307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171F" w14:textId="77777777" w:rsidR="008B2163" w:rsidRDefault="008B2163" w:rsidP="00307264">
      <w:pPr>
        <w:rPr>
          <w:rFonts w:hint="eastAsia"/>
        </w:rPr>
      </w:pPr>
      <w:r>
        <w:separator/>
      </w:r>
    </w:p>
  </w:footnote>
  <w:footnote w:type="continuationSeparator" w:id="0">
    <w:p w14:paraId="798CA5CF" w14:textId="77777777" w:rsidR="008B2163" w:rsidRDefault="008B2163" w:rsidP="003072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64"/>
    <w:rsid w:val="000431CE"/>
    <w:rsid w:val="000E2969"/>
    <w:rsid w:val="00101C1A"/>
    <w:rsid w:val="002A64A7"/>
    <w:rsid w:val="00307264"/>
    <w:rsid w:val="003B2438"/>
    <w:rsid w:val="00466D00"/>
    <w:rsid w:val="0047550C"/>
    <w:rsid w:val="00514697"/>
    <w:rsid w:val="00715C45"/>
    <w:rsid w:val="007D79E8"/>
    <w:rsid w:val="008335E7"/>
    <w:rsid w:val="008B2163"/>
    <w:rsid w:val="008C190A"/>
    <w:rsid w:val="00947603"/>
    <w:rsid w:val="00A00014"/>
    <w:rsid w:val="00A105DE"/>
    <w:rsid w:val="00A9518A"/>
    <w:rsid w:val="00BC19FA"/>
    <w:rsid w:val="00C53A32"/>
    <w:rsid w:val="00CB1406"/>
    <w:rsid w:val="00DD4A1C"/>
    <w:rsid w:val="00E7723B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D01"/>
  <w15:chartTrackingRefBased/>
  <w15:docId w15:val="{4BC8905F-630B-4DDA-B637-B0970C2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726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0726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072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07264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072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07264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Szwiec</dc:creator>
  <cp:keywords/>
  <dc:description/>
  <cp:lastModifiedBy>Ewelina Szwiec</cp:lastModifiedBy>
  <cp:revision>4</cp:revision>
  <dcterms:created xsi:type="dcterms:W3CDTF">2024-05-10T05:27:00Z</dcterms:created>
  <dcterms:modified xsi:type="dcterms:W3CDTF">2024-05-10T05:27:00Z</dcterms:modified>
</cp:coreProperties>
</file>