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1B8C" w14:textId="42AA92C7" w:rsidR="00E77AD0" w:rsidRPr="00E65594" w:rsidRDefault="007A7B07" w:rsidP="00E65594">
      <w:pPr>
        <w:pStyle w:val="Tytu"/>
        <w:jc w:val="both"/>
        <w:rPr>
          <w:rFonts w:asciiTheme="minorHAnsi" w:hAnsiTheme="minorHAnsi"/>
          <w:b w:val="0"/>
          <w:i/>
          <w:color w:val="auto"/>
          <w:sz w:val="24"/>
          <w:szCs w:val="24"/>
        </w:rPr>
      </w:pPr>
      <w:r w:rsidRPr="00E65594">
        <w:rPr>
          <w:rFonts w:asciiTheme="minorHAnsi" w:hAnsiTheme="minorHAnsi"/>
          <w:b w:val="0"/>
          <w:i/>
          <w:color w:val="auto"/>
          <w:sz w:val="24"/>
          <w:szCs w:val="24"/>
        </w:rPr>
        <w:t xml:space="preserve">Załącznik nr </w:t>
      </w:r>
      <w:r w:rsidR="00A31CAE" w:rsidRPr="00E65594">
        <w:rPr>
          <w:rFonts w:asciiTheme="minorHAnsi" w:hAnsiTheme="minorHAnsi"/>
          <w:b w:val="0"/>
          <w:i/>
          <w:color w:val="auto"/>
          <w:sz w:val="24"/>
          <w:szCs w:val="24"/>
        </w:rPr>
        <w:t>6</w:t>
      </w:r>
      <w:r w:rsidRPr="00E65594">
        <w:rPr>
          <w:rFonts w:asciiTheme="minorHAnsi" w:hAnsiTheme="minorHAnsi"/>
          <w:b w:val="0"/>
          <w:i/>
          <w:color w:val="auto"/>
          <w:sz w:val="24"/>
          <w:szCs w:val="24"/>
        </w:rPr>
        <w:t xml:space="preserve"> do </w:t>
      </w:r>
      <w:r w:rsidR="00A31CAE" w:rsidRPr="00E65594">
        <w:rPr>
          <w:rFonts w:asciiTheme="minorHAnsi" w:hAnsiTheme="minorHAnsi"/>
          <w:b w:val="0"/>
          <w:i/>
          <w:color w:val="auto"/>
          <w:sz w:val="24"/>
          <w:szCs w:val="24"/>
        </w:rPr>
        <w:t>U</w:t>
      </w:r>
      <w:r w:rsidRPr="00E65594">
        <w:rPr>
          <w:rFonts w:asciiTheme="minorHAnsi" w:hAnsiTheme="minorHAnsi"/>
          <w:b w:val="0"/>
          <w:i/>
          <w:color w:val="auto"/>
          <w:sz w:val="24"/>
          <w:szCs w:val="24"/>
        </w:rPr>
        <w:t>mowy</w:t>
      </w:r>
      <w:r w:rsidR="00A31CAE" w:rsidRPr="00E65594">
        <w:rPr>
          <w:rFonts w:asciiTheme="minorHAnsi" w:hAnsiTheme="minorHAnsi"/>
          <w:b w:val="0"/>
          <w:i/>
          <w:color w:val="auto"/>
          <w:sz w:val="24"/>
          <w:szCs w:val="24"/>
        </w:rPr>
        <w:t xml:space="preserve"> – dotyczy Konkursu na realizację zadania publicznego </w:t>
      </w:r>
      <w:r w:rsidR="00E77AD0">
        <w:rPr>
          <w:rFonts w:asciiTheme="minorHAnsi" w:hAnsiTheme="minorHAnsi"/>
          <w:b w:val="0"/>
          <w:i/>
          <w:color w:val="auto"/>
          <w:sz w:val="24"/>
          <w:szCs w:val="24"/>
        </w:rPr>
        <w:t>„</w:t>
      </w:r>
      <w:r w:rsidR="00E77AD0" w:rsidRPr="00E77AD0">
        <w:rPr>
          <w:rFonts w:asciiTheme="minorHAnsi" w:hAnsiTheme="minorHAnsi"/>
          <w:b w:val="0"/>
          <w:i/>
          <w:color w:val="auto"/>
          <w:sz w:val="24"/>
          <w:szCs w:val="24"/>
        </w:rPr>
        <w:t>Przeprowadzenie działań szkoleniowo-doradczych oraz analitycznych w obszarze budowania zdolności administracyjnych w zakresie zielonej i energetycznej transformacji na rzecz administracji lokalnej”</w:t>
      </w:r>
    </w:p>
    <w:p w14:paraId="7A7AEF4D" w14:textId="0213D9E8" w:rsidR="001E169C" w:rsidRPr="00E65594" w:rsidRDefault="00A31CAE" w:rsidP="00E65594">
      <w:pPr>
        <w:pStyle w:val="Tytu"/>
        <w:jc w:val="right"/>
        <w:rPr>
          <w:rFonts w:asciiTheme="minorHAnsi" w:hAnsiTheme="minorHAnsi"/>
          <w:b w:val="0"/>
          <w:i/>
          <w:color w:val="auto"/>
          <w:sz w:val="24"/>
          <w:szCs w:val="24"/>
        </w:rPr>
      </w:pPr>
      <w:r w:rsidRPr="00E65594">
        <w:rPr>
          <w:rFonts w:asciiTheme="minorHAnsi" w:hAnsiTheme="minorHAnsi"/>
          <w:b w:val="0"/>
          <w:i/>
          <w:color w:val="auto"/>
          <w:sz w:val="24"/>
          <w:szCs w:val="24"/>
        </w:rPr>
        <w:t>WZÓR</w:t>
      </w:r>
    </w:p>
    <w:p w14:paraId="761140DA" w14:textId="77777777" w:rsidR="007A7B07" w:rsidRPr="00E65594" w:rsidRDefault="007A7B07" w:rsidP="00E65594">
      <w:pPr>
        <w:jc w:val="center"/>
        <w:rPr>
          <w:rFonts w:asciiTheme="minorHAnsi" w:hAnsiTheme="minorHAnsi"/>
        </w:rPr>
      </w:pPr>
      <w:r w:rsidRPr="00E65594">
        <w:rPr>
          <w:rFonts w:asciiTheme="minorHAnsi" w:hAnsiTheme="minorHAnsi"/>
        </w:rPr>
        <w:t>SPRAWOZDANIE Z WYKONANIA ZADANIA PUBLICZNEGO,</w:t>
      </w:r>
    </w:p>
    <w:p w14:paraId="0EF1E75B" w14:textId="4CCF5572" w:rsidR="007A7B07" w:rsidRPr="00E65594" w:rsidRDefault="007A7B07" w:rsidP="00E65594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E65594">
        <w:rPr>
          <w:rFonts w:asciiTheme="minorHAnsi" w:hAnsiTheme="minorHAnsi"/>
        </w:rPr>
        <w:t xml:space="preserve"> </w:t>
      </w:r>
      <w:r w:rsidRPr="00E65594">
        <w:rPr>
          <w:rFonts w:asciiTheme="minorHAnsi" w:eastAsia="Arial" w:hAnsiTheme="minorHAnsi" w:cs="Calibri"/>
          <w:bCs/>
          <w:sz w:val="22"/>
          <w:szCs w:val="22"/>
        </w:rPr>
        <w:t xml:space="preserve">O KTÓRYM MOWA W ART. 18 UST. 4 USTAWY Z DNIA 24 KWIETNIA 2003 R. O DZIAŁALNOŚCI POŻYTKU PUBLICZNEGO I O WOLONTARIACIE (DZ. U. </w:t>
      </w:r>
      <w:r w:rsidR="004F0ABD" w:rsidRPr="00E65594">
        <w:rPr>
          <w:rFonts w:asciiTheme="minorHAnsi" w:eastAsia="Arial" w:hAnsiTheme="minorHAnsi" w:cs="Calibri"/>
          <w:bCs/>
          <w:sz w:val="22"/>
          <w:szCs w:val="22"/>
        </w:rPr>
        <w:t>z 2023</w:t>
      </w:r>
      <w:r w:rsidRPr="00E65594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4F0ABD" w:rsidRPr="00E65594">
        <w:rPr>
          <w:rFonts w:asciiTheme="minorHAnsi" w:eastAsia="Arial" w:hAnsiTheme="minorHAnsi" w:cs="Calibri"/>
          <w:bCs/>
          <w:sz w:val="22"/>
          <w:szCs w:val="22"/>
        </w:rPr>
        <w:t>r</w:t>
      </w:r>
      <w:r w:rsidRPr="00E65594">
        <w:rPr>
          <w:rFonts w:asciiTheme="minorHAnsi" w:eastAsia="Arial" w:hAnsiTheme="minorHAnsi" w:cs="Calibri"/>
          <w:bCs/>
          <w:sz w:val="22"/>
          <w:szCs w:val="22"/>
        </w:rPr>
        <w:t xml:space="preserve">. </w:t>
      </w:r>
      <w:r w:rsidR="004F0ABD" w:rsidRPr="00E65594">
        <w:rPr>
          <w:rFonts w:asciiTheme="minorHAnsi" w:eastAsia="Arial" w:hAnsiTheme="minorHAnsi" w:cs="Calibri"/>
          <w:bCs/>
          <w:sz w:val="22"/>
          <w:szCs w:val="22"/>
        </w:rPr>
        <w:t>poz. 571</w:t>
      </w:r>
      <w:r w:rsidRPr="00E65594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714540C8" w14:textId="77777777" w:rsidR="007A7B07" w:rsidRPr="00E65594" w:rsidRDefault="007A7B07" w:rsidP="00E65594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E65594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14:paraId="08D337BD" w14:textId="472BB8ED" w:rsidR="007A7B07" w:rsidRPr="00E65594" w:rsidRDefault="007A7B07" w:rsidP="00E65594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E65594">
        <w:rPr>
          <w:rFonts w:asciiTheme="minorHAnsi" w:eastAsia="Arial" w:hAnsiTheme="minorHAnsi" w:cs="Calibri"/>
          <w:bCs/>
          <w:sz w:val="20"/>
          <w:szCs w:val="20"/>
        </w:rPr>
        <w:t>Sprawozdanie należy wypełnić wyłącznie w białych pustych polach, zgodnie z instrukcjami umiesz</w:t>
      </w:r>
      <w:r w:rsidR="00F8341F">
        <w:rPr>
          <w:rFonts w:asciiTheme="minorHAnsi" w:eastAsia="Arial" w:hAnsiTheme="minorHAnsi" w:cs="Calibri"/>
          <w:bCs/>
          <w:sz w:val="20"/>
          <w:szCs w:val="20"/>
        </w:rPr>
        <w:t>cz</w:t>
      </w:r>
      <w:r w:rsidRPr="00E65594">
        <w:rPr>
          <w:rFonts w:asciiTheme="minorHAnsi" w:eastAsia="Arial" w:hAnsiTheme="minorHAnsi" w:cs="Calibri"/>
          <w:bCs/>
          <w:sz w:val="20"/>
          <w:szCs w:val="20"/>
        </w:rPr>
        <w:t xml:space="preserve">onymi przy poszczególnych polach oraz w przypisach.  </w:t>
      </w:r>
    </w:p>
    <w:p w14:paraId="2A0E0389" w14:textId="77777777" w:rsidR="007A7B07" w:rsidRPr="00E65594" w:rsidRDefault="007A7B07" w:rsidP="00E65594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E65594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6AA693F" w14:textId="2DA812A2" w:rsidR="007A7B07" w:rsidRPr="00E65594" w:rsidRDefault="007A7B07" w:rsidP="00E65594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E65594">
        <w:rPr>
          <w:rFonts w:asciiTheme="minorHAnsi" w:eastAsia="Arial" w:hAnsiTheme="minorHAnsi" w:cs="Calibri"/>
          <w:bCs/>
          <w:sz w:val="20"/>
          <w:szCs w:val="20"/>
        </w:rPr>
        <w:t>Zaznaczenie „*”, np. „Częściowe* /</w:t>
      </w:r>
      <w:r w:rsidR="00C12063">
        <w:rPr>
          <w:rFonts w:asciiTheme="minorHAnsi" w:eastAsia="Arial" w:hAnsiTheme="minorHAnsi" w:cs="Calibri"/>
          <w:bCs/>
          <w:sz w:val="20"/>
          <w:szCs w:val="20"/>
        </w:rPr>
        <w:t xml:space="preserve"> Roczne*/</w:t>
      </w:r>
      <w:r w:rsidRPr="00E65594">
        <w:rPr>
          <w:rFonts w:asciiTheme="minorHAnsi" w:eastAsia="Arial" w:hAnsiTheme="minorHAnsi" w:cs="Calibri"/>
          <w:bCs/>
          <w:sz w:val="20"/>
          <w:szCs w:val="20"/>
        </w:rPr>
        <w:t>Końcowe*”, oznacza, że należy skreślić niewłaściwą odpowiedź i pozostawić prawidłową. Przykład: „</w:t>
      </w:r>
      <w:r w:rsidRPr="00E65594">
        <w:rPr>
          <w:rFonts w:asciiTheme="minorHAnsi" w:eastAsia="Arial" w:hAnsiTheme="minorHAnsi" w:cs="Calibri"/>
          <w:strike/>
          <w:sz w:val="20"/>
          <w:szCs w:val="20"/>
        </w:rPr>
        <w:t xml:space="preserve">Częściowe* </w:t>
      </w:r>
      <w:r w:rsidRPr="00E65594">
        <w:rPr>
          <w:rFonts w:asciiTheme="minorHAnsi" w:eastAsia="Arial" w:hAnsiTheme="minorHAnsi" w:cs="Calibri"/>
          <w:sz w:val="20"/>
          <w:szCs w:val="20"/>
        </w:rPr>
        <w:t>/ Końcowe*</w:t>
      </w:r>
      <w:r w:rsidRPr="00E65594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29484DC" w14:textId="77777777" w:rsidR="007A7B07" w:rsidRPr="00E65594" w:rsidRDefault="007A7B07" w:rsidP="00E65594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5416"/>
      </w:tblGrid>
      <w:tr w:rsidR="007A7B07" w:rsidRPr="00E65594" w14:paraId="3901944F" w14:textId="77777777" w:rsidTr="008042A6">
        <w:trPr>
          <w:trHeight w:val="54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6B99FDA" w14:textId="77777777" w:rsidR="007A7B07" w:rsidRPr="00E65594" w:rsidRDefault="007A7B07" w:rsidP="00E6559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E65594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1CF3" w14:textId="14B5ED0D" w:rsidR="007A7B07" w:rsidRPr="00E65594" w:rsidRDefault="007A7B07" w:rsidP="00E6559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65594">
              <w:rPr>
                <w:rFonts w:asciiTheme="minorHAnsi" w:eastAsia="Arial" w:hAnsiTheme="minorHAnsi" w:cs="Calibri"/>
                <w:sz w:val="20"/>
                <w:szCs w:val="20"/>
              </w:rPr>
              <w:t>Częściowe* /</w:t>
            </w:r>
            <w:r w:rsidR="00BC75EA">
              <w:rPr>
                <w:rFonts w:asciiTheme="minorHAnsi" w:eastAsia="Arial" w:hAnsiTheme="minorHAnsi" w:cs="Calibri"/>
                <w:sz w:val="20"/>
                <w:szCs w:val="20"/>
              </w:rPr>
              <w:t xml:space="preserve"> Roczne* /</w:t>
            </w:r>
            <w:r w:rsidRPr="00E65594">
              <w:rPr>
                <w:rFonts w:asciiTheme="minorHAnsi" w:eastAsia="Arial" w:hAnsiTheme="minorHAnsi" w:cs="Calibri"/>
                <w:sz w:val="20"/>
                <w:szCs w:val="20"/>
              </w:rPr>
              <w:t xml:space="preserve"> Końcowe*</w:t>
            </w:r>
          </w:p>
        </w:tc>
      </w:tr>
      <w:tr w:rsidR="007A7B07" w:rsidRPr="00E65594" w14:paraId="1C812E20" w14:textId="77777777" w:rsidTr="008042A6">
        <w:trPr>
          <w:trHeight w:val="54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A3621C" w14:textId="77777777" w:rsidR="007A7B07" w:rsidRPr="00E65594" w:rsidRDefault="007A7B07" w:rsidP="00E6559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E65594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Okres, za jaki jest składane sprawozdanie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839E" w14:textId="77777777" w:rsidR="007A7B07" w:rsidRPr="00E65594" w:rsidRDefault="007A7B07" w:rsidP="00E6559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2D3407E" w14:textId="77777777" w:rsidR="007A7B07" w:rsidRPr="00E65594" w:rsidRDefault="007A7B07" w:rsidP="00E65594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1790"/>
        <w:gridCol w:w="3082"/>
        <w:gridCol w:w="2035"/>
      </w:tblGrid>
      <w:tr w:rsidR="007A7B07" w:rsidRPr="00E65594" w14:paraId="778733ED" w14:textId="77777777" w:rsidTr="008042A6">
        <w:trPr>
          <w:trHeight w:val="70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D5DE476" w14:textId="77777777" w:rsidR="007A7B07" w:rsidRPr="00E65594" w:rsidRDefault="007A7B07" w:rsidP="00E6559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E65594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4FAB" w14:textId="77777777" w:rsidR="007A7B07" w:rsidRPr="00E65594" w:rsidRDefault="007A7B07" w:rsidP="00E65594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7A7B07" w:rsidRPr="00E65594" w14:paraId="106F4F23" w14:textId="77777777" w:rsidTr="008042A6">
        <w:trPr>
          <w:trHeight w:val="78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DFFF04" w14:textId="77777777" w:rsidR="007A7B07" w:rsidRPr="00E65594" w:rsidRDefault="007A7B07" w:rsidP="00E6559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E65594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proofErr w:type="spellStart"/>
            <w:r w:rsidRPr="00E65594">
              <w:rPr>
                <w:rFonts w:asciiTheme="minorHAnsi" w:eastAsia="Arial" w:hAnsiTheme="minorHAnsi" w:cs="Calibri"/>
                <w:b/>
                <w:sz w:val="20"/>
                <w:szCs w:val="22"/>
              </w:rPr>
              <w:t>ców</w:t>
            </w:r>
            <w:proofErr w:type="spellEnd"/>
            <w:r w:rsidRPr="00E65594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EFED" w14:textId="77777777" w:rsidR="007A7B07" w:rsidRPr="00E65594" w:rsidRDefault="007A7B07" w:rsidP="00E65594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7A7B07" w:rsidRPr="00E65594" w14:paraId="6857D67C" w14:textId="77777777" w:rsidTr="008042A6">
        <w:trPr>
          <w:trHeight w:val="6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93BA4BE" w14:textId="77777777" w:rsidR="007A7B07" w:rsidRPr="00E65594" w:rsidRDefault="007A7B07" w:rsidP="00E6559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E65594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BDB40" w14:textId="77777777" w:rsidR="007A7B07" w:rsidRPr="00E65594" w:rsidRDefault="007A7B07" w:rsidP="00E65594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86F201" w14:textId="77777777" w:rsidR="007A7B07" w:rsidRPr="00E65594" w:rsidRDefault="007A7B07" w:rsidP="00E65594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E65594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EDC57" w14:textId="77777777" w:rsidR="007A7B07" w:rsidRPr="00E65594" w:rsidRDefault="007A7B07" w:rsidP="00E65594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CCC4DEF" w14:textId="77777777" w:rsidR="007A7B07" w:rsidRPr="00E65594" w:rsidRDefault="007A7B07" w:rsidP="00E65594">
      <w:pPr>
        <w:rPr>
          <w:rFonts w:asciiTheme="minorHAnsi" w:hAnsiTheme="minorHAnsi" w:cs="Calibri"/>
          <w:sz w:val="20"/>
          <w:szCs w:val="20"/>
        </w:rPr>
      </w:pPr>
    </w:p>
    <w:p w14:paraId="14D6791B" w14:textId="77777777" w:rsidR="007A7B07" w:rsidRPr="00E65594" w:rsidRDefault="007A7B07" w:rsidP="00E65594">
      <w:pPr>
        <w:rPr>
          <w:rFonts w:asciiTheme="minorHAnsi" w:hAnsiTheme="minorHAnsi" w:cs="Calibri"/>
          <w:sz w:val="20"/>
          <w:szCs w:val="20"/>
        </w:rPr>
      </w:pPr>
    </w:p>
    <w:tbl>
      <w:tblPr>
        <w:tblW w:w="9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9505"/>
      </w:tblGrid>
      <w:tr w:rsidR="007A7B07" w:rsidRPr="00E65594" w14:paraId="6ACA9D74" w14:textId="77777777" w:rsidTr="008042A6">
        <w:trPr>
          <w:trHeight w:val="799"/>
        </w:trPr>
        <w:tc>
          <w:tcPr>
            <w:tcW w:w="9505" w:type="dxa"/>
            <w:shd w:val="clear" w:color="auto" w:fill="C4BC96"/>
          </w:tcPr>
          <w:p w14:paraId="02F0CBE4" w14:textId="77777777" w:rsidR="007A7B07" w:rsidRPr="00E65594" w:rsidRDefault="007A7B07" w:rsidP="00E6559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E65594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A074AC0" w14:textId="77777777" w:rsidR="007A7B07" w:rsidRPr="00E65594" w:rsidRDefault="007A7B07" w:rsidP="00E65594">
      <w:pPr>
        <w:rPr>
          <w:rFonts w:asciiTheme="minorHAnsi" w:hAnsiTheme="minorHAnsi" w:cs="Calibri"/>
          <w:sz w:val="20"/>
          <w:szCs w:val="20"/>
        </w:rPr>
      </w:pPr>
    </w:p>
    <w:tbl>
      <w:tblPr>
        <w:tblW w:w="501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498"/>
      </w:tblGrid>
      <w:tr w:rsidR="007A7B07" w:rsidRPr="00E65594" w14:paraId="105F36C6" w14:textId="77777777" w:rsidTr="008042A6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8FFB" w14:textId="53620662" w:rsidR="007A7B07" w:rsidRPr="00E65594" w:rsidRDefault="007A7B07" w:rsidP="00E6559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E6559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1. </w:t>
            </w:r>
            <w:r w:rsidRPr="00E6559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E65594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E65594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E65594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sposób, w jaki zostały zmierzone; należy wskazać rezultaty trwałe oraz w jakim stopniu realizacja zadania przyczyniła się do osiągnięcia jego celu)</w:t>
            </w:r>
            <w:r w:rsidR="00564726" w:rsidRPr="00E65594">
              <w:rPr>
                <w:rFonts w:asciiTheme="minorHAnsi" w:eastAsia="Arial" w:hAnsiTheme="minorHAnsi" w:cs="Calibri"/>
                <w:sz w:val="18"/>
                <w:szCs w:val="18"/>
              </w:rPr>
              <w:t xml:space="preserve">. </w:t>
            </w:r>
            <w:r w:rsidR="00564726" w:rsidRPr="0095376B">
              <w:rPr>
                <w:rFonts w:asciiTheme="minorHAnsi" w:eastAsia="Arial" w:hAnsiTheme="minorHAnsi" w:cs="Calibri"/>
                <w:b/>
                <w:bCs/>
                <w:color w:val="0070C0"/>
                <w:sz w:val="18"/>
                <w:szCs w:val="18"/>
              </w:rPr>
              <w:t xml:space="preserve">Dodatkowo należy </w:t>
            </w:r>
            <w:r w:rsidR="00CE6AAD" w:rsidRPr="0095376B">
              <w:rPr>
                <w:rFonts w:asciiTheme="minorHAnsi" w:eastAsia="Arial" w:hAnsiTheme="minorHAnsi" w:cs="Calibri"/>
                <w:b/>
                <w:bCs/>
                <w:color w:val="0070C0"/>
                <w:sz w:val="18"/>
                <w:szCs w:val="18"/>
              </w:rPr>
              <w:t xml:space="preserve">opisać </w:t>
            </w:r>
            <w:r w:rsidR="00564726" w:rsidRPr="0095376B">
              <w:rPr>
                <w:rFonts w:asciiTheme="minorHAnsi" w:eastAsia="Arial" w:hAnsiTheme="minorHAnsi" w:cs="Calibri"/>
                <w:b/>
                <w:bCs/>
                <w:color w:val="0070C0"/>
                <w:sz w:val="18"/>
                <w:szCs w:val="18"/>
              </w:rPr>
              <w:t>wszystkie działania związane z</w:t>
            </w:r>
            <w:r w:rsidR="00E65594" w:rsidRPr="0095376B">
              <w:rPr>
                <w:rFonts w:asciiTheme="minorHAnsi" w:eastAsia="Arial" w:hAnsiTheme="minorHAnsi" w:cs="Calibri"/>
                <w:b/>
                <w:bCs/>
                <w:color w:val="0070C0"/>
                <w:sz w:val="18"/>
                <w:szCs w:val="18"/>
              </w:rPr>
              <w:t xml:space="preserve"> </w:t>
            </w:r>
            <w:bookmarkStart w:id="0" w:name="_Hlk167792777"/>
            <w:r w:rsidR="00E65594" w:rsidRPr="0095376B">
              <w:rPr>
                <w:rFonts w:asciiTheme="minorHAnsi" w:eastAsia="Arial" w:hAnsiTheme="minorHAnsi" w:cs="Calibri"/>
                <w:b/>
                <w:bCs/>
                <w:color w:val="0070C0"/>
                <w:sz w:val="18"/>
                <w:szCs w:val="18"/>
              </w:rPr>
              <w:t>wydawaniem pozwoleń na wdrażanie OZE i sieci dystrybucyjnych</w:t>
            </w:r>
            <w:r w:rsidR="00564726" w:rsidRPr="0095376B">
              <w:rPr>
                <w:rFonts w:asciiTheme="minorHAnsi" w:eastAsia="Arial" w:hAnsiTheme="minorHAnsi" w:cs="Calibri"/>
                <w:b/>
                <w:bCs/>
                <w:color w:val="0070C0"/>
                <w:sz w:val="18"/>
                <w:szCs w:val="18"/>
              </w:rPr>
              <w:t>.</w:t>
            </w:r>
            <w:bookmarkEnd w:id="0"/>
          </w:p>
        </w:tc>
      </w:tr>
      <w:tr w:rsidR="007A7B07" w:rsidRPr="00E65594" w14:paraId="7FE2D733" w14:textId="77777777" w:rsidTr="0056472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9FDB4" w14:textId="77777777" w:rsidR="00C22EE0" w:rsidRPr="00E77AD0" w:rsidRDefault="00C22EE0" w:rsidP="00C22E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Działania badawczo-analityczne:</w:t>
            </w:r>
          </w:p>
          <w:p w14:paraId="7EB641A2" w14:textId="77777777" w:rsidR="00F56C20" w:rsidRPr="00E65594" w:rsidRDefault="00F56C20" w:rsidP="00E6559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0DEAB307" w14:textId="77777777" w:rsidR="007A7B07" w:rsidRPr="00E65594" w:rsidRDefault="007A7B0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56C20" w:rsidRPr="00E65594" w14:paraId="6B3B8C1C" w14:textId="77777777" w:rsidTr="00E65594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C16FD" w14:textId="77777777" w:rsidR="00C22EE0" w:rsidRPr="00E77AD0" w:rsidRDefault="00C22EE0" w:rsidP="00C22EE0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Działania szkoleniowo-doradcze:</w:t>
            </w:r>
          </w:p>
          <w:p w14:paraId="3BFDB48A" w14:textId="69A3F4E3" w:rsidR="00F56C20" w:rsidRPr="00E65594" w:rsidRDefault="00C22EE0" w:rsidP="00E6559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  <w:p w14:paraId="63165804" w14:textId="77777777" w:rsidR="00F56C20" w:rsidRPr="00E65594" w:rsidRDefault="00F56C20" w:rsidP="00E6559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56C20" w:rsidRPr="00E65594" w14:paraId="2C234DEE" w14:textId="77777777" w:rsidTr="0056472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83DAF" w14:textId="60FD0E01" w:rsidR="00F56C20" w:rsidRPr="00E65594" w:rsidRDefault="00C22EE0" w:rsidP="00E6559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Działania w zakresie budowania zdolności IT:</w:t>
            </w:r>
            <w:r w:rsidR="00F56C20" w:rsidRPr="00E65594">
              <w:rPr>
                <w:rFonts w:asciiTheme="minorHAnsi" w:hAnsiTheme="minorHAnsi" w:cs="Calibri"/>
                <w:sz w:val="20"/>
                <w:szCs w:val="20"/>
              </w:rPr>
              <w:br/>
              <w:t>…</w:t>
            </w:r>
          </w:p>
        </w:tc>
      </w:tr>
      <w:tr w:rsidR="00C22EE0" w:rsidRPr="00E65594" w14:paraId="39012B82" w14:textId="77777777" w:rsidTr="0056472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F46F5" w14:textId="77777777" w:rsidR="00C22EE0" w:rsidRDefault="00C22EE0" w:rsidP="00E655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Działania – wizyty studyjne:</w:t>
            </w:r>
          </w:p>
          <w:p w14:paraId="08EAF68D" w14:textId="20609B48" w:rsidR="00C22EE0" w:rsidRPr="00902179" w:rsidRDefault="00C22EE0" w:rsidP="00E655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</w:t>
            </w:r>
          </w:p>
        </w:tc>
      </w:tr>
    </w:tbl>
    <w:p w14:paraId="3C66C08E" w14:textId="77777777" w:rsidR="007A7B07" w:rsidRPr="00E65594" w:rsidRDefault="007A7B07" w:rsidP="00E65594">
      <w:pPr>
        <w:rPr>
          <w:rFonts w:asciiTheme="minorHAnsi" w:hAnsiTheme="minorHAnsi" w:cs="Calibri"/>
          <w:sz w:val="20"/>
          <w:szCs w:val="20"/>
        </w:rPr>
      </w:pPr>
    </w:p>
    <w:tbl>
      <w:tblPr>
        <w:tblW w:w="501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498"/>
      </w:tblGrid>
      <w:tr w:rsidR="007A7B07" w:rsidRPr="00E65594" w14:paraId="0E9F723D" w14:textId="77777777" w:rsidTr="001759A4">
        <w:trPr>
          <w:trHeight w:val="1199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D955" w14:textId="2EC585F7" w:rsidR="007A7B07" w:rsidRPr="00E65594" w:rsidRDefault="007A7B07" w:rsidP="00E65594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2. Szczegółowy </w:t>
            </w:r>
            <w:r w:rsidRPr="00E6559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E6559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E65594">
              <w:rPr>
                <w:rFonts w:asciiTheme="minorHAnsi" w:eastAsia="Arial" w:hAnsiTheme="minorHAnsi" w:cs="Calibri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E65594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E65594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E65594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</w:t>
            </w:r>
            <w:r w:rsidR="00A345FD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E65594">
              <w:rPr>
                <w:rFonts w:asciiTheme="minorHAnsi" w:eastAsia="Arial" w:hAnsiTheme="minorHAnsi" w:cs="Calibri"/>
                <w:sz w:val="18"/>
                <w:szCs w:val="18"/>
              </w:rPr>
              <w:t>w opisie tego działania)</w:t>
            </w:r>
            <w:r w:rsidR="00564726" w:rsidRPr="00E65594">
              <w:rPr>
                <w:rFonts w:asciiTheme="minorHAnsi" w:eastAsia="Arial" w:hAnsiTheme="minorHAnsi" w:cs="Calibri"/>
                <w:sz w:val="18"/>
                <w:szCs w:val="18"/>
              </w:rPr>
              <w:t xml:space="preserve">. </w:t>
            </w:r>
            <w:r w:rsidR="00564726" w:rsidRPr="0095376B">
              <w:rPr>
                <w:rFonts w:asciiTheme="minorHAnsi" w:eastAsia="Arial" w:hAnsiTheme="minorHAnsi" w:cs="Calibri"/>
                <w:b/>
                <w:bCs/>
                <w:color w:val="0070C0"/>
                <w:sz w:val="18"/>
                <w:szCs w:val="18"/>
              </w:rPr>
              <w:t xml:space="preserve">Dodatkowo należy </w:t>
            </w:r>
            <w:r w:rsidR="00CE6AAD" w:rsidRPr="0095376B">
              <w:rPr>
                <w:rFonts w:asciiTheme="minorHAnsi" w:eastAsia="Arial" w:hAnsiTheme="minorHAnsi" w:cs="Calibri"/>
                <w:b/>
                <w:bCs/>
                <w:color w:val="0070C0"/>
                <w:sz w:val="18"/>
                <w:szCs w:val="18"/>
              </w:rPr>
              <w:t xml:space="preserve">opisać </w:t>
            </w:r>
            <w:r w:rsidR="00564726" w:rsidRPr="0095376B">
              <w:rPr>
                <w:rFonts w:asciiTheme="minorHAnsi" w:eastAsia="Arial" w:hAnsiTheme="minorHAnsi" w:cs="Calibri"/>
                <w:b/>
                <w:bCs/>
                <w:color w:val="0070C0"/>
                <w:sz w:val="18"/>
                <w:szCs w:val="18"/>
              </w:rPr>
              <w:t>wszystkie działania związane z</w:t>
            </w:r>
            <w:r w:rsidR="00E65594" w:rsidRPr="0095376B">
              <w:rPr>
                <w:rFonts w:asciiTheme="minorHAnsi" w:eastAsia="Arial" w:hAnsiTheme="minorHAnsi" w:cs="Calibri"/>
                <w:b/>
                <w:bCs/>
                <w:color w:val="0070C0"/>
                <w:sz w:val="18"/>
                <w:szCs w:val="18"/>
              </w:rPr>
              <w:t xml:space="preserve"> wydawaniem pozwoleń na wdrażanie OZE i sieci dystrybucyjnych.</w:t>
            </w:r>
          </w:p>
        </w:tc>
      </w:tr>
      <w:tr w:rsidR="007A7B07" w:rsidRPr="00E65594" w14:paraId="087B7919" w14:textId="77777777" w:rsidTr="008042A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CF4D4" w14:textId="05278712" w:rsidR="007A7B07" w:rsidRPr="00E77AD0" w:rsidRDefault="00F56C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Działania badawczo-</w:t>
            </w:r>
            <w:r w:rsidR="00E77AD0"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analityczne</w:t>
            </w:r>
            <w:r w:rsidR="0095376B"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E38589E" w14:textId="02DEE632" w:rsidR="00F56C20" w:rsidRPr="00E77AD0" w:rsidRDefault="00F56C2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77AD0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330957D6" w14:textId="77777777" w:rsidR="007A7B07" w:rsidRPr="00E77AD0" w:rsidRDefault="007A7B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64726" w:rsidRPr="00E65594" w14:paraId="003F41D4" w14:textId="77777777" w:rsidTr="008042A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BF24F" w14:textId="33DED184" w:rsidR="00F56C20" w:rsidRPr="00E77AD0" w:rsidRDefault="00F56C20" w:rsidP="00E65594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Działania szkoleniowo-doradcze</w:t>
            </w:r>
            <w:r w:rsidR="0095376B"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3E3BA002" w14:textId="77777777" w:rsidR="00F56C20" w:rsidRPr="00E77AD0" w:rsidRDefault="00F56C20" w:rsidP="00E65594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77AD0">
              <w:rPr>
                <w:rFonts w:asciiTheme="minorHAnsi" w:hAnsiTheme="minorHAnsi" w:cs="Calibri"/>
                <w:sz w:val="22"/>
                <w:szCs w:val="22"/>
              </w:rPr>
              <w:t>…</w:t>
            </w:r>
          </w:p>
          <w:p w14:paraId="1B2F4A3A" w14:textId="77777777" w:rsidR="00564726" w:rsidRPr="00E77AD0" w:rsidRDefault="0056472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64726" w:rsidRPr="00E65594" w14:paraId="3A0F8CCD" w14:textId="77777777" w:rsidTr="008042A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71CB" w14:textId="318018CE" w:rsidR="00564726" w:rsidRPr="00E77AD0" w:rsidRDefault="00F56C20" w:rsidP="00E65594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Działania</w:t>
            </w:r>
            <w:r w:rsidR="00F64C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</w:t>
            </w:r>
            <w:r w:rsidR="00E77AD0"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budowani</w:t>
            </w:r>
            <w:r w:rsidR="00F64C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="00E77AD0"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zdolności IT</w:t>
            </w:r>
            <w:r w:rsidR="0095376B"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E77AD0" w:rsidDel="00F56C2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E77AD0">
              <w:rPr>
                <w:rFonts w:asciiTheme="minorHAnsi" w:hAnsiTheme="minorHAnsi" w:cs="Calibri"/>
                <w:sz w:val="22"/>
                <w:szCs w:val="22"/>
              </w:rPr>
              <w:br/>
              <w:t>…</w:t>
            </w:r>
          </w:p>
          <w:p w14:paraId="27992AE6" w14:textId="019966C0" w:rsidR="00564726" w:rsidRPr="00E77AD0" w:rsidRDefault="00564726" w:rsidP="00E6559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77AD0" w:rsidRPr="00E65594" w14:paraId="3761E78D" w14:textId="77777777" w:rsidTr="008042A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4D59C" w14:textId="4C2DEAD7" w:rsidR="00E77AD0" w:rsidRPr="00E77AD0" w:rsidRDefault="00E77AD0" w:rsidP="00E77AD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Działania </w:t>
            </w:r>
            <w:r w:rsidR="00F64C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wizyty studyjne:</w:t>
            </w:r>
            <w:r w:rsidRPr="00E77AD0" w:rsidDel="00F56C2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E77AD0">
              <w:rPr>
                <w:rFonts w:asciiTheme="minorHAnsi" w:hAnsiTheme="minorHAnsi" w:cs="Calibri"/>
                <w:sz w:val="22"/>
                <w:szCs w:val="22"/>
              </w:rPr>
              <w:br/>
              <w:t>…</w:t>
            </w:r>
          </w:p>
          <w:p w14:paraId="741727E1" w14:textId="77777777" w:rsidR="00E77AD0" w:rsidRPr="00E77AD0" w:rsidRDefault="00E77AD0" w:rsidP="00E655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A7B07" w:rsidRPr="00E65594" w14:paraId="79D5C48A" w14:textId="77777777" w:rsidTr="008042A6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3E16B15" w14:textId="77777777" w:rsidR="007A7B07" w:rsidRPr="00E65594" w:rsidRDefault="007A7B07" w:rsidP="00E6559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E65594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E65594">
              <w:rPr>
                <w:rFonts w:asciiTheme="minorHAnsi" w:hAnsiTheme="minorHAnsi" w:cs="Arial"/>
              </w:rPr>
              <w:t xml:space="preserve"> </w:t>
            </w:r>
            <w:r w:rsidRPr="00E65594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8E1E004" w14:textId="5094EC50" w:rsidR="007A7B07" w:rsidRPr="00E65594" w:rsidRDefault="007A7B07" w:rsidP="00E6559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7C3A9BBD" w14:textId="6F75AA54" w:rsidR="0018096D" w:rsidRPr="00E65594" w:rsidRDefault="0018096D" w:rsidP="00E6559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9727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2388"/>
        <w:gridCol w:w="883"/>
        <w:gridCol w:w="775"/>
        <w:gridCol w:w="555"/>
        <w:gridCol w:w="883"/>
        <w:gridCol w:w="775"/>
        <w:gridCol w:w="555"/>
        <w:gridCol w:w="883"/>
        <w:gridCol w:w="775"/>
        <w:gridCol w:w="467"/>
      </w:tblGrid>
      <w:tr w:rsidR="0018096D" w:rsidRPr="00E65594" w14:paraId="31CA0A0B" w14:textId="77777777" w:rsidTr="00DA15F3">
        <w:trPr>
          <w:trHeight w:val="531"/>
        </w:trPr>
        <w:tc>
          <w:tcPr>
            <w:tcW w:w="97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992456A" w14:textId="0EE33D7B" w:rsidR="0018096D" w:rsidRPr="00E65594" w:rsidRDefault="0018096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Rozliczenie wydatków za …....  </w:t>
            </w:r>
            <w:r w:rsidRPr="00E65594">
              <w:rPr>
                <w:rFonts w:asciiTheme="minorHAnsi" w:hAnsiTheme="minorHAnsi" w:cstheme="minorHAnsi"/>
                <w:sz w:val="22"/>
                <w:szCs w:val="22"/>
              </w:rPr>
              <w:t>(od MM.RRRR do MM.RRRR)</w:t>
            </w:r>
          </w:p>
          <w:p w14:paraId="19C4E676" w14:textId="02C7E153" w:rsidR="00005528" w:rsidRPr="00E65594" w:rsidRDefault="00005528">
            <w:pPr>
              <w:pStyle w:val="Akapitzlist"/>
              <w:rPr>
                <w:rFonts w:asciiTheme="minorHAnsi" w:hAnsiTheme="minorHAnsi" w:cstheme="minorHAnsi"/>
                <w:sz w:val="18"/>
                <w:szCs w:val="18"/>
              </w:rPr>
            </w:pPr>
            <w:r w:rsidRPr="00E65594">
              <w:rPr>
                <w:rFonts w:asciiTheme="minorHAnsi" w:hAnsiTheme="minorHAnsi" w:cstheme="minorHAnsi"/>
                <w:sz w:val="18"/>
                <w:szCs w:val="18"/>
              </w:rPr>
              <w:t xml:space="preserve">(tabelę należy wypełnić również w pliku edytowalnym </w:t>
            </w:r>
            <w:proofErr w:type="spellStart"/>
            <w:r w:rsidRPr="00E65594">
              <w:rPr>
                <w:rFonts w:asciiTheme="minorHAnsi" w:hAnsiTheme="minorHAnsi" w:cstheme="minorHAnsi"/>
                <w:sz w:val="18"/>
                <w:szCs w:val="18"/>
              </w:rPr>
              <w:t>excel</w:t>
            </w:r>
            <w:proofErr w:type="spellEnd"/>
            <w:r w:rsidR="0095376B">
              <w:rPr>
                <w:rFonts w:asciiTheme="minorHAnsi" w:hAnsiTheme="minorHAnsi" w:cstheme="minorHAnsi"/>
                <w:sz w:val="18"/>
                <w:szCs w:val="18"/>
              </w:rPr>
              <w:t xml:space="preserve"> razem ze szczegółową kalkulacją kosztów</w:t>
            </w:r>
            <w:r w:rsidRPr="00E6559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18096D" w:rsidRPr="00E65594" w14:paraId="5E657E1B" w14:textId="77777777" w:rsidTr="00DA15F3">
        <w:trPr>
          <w:trHeight w:val="285"/>
        </w:trPr>
        <w:tc>
          <w:tcPr>
            <w:tcW w:w="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F02548" w14:textId="77777777" w:rsidR="0018096D" w:rsidRPr="00E65594" w:rsidRDefault="0018096D" w:rsidP="00E655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D31A77" w14:textId="77777777" w:rsidR="0018096D" w:rsidRPr="00E65594" w:rsidRDefault="0018096D" w:rsidP="00E655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kosztu</w:t>
            </w:r>
          </w:p>
        </w:tc>
        <w:tc>
          <w:tcPr>
            <w:tcW w:w="655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6AB22DE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[PLN]</w:t>
            </w:r>
          </w:p>
        </w:tc>
      </w:tr>
      <w:tr w:rsidR="0018096D" w:rsidRPr="00E65594" w14:paraId="1D192056" w14:textId="77777777" w:rsidTr="00DA15F3">
        <w:trPr>
          <w:trHeight w:val="1289"/>
        </w:trPr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3BB61" w14:textId="77777777" w:rsidR="0018096D" w:rsidRPr="00E65594" w:rsidRDefault="001809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875D2" w14:textId="77777777" w:rsidR="0018096D" w:rsidRPr="00E65594" w:rsidRDefault="001809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16ACBD40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Koszty zgodnie z umową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7BE5106C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Koszty faktycznie poniesione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1DB3FDB7" w14:textId="3378E275" w:rsidR="0018096D" w:rsidRPr="00E65594" w:rsidRDefault="001809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Różnica między kosztami z umowy </w:t>
            </w:r>
            <w:r w:rsidR="000278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faktycznie poniesionymi</w:t>
            </w:r>
          </w:p>
        </w:tc>
      </w:tr>
      <w:tr w:rsidR="0018096D" w:rsidRPr="00E65594" w14:paraId="109D4981" w14:textId="77777777" w:rsidTr="00DA15F3">
        <w:trPr>
          <w:trHeight w:val="295"/>
        </w:trPr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A4853" w14:textId="77777777" w:rsidR="0018096D" w:rsidRPr="00E65594" w:rsidRDefault="001809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B58421" w14:textId="77777777" w:rsidR="0018096D" w:rsidRPr="00E65594" w:rsidRDefault="001809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9A8FA6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85ACD9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44B6A2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1F285D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5C4483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BD2F6E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D160A3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75003E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59718C1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</w:tr>
      <w:tr w:rsidR="0018096D" w:rsidRPr="00E65594" w14:paraId="6F180380" w14:textId="77777777" w:rsidTr="00DA15F3">
        <w:trPr>
          <w:trHeight w:val="29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19A5D6" w14:textId="77777777" w:rsidR="0018096D" w:rsidRPr="00E65594" w:rsidRDefault="0018096D" w:rsidP="00E655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893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5BFC09FD" w14:textId="77777777" w:rsidR="0018096D" w:rsidRPr="00E65594" w:rsidRDefault="0018096D" w:rsidP="00E655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Koszty realizacji działań</w:t>
            </w:r>
          </w:p>
        </w:tc>
      </w:tr>
      <w:tr w:rsidR="0018096D" w:rsidRPr="00E65594" w14:paraId="6E283746" w14:textId="77777777" w:rsidTr="00DA15F3">
        <w:trPr>
          <w:trHeight w:val="285"/>
        </w:trPr>
        <w:tc>
          <w:tcPr>
            <w:tcW w:w="972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B487A" w14:textId="139C3552" w:rsidR="0018096D" w:rsidRPr="00E65594" w:rsidRDefault="0018096D" w:rsidP="00E655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I.  </w:t>
            </w:r>
            <w:r w:rsidR="0002787A"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Działania badawczo-analityczne:</w:t>
            </w:r>
          </w:p>
        </w:tc>
      </w:tr>
      <w:tr w:rsidR="0018096D" w:rsidRPr="00E65594" w14:paraId="31298452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7929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I.1.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CFC5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Działanie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98830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2BF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7CF3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251E1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36F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627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8A6D0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CB3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1A16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2087FAA0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1575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I.1.1.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F0E9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F3F87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63D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FA7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F27CC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627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35D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02709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2C5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E239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43BFD04C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8A65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I.1.2.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F5FE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4FF0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26C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969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66D11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B48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6FF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36372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175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EDFE3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72A53160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BC5E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23F0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0741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A89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7E7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BF05C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6543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826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8957D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D17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E72C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27F90352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1301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I.2.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F332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Działanie 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3372D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A73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800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A6973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012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F50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D5445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ABC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6F38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581A1874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17A4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I.2.1.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A08F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C04759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DA0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11D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6F6AC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09D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388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CA481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8B4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7CC0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4135197C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0F07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I.2.2.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672B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ACBE8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109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99D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92918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6EA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628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41793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089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D871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79477E6F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7B7F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7B9F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805D5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1053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16B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F07CA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484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246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F7889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ADA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399F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0489239F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6E5F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I.3.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0AB3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Działanie 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C6D3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97F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E4E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0D180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BC6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D9A3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D51A7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B979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93A2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5C40A490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2D62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I.3.1.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B8EE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0625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9D2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5F7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E7918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C973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1FB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6C684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39A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53E3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63E5C2E1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0753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I.3.2.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BAEB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692F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5C5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CE0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C29FA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B8B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FF4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2BF70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A68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42F4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491A6D7D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0BA8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E4F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9E51F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713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621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A98E1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75E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C4B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FB5C1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019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B6F5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46AD7248" w14:textId="77777777" w:rsidTr="00DA15F3">
        <w:trPr>
          <w:trHeight w:val="295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5E71FF1" w14:textId="77777777" w:rsidR="0018096D" w:rsidRPr="00E65594" w:rsidRDefault="0018096D" w:rsidP="00E655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dla działań rodzaju 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C1179F" w14:textId="77777777" w:rsidR="0018096D" w:rsidRPr="00E65594" w:rsidRDefault="0018096D" w:rsidP="00E6559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B41C0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34C2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C217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CDB2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BF2F1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7D943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ABD12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284AB53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101CCCC0" w14:textId="77777777" w:rsidTr="00DA15F3">
        <w:trPr>
          <w:trHeight w:val="295"/>
        </w:trPr>
        <w:tc>
          <w:tcPr>
            <w:tcW w:w="97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619EA" w14:textId="1F16DEED" w:rsidR="0018096D" w:rsidRPr="0002787A" w:rsidRDefault="0018096D" w:rsidP="00E65594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II. </w:t>
            </w:r>
            <w:r w:rsidR="0002787A"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Działania szkoleniowo-doradcze:</w:t>
            </w:r>
          </w:p>
        </w:tc>
      </w:tr>
      <w:tr w:rsidR="0018096D" w:rsidRPr="00E65594" w14:paraId="305C44B2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91B4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II.1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89D2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Działanie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D188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BC3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EEB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FD6B19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73A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91C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B45D6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17A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8366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7F5A4A93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1F61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II.1.1.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A75A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C4FCB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BEB9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6D7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103E4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D6E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42D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4C74B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709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658D3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5E86EB01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E4E2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II.1.2.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9922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7577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26D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62F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80966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8A2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DA1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C267E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A279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DAD1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00B78510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6B6A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AA7C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C1CF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A88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7F3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693219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C4D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660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1B955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8F7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944F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60854E3D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5550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8EC4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Działanie 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ADD1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A28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19E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061B9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436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B44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0A7949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CFC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E81C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017BDFB0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54AC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II.2.1.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3483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A339F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914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DEE9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89635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D50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68A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EF6CC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35E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BC5B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33C6F405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01E3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II.2.2.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159E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41D9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E04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AC4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113CD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F98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2EF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73B1C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ABA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F4AD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01C80FE1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3C74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29C7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75FA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6C6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9AB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DCDB6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39E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CB4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094E8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2BD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F987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37E26781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E2B5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II.3.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2DE6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Działanie 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8899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AF0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BB1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F53EC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9289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677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25F87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766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EFAA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19F78F10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985C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II.3.1.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A265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0AD2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387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120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66BC5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C80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2C8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70266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A0C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9C35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65ACD84D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23F7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II.3.2.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9BB1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98A6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491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F5B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CC43F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8C4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792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0E971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AB0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C712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3045E42C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EF98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6A18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8E65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BC3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8CE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7333D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A85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B92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5B7CD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06B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9ACC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0C69AFCC" w14:textId="77777777" w:rsidTr="00DA15F3">
        <w:trPr>
          <w:trHeight w:val="295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44F4753" w14:textId="77777777" w:rsidR="0018096D" w:rsidRPr="00E65594" w:rsidRDefault="0018096D" w:rsidP="00E655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dla działań rodzaju II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FFEBC" w14:textId="77777777" w:rsidR="0018096D" w:rsidRPr="00E65594" w:rsidRDefault="0018096D" w:rsidP="00E6559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C6C5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5B4D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97E83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B4315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69D39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5A3E6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956E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F26BE9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3E6EAB55" w14:textId="77777777" w:rsidTr="00DA15F3">
        <w:trPr>
          <w:trHeight w:val="295"/>
        </w:trPr>
        <w:tc>
          <w:tcPr>
            <w:tcW w:w="97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9E6F9" w14:textId="41E19404" w:rsidR="0018096D" w:rsidRPr="00E65594" w:rsidRDefault="0018096D" w:rsidP="00E655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III. </w:t>
            </w:r>
            <w:r w:rsidR="0002787A"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Działania </w:t>
            </w:r>
            <w:r w:rsidR="00F64C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="0002787A"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budowani</w:t>
            </w:r>
            <w:r w:rsidR="00F64C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="0002787A"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zdolności IT:</w:t>
            </w:r>
          </w:p>
        </w:tc>
      </w:tr>
      <w:tr w:rsidR="0018096D" w:rsidRPr="00E65594" w14:paraId="1401941D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C3A8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CD77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Działanie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4020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CDE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2C8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D6ED0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C3D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EB1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A293B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B75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7695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42C55618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DE06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III.1.1.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5C94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696FC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399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A82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1A9B49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257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5B2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B8646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5B3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9509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27310EC1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BB20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III.1.2.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7D63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612B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92F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9B79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61473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4BF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084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5807D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118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7785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08B3915F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D7D5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D86E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96A37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EC3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C79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71660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7A93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DA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789A1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8C8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B687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7ABA491D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B1D1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III.2.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83A2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Działanie 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C962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0CE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24D3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E5BF3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97E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E9C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15835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406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E7D5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5727E971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E2AE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III.2.1.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24DF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F5BE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4F9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378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8B205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CC8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D9E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76FC03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F1C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F493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45287735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6B91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III.2.2.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7983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C564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CAC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AD6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4206F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BEB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9CA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252CD3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6E0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BA29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40166071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00A0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C1D4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EDBB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3B4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865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8C250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555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C5F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BF524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3FD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1F0F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3915F2E9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9CC1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III.3.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5973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Działanie 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4799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E73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A30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E7693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2D7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F69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ADF09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C6F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8A95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6DD05EE7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9469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III.3.1.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49BA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AF264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7D7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E18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E99A5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9C9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B05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18BEC3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31D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4716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517192C5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AADE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III.3.2.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F6AB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BC6E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678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6BF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4B352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C86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F52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A8BBE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60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ACC6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50C23391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5E3F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3FB8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6D75D3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DC6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DA9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88F96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BC2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192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03AF5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385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DF66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73225406" w14:textId="77777777" w:rsidTr="00DA15F3">
        <w:trPr>
          <w:trHeight w:val="295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412854" w14:textId="77777777" w:rsidR="0018096D" w:rsidRPr="00E65594" w:rsidRDefault="0018096D" w:rsidP="00E655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dla działań rodzaju III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4F282" w14:textId="77777777" w:rsidR="0018096D" w:rsidRPr="00E65594" w:rsidRDefault="0018096D" w:rsidP="00E6559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856D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777D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7DBD8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E0F3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A528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3DAD1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25F1D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0BCB96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2787A" w:rsidRPr="00E65594" w14:paraId="3D8B760E" w14:textId="77777777" w:rsidTr="000758E8">
        <w:trPr>
          <w:trHeight w:val="295"/>
        </w:trPr>
        <w:tc>
          <w:tcPr>
            <w:tcW w:w="97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9DC76" w14:textId="2037155B" w:rsidR="0002787A" w:rsidRPr="00E65594" w:rsidRDefault="0002787A" w:rsidP="000758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Działania </w:t>
            </w:r>
            <w:r w:rsidR="00F64C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77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wizyty studyjne:</w:t>
            </w:r>
          </w:p>
        </w:tc>
      </w:tr>
      <w:tr w:rsidR="0002787A" w:rsidRPr="00E65594" w14:paraId="3957EE46" w14:textId="77777777" w:rsidTr="000758E8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D319" w14:textId="3F445309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4204" w14:textId="77777777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Działanie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08EC8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8E42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60A1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4FD47B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6447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B95C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49AF6C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BA7E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E6224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2787A" w:rsidRPr="00E65594" w14:paraId="7EA879EF" w14:textId="77777777" w:rsidTr="000758E8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BC2F" w14:textId="2666D027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.1.1.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3F39" w14:textId="77777777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25A22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7775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AAAF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6FB39F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AF81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D26A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03EB3A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C4D2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28155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2787A" w:rsidRPr="00E65594" w14:paraId="408B913D" w14:textId="77777777" w:rsidTr="000758E8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C0C9" w14:textId="7639B9E0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.1.2.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9557" w14:textId="77777777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481EE4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0D6E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37DD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41D95A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10CA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C69D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3C3579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44E4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BA1D1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2787A" w:rsidRPr="00E65594" w14:paraId="1224200F" w14:textId="77777777" w:rsidTr="000758E8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A17C" w14:textId="77777777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E119" w14:textId="77777777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247C2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C8D9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11E9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F8F2C2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D185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BB5F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F82679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A634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D0635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2787A" w:rsidRPr="00E65594" w14:paraId="2D275A70" w14:textId="77777777" w:rsidTr="000758E8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9C38" w14:textId="33EA0CFB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.2.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CFBB" w14:textId="77777777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Działanie 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D2C66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1B72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CED1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04D8B4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54BF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F7D6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DD750D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694A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3FABF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2787A" w:rsidRPr="00E65594" w14:paraId="58A6C82B" w14:textId="77777777" w:rsidTr="000758E8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477D" w14:textId="6DBE07B4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.2.1.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6739" w14:textId="77777777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089CE5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D6F6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4E18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86C76F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E090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DC16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5427C9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2429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30013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2787A" w:rsidRPr="00E65594" w14:paraId="7396E883" w14:textId="77777777" w:rsidTr="000758E8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0FB6" w14:textId="7C85A68B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.2.2.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76C8" w14:textId="77777777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EEC34E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495A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B624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3988FB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B49D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C40D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7EF878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F3F4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1A1C0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2787A" w:rsidRPr="00E65594" w14:paraId="111A5C43" w14:textId="77777777" w:rsidTr="000758E8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D868" w14:textId="77777777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176E" w14:textId="77777777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307DFF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91D5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44F5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1B6E21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BD09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BBF8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53C754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97C4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5012A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2787A" w:rsidRPr="00E65594" w14:paraId="4AB9F97B" w14:textId="77777777" w:rsidTr="000758E8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2C10" w14:textId="7030CD9A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.3.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44B7" w14:textId="77777777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Działanie 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617B1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BAC4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C666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2BFEB0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724A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5E3E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8B56F3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8DBB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11686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2787A" w:rsidRPr="00E65594" w14:paraId="052DD7CE" w14:textId="77777777" w:rsidTr="000758E8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C59D" w14:textId="2B72911C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.3.1.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0162" w14:textId="77777777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C7F546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751E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CEF4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460BF5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7B04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0719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55F7DC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B272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4C59D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2787A" w:rsidRPr="00E65594" w14:paraId="71B59EC0" w14:textId="77777777" w:rsidTr="000758E8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9D0D" w14:textId="4E9E43D7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.3.2.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E3CC" w14:textId="77777777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ECEE6A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222B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6DF0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00715F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1F01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4CDF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15C2E1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109A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395C5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2787A" w:rsidRPr="00E65594" w14:paraId="1882CD3D" w14:textId="77777777" w:rsidTr="000758E8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1313" w14:textId="77777777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AC52" w14:textId="77777777" w:rsidR="0002787A" w:rsidRPr="00E65594" w:rsidRDefault="0002787A" w:rsidP="00075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FBF9F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1DF0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5E99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5DE854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A2B4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921B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3DF0EB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62C6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A4C6D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2787A" w:rsidRPr="00E65594" w14:paraId="2D1D26C4" w14:textId="77777777" w:rsidTr="000758E8">
        <w:trPr>
          <w:trHeight w:val="295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085641" w14:textId="7E7875C3" w:rsidR="0002787A" w:rsidRPr="00E65594" w:rsidRDefault="0002787A" w:rsidP="000758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dla działań rodzaju 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1E52F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239BB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0D85F1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81B36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8A3FC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D7CB51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9FDB4A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C58E9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EDBB0DE" w14:textId="77777777" w:rsidR="0002787A" w:rsidRPr="00E65594" w:rsidRDefault="0002787A" w:rsidP="000758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3974DAD9" w14:textId="77777777" w:rsidTr="00DA15F3">
        <w:trPr>
          <w:trHeight w:val="295"/>
        </w:trPr>
        <w:tc>
          <w:tcPr>
            <w:tcW w:w="3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FE6AAF" w14:textId="576CFAFA" w:rsidR="0018096D" w:rsidRPr="00E65594" w:rsidRDefault="0018096D" w:rsidP="00E655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kosztów realizacji działań I + II + III</w:t>
            </w:r>
            <w:r w:rsidR="000278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+ IV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4F82D4" w14:textId="77777777" w:rsidR="0018096D" w:rsidRPr="00E65594" w:rsidRDefault="0018096D" w:rsidP="00E6559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5AF54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7F8A3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E6446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DA4CB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BE4F6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97929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AA0A0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050DE8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58B4FAAC" w14:textId="77777777" w:rsidTr="00DA15F3">
        <w:trPr>
          <w:trHeight w:val="29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8475" w14:textId="77777777" w:rsidR="0018096D" w:rsidRPr="00E65594" w:rsidRDefault="0018096D" w:rsidP="00E6559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6BA0" w14:textId="77777777" w:rsidR="0018096D" w:rsidRPr="00E65594" w:rsidRDefault="0018096D" w:rsidP="00E6559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9AEA" w14:textId="77777777" w:rsidR="0018096D" w:rsidRPr="00E65594" w:rsidRDefault="0018096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C8EB" w14:textId="77777777" w:rsidR="0018096D" w:rsidRPr="00E65594" w:rsidRDefault="0018096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69CC" w14:textId="77777777" w:rsidR="0018096D" w:rsidRDefault="0018096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33C2B8F" w14:textId="77777777" w:rsidR="00050DE1" w:rsidRDefault="00050DE1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BF9D8F4" w14:textId="77777777" w:rsidR="00050DE1" w:rsidRDefault="00050DE1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77F62D7" w14:textId="77777777" w:rsidR="00050DE1" w:rsidRDefault="00050DE1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5B0E8E3" w14:textId="77777777" w:rsidR="00050DE1" w:rsidRDefault="00050DE1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02C5771" w14:textId="77777777" w:rsidR="00050DE1" w:rsidRDefault="00050DE1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3AB8DD4" w14:textId="77777777" w:rsidR="00050DE1" w:rsidRDefault="00050DE1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B0EA4E7" w14:textId="1023421A" w:rsidR="00050DE1" w:rsidRPr="00E65594" w:rsidRDefault="00050DE1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2157" w14:textId="77777777" w:rsidR="0018096D" w:rsidRPr="00E65594" w:rsidRDefault="0018096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BDE8" w14:textId="77777777" w:rsidR="0018096D" w:rsidRPr="00E65594" w:rsidRDefault="0018096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22B4" w14:textId="77777777" w:rsidR="0018096D" w:rsidRPr="00E65594" w:rsidRDefault="0018096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40CA" w14:textId="77777777" w:rsidR="0018096D" w:rsidRPr="00E65594" w:rsidRDefault="0018096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405B" w14:textId="77777777" w:rsidR="0018096D" w:rsidRPr="00E65594" w:rsidRDefault="0018096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94A9" w14:textId="77777777" w:rsidR="0018096D" w:rsidRPr="00E65594" w:rsidRDefault="0018096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8096D" w:rsidRPr="00E65594" w14:paraId="0512B562" w14:textId="77777777" w:rsidTr="00DA15F3">
        <w:trPr>
          <w:trHeight w:val="285"/>
        </w:trPr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018C40" w14:textId="77777777" w:rsidR="0018096D" w:rsidRPr="00E65594" w:rsidRDefault="0018096D" w:rsidP="00E655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6E3F15" w14:textId="77777777" w:rsidR="0018096D" w:rsidRPr="00E65594" w:rsidRDefault="0018096D" w:rsidP="00E655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kosztu</w:t>
            </w:r>
          </w:p>
        </w:tc>
        <w:tc>
          <w:tcPr>
            <w:tcW w:w="655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076B537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[PLN]</w:t>
            </w:r>
          </w:p>
        </w:tc>
      </w:tr>
      <w:tr w:rsidR="0018096D" w:rsidRPr="00E65594" w14:paraId="3642C1BC" w14:textId="77777777" w:rsidTr="00DA15F3">
        <w:trPr>
          <w:trHeight w:val="1289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2AA2" w14:textId="77777777" w:rsidR="0018096D" w:rsidRPr="00E65594" w:rsidRDefault="001809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699F" w14:textId="77777777" w:rsidR="0018096D" w:rsidRPr="00E65594" w:rsidRDefault="001809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3DD5F9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Koszty zgodnie z umową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4689CD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Koszty faktycznie poniesione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152136DF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Różnica między kosztami z umowy a kosztami faktycznie poniesionymi</w:t>
            </w:r>
          </w:p>
        </w:tc>
      </w:tr>
      <w:tr w:rsidR="0018096D" w:rsidRPr="00E65594" w14:paraId="21733BF9" w14:textId="77777777" w:rsidTr="00DA15F3">
        <w:trPr>
          <w:trHeight w:val="285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1008" w14:textId="77777777" w:rsidR="0018096D" w:rsidRPr="00E65594" w:rsidRDefault="001809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C85D" w14:textId="77777777" w:rsidR="0018096D" w:rsidRPr="00E65594" w:rsidRDefault="001809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A1803D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C15FBB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824BEB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A75F0C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F61FAF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2A4BA0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A404CD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5917D8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6F49E8B" w14:textId="77777777" w:rsidR="0018096D" w:rsidRPr="00E65594" w:rsidRDefault="001809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</w:tr>
      <w:tr w:rsidR="0018096D" w:rsidRPr="00E65594" w14:paraId="00E38C8C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D09480" w14:textId="11FFBB0F" w:rsidR="0018096D" w:rsidRPr="00E65594" w:rsidRDefault="0018096D" w:rsidP="00E655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  <w:r w:rsidR="004736E0"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48DDD28F" w14:textId="77777777" w:rsidR="0018096D" w:rsidRPr="00E65594" w:rsidRDefault="0018096D" w:rsidP="00E655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Koszty administracyjne</w:t>
            </w:r>
          </w:p>
        </w:tc>
      </w:tr>
      <w:tr w:rsidR="0018096D" w:rsidRPr="00E65594" w14:paraId="5911C5F5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8D1C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B. 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3222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2501D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F2E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77D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09613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8873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54D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222E6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CF6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0B16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32778AD8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1B2D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B.2.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58A6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9CC733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C2C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F83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ACA77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C85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51C0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7709B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937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E329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697B5949" w14:textId="77777777" w:rsidTr="00DA15F3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5EF4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925B" w14:textId="77777777" w:rsidR="0018096D" w:rsidRPr="00E65594" w:rsidRDefault="0018096D" w:rsidP="00E65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C6D1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23B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FB3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DB881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675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788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848E4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6089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860E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7F7974A2" w14:textId="77777777" w:rsidTr="00DA15F3">
        <w:trPr>
          <w:trHeight w:val="295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D22A8" w14:textId="77777777" w:rsidR="0018096D" w:rsidRPr="00E65594" w:rsidRDefault="0018096D" w:rsidP="00E655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kosztów administracyjnych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C75867" w14:textId="77777777" w:rsidR="0018096D" w:rsidRPr="00E65594" w:rsidRDefault="0018096D" w:rsidP="00E6559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974B4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30815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DDF10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750D2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5BEE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F9467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0ECA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D5420C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70EA3C7E" w14:textId="77777777" w:rsidTr="00DA15F3">
        <w:trPr>
          <w:trHeight w:val="295"/>
        </w:trPr>
        <w:tc>
          <w:tcPr>
            <w:tcW w:w="3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7C79F6" w14:textId="77777777" w:rsidR="0018096D" w:rsidRPr="00E65594" w:rsidRDefault="0018096D" w:rsidP="00E655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wszystkich kosztów realizacji zadania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5FD02C" w14:textId="77777777" w:rsidR="0018096D" w:rsidRPr="00E65594" w:rsidRDefault="0018096D" w:rsidP="00E6559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C200E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AA4EE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A0CBDB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B95A49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C99888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ED768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E983D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74BFA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502B772E" w14:textId="77777777" w:rsidTr="00DA15F3">
        <w:trPr>
          <w:trHeight w:val="285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51F9626" w14:textId="77777777" w:rsidR="0018096D" w:rsidRPr="00E65594" w:rsidRDefault="0018096D" w:rsidP="00E655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tym z dotacji: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D00AB2" w14:textId="77777777" w:rsidR="0018096D" w:rsidRPr="00E65594" w:rsidRDefault="0018096D" w:rsidP="00E6559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370EC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3FBAE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F1B6A9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9589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7CE7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4803D2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C7544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EF9CC9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44B304E6" w14:textId="77777777" w:rsidTr="00DA15F3">
        <w:trPr>
          <w:trHeight w:val="285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F8F4" w14:textId="77777777" w:rsidR="0018096D" w:rsidRPr="00E65594" w:rsidRDefault="0018096D" w:rsidP="00E6559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Transza nr ….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668EE" w14:textId="77777777" w:rsidR="0018096D" w:rsidRPr="00E65594" w:rsidRDefault="0018096D" w:rsidP="00E6559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467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1B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D80AD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7149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F5C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1CC1AA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5F96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5EC9D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36EA0603" w14:textId="77777777" w:rsidTr="00DA15F3">
        <w:trPr>
          <w:trHeight w:val="285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B86F" w14:textId="77777777" w:rsidR="0018096D" w:rsidRPr="00E65594" w:rsidRDefault="0018096D" w:rsidP="00E6559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 xml:space="preserve">Transza nr ….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33BBD" w14:textId="77777777" w:rsidR="0018096D" w:rsidRPr="00E65594" w:rsidRDefault="0018096D" w:rsidP="00E6559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B1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CB7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CE8E53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A8B3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846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CDB97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121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D6F0C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8096D" w:rsidRPr="00E65594" w14:paraId="1B1433FD" w14:textId="77777777" w:rsidTr="00DA15F3">
        <w:trPr>
          <w:trHeight w:val="295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F5753C" w14:textId="77777777" w:rsidR="0018096D" w:rsidRPr="00E65594" w:rsidRDefault="0018096D" w:rsidP="00E655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tym z pozostałych środków: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F57F6" w14:textId="77777777" w:rsidR="0018096D" w:rsidRPr="00E65594" w:rsidRDefault="0018096D" w:rsidP="00E6559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E580E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84C2D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337CF5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DAE74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A5DBF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B5EC7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FAB79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C71F6C1" w14:textId="77777777" w:rsidR="0018096D" w:rsidRPr="00E65594" w:rsidRDefault="001809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655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1BCE1771" w14:textId="4C65F9A1" w:rsidR="004F0ABD" w:rsidRPr="00E65594" w:rsidRDefault="004F0ABD" w:rsidP="00E6559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7F267C70" w14:textId="0280C48F" w:rsidR="004F0ABD" w:rsidRPr="00E65594" w:rsidRDefault="004F0ABD" w:rsidP="00E6559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21015CC5" w14:textId="77777777" w:rsidR="004F0ABD" w:rsidRPr="00E65594" w:rsidRDefault="004F0AB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157" w:type="pct"/>
        <w:tblInd w:w="-1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97"/>
        <w:gridCol w:w="6288"/>
        <w:gridCol w:w="1217"/>
        <w:gridCol w:w="1494"/>
      </w:tblGrid>
      <w:tr w:rsidR="007A7B07" w:rsidRPr="00E65594" w14:paraId="4830651F" w14:textId="77777777" w:rsidTr="00DA15F3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E7ACDA6" w14:textId="77777777" w:rsidR="007A7B07" w:rsidRPr="00E65594" w:rsidRDefault="007A7B07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7A7B07" w:rsidRPr="00E65594" w14:paraId="6F627B97" w14:textId="77777777" w:rsidTr="00DA15F3">
        <w:trPr>
          <w:trHeight w:val="781"/>
        </w:trPr>
        <w:tc>
          <w:tcPr>
            <w:tcW w:w="19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A42E02" w14:textId="77777777" w:rsidR="007A7B07" w:rsidRPr="00E65594" w:rsidRDefault="007A7B07" w:rsidP="00E6559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85AABD" w14:textId="77777777" w:rsidR="007A7B07" w:rsidRPr="00E65594" w:rsidRDefault="007A7B07" w:rsidP="00E655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F3EE5A" w14:textId="77777777" w:rsidR="007A7B07" w:rsidRPr="00E65594" w:rsidRDefault="007A7B0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0BB66F" w14:textId="77777777" w:rsidR="007A7B07" w:rsidRPr="00E65594" w:rsidRDefault="007A7B07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7A7B07" w:rsidRPr="00E65594" w14:paraId="7B058476" w14:textId="77777777" w:rsidTr="00DA15F3">
        <w:trPr>
          <w:trHeight w:val="103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2C43B2" w14:textId="77777777" w:rsidR="007A7B07" w:rsidRPr="00E65594" w:rsidRDefault="007A7B07" w:rsidP="00E6559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2DD69C" w14:textId="77777777" w:rsidR="007A7B07" w:rsidRPr="00E65594" w:rsidRDefault="007A7B07" w:rsidP="00E655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8EFB6F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50A638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7A7B07" w:rsidRPr="00E65594" w14:paraId="7AF9502A" w14:textId="77777777" w:rsidTr="00DA15F3">
        <w:trPr>
          <w:trHeight w:val="65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B7A612" w14:textId="77777777" w:rsidR="007A7B07" w:rsidRPr="00E65594" w:rsidRDefault="007A7B0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6AB61D" w14:textId="77777777" w:rsidR="007A7B07" w:rsidRPr="00E65594" w:rsidRDefault="007A7B0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D94B80" w14:textId="77777777" w:rsidR="007A7B07" w:rsidRPr="00E65594" w:rsidRDefault="007A7B0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6CF5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AA56E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7A7B07" w:rsidRPr="00E65594" w14:paraId="7BF52CF0" w14:textId="77777777" w:rsidTr="00DA15F3">
        <w:trPr>
          <w:trHeight w:val="70"/>
        </w:trPr>
        <w:tc>
          <w:tcPr>
            <w:tcW w:w="1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8547FA" w14:textId="77777777" w:rsidR="007A7B07" w:rsidRPr="00E65594" w:rsidRDefault="007A7B0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27313E" w14:textId="77777777" w:rsidR="007A7B07" w:rsidRPr="00E65594" w:rsidRDefault="007A7B0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98CED3" w14:textId="77777777" w:rsidR="007A7B07" w:rsidRPr="00E65594" w:rsidRDefault="007A7B0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432A13" w14:textId="3CCD8D44" w:rsidR="007A7B07" w:rsidRPr="00E65594" w:rsidRDefault="00D12FA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B2084C" w14:textId="417ADCB3" w:rsidR="00D12FA5" w:rsidRPr="00E65594" w:rsidRDefault="00D12FA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Nie dotyczy</w:t>
            </w:r>
            <w:r w:rsidR="007A7B07"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</w:p>
        </w:tc>
      </w:tr>
      <w:tr w:rsidR="007A7B07" w:rsidRPr="00E65594" w14:paraId="2F4CDEA9" w14:textId="77777777" w:rsidTr="00DA15F3">
        <w:trPr>
          <w:trHeight w:val="70"/>
        </w:trPr>
        <w:tc>
          <w:tcPr>
            <w:tcW w:w="1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C9F185" w14:textId="77777777" w:rsidR="007A7B07" w:rsidRPr="00E65594" w:rsidRDefault="007A7B0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433861" w14:textId="77777777" w:rsidR="007A7B07" w:rsidRPr="00E65594" w:rsidRDefault="007A7B0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D6E2DD" w14:textId="77777777" w:rsidR="007A7B07" w:rsidRPr="00E65594" w:rsidRDefault="007A7B0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1B45" w14:textId="75A53529" w:rsidR="007A7B07" w:rsidRPr="00E65594" w:rsidRDefault="006D789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Nie dotyczy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84D786" w14:textId="1A12E894" w:rsidR="007A7B07" w:rsidRPr="00E65594" w:rsidRDefault="006D789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Nie dotyczy</w:t>
            </w:r>
          </w:p>
        </w:tc>
      </w:tr>
      <w:tr w:rsidR="007A7B07" w:rsidRPr="00E65594" w14:paraId="0EBD12B0" w14:textId="77777777" w:rsidTr="00DA15F3">
        <w:trPr>
          <w:trHeight w:val="124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06CEF7" w14:textId="77777777" w:rsidR="007A7B07" w:rsidRPr="00E65594" w:rsidRDefault="007A7B07" w:rsidP="00E6559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73E9DD8" w14:textId="77777777" w:rsidR="007A7B07" w:rsidRPr="00E65594" w:rsidRDefault="007A7B07" w:rsidP="00E6559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83A1F38" w14:textId="77777777" w:rsidR="007A7B07" w:rsidRPr="00E65594" w:rsidRDefault="007A7B0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58CC6037" w14:textId="77777777" w:rsidR="007A7B07" w:rsidRPr="00E65594" w:rsidRDefault="007A7B0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E6559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E6559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393F2A7" w14:textId="77777777" w:rsidR="007A7B07" w:rsidRPr="00E65594" w:rsidRDefault="007A7B07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0ADE2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9ABA04D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3184B6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zł</w:t>
            </w:r>
          </w:p>
        </w:tc>
      </w:tr>
      <w:tr w:rsidR="007A7B07" w:rsidRPr="00E65594" w14:paraId="2A69488C" w14:textId="77777777" w:rsidTr="00DA15F3">
        <w:trPr>
          <w:trHeight w:val="317"/>
        </w:trPr>
        <w:tc>
          <w:tcPr>
            <w:tcW w:w="1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8291E1" w14:textId="77777777" w:rsidR="007A7B07" w:rsidRPr="00E65594" w:rsidRDefault="007A7B0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231118" w14:textId="77777777" w:rsidR="007A7B07" w:rsidRPr="00E65594" w:rsidRDefault="007A7B0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53B3F1" w14:textId="77777777" w:rsidR="007A7B07" w:rsidRPr="00E65594" w:rsidRDefault="007A7B0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Środki finansowe własne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DF72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CAE969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7A7B07" w:rsidRPr="00E65594" w14:paraId="4A9E66D0" w14:textId="77777777" w:rsidTr="00DA15F3">
        <w:trPr>
          <w:trHeight w:val="137"/>
        </w:trPr>
        <w:tc>
          <w:tcPr>
            <w:tcW w:w="1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10EFD0" w14:textId="77777777" w:rsidR="007A7B07" w:rsidRPr="00E65594" w:rsidRDefault="007A7B0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CCC6F2" w14:textId="77777777" w:rsidR="007A7B07" w:rsidRPr="00E65594" w:rsidRDefault="007A7B0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F8F73A" w14:textId="77777777" w:rsidR="007A7B07" w:rsidRPr="00E65594" w:rsidRDefault="007A7B0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Świadczenia pieniężne od odbiorców zadania publicznego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12038" w14:textId="08125116" w:rsidR="007A7B07" w:rsidRPr="00E65594" w:rsidRDefault="00A8281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ADEE5E" w14:textId="01B2F882" w:rsidR="007A7B07" w:rsidRPr="00E65594" w:rsidRDefault="00A8281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Nie dotyczy</w:t>
            </w:r>
          </w:p>
        </w:tc>
      </w:tr>
      <w:tr w:rsidR="007A7B07" w:rsidRPr="00E65594" w14:paraId="0A7DCFA8" w14:textId="77777777" w:rsidTr="00DA15F3">
        <w:trPr>
          <w:trHeight w:val="108"/>
        </w:trPr>
        <w:tc>
          <w:tcPr>
            <w:tcW w:w="1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DB0B29" w14:textId="77777777" w:rsidR="007A7B07" w:rsidRPr="00E65594" w:rsidRDefault="007A7B0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347F651" w14:textId="77777777" w:rsidR="007A7B07" w:rsidRPr="00E65594" w:rsidRDefault="007A7B0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C153C6" w14:textId="77777777" w:rsidR="007A7B07" w:rsidRPr="00E65594" w:rsidRDefault="007A7B0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Środki finansowe z innych źródeł publicznych</w:t>
            </w:r>
            <w:r w:rsidRPr="00E6559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2), </w:t>
            </w:r>
            <w:r w:rsidRPr="00E6559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E6559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E65594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79E50" w14:textId="5803CF72" w:rsidR="007A7B07" w:rsidRPr="00E65594" w:rsidRDefault="00A8281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76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410C32" w14:textId="6F76DB52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8281C"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Nie dotyczy</w:t>
            </w:r>
          </w:p>
        </w:tc>
      </w:tr>
      <w:tr w:rsidR="007A7B07" w:rsidRPr="00E65594" w14:paraId="0DC8656B" w14:textId="77777777" w:rsidTr="00DA15F3">
        <w:trPr>
          <w:trHeight w:val="259"/>
        </w:trPr>
        <w:tc>
          <w:tcPr>
            <w:tcW w:w="1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940C51" w14:textId="77777777" w:rsidR="007A7B07" w:rsidRPr="00E65594" w:rsidRDefault="007A7B0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5A94051" w14:textId="77777777" w:rsidR="007A7B07" w:rsidRPr="00E65594" w:rsidRDefault="007A7B0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152270" w14:textId="77777777" w:rsidR="007A7B07" w:rsidRPr="00E65594" w:rsidRDefault="007A7B07">
            <w:pPr>
              <w:rPr>
                <w:rFonts w:asciiTheme="minorHAnsi" w:hAnsiTheme="minorHAnsi" w:cs="Calibri"/>
                <w:b/>
                <w:strike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strike/>
                <w:color w:val="auto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E65594">
              <w:rPr>
                <w:rFonts w:asciiTheme="minorHAnsi" w:hAnsiTheme="minorHAnsi" w:cs="Calibri"/>
                <w:strike/>
                <w:color w:val="auto"/>
                <w:sz w:val="18"/>
                <w:szCs w:val="18"/>
              </w:rPr>
              <w:t>ra</w:t>
            </w:r>
            <w:proofErr w:type="spellEnd"/>
            <w:r w:rsidRPr="00E65594">
              <w:rPr>
                <w:rFonts w:asciiTheme="minorHAnsi" w:hAnsiTheme="minorHAnsi" w:cs="Calibri"/>
                <w:strike/>
                <w:color w:val="auto"/>
                <w:sz w:val="18"/>
                <w:szCs w:val="18"/>
              </w:rPr>
              <w:t xml:space="preserve">,-re) przekazał(a, y) środki finansowe): </w:t>
            </w:r>
            <w:r w:rsidRPr="00E65594">
              <w:rPr>
                <w:rFonts w:asciiTheme="minorHAnsi" w:hAnsiTheme="minorHAnsi" w:cs="Calibri"/>
                <w:strike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……………………………………………………………………………………………………………………………….... </w:t>
            </w: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D719AC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strike/>
                <w:color w:val="auto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0C668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strike/>
                <w:color w:val="auto"/>
                <w:sz w:val="22"/>
                <w:szCs w:val="22"/>
              </w:rPr>
            </w:pPr>
          </w:p>
        </w:tc>
      </w:tr>
      <w:tr w:rsidR="007A7B07" w:rsidRPr="00E65594" w14:paraId="287E6CD7" w14:textId="77777777" w:rsidTr="00DA15F3">
        <w:trPr>
          <w:trHeight w:val="65"/>
        </w:trPr>
        <w:tc>
          <w:tcPr>
            <w:tcW w:w="19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E760FB" w14:textId="77777777" w:rsidR="007A7B07" w:rsidRPr="00E65594" w:rsidRDefault="007A7B0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807657" w14:textId="77777777" w:rsidR="007A7B07" w:rsidRPr="00E65594" w:rsidRDefault="007A7B0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948DCCC" w14:textId="77777777" w:rsidR="007A7B07" w:rsidRPr="00E65594" w:rsidRDefault="007A7B0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Pozostałe</w:t>
            </w:r>
            <w:r w:rsidRPr="00E6559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34E2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38937A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7A7B07" w:rsidRPr="00E65594" w14:paraId="08FFBFD8" w14:textId="77777777" w:rsidTr="00DA15F3">
        <w:trPr>
          <w:trHeight w:val="7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222C74" w14:textId="77777777" w:rsidR="007A7B07" w:rsidRPr="00E65594" w:rsidRDefault="007A7B07" w:rsidP="00E6559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102865" w14:textId="77777777" w:rsidR="007A7B07" w:rsidRPr="00E65594" w:rsidRDefault="007A7B07" w:rsidP="00E6559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15EA84C2" w14:textId="77777777" w:rsidR="007A7B07" w:rsidRPr="00E65594" w:rsidRDefault="007A7B0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C6B0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31A4155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02DE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7A7B07" w:rsidRPr="00E65594" w14:paraId="269D05EA" w14:textId="77777777" w:rsidTr="00DA15F3">
        <w:trPr>
          <w:trHeight w:val="7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6F66A2" w14:textId="77777777" w:rsidR="007A7B07" w:rsidRPr="00E65594" w:rsidRDefault="007A7B0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C1324A" w14:textId="77777777" w:rsidR="007A7B07" w:rsidRPr="00E65594" w:rsidRDefault="007A7B0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B307C4" w14:textId="77777777" w:rsidR="007A7B07" w:rsidRPr="00E65594" w:rsidRDefault="007A7B0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BD99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76CA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7A7B07" w:rsidRPr="00E65594" w14:paraId="42367502" w14:textId="77777777" w:rsidTr="00DA15F3">
        <w:trPr>
          <w:trHeight w:val="7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F8B660" w14:textId="77777777" w:rsidR="007A7B07" w:rsidRPr="00E65594" w:rsidRDefault="007A7B0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796EF3" w14:textId="77777777" w:rsidR="007A7B07" w:rsidRPr="00E65594" w:rsidRDefault="007A7B0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A20D50" w14:textId="77777777" w:rsidR="007A7B07" w:rsidRPr="00E65594" w:rsidRDefault="007A7B0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E6559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E6559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E6559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E6559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6FE8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F9D0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7A7B07" w:rsidRPr="00E65594" w14:paraId="27EE192C" w14:textId="77777777" w:rsidTr="00DA15F3">
        <w:trPr>
          <w:trHeight w:val="7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339C67" w14:textId="77777777" w:rsidR="007A7B07" w:rsidRPr="00E65594" w:rsidRDefault="007A7B07" w:rsidP="00E6559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03EA9E" w14:textId="77777777" w:rsidR="007A7B07" w:rsidRPr="00E65594" w:rsidRDefault="007A7B07" w:rsidP="00E655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E6559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E6559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8902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1B38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A7B07" w:rsidRPr="00E65594" w14:paraId="398EE870" w14:textId="77777777" w:rsidTr="00DA15F3">
        <w:trPr>
          <w:trHeight w:val="70"/>
        </w:trPr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448810D" w14:textId="77777777" w:rsidR="007A7B07" w:rsidRPr="00E65594" w:rsidRDefault="007A7B07" w:rsidP="00E6559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8BC849" w14:textId="77777777" w:rsidR="007A7B07" w:rsidRPr="00E65594" w:rsidRDefault="007A7B07" w:rsidP="00E655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E65594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E65594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E6559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F5609" w14:textId="3822174B" w:rsidR="007A7B07" w:rsidRPr="00E65594" w:rsidRDefault="00342CE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AE475FB" w14:textId="71BA2420" w:rsidR="007A7B07" w:rsidRPr="00E65594" w:rsidRDefault="00342CE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Nie dotyczy</w:t>
            </w:r>
          </w:p>
        </w:tc>
      </w:tr>
      <w:tr w:rsidR="007A7B07" w:rsidRPr="00E65594" w14:paraId="6BD99E04" w14:textId="77777777" w:rsidTr="00DA15F3">
        <w:trPr>
          <w:trHeight w:val="70"/>
        </w:trPr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77EAC1" w14:textId="77777777" w:rsidR="007A7B07" w:rsidRPr="00E65594" w:rsidRDefault="007A7B07" w:rsidP="00E6559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E6559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75AE54" w14:textId="77777777" w:rsidR="007A7B07" w:rsidRPr="00E65594" w:rsidRDefault="007A7B07" w:rsidP="00E65594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E6559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E6559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E6559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E6559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998B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838D8" w14:textId="77777777" w:rsidR="007A7B07" w:rsidRPr="00E65594" w:rsidRDefault="007A7B0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69000B5" w14:textId="77777777" w:rsidR="007A7B07" w:rsidRPr="00E65594" w:rsidRDefault="007A7B07" w:rsidP="00E65594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236" w:type="pct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7A7B07" w:rsidRPr="00E65594" w14:paraId="7AA3469C" w14:textId="77777777" w:rsidTr="008042A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7DFF8" w14:textId="77777777" w:rsidR="007A7B07" w:rsidRPr="00E65594" w:rsidRDefault="007A7B07" w:rsidP="00E65594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E6559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14:paraId="6AD7FA1E" w14:textId="77777777" w:rsidR="007A7B07" w:rsidRPr="00E65594" w:rsidRDefault="007A7B07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E65594">
              <w:rPr>
                <w:rFonts w:asciiTheme="minorHAnsi" w:hAnsiTheme="minorHAnsi"/>
                <w:sz w:val="18"/>
                <w:szCs w:val="18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7A7B07" w:rsidRPr="00E65594" w14:paraId="03B58E7C" w14:textId="77777777" w:rsidTr="008042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8B64C" w14:textId="77777777" w:rsidR="007A7B07" w:rsidRPr="00E65594" w:rsidRDefault="007A7B07" w:rsidP="00E65594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8D6638A" w14:textId="77777777" w:rsidR="007A7B07" w:rsidRPr="00E65594" w:rsidRDefault="007A7B07" w:rsidP="00E65594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727ED5B" w14:textId="77777777" w:rsidR="007A7B07" w:rsidRPr="00E65594" w:rsidRDefault="007A7B07" w:rsidP="00E6559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235" w:type="pct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7A7B07" w:rsidRPr="00E65594" w14:paraId="31DB1870" w14:textId="77777777" w:rsidTr="008042A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9B2C0" w14:textId="77777777" w:rsidR="007A7B07" w:rsidRPr="00E65594" w:rsidRDefault="007A7B07" w:rsidP="00E65594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E6559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E65594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7A7B07" w:rsidRPr="00E65594" w14:paraId="6C4D96D4" w14:textId="77777777" w:rsidTr="008042A6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54C5E" w14:textId="51FCD756" w:rsidR="007A7B07" w:rsidRPr="00E65594" w:rsidRDefault="00DA15F3" w:rsidP="00E6559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65594">
              <w:rPr>
                <w:rFonts w:asciiTheme="minorHAnsi" w:hAnsiTheme="minorHAnsi" w:cs="Calibri"/>
                <w:sz w:val="22"/>
                <w:szCs w:val="22"/>
              </w:rPr>
              <w:t>Nie dotyczy.</w:t>
            </w:r>
          </w:p>
          <w:p w14:paraId="268F8E2A" w14:textId="77777777" w:rsidR="007A7B07" w:rsidRPr="00E65594" w:rsidRDefault="007A7B07" w:rsidP="00E6559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A03E58" w14:textId="77777777" w:rsidR="007A7B07" w:rsidRPr="00E65594" w:rsidRDefault="007A7B07" w:rsidP="00E6559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23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9923"/>
      </w:tblGrid>
      <w:tr w:rsidR="007A7B07" w:rsidRPr="00E65594" w14:paraId="533688C4" w14:textId="77777777" w:rsidTr="008042A6">
        <w:trPr>
          <w:trHeight w:val="491"/>
        </w:trPr>
        <w:tc>
          <w:tcPr>
            <w:tcW w:w="5000" w:type="pct"/>
            <w:shd w:val="clear" w:color="auto" w:fill="C4BC96"/>
          </w:tcPr>
          <w:p w14:paraId="5984B592" w14:textId="40123937" w:rsidR="007A7B07" w:rsidRPr="00E65594" w:rsidRDefault="007A7B07" w:rsidP="005A7D39">
            <w:pPr>
              <w:pStyle w:val="Nagwek2"/>
              <w:jc w:val="both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E65594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Część III. Dodatkowe </w:t>
            </w:r>
            <w:r w:rsidRPr="00A007BA">
              <w:rPr>
                <w:rFonts w:asciiTheme="minorHAnsi" w:eastAsia="Times New Roman" w:hAnsiTheme="minorHAnsi" w:cs="Calibri"/>
                <w:i w:val="0"/>
                <w:iCs w:val="0"/>
                <w:color w:val="auto"/>
                <w:sz w:val="24"/>
                <w:szCs w:val="24"/>
              </w:rPr>
              <w:t>informacje</w:t>
            </w:r>
            <w:r w:rsidR="00564726" w:rsidRPr="00A007BA">
              <w:rPr>
                <w:rFonts w:asciiTheme="minorHAnsi" w:eastAsia="Times New Roman" w:hAnsiTheme="minorHAnsi" w:cs="Calibri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564726" w:rsidRPr="0095376B">
              <w:rPr>
                <w:rFonts w:asciiTheme="minorHAnsi" w:eastAsia="Times New Roman" w:hAnsiTheme="minorHAnsi" w:cs="Calibr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(</w:t>
            </w:r>
            <w:r w:rsidR="00E65594" w:rsidRPr="0095376B">
              <w:rPr>
                <w:rFonts w:asciiTheme="minorHAnsi" w:eastAsia="Times New Roman" w:hAnsiTheme="minorHAnsi" w:cs="Calibr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w tym</w:t>
            </w:r>
            <w:r w:rsidR="00902179" w:rsidRPr="0095376B">
              <w:rPr>
                <w:rFonts w:asciiTheme="minorHAnsi" w:eastAsia="Times New Roman" w:hAnsiTheme="minorHAnsi" w:cs="Calibr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: (1)</w:t>
            </w:r>
            <w:r w:rsidR="00E65594" w:rsidRPr="0095376B">
              <w:rPr>
                <w:rFonts w:asciiTheme="minorHAnsi" w:eastAsia="Times New Roman" w:hAnsiTheme="minorHAnsi" w:cs="Calibr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sposób udokumentowania przeprowadzonych działań</w:t>
            </w:r>
            <w:r w:rsidR="00902179" w:rsidRPr="0095376B">
              <w:rPr>
                <w:rFonts w:asciiTheme="minorHAnsi" w:eastAsia="Times New Roman" w:hAnsiTheme="minorHAnsi" w:cs="Calibr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; (2) </w:t>
            </w:r>
            <w:r w:rsidR="00902179" w:rsidRPr="0095376B">
              <w:rPr>
                <w:rFonts w:asciiTheme="minorHAnsi" w:hAnsiTheme="minorHAnsi" w:cs="Calibri"/>
                <w:b w:val="0"/>
                <w:i w:val="0"/>
                <w:iCs w:val="0"/>
                <w:color w:val="auto"/>
                <w:sz w:val="18"/>
                <w:szCs w:val="18"/>
              </w:rPr>
              <w:t>oświadczenie i opis działań uniemożliwiający</w:t>
            </w:r>
            <w:r w:rsidR="0095376B">
              <w:rPr>
                <w:rFonts w:asciiTheme="minorHAnsi" w:hAnsiTheme="minorHAnsi" w:cs="Calibri"/>
                <w:b w:val="0"/>
                <w:i w:val="0"/>
                <w:iCs w:val="0"/>
                <w:color w:val="auto"/>
                <w:sz w:val="18"/>
                <w:szCs w:val="18"/>
              </w:rPr>
              <w:t xml:space="preserve">ch </w:t>
            </w:r>
            <w:r w:rsidR="00902179" w:rsidRPr="0095376B">
              <w:rPr>
                <w:rFonts w:asciiTheme="minorHAnsi" w:hAnsiTheme="minorHAnsi" w:cs="Calibri"/>
                <w:b w:val="0"/>
                <w:i w:val="0"/>
                <w:iCs w:val="0"/>
                <w:color w:val="auto"/>
                <w:sz w:val="18"/>
                <w:szCs w:val="18"/>
              </w:rPr>
              <w:t>podwójne finansowanie prowadzonych działań w ramach innych środkó</w:t>
            </w:r>
            <w:r w:rsidR="0095376B" w:rsidRPr="0095376B">
              <w:rPr>
                <w:rFonts w:asciiTheme="minorHAnsi" w:hAnsiTheme="minorHAnsi" w:cs="Calibri"/>
                <w:b w:val="0"/>
                <w:i w:val="0"/>
                <w:iCs w:val="0"/>
                <w:color w:val="auto"/>
                <w:sz w:val="18"/>
                <w:szCs w:val="18"/>
              </w:rPr>
              <w:t>w</w:t>
            </w:r>
            <w:r w:rsidR="00902179" w:rsidRPr="0095376B">
              <w:rPr>
                <w:rFonts w:asciiTheme="minorHAnsi" w:hAnsiTheme="minorHAnsi" w:cs="Calibri"/>
                <w:b w:val="0"/>
                <w:i w:val="0"/>
                <w:iCs w:val="0"/>
                <w:color w:val="auto"/>
                <w:sz w:val="18"/>
                <w:szCs w:val="18"/>
              </w:rPr>
              <w:t xml:space="preserve"> publicznych niż niniejsza dotacja na realizację zadania publicznego; (3) wskazanie sposobu wdrożenia zadania publicznego z poszanowaniem polityk unijnych; (4) </w:t>
            </w:r>
            <w:r w:rsidR="0095376B" w:rsidRPr="0095376B">
              <w:rPr>
                <w:rFonts w:asciiTheme="minorHAnsi" w:hAnsiTheme="minorHAnsi" w:cs="Calibri"/>
                <w:b w:val="0"/>
                <w:i w:val="0"/>
                <w:iCs w:val="0"/>
                <w:color w:val="auto"/>
                <w:sz w:val="18"/>
                <w:szCs w:val="18"/>
              </w:rPr>
              <w:t>oświadczenie i opis działań na rzecz stosowania Wytycznych</w:t>
            </w:r>
            <w:r w:rsidR="0095376B" w:rsidRPr="0095376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95376B" w:rsidRPr="0095376B">
              <w:rPr>
                <w:rFonts w:asciiTheme="minorHAnsi" w:hAnsiTheme="minorHAnsi" w:cs="Calibri"/>
                <w:b w:val="0"/>
                <w:i w:val="0"/>
                <w:iCs w:val="0"/>
                <w:color w:val="auto"/>
                <w:sz w:val="18"/>
                <w:szCs w:val="18"/>
              </w:rPr>
              <w:t>dotyczących realizacji zasad równościowych w ramach funduszy unijnych na lata 2021-2027</w:t>
            </w:r>
            <w:r w:rsidR="00564726" w:rsidRPr="0095376B">
              <w:rPr>
                <w:rFonts w:asciiTheme="minorHAnsi" w:eastAsia="Times New Roman" w:hAnsiTheme="minorHAnsi" w:cs="Calibr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)</w:t>
            </w:r>
          </w:p>
        </w:tc>
      </w:tr>
      <w:tr w:rsidR="007A7B07" w:rsidRPr="00E65594" w14:paraId="64BE51F2" w14:textId="77777777" w:rsidTr="008042A6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9A22A" w14:textId="48BACB6B" w:rsidR="007A7B07" w:rsidRPr="00E65594" w:rsidRDefault="00E5092A" w:rsidP="00E6559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Ad 1) ….</w:t>
            </w:r>
          </w:p>
          <w:p w14:paraId="4E3F12BA" w14:textId="77777777" w:rsidR="007A7B07" w:rsidRPr="00E65594" w:rsidRDefault="007A7B07" w:rsidP="00E6559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0AF3E1A" w14:textId="77777777" w:rsidR="007A7B07" w:rsidRPr="00E65594" w:rsidRDefault="007A7B07" w:rsidP="00E6559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E65594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DEE5C0F" w14:textId="77777777" w:rsidR="007A7B07" w:rsidRPr="00E65594" w:rsidRDefault="007A7B07" w:rsidP="00E6559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E65594">
        <w:rPr>
          <w:rFonts w:asciiTheme="minorHAnsi" w:hAnsiTheme="minorHAnsi" w:cs="Verdana"/>
          <w:color w:val="auto"/>
          <w:sz w:val="20"/>
          <w:szCs w:val="20"/>
        </w:rPr>
        <w:t>1)</w:t>
      </w:r>
      <w:r w:rsidRPr="00E65594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status prawny Zleceniobiorcy(-</w:t>
      </w:r>
      <w:proofErr w:type="spellStart"/>
      <w:r w:rsidRPr="00E65594">
        <w:rPr>
          <w:rFonts w:asciiTheme="minorHAnsi" w:hAnsiTheme="minorHAnsi" w:cs="Verdana"/>
          <w:color w:val="auto"/>
          <w:sz w:val="20"/>
          <w:szCs w:val="20"/>
        </w:rPr>
        <w:t>ców</w:t>
      </w:r>
      <w:proofErr w:type="spellEnd"/>
      <w:r w:rsidRPr="00E65594">
        <w:rPr>
          <w:rFonts w:asciiTheme="minorHAnsi" w:hAnsiTheme="minorHAnsi" w:cs="Verdana"/>
          <w:color w:val="auto"/>
          <w:sz w:val="20"/>
          <w:szCs w:val="20"/>
        </w:rPr>
        <w:t>);</w:t>
      </w:r>
    </w:p>
    <w:p w14:paraId="6C4EABE0" w14:textId="77777777" w:rsidR="007A7B07" w:rsidRPr="00E65594" w:rsidRDefault="007A7B0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E65594">
        <w:rPr>
          <w:rFonts w:asciiTheme="minorHAnsi" w:hAnsiTheme="minorHAnsi" w:cs="Verdana"/>
          <w:color w:val="auto"/>
          <w:sz w:val="20"/>
          <w:szCs w:val="20"/>
        </w:rPr>
        <w:t>2)</w:t>
      </w:r>
      <w:r w:rsidRPr="00E65594">
        <w:rPr>
          <w:rFonts w:asciiTheme="minorHAnsi" w:hAnsiTheme="minorHAnsi" w:cs="Verdana"/>
          <w:color w:val="auto"/>
          <w:sz w:val="20"/>
          <w:szCs w:val="20"/>
        </w:rPr>
        <w:tab/>
        <w:t>wszystkie informacje podane w niniejszym sprawozdaniu są zgodne z aktualnym stanem prawnym i faktycznym;</w:t>
      </w:r>
    </w:p>
    <w:p w14:paraId="2124971B" w14:textId="77777777" w:rsidR="007A7B07" w:rsidRPr="00E65594" w:rsidRDefault="007A7B0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E65594">
        <w:rPr>
          <w:rFonts w:asciiTheme="minorHAnsi" w:hAnsiTheme="minorHAnsi" w:cs="Verdana"/>
          <w:color w:val="auto"/>
          <w:sz w:val="20"/>
          <w:szCs w:val="20"/>
        </w:rPr>
        <w:t>3)</w:t>
      </w:r>
      <w:r w:rsidRPr="00E65594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 przekazywaniem danych osobowych, a także wprowadzaniem ich do systemów informatycznych, osoby, których dotyczą te dane, złożyły stosowne oświadczenia zgodnie z przepisami o ochronie danych osobowych.</w:t>
      </w:r>
    </w:p>
    <w:p w14:paraId="13C59B7C" w14:textId="77777777" w:rsidR="007A7B07" w:rsidRPr="00E65594" w:rsidRDefault="007A7B0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7A7B07" w:rsidRPr="00E65594" w14:paraId="54F4FC8F" w14:textId="77777777" w:rsidTr="009C477F">
        <w:tc>
          <w:tcPr>
            <w:tcW w:w="7654" w:type="dxa"/>
            <w:shd w:val="clear" w:color="auto" w:fill="auto"/>
          </w:tcPr>
          <w:p w14:paraId="1EEAB220" w14:textId="77777777" w:rsidR="007A7B07" w:rsidRPr="00E65594" w:rsidRDefault="007A7B07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CC03371" w14:textId="77777777" w:rsidR="007A7B07" w:rsidRPr="00E65594" w:rsidRDefault="007A7B07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E65594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4824A45" w14:textId="77777777" w:rsidR="007A7B07" w:rsidRPr="00E65594" w:rsidRDefault="007A7B07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5681932" w14:textId="77777777" w:rsidR="007A7B07" w:rsidRPr="00E65594" w:rsidRDefault="007A7B07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E65594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14:paraId="359B9517" w14:textId="77777777" w:rsidR="007A7B07" w:rsidRPr="00E65594" w:rsidRDefault="007A7B07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E65594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CB36BFF" w14:textId="77777777" w:rsidR="007A7B07" w:rsidRPr="00E65594" w:rsidRDefault="007A7B07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E65594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14:paraId="7A42EAE7" w14:textId="62F7F457" w:rsidR="007A7B07" w:rsidRPr="00E65594" w:rsidRDefault="007A7B07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E65594"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</w:t>
            </w:r>
            <w:r w:rsidR="00832E9C">
              <w:rPr>
                <w:rFonts w:asciiTheme="minorHAnsi" w:eastAsia="Arial" w:hAnsiTheme="minorHAnsi" w:cs="Calibri"/>
                <w:sz w:val="18"/>
                <w:szCs w:val="22"/>
              </w:rPr>
              <w:t xml:space="preserve"> (nie dotyczy sprawozdań w formie elektronicznej, tj. opatrzonych kwalifikowanym podpisem)</w:t>
            </w:r>
            <w:r w:rsidRPr="00E65594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</w:p>
          <w:p w14:paraId="743A94E1" w14:textId="77777777" w:rsidR="007A7B07" w:rsidRPr="00E65594" w:rsidRDefault="007A7B07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66E6A69" w14:textId="77777777" w:rsidR="007A7B07" w:rsidRPr="00E65594" w:rsidRDefault="007A7B07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E65594"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14:paraId="5589DF8D" w14:textId="77777777" w:rsidR="007A7B07" w:rsidRPr="00E65594" w:rsidRDefault="007A7B07" w:rsidP="00E6559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E65594">
        <w:rPr>
          <w:rFonts w:asciiTheme="minorHAnsi" w:hAnsiTheme="minorHAnsi"/>
          <w:color w:val="auto"/>
          <w:sz w:val="16"/>
          <w:szCs w:val="16"/>
        </w:rPr>
        <w:t>POUCZENIE</w:t>
      </w:r>
    </w:p>
    <w:p w14:paraId="027F81F5" w14:textId="031EE996" w:rsidR="00CF41BA" w:rsidRPr="00E65594" w:rsidRDefault="00CF41BA" w:rsidP="00E6559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E65594">
        <w:rPr>
          <w:rFonts w:asciiTheme="minorHAnsi" w:hAnsiTheme="minorHAnsi"/>
          <w:color w:val="auto"/>
          <w:sz w:val="16"/>
          <w:szCs w:val="16"/>
        </w:rPr>
        <w:t>Sprawozdanie składa się w formie pisemnej w postaci papierowej lub w formie elektronicznej (kwalifikowany podpis elektroniczny).</w:t>
      </w:r>
    </w:p>
    <w:p w14:paraId="574CE94F" w14:textId="6E37B51B" w:rsidR="007A7B07" w:rsidRPr="00E65594" w:rsidRDefault="007A7B0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E65594">
        <w:rPr>
          <w:rFonts w:asciiTheme="minorHAnsi" w:hAnsiTheme="minorHAnsi"/>
          <w:color w:val="auto"/>
          <w:sz w:val="16"/>
          <w:szCs w:val="16"/>
        </w:rPr>
        <w:t xml:space="preserve">Sprawozdania </w:t>
      </w:r>
      <w:r w:rsidR="00CF41BA" w:rsidRPr="00E65594">
        <w:rPr>
          <w:rFonts w:asciiTheme="minorHAnsi" w:hAnsiTheme="minorHAnsi"/>
          <w:color w:val="auto"/>
          <w:sz w:val="16"/>
          <w:szCs w:val="16"/>
        </w:rPr>
        <w:t xml:space="preserve">w formie pisemnej w postaci papierowej </w:t>
      </w:r>
      <w:r w:rsidRPr="00E65594">
        <w:rPr>
          <w:rFonts w:asciiTheme="minorHAnsi" w:hAnsiTheme="minorHAnsi"/>
          <w:color w:val="auto"/>
          <w:sz w:val="16"/>
          <w:szCs w:val="16"/>
        </w:rPr>
        <w:t>składa się osobiście lub przesyła przesyłką poleconą na adres Zleceniodawcy w terminie przewidzianym w umowie</w:t>
      </w:r>
      <w:r w:rsidR="00CF41BA" w:rsidRPr="00E65594">
        <w:rPr>
          <w:rFonts w:asciiTheme="minorHAnsi" w:hAnsiTheme="minorHAnsi"/>
          <w:color w:val="auto"/>
          <w:sz w:val="16"/>
          <w:szCs w:val="16"/>
        </w:rPr>
        <w:t xml:space="preserve">. </w:t>
      </w:r>
      <w:r w:rsidRPr="00E65594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nadane w polskiej placówce pocztowej operatora publicznego.</w:t>
      </w:r>
      <w:r w:rsidRPr="00E65594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4547FBB" w14:textId="30BE19FC" w:rsidR="00D474EB" w:rsidRPr="00E65594" w:rsidRDefault="00D474E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E65594">
        <w:rPr>
          <w:rFonts w:asciiTheme="minorHAnsi" w:hAnsiTheme="minorHAnsi" w:cs="Verdana"/>
          <w:color w:val="auto"/>
          <w:sz w:val="16"/>
          <w:szCs w:val="16"/>
        </w:rPr>
        <w:lastRenderedPageBreak/>
        <w:t>Sprawozdania w formie elektronicznej składa się na adres e-mail wskazany w § 1 ust. 7 pkt 1 umowy</w:t>
      </w:r>
      <w:r w:rsidR="00CD01C8" w:rsidRPr="00E65594">
        <w:rPr>
          <w:rFonts w:asciiTheme="minorHAnsi" w:hAnsiTheme="minorHAnsi" w:cs="Verdana"/>
          <w:color w:val="auto"/>
          <w:sz w:val="16"/>
          <w:szCs w:val="16"/>
        </w:rPr>
        <w:t xml:space="preserve"> z dopiskiem: „Sprawozdanie </w:t>
      </w:r>
      <w:r w:rsidR="00CD01C8" w:rsidRPr="00E65594">
        <w:rPr>
          <w:rFonts w:asciiTheme="minorHAnsi" w:hAnsiTheme="minorHAnsi" w:cs="Verdana"/>
          <w:i/>
          <w:iCs/>
          <w:color w:val="auto"/>
          <w:sz w:val="16"/>
          <w:szCs w:val="16"/>
        </w:rPr>
        <w:t xml:space="preserve">częściowe/ </w:t>
      </w:r>
      <w:r w:rsidR="00A007BA">
        <w:rPr>
          <w:rFonts w:asciiTheme="minorHAnsi" w:hAnsiTheme="minorHAnsi" w:cs="Verdana"/>
          <w:i/>
          <w:iCs/>
          <w:color w:val="auto"/>
          <w:sz w:val="16"/>
          <w:szCs w:val="16"/>
        </w:rPr>
        <w:t xml:space="preserve">roczne/ </w:t>
      </w:r>
      <w:r w:rsidR="00CD01C8" w:rsidRPr="00E65594">
        <w:rPr>
          <w:rFonts w:asciiTheme="minorHAnsi" w:hAnsiTheme="minorHAnsi" w:cs="Verdana"/>
          <w:i/>
          <w:iCs/>
          <w:color w:val="auto"/>
          <w:sz w:val="16"/>
          <w:szCs w:val="16"/>
        </w:rPr>
        <w:t>końcowe</w:t>
      </w:r>
      <w:r w:rsidR="00CD01C8" w:rsidRPr="00E65594">
        <w:rPr>
          <w:rFonts w:asciiTheme="minorHAnsi" w:hAnsiTheme="minorHAnsi" w:cs="Verdana"/>
          <w:color w:val="auto"/>
          <w:sz w:val="16"/>
          <w:szCs w:val="16"/>
        </w:rPr>
        <w:t xml:space="preserve"> do umowy nr </w:t>
      </w:r>
      <w:r w:rsidR="00CD01C8" w:rsidRPr="00DA3A33">
        <w:rPr>
          <w:rFonts w:asciiTheme="minorHAnsi" w:hAnsiTheme="minorHAnsi" w:cs="Verdana"/>
          <w:i/>
          <w:iCs/>
          <w:color w:val="auto"/>
          <w:sz w:val="16"/>
          <w:szCs w:val="16"/>
        </w:rPr>
        <w:t>…. za okres …./</w:t>
      </w:r>
      <w:r w:rsidR="00CD01C8" w:rsidRPr="00E65594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CD01C8" w:rsidRPr="00E65594">
        <w:rPr>
          <w:rFonts w:asciiTheme="minorHAnsi" w:hAnsiTheme="minorHAnsi" w:cs="Verdana"/>
          <w:i/>
          <w:iCs/>
          <w:color w:val="auto"/>
          <w:sz w:val="16"/>
          <w:szCs w:val="16"/>
        </w:rPr>
        <w:t>rok.</w:t>
      </w:r>
    </w:p>
    <w:p w14:paraId="705D2238" w14:textId="6A5BB174" w:rsidR="00CF41BA" w:rsidRPr="00E65594" w:rsidRDefault="00D474E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E65594">
        <w:rPr>
          <w:rFonts w:asciiTheme="minorHAnsi" w:hAnsiTheme="minorHAnsi"/>
          <w:color w:val="auto"/>
          <w:sz w:val="16"/>
          <w:szCs w:val="16"/>
        </w:rPr>
        <w:t>Do sprawozdań</w:t>
      </w:r>
      <w:r w:rsidR="009B4117" w:rsidRPr="00E65594">
        <w:rPr>
          <w:rFonts w:asciiTheme="minorHAnsi" w:hAnsiTheme="minorHAnsi"/>
          <w:color w:val="auto"/>
          <w:sz w:val="16"/>
          <w:szCs w:val="16"/>
        </w:rPr>
        <w:t>, niezależnie od formy ich złożenia,</w:t>
      </w:r>
      <w:r w:rsidRPr="00E65594">
        <w:rPr>
          <w:rFonts w:asciiTheme="minorHAnsi" w:hAnsiTheme="minorHAnsi"/>
          <w:color w:val="auto"/>
          <w:sz w:val="16"/>
          <w:szCs w:val="16"/>
        </w:rPr>
        <w:t xml:space="preserve"> należy dołączyć rozliczenie wydatków w postaci elektronicznej (tj. w postaci edytowalnego arkusza kalkulacyjnego) </w:t>
      </w:r>
      <w:r w:rsidR="009B4117" w:rsidRPr="00E65594">
        <w:rPr>
          <w:rFonts w:asciiTheme="minorHAnsi" w:hAnsiTheme="minorHAnsi"/>
          <w:color w:val="auto"/>
          <w:sz w:val="16"/>
          <w:szCs w:val="16"/>
        </w:rPr>
        <w:t xml:space="preserve">i przesłać </w:t>
      </w:r>
      <w:r w:rsidRPr="00E65594">
        <w:rPr>
          <w:rFonts w:asciiTheme="minorHAnsi" w:hAnsiTheme="minorHAnsi"/>
          <w:color w:val="auto"/>
          <w:sz w:val="16"/>
          <w:szCs w:val="16"/>
        </w:rPr>
        <w:t>na adres e-mail wskazany § 1 ust. 7 pkt 1</w:t>
      </w:r>
      <w:r w:rsidR="00A007BA">
        <w:rPr>
          <w:rFonts w:asciiTheme="minorHAnsi" w:hAnsiTheme="minorHAnsi"/>
          <w:color w:val="auto"/>
          <w:sz w:val="16"/>
          <w:szCs w:val="16"/>
        </w:rPr>
        <w:t xml:space="preserve"> umowy</w:t>
      </w:r>
      <w:r w:rsidRPr="00E65594">
        <w:rPr>
          <w:rFonts w:asciiTheme="minorHAnsi" w:hAnsiTheme="minorHAnsi"/>
          <w:color w:val="auto"/>
          <w:sz w:val="16"/>
          <w:szCs w:val="16"/>
        </w:rPr>
        <w:t xml:space="preserve"> (załącznik nr 1 do wzoru sprawozdania).</w:t>
      </w:r>
    </w:p>
    <w:p w14:paraId="69F15412" w14:textId="07F7A979" w:rsidR="00927853" w:rsidRDefault="004770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E65594">
        <w:rPr>
          <w:rFonts w:asciiTheme="minorHAnsi" w:hAnsiTheme="minorHAnsi"/>
          <w:color w:val="auto"/>
          <w:sz w:val="16"/>
          <w:szCs w:val="16"/>
        </w:rPr>
        <w:t>Do sprawozdania należy załączyć oświadczenie VAT</w:t>
      </w:r>
      <w:r w:rsidR="00B7605A" w:rsidRPr="00E65594">
        <w:rPr>
          <w:rFonts w:asciiTheme="minorHAnsi" w:hAnsiTheme="minorHAnsi"/>
          <w:color w:val="auto"/>
          <w:sz w:val="16"/>
          <w:szCs w:val="16"/>
        </w:rPr>
        <w:t xml:space="preserve"> (załącznik nr 2 do wzoru sprawozdania)</w:t>
      </w:r>
      <w:r w:rsidR="0021459F" w:rsidRPr="00E65594">
        <w:rPr>
          <w:rFonts w:asciiTheme="minorHAnsi" w:hAnsiTheme="minorHAnsi"/>
          <w:color w:val="auto"/>
          <w:sz w:val="16"/>
          <w:szCs w:val="16"/>
        </w:rPr>
        <w:t xml:space="preserve">. Oświadczenie składane jest z pierwszym sprawozdaniem oraz w przypadku zmiany kwalifikowalności wydatków w trakcie realizacji zadania publicznego. </w:t>
      </w:r>
      <w:r w:rsidR="0021459F" w:rsidRPr="00E65594">
        <w:rPr>
          <w:rFonts w:asciiTheme="minorHAnsi" w:hAnsiTheme="minorHAnsi"/>
          <w:b/>
          <w:bCs/>
          <w:color w:val="auto"/>
          <w:sz w:val="16"/>
          <w:szCs w:val="16"/>
        </w:rPr>
        <w:t>UWAGA:</w:t>
      </w:r>
      <w:r w:rsidR="0021459F" w:rsidRPr="00E65594">
        <w:rPr>
          <w:rFonts w:asciiTheme="minorHAnsi" w:hAnsiTheme="minorHAnsi"/>
          <w:color w:val="auto"/>
          <w:sz w:val="16"/>
          <w:szCs w:val="16"/>
        </w:rPr>
        <w:t xml:space="preserve"> w przypadku oferty wspólnej oświadczenie składa odrębnie każdy ze Zleceniobiorców.</w:t>
      </w:r>
    </w:p>
    <w:p w14:paraId="432D4107" w14:textId="670DA15E" w:rsidR="00A007BA" w:rsidRPr="00E65594" w:rsidRDefault="00A007BA" w:rsidP="00E5092A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</w:p>
    <w:p w14:paraId="3C9F5E61" w14:textId="27FB608C" w:rsidR="007A7B07" w:rsidRPr="00E65594" w:rsidRDefault="007A7B07">
      <w:pPr>
        <w:pStyle w:val="Akapitzlist"/>
        <w:widowControl w:val="0"/>
        <w:autoSpaceDE w:val="0"/>
        <w:autoSpaceDN w:val="0"/>
        <w:adjustRightInd w:val="0"/>
        <w:ind w:left="1440"/>
        <w:jc w:val="both"/>
        <w:rPr>
          <w:rFonts w:asciiTheme="minorHAnsi" w:hAnsiTheme="minorHAnsi" w:cs="Verdana"/>
          <w:sz w:val="16"/>
          <w:szCs w:val="16"/>
        </w:rPr>
      </w:pPr>
    </w:p>
    <w:p w14:paraId="559417C9" w14:textId="680A4A13" w:rsidR="00477AF0" w:rsidRPr="00E65594" w:rsidRDefault="001C39A1">
      <w:pPr>
        <w:rPr>
          <w:rFonts w:asciiTheme="minorHAnsi" w:hAnsiTheme="minorHAnsi" w:cstheme="minorHAnsi"/>
          <w:sz w:val="16"/>
          <w:szCs w:val="16"/>
        </w:rPr>
      </w:pPr>
      <w:r w:rsidRPr="00E65594">
        <w:rPr>
          <w:rFonts w:asciiTheme="minorHAnsi" w:hAnsiTheme="minorHAnsi" w:cstheme="minorHAnsi"/>
          <w:sz w:val="16"/>
          <w:szCs w:val="16"/>
        </w:rPr>
        <w:t>Załączniki:</w:t>
      </w:r>
    </w:p>
    <w:p w14:paraId="6DC8A18D" w14:textId="72597763" w:rsidR="001C39A1" w:rsidRPr="00E65594" w:rsidRDefault="00633D7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16"/>
          <w:szCs w:val="16"/>
        </w:rPr>
      </w:pPr>
      <w:r w:rsidRPr="00E65594">
        <w:rPr>
          <w:rFonts w:asciiTheme="minorHAnsi" w:hAnsiTheme="minorHAnsi" w:cstheme="minorHAnsi"/>
          <w:sz w:val="16"/>
          <w:szCs w:val="16"/>
        </w:rPr>
        <w:t xml:space="preserve">Załącznik nr 1: </w:t>
      </w:r>
      <w:r w:rsidR="001C39A1" w:rsidRPr="00E65594">
        <w:rPr>
          <w:rFonts w:asciiTheme="minorHAnsi" w:hAnsiTheme="minorHAnsi" w:cstheme="minorHAnsi"/>
          <w:sz w:val="16"/>
          <w:szCs w:val="16"/>
        </w:rPr>
        <w:t xml:space="preserve">Arkusz kalkulacyjny – rozliczenie wydatków </w:t>
      </w:r>
      <w:r w:rsidR="00E5092A">
        <w:rPr>
          <w:rFonts w:asciiTheme="minorHAnsi" w:hAnsiTheme="minorHAnsi" w:cstheme="minorHAnsi"/>
          <w:sz w:val="16"/>
          <w:szCs w:val="16"/>
        </w:rPr>
        <w:t xml:space="preserve">oraz zestawienie dokumentów księgowych </w:t>
      </w:r>
      <w:r w:rsidR="001C39A1" w:rsidRPr="00E65594">
        <w:rPr>
          <w:rFonts w:asciiTheme="minorHAnsi" w:hAnsiTheme="minorHAnsi" w:cstheme="minorHAnsi"/>
          <w:sz w:val="16"/>
          <w:szCs w:val="16"/>
        </w:rPr>
        <w:t>(w formie edytowalnej);</w:t>
      </w:r>
    </w:p>
    <w:p w14:paraId="0AACEC97" w14:textId="4033CF7C" w:rsidR="001C39A1" w:rsidRPr="00E65594" w:rsidRDefault="00633D7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16"/>
          <w:szCs w:val="16"/>
        </w:rPr>
      </w:pPr>
      <w:r w:rsidRPr="00E65594">
        <w:rPr>
          <w:rFonts w:asciiTheme="minorHAnsi" w:hAnsiTheme="minorHAnsi" w:cstheme="minorHAnsi"/>
          <w:sz w:val="16"/>
          <w:szCs w:val="16"/>
        </w:rPr>
        <w:t xml:space="preserve">Załącznik nr 2: </w:t>
      </w:r>
      <w:r w:rsidR="001C39A1" w:rsidRPr="00E65594">
        <w:rPr>
          <w:rFonts w:asciiTheme="minorHAnsi" w:hAnsiTheme="minorHAnsi" w:cstheme="minorHAnsi"/>
          <w:sz w:val="16"/>
          <w:szCs w:val="16"/>
        </w:rPr>
        <w:t>Oświadczenie dotyczące kwalifikowalności VAT</w:t>
      </w:r>
      <w:r w:rsidR="00564726" w:rsidRPr="00E65594">
        <w:rPr>
          <w:rFonts w:asciiTheme="minorHAnsi" w:hAnsiTheme="minorHAnsi" w:cstheme="minorHAnsi"/>
          <w:sz w:val="16"/>
          <w:szCs w:val="16"/>
        </w:rPr>
        <w:t>;</w:t>
      </w:r>
    </w:p>
    <w:p w14:paraId="52589DAD" w14:textId="17E021E7" w:rsidR="002465DD" w:rsidRPr="00E5092A" w:rsidRDefault="00564726" w:rsidP="00E5092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auto"/>
          <w:sz w:val="16"/>
          <w:szCs w:val="16"/>
        </w:rPr>
      </w:pPr>
      <w:r w:rsidRPr="00A007BA">
        <w:rPr>
          <w:rFonts w:asciiTheme="minorHAnsi" w:hAnsiTheme="minorHAnsi" w:cstheme="minorHAnsi"/>
          <w:color w:val="auto"/>
          <w:sz w:val="16"/>
          <w:szCs w:val="16"/>
        </w:rPr>
        <w:t xml:space="preserve">Załącznik nr 3: </w:t>
      </w:r>
      <w:r w:rsidR="00A007BA" w:rsidRPr="00A007BA">
        <w:rPr>
          <w:rFonts w:asciiTheme="minorHAnsi" w:hAnsiTheme="minorHAnsi" w:cstheme="minorHAnsi"/>
          <w:color w:val="auto"/>
          <w:sz w:val="16"/>
          <w:szCs w:val="16"/>
        </w:rPr>
        <w:t>K</w:t>
      </w:r>
      <w:r w:rsidR="00DA15F3" w:rsidRPr="00A007BA">
        <w:rPr>
          <w:rFonts w:asciiTheme="minorHAnsi" w:hAnsiTheme="minorHAnsi" w:cstheme="minorHAnsi"/>
          <w:color w:val="auto"/>
          <w:sz w:val="16"/>
          <w:szCs w:val="16"/>
        </w:rPr>
        <w:t>opie</w:t>
      </w:r>
      <w:r w:rsidR="00726D5B" w:rsidRPr="00A007BA">
        <w:rPr>
          <w:rFonts w:asciiTheme="minorHAnsi" w:hAnsiTheme="minorHAnsi" w:cstheme="minorHAnsi"/>
          <w:color w:val="auto"/>
          <w:sz w:val="16"/>
          <w:szCs w:val="16"/>
        </w:rPr>
        <w:t xml:space="preserve"> dokumentów</w:t>
      </w:r>
      <w:r w:rsidR="00E65594" w:rsidRPr="00A007BA">
        <w:rPr>
          <w:rFonts w:asciiTheme="minorHAnsi" w:hAnsiTheme="minorHAnsi" w:cstheme="minorHAnsi"/>
          <w:color w:val="auto"/>
          <w:sz w:val="16"/>
          <w:szCs w:val="16"/>
        </w:rPr>
        <w:t xml:space="preserve"> potwierdzających realizację działań</w:t>
      </w:r>
      <w:r w:rsidR="00726D5B" w:rsidRPr="00A007BA">
        <w:rPr>
          <w:rFonts w:asciiTheme="minorHAnsi" w:hAnsiTheme="minorHAnsi" w:cstheme="minorHAnsi"/>
          <w:color w:val="auto"/>
          <w:sz w:val="16"/>
          <w:szCs w:val="16"/>
        </w:rPr>
        <w:t xml:space="preserve"> (w zakresie uzgodnionym ze Zleceniodawcą)</w:t>
      </w:r>
    </w:p>
    <w:sectPr w:rsidR="002465DD" w:rsidRPr="00E5092A" w:rsidSect="008042A6">
      <w:footerReference w:type="default" r:id="rId8"/>
      <w:endnotePr>
        <w:numFmt w:val="decimal"/>
      </w:endnotePr>
      <w:pgSz w:w="11906" w:h="16838"/>
      <w:pgMar w:top="1077" w:right="991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7767" w14:textId="77777777" w:rsidR="00EA54E4" w:rsidRDefault="00EA54E4" w:rsidP="007A7B07">
      <w:r>
        <w:separator/>
      </w:r>
    </w:p>
  </w:endnote>
  <w:endnote w:type="continuationSeparator" w:id="0">
    <w:p w14:paraId="425C1885" w14:textId="77777777" w:rsidR="00EA54E4" w:rsidRDefault="00EA54E4" w:rsidP="007A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A812" w14:textId="77777777" w:rsidR="009632D6" w:rsidRPr="00E923BC" w:rsidRDefault="000D379D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5FAC89E3" w14:textId="77777777" w:rsidR="009632D6" w:rsidRDefault="006D5B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419E" w14:textId="77777777" w:rsidR="00EA54E4" w:rsidRDefault="00EA54E4" w:rsidP="007A7B07">
      <w:r>
        <w:separator/>
      </w:r>
    </w:p>
  </w:footnote>
  <w:footnote w:type="continuationSeparator" w:id="0">
    <w:p w14:paraId="3E856848" w14:textId="77777777" w:rsidR="00EA54E4" w:rsidRDefault="00EA54E4" w:rsidP="007A7B07">
      <w:r>
        <w:continuationSeparator/>
      </w:r>
    </w:p>
  </w:footnote>
  <w:footnote w:id="1">
    <w:p w14:paraId="48F4918B" w14:textId="77777777" w:rsidR="007A7B07" w:rsidRPr="00C013AD" w:rsidRDefault="007A7B07" w:rsidP="007A7B0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9806752" w14:textId="77777777" w:rsidR="007A7B07" w:rsidRPr="00D84A18" w:rsidRDefault="007A7B07" w:rsidP="007A7B0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E08AF38" w14:textId="77777777" w:rsidR="007A7B07" w:rsidRPr="00D84A18" w:rsidRDefault="007A7B07" w:rsidP="007A7B0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2E36EFE8" w14:textId="77777777" w:rsidR="007A7B07" w:rsidRPr="00D84A18" w:rsidRDefault="007A7B07" w:rsidP="007A7B0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C9E54CD" w14:textId="77777777" w:rsidR="007A7B07" w:rsidRPr="00D84A18" w:rsidRDefault="007A7B07" w:rsidP="007A7B0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127F4D2" w14:textId="77777777" w:rsidR="007A7B07" w:rsidRPr="00D84A18" w:rsidRDefault="007A7B07" w:rsidP="007A7B0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4E7E68B" w14:textId="77777777" w:rsidR="007A7B07" w:rsidRPr="00D84A18" w:rsidRDefault="007A7B07" w:rsidP="007A7B0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F843C90" w14:textId="77777777" w:rsidR="007A7B07" w:rsidRPr="0074640D" w:rsidRDefault="007A7B07" w:rsidP="007A7B0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976"/>
    <w:multiLevelType w:val="hybridMultilevel"/>
    <w:tmpl w:val="C1D46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23B64"/>
    <w:multiLevelType w:val="hybridMultilevel"/>
    <w:tmpl w:val="5776D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311E"/>
    <w:multiLevelType w:val="hybridMultilevel"/>
    <w:tmpl w:val="1D722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0145"/>
    <w:multiLevelType w:val="hybridMultilevel"/>
    <w:tmpl w:val="A1ACE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F6CE7"/>
    <w:multiLevelType w:val="hybridMultilevel"/>
    <w:tmpl w:val="66787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C4973"/>
    <w:multiLevelType w:val="hybridMultilevel"/>
    <w:tmpl w:val="7C205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F4065"/>
    <w:multiLevelType w:val="hybridMultilevel"/>
    <w:tmpl w:val="C4963AEC"/>
    <w:lvl w:ilvl="0" w:tplc="E040AED6">
      <w:start w:val="1"/>
      <w:numFmt w:val="decimal"/>
      <w:suff w:val="space"/>
      <w:lvlText w:val="%1."/>
      <w:lvlJc w:val="left"/>
      <w:pPr>
        <w:ind w:left="947" w:hanging="238"/>
      </w:pPr>
      <w:rPr>
        <w:rFonts w:hint="default"/>
        <w:w w:val="103"/>
      </w:rPr>
    </w:lvl>
    <w:lvl w:ilvl="1" w:tplc="23BA1396">
      <w:start w:val="1"/>
      <w:numFmt w:val="decimal"/>
      <w:lvlText w:val="%2)"/>
      <w:lvlJc w:val="left"/>
      <w:pPr>
        <w:ind w:left="1190" w:hanging="247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2" w:tplc="C1626772">
      <w:numFmt w:val="bullet"/>
      <w:lvlText w:val="•"/>
      <w:lvlJc w:val="left"/>
      <w:pPr>
        <w:ind w:left="2189" w:hanging="247"/>
      </w:pPr>
      <w:rPr>
        <w:rFonts w:hint="default"/>
      </w:rPr>
    </w:lvl>
    <w:lvl w:ilvl="3" w:tplc="0CA4363C">
      <w:numFmt w:val="bullet"/>
      <w:lvlText w:val="•"/>
      <w:lvlJc w:val="left"/>
      <w:pPr>
        <w:ind w:left="3179" w:hanging="247"/>
      </w:pPr>
      <w:rPr>
        <w:rFonts w:hint="default"/>
      </w:rPr>
    </w:lvl>
    <w:lvl w:ilvl="4" w:tplc="0AE69844">
      <w:numFmt w:val="bullet"/>
      <w:lvlText w:val="•"/>
      <w:lvlJc w:val="left"/>
      <w:pPr>
        <w:ind w:left="4168" w:hanging="247"/>
      </w:pPr>
      <w:rPr>
        <w:rFonts w:hint="default"/>
      </w:rPr>
    </w:lvl>
    <w:lvl w:ilvl="5" w:tplc="D7C43142">
      <w:numFmt w:val="bullet"/>
      <w:lvlText w:val="•"/>
      <w:lvlJc w:val="left"/>
      <w:pPr>
        <w:ind w:left="5158" w:hanging="247"/>
      </w:pPr>
      <w:rPr>
        <w:rFonts w:hint="default"/>
      </w:rPr>
    </w:lvl>
    <w:lvl w:ilvl="6" w:tplc="28AEECD2">
      <w:numFmt w:val="bullet"/>
      <w:lvlText w:val="•"/>
      <w:lvlJc w:val="left"/>
      <w:pPr>
        <w:ind w:left="6147" w:hanging="247"/>
      </w:pPr>
      <w:rPr>
        <w:rFonts w:hint="default"/>
      </w:rPr>
    </w:lvl>
    <w:lvl w:ilvl="7" w:tplc="F556AAC4">
      <w:numFmt w:val="bullet"/>
      <w:lvlText w:val="•"/>
      <w:lvlJc w:val="left"/>
      <w:pPr>
        <w:ind w:left="7137" w:hanging="247"/>
      </w:pPr>
      <w:rPr>
        <w:rFonts w:hint="default"/>
      </w:rPr>
    </w:lvl>
    <w:lvl w:ilvl="8" w:tplc="BA140BC8">
      <w:numFmt w:val="bullet"/>
      <w:lvlText w:val="•"/>
      <w:lvlJc w:val="left"/>
      <w:pPr>
        <w:ind w:left="8126" w:hanging="247"/>
      </w:pPr>
      <w:rPr>
        <w:rFonts w:hint="default"/>
      </w:rPr>
    </w:lvl>
  </w:abstractNum>
  <w:abstractNum w:abstractNumId="8" w15:restartNumberingAfterBreak="0">
    <w:nsid w:val="7AE874B7"/>
    <w:multiLevelType w:val="hybridMultilevel"/>
    <w:tmpl w:val="64546F06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07"/>
    <w:rsid w:val="00005528"/>
    <w:rsid w:val="000233AF"/>
    <w:rsid w:val="0002787A"/>
    <w:rsid w:val="00034CFE"/>
    <w:rsid w:val="000441DF"/>
    <w:rsid w:val="00050DE1"/>
    <w:rsid w:val="00074444"/>
    <w:rsid w:val="0007606D"/>
    <w:rsid w:val="000D379D"/>
    <w:rsid w:val="001075B4"/>
    <w:rsid w:val="00145F58"/>
    <w:rsid w:val="001759A4"/>
    <w:rsid w:val="0018096D"/>
    <w:rsid w:val="001C37DA"/>
    <w:rsid w:val="001C39A1"/>
    <w:rsid w:val="001E169C"/>
    <w:rsid w:val="0021459F"/>
    <w:rsid w:val="002465DD"/>
    <w:rsid w:val="00342CE5"/>
    <w:rsid w:val="00397D50"/>
    <w:rsid w:val="003F5BED"/>
    <w:rsid w:val="003F6A78"/>
    <w:rsid w:val="004736E0"/>
    <w:rsid w:val="00475695"/>
    <w:rsid w:val="004770B4"/>
    <w:rsid w:val="00477AF0"/>
    <w:rsid w:val="004D19B3"/>
    <w:rsid w:val="004D44F8"/>
    <w:rsid w:val="004F0ABD"/>
    <w:rsid w:val="00536FFE"/>
    <w:rsid w:val="00564726"/>
    <w:rsid w:val="005A7D39"/>
    <w:rsid w:val="005B7022"/>
    <w:rsid w:val="00633D73"/>
    <w:rsid w:val="00687A45"/>
    <w:rsid w:val="00692C29"/>
    <w:rsid w:val="006D5B0E"/>
    <w:rsid w:val="006D789A"/>
    <w:rsid w:val="00704771"/>
    <w:rsid w:val="00726D5B"/>
    <w:rsid w:val="007A7B07"/>
    <w:rsid w:val="007D21BA"/>
    <w:rsid w:val="008042A6"/>
    <w:rsid w:val="00832E9C"/>
    <w:rsid w:val="00871E99"/>
    <w:rsid w:val="008958CF"/>
    <w:rsid w:val="008D084A"/>
    <w:rsid w:val="00902179"/>
    <w:rsid w:val="00927853"/>
    <w:rsid w:val="009326D2"/>
    <w:rsid w:val="00935581"/>
    <w:rsid w:val="0095376B"/>
    <w:rsid w:val="009631A5"/>
    <w:rsid w:val="009B4117"/>
    <w:rsid w:val="00A007BA"/>
    <w:rsid w:val="00A31CAE"/>
    <w:rsid w:val="00A345FD"/>
    <w:rsid w:val="00A8281C"/>
    <w:rsid w:val="00AC06C2"/>
    <w:rsid w:val="00B53811"/>
    <w:rsid w:val="00B7605A"/>
    <w:rsid w:val="00BC75EA"/>
    <w:rsid w:val="00C12063"/>
    <w:rsid w:val="00C22EE0"/>
    <w:rsid w:val="00C300DB"/>
    <w:rsid w:val="00C46EE3"/>
    <w:rsid w:val="00C7124E"/>
    <w:rsid w:val="00CD01C8"/>
    <w:rsid w:val="00CE1E57"/>
    <w:rsid w:val="00CE6AAD"/>
    <w:rsid w:val="00CF41BA"/>
    <w:rsid w:val="00D12FA5"/>
    <w:rsid w:val="00D474EB"/>
    <w:rsid w:val="00D90642"/>
    <w:rsid w:val="00DA15F3"/>
    <w:rsid w:val="00DA3A33"/>
    <w:rsid w:val="00E13A44"/>
    <w:rsid w:val="00E37B05"/>
    <w:rsid w:val="00E5092A"/>
    <w:rsid w:val="00E65594"/>
    <w:rsid w:val="00E77AD0"/>
    <w:rsid w:val="00EA29D1"/>
    <w:rsid w:val="00EA54E4"/>
    <w:rsid w:val="00F56C20"/>
    <w:rsid w:val="00F64C9D"/>
    <w:rsid w:val="00F8341F"/>
    <w:rsid w:val="00F9012B"/>
    <w:rsid w:val="00FB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A60D"/>
  <w15:chartTrackingRefBased/>
  <w15:docId w15:val="{AED5CD59-9B93-4C5F-BEC8-4053532E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A7B07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7B07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7A7B07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A7B07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7A7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7A7B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B0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7A7B07"/>
    <w:rPr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7A7B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0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6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064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642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441D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qFormat/>
    <w:locked/>
    <w:rsid w:val="002465D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F688-F73E-4489-9C95-E0904A1B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1528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Postek Monika</dc:creator>
  <cp:keywords/>
  <dc:description/>
  <cp:lastModifiedBy>Postek Monika</cp:lastModifiedBy>
  <cp:revision>28</cp:revision>
  <dcterms:created xsi:type="dcterms:W3CDTF">2024-06-03T07:55:00Z</dcterms:created>
  <dcterms:modified xsi:type="dcterms:W3CDTF">2024-07-16T10:59:00Z</dcterms:modified>
</cp:coreProperties>
</file>