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03" w:rsidRPr="00850224" w:rsidRDefault="00F73803" w:rsidP="00F738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>
        <w:rPr>
          <w:rFonts w:ascii="Arial" w:eastAsia="Times New Roman" w:hAnsi="Arial" w:cs="Arial"/>
          <w:b/>
          <w:i/>
        </w:rPr>
        <w:t>wartego Konkursu Ofert N</w:t>
      </w:r>
      <w:r>
        <w:rPr>
          <w:rFonts w:ascii="Arial" w:eastAsia="Times New Roman" w:hAnsi="Arial" w:cs="Arial"/>
          <w:b/>
          <w:i/>
        </w:rPr>
        <w:t>r ew. 10</w:t>
      </w:r>
      <w:r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F73803" w:rsidRPr="0025139B" w:rsidRDefault="00F73803" w:rsidP="00F7380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73803" w:rsidRPr="0025139B" w:rsidRDefault="00F73803" w:rsidP="00F7380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F73803" w:rsidRPr="0025139B" w:rsidRDefault="00F73803" w:rsidP="00F7380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73803" w:rsidRPr="0025139B" w:rsidRDefault="00F73803" w:rsidP="00F7380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F73803" w:rsidRPr="0025139B" w:rsidRDefault="00F73803" w:rsidP="00F7380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F73803" w:rsidRPr="0025139B" w:rsidRDefault="00F73803" w:rsidP="00F73803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F73803" w:rsidRPr="0025139B" w:rsidRDefault="00F73803" w:rsidP="00F7380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F73803" w:rsidRPr="0025139B" w:rsidRDefault="00F73803" w:rsidP="00F73803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F73803" w:rsidRPr="0025139B" w:rsidRDefault="00F73803" w:rsidP="00F73803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F73803" w:rsidRPr="0069462F" w:rsidRDefault="00F73803" w:rsidP="00F7380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opis zakładanych rezultatów realizacji </w:t>
      </w:r>
    </w:p>
    <w:p w:rsidR="00F73803" w:rsidRPr="0095681A" w:rsidRDefault="00F73803" w:rsidP="00F73803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F73803" w:rsidRPr="0025139B" w:rsidRDefault="00F73803" w:rsidP="00F7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73803" w:rsidRPr="0025139B" w:rsidRDefault="00F73803" w:rsidP="00F73803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F73803" w:rsidRPr="0025139B" w:rsidRDefault="00F73803" w:rsidP="00F73803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F73803" w:rsidRPr="0025139B" w:rsidRDefault="00F73803" w:rsidP="00F73803">
      <w:pPr>
        <w:rPr>
          <w:rFonts w:ascii="Calibri" w:eastAsia="Times New Roman" w:hAnsi="Calibri" w:cs="Times New Roman"/>
          <w:sz w:val="2"/>
        </w:rPr>
      </w:pPr>
    </w:p>
    <w:p w:rsidR="00F73803" w:rsidRPr="0025139B" w:rsidRDefault="00F73803" w:rsidP="00F73803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F73803" w:rsidRPr="0025139B" w:rsidRDefault="00F73803" w:rsidP="00F73803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4DEAC" wp14:editId="59DF5622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3803" w:rsidRDefault="00F73803" w:rsidP="00F73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4DEA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" fillcolor="window" strokeweight=".5pt">
                <v:textbox>
                  <w:txbxContent>
                    <w:p w:rsidR="00F73803" w:rsidRDefault="00F73803" w:rsidP="00F73803"/>
                  </w:txbxContent>
                </v:textbox>
              </v:shape>
            </w:pict>
          </mc:Fallback>
        </mc:AlternateContent>
      </w: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F73803" w:rsidTr="00C7796A">
        <w:tc>
          <w:tcPr>
            <w:tcW w:w="9351" w:type="dxa"/>
            <w:gridSpan w:val="3"/>
          </w:tcPr>
          <w:p w:rsidR="00F73803" w:rsidRPr="0025139B" w:rsidRDefault="00F73803" w:rsidP="00C7796A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F73803" w:rsidTr="00C7796A">
        <w:tc>
          <w:tcPr>
            <w:tcW w:w="3020" w:type="dxa"/>
            <w:vAlign w:val="center"/>
          </w:tcPr>
          <w:p w:rsidR="00F73803" w:rsidRDefault="00F73803" w:rsidP="00C7796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F73803" w:rsidRDefault="00F73803" w:rsidP="00C7796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F73803" w:rsidRDefault="00F73803" w:rsidP="00C7796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F73803" w:rsidTr="00C7796A">
        <w:tc>
          <w:tcPr>
            <w:tcW w:w="3020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</w:tr>
      <w:tr w:rsidR="00F73803" w:rsidTr="00C7796A">
        <w:tc>
          <w:tcPr>
            <w:tcW w:w="3020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F73803" w:rsidRDefault="00F73803" w:rsidP="00F73803">
      <w:pPr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Pr="0025139B" w:rsidRDefault="00F73803" w:rsidP="00F73803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F73803" w:rsidRPr="0025139B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Pr="0025139B" w:rsidRDefault="00F73803" w:rsidP="00F73803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F73803" w:rsidRPr="0025139B" w:rsidRDefault="00F73803" w:rsidP="00F73803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F73803" w:rsidRPr="0025139B" w:rsidRDefault="00F73803" w:rsidP="00F73803">
      <w:pPr>
        <w:rPr>
          <w:rFonts w:ascii="Calibri" w:eastAsia="Times New Roman" w:hAnsi="Calibri" w:cs="Times New Roman"/>
          <w:sz w:val="18"/>
        </w:rPr>
      </w:pPr>
    </w:p>
    <w:p w:rsidR="00F73803" w:rsidRPr="0025139B" w:rsidRDefault="00F73803" w:rsidP="00F73803">
      <w:pPr>
        <w:rPr>
          <w:rFonts w:ascii="Calibri" w:eastAsia="Times New Roman" w:hAnsi="Calibri" w:cs="Times New Roman"/>
          <w:sz w:val="18"/>
        </w:rPr>
      </w:pPr>
    </w:p>
    <w:p w:rsidR="00F73803" w:rsidRPr="0025139B" w:rsidRDefault="00F73803" w:rsidP="00F73803">
      <w:pPr>
        <w:rPr>
          <w:rFonts w:ascii="Calibri" w:eastAsia="Times New Roman" w:hAnsi="Calibri" w:cs="Times New Roman"/>
          <w:sz w:val="18"/>
        </w:rPr>
      </w:pPr>
    </w:p>
    <w:p w:rsidR="00F73803" w:rsidRPr="0025139B" w:rsidRDefault="00F73803" w:rsidP="00F73803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F73803" w:rsidRPr="0025139B" w:rsidRDefault="00F73803" w:rsidP="00F73803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  <w:bookmarkStart w:id="0" w:name="_GoBack"/>
      <w:bookmarkEnd w:id="0"/>
    </w:p>
    <w:sectPr w:rsidR="00F73803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03" w:rsidRDefault="00F73803" w:rsidP="00F73803">
      <w:pPr>
        <w:spacing w:after="0" w:line="240" w:lineRule="auto"/>
      </w:pPr>
      <w:r>
        <w:separator/>
      </w:r>
    </w:p>
  </w:endnote>
  <w:endnote w:type="continuationSeparator" w:id="0">
    <w:p w:rsidR="00F73803" w:rsidRDefault="00F73803" w:rsidP="00F7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03" w:rsidRDefault="00F73803" w:rsidP="00F73803">
      <w:pPr>
        <w:spacing w:after="0" w:line="240" w:lineRule="auto"/>
      </w:pPr>
      <w:r>
        <w:separator/>
      </w:r>
    </w:p>
  </w:footnote>
  <w:footnote w:type="continuationSeparator" w:id="0">
    <w:p w:rsidR="00F73803" w:rsidRDefault="00F73803" w:rsidP="00F73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3"/>
    <w:rsid w:val="00922151"/>
    <w:rsid w:val="009755AC"/>
    <w:rsid w:val="00F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015FD"/>
  <w15:chartTrackingRefBased/>
  <w15:docId w15:val="{9DDDF008-E9FA-481B-8783-DB3374C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03"/>
  </w:style>
  <w:style w:type="paragraph" w:styleId="Stopka">
    <w:name w:val="footer"/>
    <w:basedOn w:val="Normalny"/>
    <w:link w:val="StopkaZnak"/>
    <w:uiPriority w:val="99"/>
    <w:unhideWhenUsed/>
    <w:rsid w:val="00F7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03"/>
  </w:style>
  <w:style w:type="table" w:styleId="Tabela-Siatka">
    <w:name w:val="Table Grid"/>
    <w:basedOn w:val="Standardowy"/>
    <w:uiPriority w:val="39"/>
    <w:rsid w:val="00F7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5118266-CADB-49D3-A229-4637B49337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2022-09-08T07:33:00Z</cp:lastPrinted>
  <dcterms:created xsi:type="dcterms:W3CDTF">2022-09-08T07:32:00Z</dcterms:created>
  <dcterms:modified xsi:type="dcterms:W3CDTF">2022-09-08T07:33:00Z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32ca888d-a401-4ee6-8e15-c351b312f804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