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3B" w:rsidRDefault="00D43C03" w:rsidP="00EF31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Za</w:t>
      </w:r>
      <w:r w:rsidR="00436068">
        <w:rPr>
          <w:b/>
          <w:sz w:val="32"/>
          <w:szCs w:val="32"/>
        </w:rPr>
        <w:t>rządzenia wewnętrzne</w:t>
      </w:r>
      <w:r>
        <w:rPr>
          <w:b/>
          <w:sz w:val="32"/>
          <w:szCs w:val="32"/>
        </w:rPr>
        <w:t xml:space="preserve"> i decyzje</w:t>
      </w:r>
      <w:bookmarkStart w:id="0" w:name="_GoBack"/>
      <w:bookmarkEnd w:id="0"/>
      <w:r w:rsidR="00436068">
        <w:rPr>
          <w:b/>
          <w:sz w:val="32"/>
          <w:szCs w:val="32"/>
        </w:rPr>
        <w:t xml:space="preserve"> rok 1997-2010.</w:t>
      </w:r>
    </w:p>
    <w:p w:rsidR="00EF313B" w:rsidRDefault="00EF313B" w:rsidP="00EF313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921"/>
        <w:gridCol w:w="2303"/>
      </w:tblGrid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zarządzenia</w:t>
            </w:r>
          </w:p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Treść zarządzenia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zarządzenia</w:t>
            </w:r>
          </w:p>
        </w:tc>
      </w:tr>
      <w:tr w:rsidR="00EF313B" w:rsidTr="00EF313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  <w:jc w:val="center"/>
              <w:rPr>
                <w:b/>
              </w:rPr>
            </w:pPr>
            <w:r>
              <w:rPr>
                <w:b/>
              </w:rPr>
              <w:t>Rok 1997</w:t>
            </w:r>
          </w:p>
        </w:tc>
      </w:tr>
      <w:tr w:rsidR="00EF313B" w:rsidTr="00EF313B">
        <w:trPr>
          <w:trHeight w:val="2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</w:pPr>
            <w:r>
              <w:t>Zarządzenie nr 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  <w:jc w:val="center"/>
            </w:pPr>
            <w:r>
              <w:t>W sprawie ustalenia pogotowia kasowego dla kasy Nadleśnictwa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</w:pPr>
            <w:r>
              <w:t>04.01.1997 r.</w:t>
            </w:r>
          </w:p>
        </w:tc>
      </w:tr>
      <w:tr w:rsidR="00EF313B" w:rsidTr="00EF313B">
        <w:trPr>
          <w:trHeight w:val="393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  <w:jc w:val="center"/>
              <w:rPr>
                <w:b/>
              </w:rPr>
            </w:pPr>
            <w:r>
              <w:rPr>
                <w:b/>
              </w:rPr>
              <w:t>Rok  1998</w:t>
            </w:r>
          </w:p>
        </w:tc>
      </w:tr>
      <w:tr w:rsidR="00EF313B" w:rsidTr="00EF313B">
        <w:trPr>
          <w:trHeight w:val="8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</w:pPr>
            <w:r>
              <w:t>Zarządzenie nr 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  <w:jc w:val="center"/>
            </w:pPr>
            <w:r>
              <w:t>W  sprawie funkcjonowania SILP w Nadleśnictwie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tabs>
                <w:tab w:val="left" w:pos="3780"/>
              </w:tabs>
            </w:pPr>
            <w:r>
              <w:t>26.01.1998r.</w:t>
            </w:r>
          </w:p>
        </w:tc>
      </w:tr>
      <w:tr w:rsidR="00EF313B" w:rsidTr="00EF313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  <w:rPr>
                <w:b/>
              </w:rPr>
            </w:pPr>
            <w:r>
              <w:rPr>
                <w:b/>
              </w:rPr>
              <w:t>Rok 2004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</w:pPr>
            <w:r>
              <w:t>Zarządzenie nr 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</w:pPr>
            <w:r>
              <w:t>W sprawie ustalenia regulaminu rozpatrywania reklamacji na drewno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13.07.2004 r.</w:t>
            </w:r>
          </w:p>
        </w:tc>
      </w:tr>
      <w:tr w:rsidR="00EF313B" w:rsidTr="00EF313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  <w:rPr>
                <w:b/>
              </w:rPr>
            </w:pPr>
            <w:r>
              <w:rPr>
                <w:b/>
              </w:rPr>
              <w:t>Rok 2005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zapewnienia okularów korygujących dla pracowników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17.01.2005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1A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przeprowadzenia badań profilaktycznych, przesiewowych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17.01.2005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Aneks do Zarządzenia nr 1/97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ustalenia pogotowia kasowego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14.02.2005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 xml:space="preserve"> W sprawie powołania komisji do oceny przydatności magazynu broni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09.03.2005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cechowania pniaków poeksploatacyjnych na terenie lasów N-</w:t>
            </w:r>
            <w:proofErr w:type="spellStart"/>
            <w:r>
              <w:t>ctwa</w:t>
            </w:r>
            <w:proofErr w:type="spellEnd"/>
            <w:r>
              <w:t xml:space="preserve">  Dukla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05.05.2005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 odwołania Komisji Bezpieczeństwa i Higieny Pracy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15.06.2005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23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wprowadzenia Instrukcji  Bezpieczeństwa Pożarowego w biurze Nadleśnictwa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06.08.2005 r.</w:t>
            </w:r>
          </w:p>
        </w:tc>
      </w:tr>
      <w:tr w:rsidR="00EF313B" w:rsidTr="00EF313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  <w:rPr>
                <w:b/>
              </w:rPr>
            </w:pPr>
            <w:r>
              <w:rPr>
                <w:b/>
              </w:rPr>
              <w:t>Rok 2006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powołania komisji do przeprowadzenia przetargu na dostawę paliw płynnych do samochodów Nadleśnictwa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20.01.2006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powołania komisji do przeprowadzenia przetargu na zakup sprzętu komputerowego dla N-</w:t>
            </w:r>
            <w:proofErr w:type="spellStart"/>
            <w:r>
              <w:t>ctwa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07.08.2006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pozyskania drewna metodą „</w:t>
            </w:r>
            <w:proofErr w:type="spellStart"/>
            <w:r>
              <w:t>samowyrobu</w:t>
            </w:r>
            <w:proofErr w:type="spellEnd"/>
            <w:r>
              <w:t xml:space="preserve">” na terenie </w:t>
            </w:r>
          </w:p>
          <w:p w:rsidR="00EF313B" w:rsidRDefault="00EF313B">
            <w:r>
              <w:t>N-</w:t>
            </w:r>
            <w:proofErr w:type="spellStart"/>
            <w:r>
              <w:t>ctwa</w:t>
            </w:r>
            <w:proofErr w:type="spellEnd"/>
            <w:r>
              <w:t xml:space="preserve">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02.11.2006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trybu przekazywania agend leśnictw na czas nieobecności leśniczych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02.11.2006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 xml:space="preserve">W sprawie wprowadzenia zmian w </w:t>
            </w:r>
            <w:r>
              <w:lastRenderedPageBreak/>
              <w:t>Regulaminie kontroli wewnętrznej i Regulaminie detalicznej sprzedaży drewna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lastRenderedPageBreak/>
              <w:t>02.11.2006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r>
              <w:t>W sprawie  określenia minimalnego czasu pomiędzy dokonaniem transferu danych z rejestratora leśniczego a zaprzychodowaniem drewna na stan N-</w:t>
            </w:r>
            <w:proofErr w:type="spellStart"/>
            <w:r>
              <w:t>ctwa</w:t>
            </w:r>
            <w:proofErr w:type="spellEnd"/>
            <w:r>
              <w:t xml:space="preserve"> oraz zasad kontroli prawidłowości sporządzania szacunków brakarskich i zasad kontroli pozyskanego drewna.</w:t>
            </w:r>
          </w:p>
          <w:p w:rsidR="00EF313B" w:rsidRDefault="00EF313B"/>
          <w:p w:rsidR="00EF313B" w:rsidRDefault="00EF313B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21.11.2006 r.</w:t>
            </w:r>
          </w:p>
        </w:tc>
      </w:tr>
      <w:tr w:rsidR="00EF313B" w:rsidTr="00EF313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  <w:rPr>
                <w:b/>
              </w:rPr>
            </w:pPr>
            <w:r>
              <w:rPr>
                <w:b/>
              </w:rPr>
              <w:t>Rok 2007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2</w:t>
            </w:r>
          </w:p>
          <w:p w:rsidR="00EF313B" w:rsidRDefault="00EF313B">
            <w:r>
              <w:t>N-021-2/2007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 xml:space="preserve">W sprawie wprowadzenia zmienionych regulaminów organizacyjnych: Wyłuszczarni i Przechowalni nasion, Stacji Oceny Nasion działających przy Nadleśnictwie Dukla oraz Aneksu do Regulaminu Kontroli Wewnętrznej </w:t>
            </w:r>
          </w:p>
          <w:p w:rsidR="00EF313B" w:rsidRDefault="00EF313B">
            <w:r>
              <w:t>N-</w:t>
            </w:r>
            <w:proofErr w:type="spellStart"/>
            <w:r>
              <w:t>ctwa</w:t>
            </w:r>
            <w:proofErr w:type="spellEnd"/>
            <w:r>
              <w:t xml:space="preserve">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01.02.2007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3</w:t>
            </w:r>
          </w:p>
          <w:p w:rsidR="00EF313B" w:rsidRDefault="00EF313B">
            <w:r>
              <w:t>N-021-3/2007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wprowadzenia zmian w schemacie organizacyjnym Nadleśnictwa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01.03.2007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 xml:space="preserve"> Zarządzenie nr 4</w:t>
            </w:r>
          </w:p>
          <w:p w:rsidR="00EF313B" w:rsidRDefault="00EF313B">
            <w:r>
              <w:t>N-021-4/2007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 xml:space="preserve">W sprawie ochrony informacji niejawnych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26.04.2007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6</w:t>
            </w:r>
          </w:p>
          <w:p w:rsidR="00EF313B" w:rsidRDefault="00EF313B">
            <w:r>
              <w:t>N-021-6/2007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organizacji i funkcjonowania BIP w Nadleśnictwie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16.05.2007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 nr 10</w:t>
            </w:r>
          </w:p>
          <w:p w:rsidR="00EF313B" w:rsidRDefault="00EF313B">
            <w:r>
              <w:t>N-021-10/2007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wprowadzenia zmian w Regulaminie Organizacyjnym i schemacie organizacyjnym Nadleśnictwa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05.07.2007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11</w:t>
            </w:r>
          </w:p>
          <w:p w:rsidR="00EF313B" w:rsidRDefault="00EF313B">
            <w:r>
              <w:t>Kt-021-3-32/07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organizacji stałego dyżuru na czas zewnętrznego zagrożenia bezpieczeństwa państwa i wojny            w Nadleśnictwie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23.07.2007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15</w:t>
            </w:r>
          </w:p>
          <w:p w:rsidR="00EF313B" w:rsidRDefault="00EF313B">
            <w:r>
              <w:t>N-021-15/2007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powołania komisji do renegocjacji cen drewna.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r>
              <w:t>08.08.2007 r.</w:t>
            </w:r>
          </w:p>
          <w:p w:rsidR="00EF313B" w:rsidRDefault="00EF313B"/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18</w:t>
            </w:r>
          </w:p>
          <w:p w:rsidR="00EF313B" w:rsidRDefault="00EF313B">
            <w:r>
              <w:t>N-021—18/2007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r>
              <w:t xml:space="preserve">W sprawie powołania komisji do przeprowadzenia przetargów na sprzedaż lasów, gruntów i innych nieruchomości znajdujących się w zarządzie Nadleśnictwa Dukla </w:t>
            </w:r>
          </w:p>
          <w:p w:rsidR="00EF313B" w:rsidRDefault="00EF313B"/>
          <w:p w:rsidR="00EF313B" w:rsidRDefault="00EF313B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11.10.2007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r>
              <w:t>Zarządzenie nr 21</w:t>
            </w:r>
          </w:p>
          <w:p w:rsidR="00EF313B" w:rsidRDefault="00EF313B">
            <w:r>
              <w:t>N-021-22/2007</w:t>
            </w:r>
          </w:p>
          <w:p w:rsidR="00EF313B" w:rsidRDefault="00EF313B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powołania komisji do opracowania Programu Edukacji Leśnej w N-</w:t>
            </w:r>
            <w:proofErr w:type="spellStart"/>
            <w:r>
              <w:t>ctwie</w:t>
            </w:r>
            <w:proofErr w:type="spellEnd"/>
            <w:r>
              <w:t xml:space="preserve"> Dukla i Kołaczyce </w:t>
            </w:r>
            <w:r>
              <w:lastRenderedPageBreak/>
              <w:t xml:space="preserve">na lata 2008-2017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lastRenderedPageBreak/>
              <w:t>06.11.2007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24</w:t>
            </w:r>
          </w:p>
          <w:p w:rsidR="00EF313B" w:rsidRDefault="00EF313B">
            <w:r>
              <w:t>N-021-25/2007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prowizorium Planu Finansowo-Gospodarczego N-</w:t>
            </w:r>
            <w:proofErr w:type="spellStart"/>
            <w:r>
              <w:t>ctwa</w:t>
            </w:r>
            <w:proofErr w:type="spellEnd"/>
            <w:r>
              <w:t xml:space="preserve"> Dukla na 2008r.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30.11.2007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25</w:t>
            </w:r>
          </w:p>
          <w:p w:rsidR="00EF313B" w:rsidRDefault="00EF313B">
            <w:r>
              <w:t>N-021-26/07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prowizorium Planu Finansowo-Gospodarczego N-</w:t>
            </w:r>
            <w:proofErr w:type="spellStart"/>
            <w:r>
              <w:t>ctwa</w:t>
            </w:r>
            <w:proofErr w:type="spellEnd"/>
            <w:r>
              <w:t xml:space="preserve"> Kołaczyce na 2008r.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30.11.2007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26</w:t>
            </w:r>
          </w:p>
          <w:p w:rsidR="00EF313B" w:rsidRDefault="00EF313B">
            <w:r>
              <w:t>K-37-57/2007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przeprowadzenia inwentaryzacji drewna  w związku ze zmianami w powierzchni N-</w:t>
            </w:r>
            <w:proofErr w:type="spellStart"/>
            <w:r>
              <w:t>ctwa</w:t>
            </w:r>
            <w:proofErr w:type="spellEnd"/>
            <w:r>
              <w:t xml:space="preserve"> Dukla i Rymanów oraz utworzenia nowego N-</w:t>
            </w:r>
            <w:proofErr w:type="spellStart"/>
            <w:r>
              <w:t>ctwa</w:t>
            </w:r>
            <w:proofErr w:type="spellEnd"/>
            <w:r>
              <w:t xml:space="preserve"> Kołaczyce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19.12.2007 r.</w:t>
            </w:r>
          </w:p>
        </w:tc>
      </w:tr>
      <w:tr w:rsidR="00EF313B" w:rsidTr="00EF313B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pPr>
              <w:jc w:val="center"/>
              <w:rPr>
                <w:b/>
              </w:rPr>
            </w:pPr>
            <w:r>
              <w:rPr>
                <w:b/>
              </w:rPr>
              <w:t>Rok 2008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</w:t>
            </w:r>
            <w:r>
              <w:rPr>
                <w:b/>
              </w:rPr>
              <w:t xml:space="preserve"> </w:t>
            </w:r>
            <w:r>
              <w:t>1</w:t>
            </w:r>
          </w:p>
          <w:p w:rsidR="00EF313B" w:rsidRDefault="00EF313B">
            <w:pPr>
              <w:rPr>
                <w:b/>
              </w:rPr>
            </w:pPr>
            <w:r>
              <w:t>N-021-1/2008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wprowadzenia zmian w powierzchni Leśnictw: Franków, Tarnowiec. Wola Komborska, Iwonicz  oraz określenia zasięgów terytorialnych  tych  Leśnictw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10.01.2008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nr1aN-021-1a/2008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 xml:space="preserve">W sprawie zatwierdzenia Regulaminu Detalicznej Sprzedaży Drewna w </w:t>
            </w:r>
          </w:p>
          <w:p w:rsidR="00EF313B" w:rsidRDefault="00EF313B">
            <w:r>
              <w:t>N-</w:t>
            </w:r>
            <w:proofErr w:type="spellStart"/>
            <w:r>
              <w:t>ctwie</w:t>
            </w:r>
            <w:proofErr w:type="spellEnd"/>
            <w:r>
              <w:t xml:space="preserve">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3B" w:rsidRDefault="00EF313B">
            <w:r>
              <w:t>30.01.2008 r.</w:t>
            </w:r>
          </w:p>
          <w:p w:rsidR="00EF313B" w:rsidRDefault="00EF313B"/>
          <w:p w:rsidR="00EF313B" w:rsidRDefault="00EF313B"/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2</w:t>
            </w:r>
          </w:p>
          <w:p w:rsidR="00EF313B" w:rsidRDefault="00EF313B">
            <w:r>
              <w:t>N-021-2/2008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ponoszenia przez Nadleśnictwo Dukla kosztów utrzymania telefonów służbowych użytkowanych przez pracowników Nadleśnictwa Dukla do celów służbowych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31.01.2008 r.</w:t>
            </w:r>
          </w:p>
        </w:tc>
      </w:tr>
      <w:tr w:rsidR="00EF313B" w:rsidTr="00EF31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32.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Zarządzenie nr 4</w:t>
            </w:r>
          </w:p>
          <w:p w:rsidR="00EF313B" w:rsidRDefault="00EF313B">
            <w:r>
              <w:t>N-021-4/2008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W sprawie powołania zespołu do ustalenia miesięcznych limitów kilometrów na jazdy lokalne dla leśniczych i podleśniczych wykorzystujących samochody prywatne do celów służbowych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3B" w:rsidRDefault="00EF313B">
            <w:r>
              <w:t>25.03.2008 r.</w:t>
            </w:r>
          </w:p>
        </w:tc>
      </w:tr>
      <w:tr w:rsidR="00063497" w:rsidTr="00063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33.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Zarządzenie nr 5</w:t>
            </w:r>
          </w:p>
          <w:p w:rsidR="00063497" w:rsidRDefault="00063497" w:rsidP="00D10310">
            <w:r>
              <w:t>N-021-5/2008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W sprawie wprowadzenia nowych zasad wykorzystywania samochodów prywatnych do celów służbowych przez leśniczych, podleśniczych i pracowników Służby Leśnej zatrudnionych w biurze Nadleśnictwa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28.03.2008 r.</w:t>
            </w:r>
          </w:p>
        </w:tc>
      </w:tr>
      <w:tr w:rsidR="00063497" w:rsidTr="00063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34.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Zarządzenie  nr 6</w:t>
            </w:r>
          </w:p>
          <w:p w:rsidR="00063497" w:rsidRDefault="00063497" w:rsidP="00D10310">
            <w:r>
              <w:t>N-021-6/2008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W sprawie przeprowadzenia przetargów na sprzedaż środków transportu i sprzętu technicznego w Nadleśnictwie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07.04.2008 r.</w:t>
            </w:r>
          </w:p>
        </w:tc>
      </w:tr>
      <w:tr w:rsidR="00063497" w:rsidTr="000634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CC39B5" w:rsidP="00D10310">
            <w:r>
              <w:t>35</w:t>
            </w:r>
            <w:r w:rsidR="00063497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Zarządzenie nr 7</w:t>
            </w:r>
          </w:p>
          <w:p w:rsidR="00063497" w:rsidRDefault="00063497" w:rsidP="00D10310">
            <w:r>
              <w:t>N-021-7/2008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W sprawie powołania komisji do ustalenia zakresu robót budowlanych planowanych do wykonania w ramach inwestycji przy budynku mieszkalnym w Dukli nr inw.163/3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97" w:rsidRDefault="00063497" w:rsidP="00D10310">
            <w:r>
              <w:t>14.04.2008 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36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10</w:t>
            </w:r>
          </w:p>
          <w:p w:rsidR="00F56284" w:rsidRDefault="00F56284" w:rsidP="006F323E">
            <w:r>
              <w:t>N-021-10/2008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 xml:space="preserve">W sprawie powołania stałej komisji do dokonywania odbiorów robót </w:t>
            </w:r>
            <w:r>
              <w:lastRenderedPageBreak/>
              <w:t>inwestycyjnych i remontowych wykonywanych na obiektach Nadleśnictwa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lastRenderedPageBreak/>
              <w:t>05.05.2008 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37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11</w:t>
            </w:r>
          </w:p>
          <w:p w:rsidR="00F56284" w:rsidRDefault="00F56284" w:rsidP="006F323E">
            <w:r>
              <w:t>N-021-11/2008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powołania Komisji do sprzedaży drewna w ramach negocjacji bezpośrednich z klientami zewnętrznymi w Nadleśnictwie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09.05.2008 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38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12</w:t>
            </w:r>
          </w:p>
          <w:p w:rsidR="00F56284" w:rsidRDefault="00F56284" w:rsidP="006F323E">
            <w:r>
              <w:t>N-021-12/2008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planu finansowo – gospodarczego Nadleśnictwa Dukla  na 2008r.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26.05.2008r.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39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23</w:t>
            </w:r>
          </w:p>
          <w:p w:rsidR="00F56284" w:rsidRDefault="00F56284" w:rsidP="006F323E">
            <w:r>
              <w:t>N-021-23/2008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wprowadzenia zmian w schemacie organizacyjnym Nadleśnictwa Dukla.06.08.2008r.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  <w:p w:rsidR="00F56284" w:rsidRDefault="00F56284" w:rsidP="006F323E">
            <w:r>
              <w:t>06.08.2008 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40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24</w:t>
            </w:r>
          </w:p>
          <w:p w:rsidR="00F56284" w:rsidRDefault="00F56284" w:rsidP="006F323E">
            <w:r>
              <w:t>N-021-24/2008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powołania Komisji do przeprowadzenia inwentaryzacji oraz przekazania środków pieniężnych z kasy mieszczącej się w biurze Nadleśnictwa Dukla 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12.08.2008r.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25</w:t>
            </w:r>
          </w:p>
          <w:p w:rsidR="00F56284" w:rsidRDefault="00F56284" w:rsidP="006F323E">
            <w:r>
              <w:t>N-021-25/2008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powołania komisji do przeprowadzenia inwentaryzacji oraz przekazania środków pieniężnych z kasy mieszczącej się w biurze Nadleśnictwa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13.08.2008r.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42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26</w:t>
            </w:r>
          </w:p>
          <w:p w:rsidR="00F56284" w:rsidRDefault="00F56284" w:rsidP="006F323E">
            <w:r>
              <w:t>N-021-26/2008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Do instrukcji w sprawie zasad zarządzania i przeprowadzania wszystkich składników majątkowych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27.08.2008r.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43</w:t>
            </w:r>
            <w:r w:rsidR="00F56284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27</w:t>
            </w:r>
          </w:p>
          <w:p w:rsidR="00F56284" w:rsidRDefault="00F56284" w:rsidP="006F323E">
            <w:r>
              <w:t>N-021-29/2008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 xml:space="preserve">W sprawie powołania komisji do rozliczenia nie zakończonej inwestycji pod </w:t>
            </w:r>
            <w:proofErr w:type="spellStart"/>
            <w:r>
              <w:t>nazwą”Budowa</w:t>
            </w:r>
            <w:proofErr w:type="spellEnd"/>
            <w:r>
              <w:t xml:space="preserve"> szkółek Równe”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02.09.2008r.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30</w:t>
            </w:r>
          </w:p>
          <w:p w:rsidR="00F56284" w:rsidRDefault="00F56284" w:rsidP="006F323E">
            <w:r>
              <w:t>N-021-30/2008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wprowadzenia tabeli pracochłonności stosowanej w pozyskaniu drewna w Nadleśnictwie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31.10.2008r.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31</w:t>
            </w:r>
          </w:p>
          <w:p w:rsidR="00F56284" w:rsidRDefault="00F56284" w:rsidP="006F323E">
            <w:r>
              <w:t>N-021-32/2008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powołania komisji do</w:t>
            </w:r>
          </w:p>
          <w:p w:rsidR="00F56284" w:rsidRDefault="00F56284" w:rsidP="006F323E">
            <w:r>
              <w:t>przeprowadzania  przeglądów i</w:t>
            </w:r>
          </w:p>
          <w:p w:rsidR="00F56284" w:rsidRDefault="00F56284" w:rsidP="006F323E">
            <w:r>
              <w:t>likwidacji środków trwałych będących w ewidencji Nadleśnictwa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01.12.2008r.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33</w:t>
            </w:r>
          </w:p>
          <w:p w:rsidR="00F56284" w:rsidRDefault="00F56284" w:rsidP="006F323E">
            <w:r>
              <w:t>N-021-34/2008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kwalifikowania pracowników do podnoszenia kwalifikacji zawodowych.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16.12.2008r.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34</w:t>
            </w:r>
          </w:p>
          <w:p w:rsidR="00F56284" w:rsidRDefault="00F56284" w:rsidP="006F323E">
            <w:r>
              <w:t>N-021-36/2008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 xml:space="preserve">W sprawie aneksu do wykazu zastępstw(załącznik do regulaminu </w:t>
            </w:r>
          </w:p>
          <w:p w:rsidR="00F56284" w:rsidRDefault="00F56284" w:rsidP="006F323E">
            <w:r>
              <w:t>Organizacyjnego N-</w:t>
            </w:r>
            <w:proofErr w:type="spellStart"/>
            <w:r>
              <w:t>ctwa</w:t>
            </w:r>
            <w:proofErr w:type="spellEnd"/>
            <w: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16.12.2008r.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35</w:t>
            </w:r>
          </w:p>
          <w:p w:rsidR="00F56284" w:rsidRDefault="00F56284" w:rsidP="006F323E">
            <w:r>
              <w:t>N-021-37/2008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 xml:space="preserve">W sprawie wprowadzenia do stosowania programu „Notatnik” </w:t>
            </w:r>
          </w:p>
          <w:p w:rsidR="00F56284" w:rsidRDefault="00F56284" w:rsidP="006F323E">
            <w:r>
              <w:t>w Nadleśnictwie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31.12.2008r.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4</w:t>
            </w:r>
            <w:r w:rsidR="00F56284"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36</w:t>
            </w:r>
          </w:p>
          <w:p w:rsidR="00F56284" w:rsidRDefault="00F56284" w:rsidP="006F323E">
            <w:r>
              <w:lastRenderedPageBreak/>
              <w:t>N-021-39/2008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lastRenderedPageBreak/>
              <w:t>W sprawie  wprowadzenia instrukcji</w:t>
            </w:r>
          </w:p>
          <w:p w:rsidR="00F56284" w:rsidRDefault="00F56284" w:rsidP="006F323E">
            <w:r>
              <w:lastRenderedPageBreak/>
              <w:t>Kasowej w Nadleśnictwie.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lastRenderedPageBreak/>
              <w:t>31.12.2008r.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37</w:t>
            </w:r>
          </w:p>
          <w:p w:rsidR="00F56284" w:rsidRDefault="00F56284" w:rsidP="006F323E">
            <w:r>
              <w:t>N-021-40/2008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wprowadzenia  aneksu</w:t>
            </w:r>
          </w:p>
          <w:p w:rsidR="00F56284" w:rsidRDefault="00F56284" w:rsidP="006F323E">
            <w:r>
              <w:t>do  Regulaminu  Pracy  N-</w:t>
            </w:r>
            <w:proofErr w:type="spellStart"/>
            <w:r>
              <w:t>ctwa</w:t>
            </w:r>
            <w:proofErr w:type="spellEnd"/>
            <w:r>
              <w:t xml:space="preserve">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31.12.2008r.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38</w:t>
            </w:r>
          </w:p>
          <w:p w:rsidR="00F56284" w:rsidRDefault="00F56284" w:rsidP="006F323E">
            <w:r>
              <w:t>N-021-41/2008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wprowadzenia  regulaminu  kontroli  wewnętrznej  oraz  Schematu  obiegu  dokumentów</w:t>
            </w:r>
          </w:p>
          <w:p w:rsidR="00F56284" w:rsidRDefault="00F56284" w:rsidP="006F323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31.12.2008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Pr="00F56284" w:rsidRDefault="00F56284" w:rsidP="00F56284">
            <w:pPr>
              <w:rPr>
                <w:b/>
              </w:rPr>
            </w:pPr>
            <w:r w:rsidRPr="00F56284">
              <w:rPr>
                <w:b/>
              </w:rPr>
              <w:t>ROK    2009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3</w:t>
            </w:r>
          </w:p>
          <w:p w:rsidR="00F56284" w:rsidRDefault="00F56284" w:rsidP="006F323E">
            <w:r>
              <w:t>N-021-3/2009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Pr="00F56284" w:rsidRDefault="00F56284" w:rsidP="006F323E">
            <w:r w:rsidRPr="00F56284">
              <w:t>W sprawie  udzielania pożyczek</w:t>
            </w:r>
          </w:p>
          <w:p w:rsidR="00F56284" w:rsidRPr="00F56284" w:rsidRDefault="00F56284" w:rsidP="006F323E">
            <w:r w:rsidRPr="00F56284">
              <w:t>Na  zakup  samochodów.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2.02.2009r.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3a</w:t>
            </w:r>
          </w:p>
          <w:p w:rsidR="00F56284" w:rsidRDefault="00F56284" w:rsidP="006F323E">
            <w:r>
              <w:t>N-021-3a/2009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Pr="00F56284" w:rsidRDefault="00F56284" w:rsidP="006F323E">
            <w:r w:rsidRPr="00F56284">
              <w:t>W  sprawie  zasad  rachunkowości</w:t>
            </w:r>
          </w:p>
          <w:p w:rsidR="00F56284" w:rsidRPr="00F56284" w:rsidRDefault="00F56284" w:rsidP="006F323E">
            <w:r w:rsidRPr="00F56284">
              <w:t>PGL LP  -wprowadzenie  zarządzenia</w:t>
            </w:r>
          </w:p>
          <w:p w:rsidR="00F56284" w:rsidRPr="00F56284" w:rsidRDefault="00F56284" w:rsidP="006F323E">
            <w:r w:rsidRPr="00F56284">
              <w:t>DGLP  nr 4  z dn.23.01.2009r.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2.02.2009r.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4</w:t>
            </w:r>
          </w:p>
          <w:p w:rsidR="00F56284" w:rsidRDefault="00F56284" w:rsidP="006F323E">
            <w:r>
              <w:t>N-021-4/2009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Pr="00F56284" w:rsidRDefault="00F56284" w:rsidP="006F323E">
            <w:r w:rsidRPr="00F56284">
              <w:t>W  sprawie funkcjonowania  poczty</w:t>
            </w:r>
          </w:p>
          <w:p w:rsidR="00F56284" w:rsidRPr="00F56284" w:rsidRDefault="00F56284" w:rsidP="006F323E">
            <w:r w:rsidRPr="00F56284">
              <w:t>elektronicznej  oraz  serwisu  internetowego.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2.02.2009r.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6</w:t>
            </w:r>
          </w:p>
          <w:p w:rsidR="00F56284" w:rsidRDefault="00F56284" w:rsidP="006F323E">
            <w:r>
              <w:t>N-021-6/2009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 ogólnych  zasad  funkcjonowania  rejestratora  leśniczego.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2.02.2009r.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7</w:t>
            </w:r>
          </w:p>
          <w:p w:rsidR="00F56284" w:rsidRDefault="00F56284" w:rsidP="006F323E">
            <w:r>
              <w:t>N-021-7/2009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powołania  i obowiązków</w:t>
            </w:r>
          </w:p>
          <w:p w:rsidR="00F56284" w:rsidRDefault="00F56284" w:rsidP="006F323E">
            <w:r>
              <w:t>Administratora Systemu Informatycznego  LP  w  N-</w:t>
            </w:r>
            <w:proofErr w:type="spellStart"/>
            <w:r>
              <w:t>ctwie</w:t>
            </w:r>
            <w:proofErr w:type="spellEnd"/>
            <w:r>
              <w:t xml:space="preserve">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2.02.2009r.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8</w:t>
            </w:r>
          </w:p>
          <w:p w:rsidR="00F56284" w:rsidRDefault="00F56284" w:rsidP="006F323E">
            <w:r>
              <w:t>N-021-8/2009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odpłatności  za  noclegi</w:t>
            </w:r>
          </w:p>
          <w:p w:rsidR="00F56284" w:rsidRDefault="00F56284" w:rsidP="006F323E">
            <w:r>
              <w:t>w pokoju  gościnnym( LON  Równe).</w:t>
            </w:r>
          </w:p>
          <w:p w:rsidR="00F56284" w:rsidRDefault="00F56284" w:rsidP="006F323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19.05.2009r.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9</w:t>
            </w:r>
          </w:p>
          <w:p w:rsidR="00F56284" w:rsidRDefault="00F56284" w:rsidP="006F323E">
            <w:r>
              <w:t>N-021-9/2009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aneksu  do  Regulaminu</w:t>
            </w:r>
          </w:p>
          <w:p w:rsidR="00F56284" w:rsidRDefault="00F56284" w:rsidP="006F323E">
            <w:r>
              <w:t>Organizacyjnego  N-</w:t>
            </w:r>
            <w:proofErr w:type="spellStart"/>
            <w:r>
              <w:t>ctwa</w:t>
            </w:r>
            <w:proofErr w:type="spellEnd"/>
            <w:r>
              <w:t xml:space="preserve">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19.05.2009r.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5</w:t>
            </w:r>
            <w:r w:rsidR="00F56284"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10</w:t>
            </w:r>
          </w:p>
          <w:p w:rsidR="00F56284" w:rsidRDefault="00F56284" w:rsidP="006F323E">
            <w:r>
              <w:t>N-021-10/2009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przeprowadzenia</w:t>
            </w:r>
          </w:p>
          <w:p w:rsidR="00F56284" w:rsidRDefault="00F56284" w:rsidP="006F323E">
            <w:r>
              <w:t>Inwentaryzacji  rocznej.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25.05.2009r.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11</w:t>
            </w:r>
          </w:p>
          <w:p w:rsidR="00F56284" w:rsidRDefault="00F56284" w:rsidP="006F323E">
            <w:r>
              <w:t>N-021-11/2009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 określenia  stawek  czynszu  za  lokale  mieszkalne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27.05.2009r.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12</w:t>
            </w:r>
          </w:p>
          <w:p w:rsidR="00F56284" w:rsidRDefault="00F56284" w:rsidP="006F323E">
            <w:r>
              <w:t>N-021-12/2009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przeprowadzenia  rocznej</w:t>
            </w:r>
          </w:p>
          <w:p w:rsidR="00F56284" w:rsidRDefault="00F56284" w:rsidP="006F323E">
            <w:r>
              <w:t>Inwentaryzacji  za  rok  2009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6.07.2009r.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  <w:p w:rsidR="00F56284" w:rsidRDefault="00CC39B5" w:rsidP="006F323E">
            <w:r>
              <w:t>6</w:t>
            </w:r>
            <w:r w:rsidR="00F56284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Aneks  do  Zarządzenia  28A</w:t>
            </w:r>
          </w:p>
          <w:p w:rsidR="00F56284" w:rsidRDefault="00F56284" w:rsidP="006F323E">
            <w:r>
              <w:t>Z dnia 25.09.2008r.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wprowadzenia  kas</w:t>
            </w:r>
          </w:p>
          <w:p w:rsidR="00F56284" w:rsidRDefault="00F56284" w:rsidP="006F323E">
            <w:r>
              <w:t>Fiskalnych  w  leśnictwach i  LON.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8.07.2009r.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3.</w:t>
            </w:r>
          </w:p>
          <w:p w:rsidR="00F56284" w:rsidRDefault="00F56284" w:rsidP="006F323E"/>
          <w:p w:rsidR="00F56284" w:rsidRDefault="00F56284" w:rsidP="006F323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13</w:t>
            </w:r>
          </w:p>
          <w:p w:rsidR="00F56284" w:rsidRDefault="00F56284" w:rsidP="006F323E">
            <w:r>
              <w:t>N-021-15/2009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dostępu  do  zasobów</w:t>
            </w:r>
          </w:p>
          <w:p w:rsidR="00F56284" w:rsidRDefault="00F56284" w:rsidP="006F323E">
            <w:r>
              <w:t xml:space="preserve">hurtowni  danych  poprzez  portal  </w:t>
            </w:r>
            <w:proofErr w:type="spellStart"/>
            <w:r>
              <w:t>internetowy,systemu</w:t>
            </w:r>
            <w:proofErr w:type="spellEnd"/>
            <w:r>
              <w:t xml:space="preserve">  pobierania,</w:t>
            </w:r>
          </w:p>
          <w:p w:rsidR="00F56284" w:rsidRDefault="00F56284" w:rsidP="006F323E">
            <w:r>
              <w:t>przechowywania  i  udostępniania</w:t>
            </w:r>
          </w:p>
          <w:p w:rsidR="00F56284" w:rsidRDefault="00F56284" w:rsidP="006F323E">
            <w:r>
              <w:t>danych.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12.08.2009r.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4.</w:t>
            </w:r>
          </w:p>
          <w:p w:rsidR="00F56284" w:rsidRDefault="00F56284" w:rsidP="006F323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14</w:t>
            </w:r>
          </w:p>
          <w:p w:rsidR="00F56284" w:rsidRDefault="00F56284" w:rsidP="006F323E">
            <w:r>
              <w:t>N-021-16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powołania  komisji  do</w:t>
            </w:r>
          </w:p>
          <w:p w:rsidR="00F56284" w:rsidRDefault="00F56284" w:rsidP="006F323E">
            <w:r>
              <w:t>Przyznania  nagród  dla  pracowników</w:t>
            </w:r>
          </w:p>
          <w:p w:rsidR="00F56284" w:rsidRDefault="00F56284" w:rsidP="006F323E">
            <w:r>
              <w:t>Nadleśnictwa.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01.09.2009r.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15</w:t>
            </w:r>
          </w:p>
          <w:p w:rsidR="00F56284" w:rsidRDefault="00F56284" w:rsidP="006F323E">
            <w:r>
              <w:t>N-021-17/2009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sprzedaży  używanych</w:t>
            </w:r>
          </w:p>
          <w:p w:rsidR="00F56284" w:rsidRDefault="00F56284" w:rsidP="006F323E">
            <w:r>
              <w:t>Rejestratorów  i drukarek  leśniczego,</w:t>
            </w:r>
          </w:p>
          <w:p w:rsidR="00F56284" w:rsidRDefault="00F56284" w:rsidP="006F323E">
            <w:proofErr w:type="spellStart"/>
            <w:r>
              <w:t>Zbędnych,wycofanych</w:t>
            </w:r>
            <w:proofErr w:type="spellEnd"/>
            <w:r>
              <w:t xml:space="preserve">  z  eksploatacji</w:t>
            </w:r>
          </w:p>
          <w:p w:rsidR="00F56284" w:rsidRDefault="00F56284" w:rsidP="006F323E">
            <w:r>
              <w:t>W  nadleśnictwie.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11.09.2009r.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lastRenderedPageBreak/>
              <w:t>6</w:t>
            </w:r>
            <w:r w:rsidR="00F56284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16</w:t>
            </w:r>
          </w:p>
          <w:p w:rsidR="00F56284" w:rsidRDefault="00F56284" w:rsidP="006F323E">
            <w:r>
              <w:t>N-021-18/2009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przekazania  agend</w:t>
            </w:r>
          </w:p>
          <w:p w:rsidR="00F56284" w:rsidRDefault="00F56284" w:rsidP="006F323E">
            <w:r>
              <w:t>L-</w:t>
            </w:r>
            <w:proofErr w:type="spellStart"/>
            <w:r>
              <w:t>ctwa</w:t>
            </w:r>
            <w:proofErr w:type="spellEnd"/>
            <w:r>
              <w:t xml:space="preserve">  Piotruś.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01.10.2009r.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7.</w:t>
            </w:r>
          </w:p>
          <w:p w:rsidR="00F56284" w:rsidRDefault="00F56284" w:rsidP="006F323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17</w:t>
            </w:r>
          </w:p>
          <w:p w:rsidR="00F56284" w:rsidRDefault="00F56284" w:rsidP="006F323E">
            <w:r>
              <w:t>N-021-19/2009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powołania  komisji  do</w:t>
            </w:r>
          </w:p>
          <w:p w:rsidR="00F56284" w:rsidRDefault="00F56284" w:rsidP="006F323E">
            <w:r>
              <w:t>Przyznania  nagród  dla  pracowników</w:t>
            </w:r>
          </w:p>
          <w:p w:rsidR="00F56284" w:rsidRDefault="00F56284" w:rsidP="006F323E">
            <w:r>
              <w:t>Nadleśnictwa.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01.10.2009r.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  <w:p w:rsidR="00F56284" w:rsidRDefault="00CC39B5" w:rsidP="006F323E">
            <w:r>
              <w:t>6</w:t>
            </w:r>
            <w:r w:rsidR="00F56284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18</w:t>
            </w:r>
          </w:p>
          <w:p w:rsidR="00F56284" w:rsidRDefault="00F56284" w:rsidP="006F323E">
            <w:r>
              <w:t>N-021-20/2009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powołania  komisji  do</w:t>
            </w:r>
          </w:p>
          <w:p w:rsidR="00F56284" w:rsidRDefault="00F56284" w:rsidP="006F323E">
            <w:r>
              <w:t>Przeprowadzenia  egzaminu</w:t>
            </w:r>
          </w:p>
          <w:p w:rsidR="00F56284" w:rsidRDefault="00F56284" w:rsidP="006F323E">
            <w:r>
              <w:t>Warunkującego  ukończenie  stażu.</w:t>
            </w:r>
          </w:p>
          <w:p w:rsidR="00F56284" w:rsidRDefault="00F56284" w:rsidP="006F323E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15.10.2009r.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CC39B5" w:rsidP="006F323E">
            <w:r>
              <w:t>6</w:t>
            </w:r>
            <w:r w:rsidR="00F56284"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19</w:t>
            </w:r>
          </w:p>
          <w:p w:rsidR="00F56284" w:rsidRDefault="00F56284" w:rsidP="006F323E">
            <w:r>
              <w:t>N-021-21/2009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sprawie  wypłacania  ekwiwalentu</w:t>
            </w:r>
          </w:p>
          <w:p w:rsidR="00F56284" w:rsidRDefault="00F56284" w:rsidP="006F323E">
            <w:r>
              <w:t>pieniężnego za  pranie  i  konserwację</w:t>
            </w:r>
          </w:p>
          <w:p w:rsidR="00F56284" w:rsidRDefault="00F56284" w:rsidP="006F323E">
            <w:r>
              <w:t>odzieży  roboczej i  obuwia  dla</w:t>
            </w:r>
          </w:p>
          <w:p w:rsidR="00F56284" w:rsidRDefault="00F56284" w:rsidP="006F323E">
            <w:r>
              <w:t>Pracowników  terenowych.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22.10.2009r.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20</w:t>
            </w:r>
          </w:p>
          <w:p w:rsidR="00F56284" w:rsidRDefault="00F56284" w:rsidP="006F323E">
            <w:r>
              <w:t>N-021-22/2009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prowizorium  Planu</w:t>
            </w:r>
          </w:p>
          <w:p w:rsidR="00F56284" w:rsidRDefault="00F56284" w:rsidP="006F323E">
            <w:r>
              <w:t>Finansowo – Gospodarczego  na  2010r.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09.11.2009r.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 21</w:t>
            </w:r>
          </w:p>
          <w:p w:rsidR="00F56284" w:rsidRDefault="00F56284" w:rsidP="006F323E">
            <w:r>
              <w:t>N-021-23/2009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wprowadzenia  do  stosowania  „Regulaminu  przyznawania  nagród  dla  pracowników  Nadleśnictwa.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24.11.2009r.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22</w:t>
            </w:r>
          </w:p>
          <w:p w:rsidR="00F56284" w:rsidRDefault="00F56284" w:rsidP="006F323E">
            <w:r>
              <w:t>N-021-24/2009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powołania  komisji  do  podziału  nagród  dla  pracowników  nadleśnictwa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24.11.2009r.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nr 23</w:t>
            </w:r>
          </w:p>
          <w:p w:rsidR="00F56284" w:rsidRDefault="00F56284" w:rsidP="006F323E">
            <w:r>
              <w:t>N-021-25/2009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wprowadzenia  aneksu  do  Regulaminu  organizacyjnego  Nadleśnictwa  Dukla z  dnia  01.03.2007r.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10.12.2009r.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24</w:t>
            </w:r>
          </w:p>
          <w:p w:rsidR="00F56284" w:rsidRDefault="00F56284" w:rsidP="006F323E">
            <w:r>
              <w:t>N-021-26/2009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 xml:space="preserve">W  sprawie  włączenia  do  wynagrodzenia  stawek za  sprzątanie  </w:t>
            </w:r>
            <w:proofErr w:type="spellStart"/>
            <w:r>
              <w:t>kancelarii,przygotowanie</w:t>
            </w:r>
            <w:proofErr w:type="spellEnd"/>
            <w:r>
              <w:t xml:space="preserve">  opału  i  palenie  w  piecu  dla  leśniczych  poszczególnych  leśnictw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28.12.2009r.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Pr="005218AD" w:rsidRDefault="00F56284" w:rsidP="006F323E">
            <w:pPr>
              <w:rPr>
                <w:b/>
              </w:rPr>
            </w:pPr>
            <w:r w:rsidRPr="005218AD">
              <w:rPr>
                <w:b/>
              </w:rPr>
              <w:t>ROK      2 0 1 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/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Aneks  nr  1</w:t>
            </w:r>
          </w:p>
          <w:p w:rsidR="00F56284" w:rsidRDefault="00F56284" w:rsidP="006F323E">
            <w:r>
              <w:t>N-021-1/2010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Do  zarządzenia  nr  13/2006  w  sprawie  pozyskania  drewna  metodą  samo wyrobu  na  terenie  Nadleśnictwa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4.01.2010r.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1</w:t>
            </w:r>
          </w:p>
          <w:p w:rsidR="00F56284" w:rsidRDefault="00F56284" w:rsidP="006F323E">
            <w:r>
              <w:t>N-021-2/2010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powołania  stałej  komisji  do  podziału  nagród  dla  pracowników  Nadleśnictwa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5.01.2010r.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2</w:t>
            </w:r>
          </w:p>
          <w:p w:rsidR="00F56284" w:rsidRDefault="00F56284" w:rsidP="006F323E">
            <w:r>
              <w:t>N-021-3/2010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organizacji  Punktu  Alarmowo – Dyspozycyjnego  w  Nadleśnictwie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25.02.2010r.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3 zn.spr.N-021-4/2010</w:t>
            </w:r>
          </w:p>
          <w:p w:rsidR="00F56284" w:rsidRDefault="00F56284" w:rsidP="006F323E"/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wprowadzenia  nowego  Regulaminu  Organizacyjnego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22.03.2010r.</w:t>
            </w:r>
          </w:p>
        </w:tc>
      </w:tr>
      <w:tr w:rsidR="00F56284" w:rsidTr="00F562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5218AD" w:rsidP="006F323E">
            <w:r>
              <w:t>7</w:t>
            </w:r>
            <w:r w:rsidR="00F56284"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Zarządzenie  nr  4  Zn.spr.N-021-5/2010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W  sprawie  organizacji  i  funkcjonowania  BIP  w  Nadleśnictwie  Dukla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84" w:rsidRDefault="00F56284" w:rsidP="006F323E">
            <w:r>
              <w:t>29.03.2010r.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lastRenderedPageBreak/>
              <w:t>8</w:t>
            </w:r>
            <w:r w:rsidR="00CC39B5">
              <w:t>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5</w:t>
            </w:r>
          </w:p>
          <w:p w:rsidR="00CC39B5" w:rsidRDefault="00CC39B5" w:rsidP="006F323E">
            <w:r>
              <w:t>N-021-6/2010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</w:t>
            </w:r>
          </w:p>
          <w:p w:rsidR="00CC39B5" w:rsidRDefault="00CC39B5" w:rsidP="006F323E">
            <w:r>
              <w:t>„Instrukcji  inwentaryzacyjnej”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30.04.2010r.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6</w:t>
            </w:r>
          </w:p>
          <w:p w:rsidR="00CC39B5" w:rsidRDefault="00CC39B5" w:rsidP="006F323E">
            <w:r>
              <w:t>N-021-7/2010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 do  stosowania  Zarządzenia nr 8  DGLP.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30.04.2010r.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7</w:t>
            </w:r>
          </w:p>
          <w:p w:rsidR="00CC39B5" w:rsidRDefault="00CC39B5" w:rsidP="006F323E">
            <w:r>
              <w:t>Zn.spr.N-021-8/10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 instrukcji  magazynowej.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14.05.2010r.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 nr  8</w:t>
            </w:r>
          </w:p>
          <w:p w:rsidR="00CC39B5" w:rsidRDefault="00CC39B5" w:rsidP="006F323E">
            <w:r>
              <w:t>Zn.spr.N-021-9/10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przeprowadzenia  inwentaryzacji  doraźnej  w  l-</w:t>
            </w:r>
            <w:proofErr w:type="spellStart"/>
            <w:r>
              <w:t>ctwie</w:t>
            </w:r>
            <w:proofErr w:type="spellEnd"/>
            <w:r>
              <w:t xml:space="preserve">  Zyndranowa, sortyment  W  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26.05.2010r.</w:t>
            </w:r>
          </w:p>
          <w:p w:rsidR="00CC39B5" w:rsidRDefault="00CC39B5" w:rsidP="006F323E"/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 nr  9</w:t>
            </w:r>
          </w:p>
          <w:p w:rsidR="00CC39B5" w:rsidRDefault="00CC39B5" w:rsidP="006F323E">
            <w:r>
              <w:t>Zn.spr.N-021-10/10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 do  stosowania  Planu  finansowo – gospodarczego  Nadleśnictwa  Dukla  na  2010r.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/>
          <w:p w:rsidR="00CC39B5" w:rsidRDefault="00CC39B5" w:rsidP="006F323E">
            <w:r>
              <w:t>28.05.2010r.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 nr 10</w:t>
            </w:r>
          </w:p>
          <w:p w:rsidR="00CC39B5" w:rsidRDefault="00CC39B5" w:rsidP="006F323E">
            <w:r>
              <w:t>Zn.spr.N-021-11/10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inwentaryzacji  rocznej  za  rok  2010.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/>
          <w:p w:rsidR="00CC39B5" w:rsidRDefault="00CC39B5" w:rsidP="006F323E">
            <w:r>
              <w:t>23.06.2010r.</w:t>
            </w:r>
          </w:p>
          <w:p w:rsidR="00CC39B5" w:rsidRDefault="00CC39B5" w:rsidP="006F323E"/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11</w:t>
            </w:r>
          </w:p>
          <w:p w:rsidR="00CC39B5" w:rsidRDefault="00CC39B5" w:rsidP="006F323E">
            <w:r>
              <w:t>Zn.spr.N-021-12/10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 zmienionego  „Regulaminu  udzielania zamówień  publicznych w  N-</w:t>
            </w:r>
            <w:proofErr w:type="spellStart"/>
            <w:r>
              <w:t>ctwie</w:t>
            </w:r>
            <w:proofErr w:type="spellEnd"/>
            <w:r>
              <w:t xml:space="preserve">  Dukla  oraz powołania stałej komisji przetargowej.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24.06.2010r.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12</w:t>
            </w:r>
          </w:p>
          <w:p w:rsidR="00CC39B5" w:rsidRDefault="00CC39B5" w:rsidP="006F323E">
            <w:r>
              <w:t>Zn.spr.N-021-13/10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wprowadzenia regulaminu udzielania zamówień na roboty budowlane ,usługi  i dostawy, których  wartość  szacunkowa  nie  przekracza  równowartości  kwoty  14 tys. euro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24.06.2010r.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</w:t>
            </w:r>
            <w:r w:rsidR="00CC39B5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13</w:t>
            </w:r>
          </w:p>
          <w:p w:rsidR="00CC39B5" w:rsidRDefault="00CC39B5" w:rsidP="006F323E">
            <w:r>
              <w:t>Zn.spr.N-021-14/10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 aneksu  do  Regulaminu  Organizacyjnego  Nadleśnictwa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29.06.2010r.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Decyzja nr 1/2010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powołania  komisji  do  przeprowadzenia  negocjacji  z  PPMD  w  Rzeszowie  w  zakresie  warunków  aneksu nr 8  do  umowy  dzierżawy.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19.07.2010r.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90</w:t>
            </w:r>
            <w:r w:rsidR="00CC39B5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14/10  Zn.spr.N-021-16/2010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 Regulaminu  wydzierżawiania  i  wynajmowania  nieruchomości, gruntów  i  lokali  stanowiących  własność  Skarbu  Państwa  w  Zarządzie  Nadleśnictwa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01.09.2010r.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 xml:space="preserve">Zarządzenie nr 15/10 , </w:t>
            </w:r>
            <w:proofErr w:type="spellStart"/>
            <w:r>
              <w:t>Zn.spr</w:t>
            </w:r>
            <w:proofErr w:type="spellEnd"/>
            <w:r>
              <w:t>.</w:t>
            </w:r>
          </w:p>
          <w:p w:rsidR="00CC39B5" w:rsidRDefault="00CC39B5" w:rsidP="006F323E">
            <w:r>
              <w:t>N-021-17/2010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powołania  komisji  do  przeprowadzenia  inwentaryzacji  kasy  mieszczącej  się  w  biurze  nadleśnictwa 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23.09.2010r.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16/2010,Zn.spr N-021-18/10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powołania komisji  do przeprowadzenia egzaminu  warunkującego  ukończenie  stażu.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22.10.2010r.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17</w:t>
            </w:r>
          </w:p>
          <w:p w:rsidR="00CC39B5" w:rsidRDefault="00CC39B5" w:rsidP="006F323E">
            <w:r>
              <w:t>Zn.spr.N-021-19/10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powołania  komisji  do  sprzedaży  drewna  w  ramach  negocjacji  bezpośrednich 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25.10.2010r.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lastRenderedPageBreak/>
              <w:t>9</w:t>
            </w:r>
            <w:r w:rsidR="00CC39B5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 nr  18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 sprawie  wprowadzenia do stosowania  prowizorium  planu  finansowo-gospodarczego na 2011r.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08.11.2010r.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19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wprowadzenia do stosowania Zarządzenia nr 48 Dyrektora Generalnego Lasów Państwowych z dnia 6.10.2010r.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17.11.2010r.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Aneks do Zarządzenia nr 6/2010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proofErr w:type="spellStart"/>
            <w:r>
              <w:t>Dot.ustalenia</w:t>
            </w:r>
            <w:proofErr w:type="spellEnd"/>
            <w:r>
              <w:t xml:space="preserve"> zasad i trybu udostępniania informacji w PGL Lasy Państwowe.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17.11.2010r.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 xml:space="preserve">Zarządzenie nr 20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przeprowadzenia inwentaryzacji doraźnej w Leśnictwie Zyndranowa.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06.12.2010r.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21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powołania stałej komisji</w:t>
            </w:r>
          </w:p>
          <w:p w:rsidR="00CC39B5" w:rsidRDefault="00CC39B5" w:rsidP="006F323E">
            <w:r>
              <w:t>Do dokonywania odbiorów robót inwestycyjnych i remontowych wykonywanych na obiektach nadleśnictwa.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07.12.2010r.</w:t>
            </w:r>
          </w:p>
        </w:tc>
      </w:tr>
      <w:tr w:rsidR="00CC39B5" w:rsidTr="00CC39B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5218AD" w:rsidP="006F323E">
            <w:r>
              <w:t>9</w:t>
            </w:r>
            <w:r w:rsidR="00CC39B5"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Zarządzenie nr 22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W sprawie wprowadzenia procedur zarządzania oprogramowaniem komputerowym w biurze Nadleśnictwa Dukla.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B5" w:rsidRDefault="00CC39B5" w:rsidP="006F323E">
            <w:r>
              <w:t>17.12.2010r.</w:t>
            </w:r>
          </w:p>
        </w:tc>
      </w:tr>
    </w:tbl>
    <w:p w:rsidR="00AF62A6" w:rsidRDefault="00AF62A6"/>
    <w:sectPr w:rsidR="00AF62A6" w:rsidSect="00AF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13B"/>
    <w:rsid w:val="00063497"/>
    <w:rsid w:val="00436068"/>
    <w:rsid w:val="004B503E"/>
    <w:rsid w:val="005218AD"/>
    <w:rsid w:val="00AF62A6"/>
    <w:rsid w:val="00CC39B5"/>
    <w:rsid w:val="00D43C03"/>
    <w:rsid w:val="00E50688"/>
    <w:rsid w:val="00EB362A"/>
    <w:rsid w:val="00EF313B"/>
    <w:rsid w:val="00F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C5BFC-BEDF-4B33-B8E0-D6C738FE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6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28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2118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wieslawa.zywiec</dc:creator>
  <cp:keywords/>
  <dc:description/>
  <cp:lastModifiedBy>Wiesława Żywiec</cp:lastModifiedBy>
  <cp:revision>7</cp:revision>
  <dcterms:created xsi:type="dcterms:W3CDTF">2011-06-15T12:41:00Z</dcterms:created>
  <dcterms:modified xsi:type="dcterms:W3CDTF">2021-08-10T11:52:00Z</dcterms:modified>
</cp:coreProperties>
</file>